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最新个人述职报告开场白(7篇)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我是xx储蓄所储蓄员王浩天，大专学历，19**年10月参加工作，19**年到农行工作，先后干过经济警察和储蓄员的工作。20xx年全年工作已经圆满结束，我们有必要回顾一年来的工作，及时对经验教训进行总结，以开创全新的工作局...</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我是xx储蓄所储蓄员王浩天，大专学历，19**年10月参加工作，19**年到农行工作，先后干过经济警察和储蓄员的工作。</w:t>
      </w:r>
    </w:p>
    <w:p>
      <w:pPr>
        <w:ind w:left="0" w:right="0" w:firstLine="560"/>
        <w:spacing w:before="450" w:after="450" w:line="312" w:lineRule="auto"/>
      </w:pPr>
      <w:r>
        <w:rPr>
          <w:rFonts w:ascii="宋体" w:hAnsi="宋体" w:eastAsia="宋体" w:cs="宋体"/>
          <w:color w:val="000"/>
          <w:sz w:val="28"/>
          <w:szCs w:val="28"/>
        </w:rPr>
        <w:t xml:space="preserve">20xx年全年工作已经圆满结束，我们有必要回顾一年来的工作，及时对经验教训进行总结，以开创全新的工作局面，为完成明年更大的工作目标做好充分准备。下面我向大家做个人述职报告。截止20xx年末，发展袋记卡客户xx名，第三方托管xx名，开借记卡1xx张，网上银行客户xxx名，经销保险3xx万.吸储500万</w:t>
      </w:r>
    </w:p>
    <w:p>
      <w:pPr>
        <w:ind w:left="0" w:right="0" w:firstLine="560"/>
        <w:spacing w:before="450" w:after="450" w:line="312" w:lineRule="auto"/>
      </w:pPr>
      <w:r>
        <w:rPr>
          <w:rFonts w:ascii="宋体" w:hAnsi="宋体" w:eastAsia="宋体" w:cs="宋体"/>
          <w:color w:val="000"/>
          <w:sz w:val="28"/>
          <w:szCs w:val="28"/>
        </w:rPr>
        <w:t xml:space="preserve">我个人的工作成绩是与我们储蓄所的发展分不开的。思想上，积极参加政治学习，关心国家大事，拥护以******为首的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农总行的各项规章制度，积极响应上级行的有关号召，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积极开展\"文明优质服务工作\"，树立良好的金融企业形象。</w:t>
      </w:r>
    </w:p>
    <w:p>
      <w:pPr>
        <w:ind w:left="0" w:right="0" w:firstLine="560"/>
        <w:spacing w:before="450" w:after="450" w:line="312" w:lineRule="auto"/>
      </w:pPr>
      <w:r>
        <w:rPr>
          <w:rFonts w:ascii="宋体" w:hAnsi="宋体" w:eastAsia="宋体" w:cs="宋体"/>
          <w:color w:val="000"/>
          <w:sz w:val="28"/>
          <w:szCs w:val="28"/>
        </w:rPr>
        <w:t xml:space="preserve">从着装、仪表、言谈、电话礼仪和工作的精神状态，都有了很大地转变，取得了明显的效果。想客户所想，善待每一位客户，我们的客户群较为复杂，还有很多的老年人。老年人眼睛花、耳朵聋，沟通起来也较为吃力，需要我们不断地耐心讲解。发扬中华民族\"老吾老以及人之老，幼吾幼以及人之幼\"的优良传统，尊敬老年人，细致耐心地解答问题，受到他们由衷地赞扬。坚守职业道德，维护我行声誉。我们多次退回客户多存的存款，多的有几千元几百元，少的几十元，受到了客户的一致好评，从而与客户之间建立了良好的信誉。构建良好的诚信体系，才是取得跨越式发展的桥梁和纽带。</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回顾过去，展望未来。机遇和挑战并存。我们要在巩固20xx年工作成绩的基础上，开拓进取，创新求实，建康、稳定的创造出更大的经济效益和社会效益。让我们的事业更加辉煌，让我们的未来会更加美好!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xx年已经过去，在这一年里，我和各位同事们一起生活、学习和工作。彼此都建立了深厚的友谊，并且也在实践中磨炼了自己的工作能力，使我的业务能力和管理能力都有了很大的提高。当然这也与上级领导的帮助与关心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任职以来，在上级的正确领导与指示下，我十分注重自己理论素质、政策水平和思想修养的提高。并且及时的了解和把握党的基本路线和方针政策，严肃执行上级联社的规章制度，正确理解上级指示精神。xx年来，我积极参加了上级党委组织的各种活动，自觉遵守党的政治纪律和金融法规，在工作和生活中，严于律已，努力做到率先垂范，完成了联社下达的各项任务。回顾一年来的工作，主要在以下几方面作了努力：</w:t>
      </w:r>
    </w:p>
    <w:p>
      <w:pPr>
        <w:ind w:left="0" w:right="0" w:firstLine="560"/>
        <w:spacing w:before="450" w:after="450" w:line="312" w:lineRule="auto"/>
      </w:pPr>
      <w:r>
        <w:rPr>
          <w:rFonts w:ascii="宋体" w:hAnsi="宋体" w:eastAsia="宋体" w:cs="宋体"/>
          <w:color w:val="000"/>
          <w:sz w:val="28"/>
          <w:szCs w:val="28"/>
        </w:rPr>
        <w:t xml:space="preserve">在全社积极倡导、精心培育了”以市场为导向，以客户为中心，以效益为目标”的经营理念。xx年xx月，我从两场社调入xx社，面对不良贷款比重大，存款急剧滑坡的局面，我深感肩头的责任重大。我在分析形势，吃透经营现状的基础上，和班子成员精诚团结、协调运作，及时组织召开了各种会议，充分调动了广大员工的工作积极性，</w:t>
      </w:r>
    </w:p>
    <w:p>
      <w:pPr>
        <w:ind w:left="0" w:right="0" w:firstLine="560"/>
        <w:spacing w:before="450" w:after="450" w:line="312" w:lineRule="auto"/>
      </w:pPr>
      <w:r>
        <w:rPr>
          <w:rFonts w:ascii="宋体" w:hAnsi="宋体" w:eastAsia="宋体" w:cs="宋体"/>
          <w:color w:val="000"/>
          <w:sz w:val="28"/>
          <w:szCs w:val="28"/>
        </w:rPr>
        <w:t xml:space="preserve">一是明确提出了客户营销的指导原则，市场定位及目标，精心设计了客户营销的方法和步骤，研究了操作性较强的挂钩考核办法，及时响应上级联社推出了客户经理制，并定位了一名储蓄外勤，变”客户围着银行转”为”银行围着客户转”，吸引了一大批优良客户”落户”信用社；</w:t>
      </w:r>
    </w:p>
    <w:p>
      <w:pPr>
        <w:ind w:left="0" w:right="0" w:firstLine="560"/>
        <w:spacing w:before="450" w:after="450" w:line="312" w:lineRule="auto"/>
      </w:pPr>
      <w:r>
        <w:rPr>
          <w:rFonts w:ascii="宋体" w:hAnsi="宋体" w:eastAsia="宋体" w:cs="宋体"/>
          <w:color w:val="000"/>
          <w:sz w:val="28"/>
          <w:szCs w:val="28"/>
        </w:rPr>
        <w:t xml:space="preserve">二是改革资金组织考核办法，进一步完善存款业务激励机制；把存款业务抓得好坏直接与职工利益挂起勾来，将存款任务分解到各网点、柜组、员工，直接与其责任工资挂钩，按月通报、分段计奖，</w:t>
      </w:r>
    </w:p>
    <w:p>
      <w:pPr>
        <w:ind w:left="0" w:right="0" w:firstLine="560"/>
        <w:spacing w:before="450" w:after="450" w:line="312" w:lineRule="auto"/>
      </w:pPr>
      <w:r>
        <w:rPr>
          <w:rFonts w:ascii="宋体" w:hAnsi="宋体" w:eastAsia="宋体" w:cs="宋体"/>
          <w:color w:val="000"/>
          <w:sz w:val="28"/>
          <w:szCs w:val="28"/>
        </w:rPr>
        <w:t xml:space="preserve">三是强化窗口服务，一方面积极开展优质文明竞赛活动，为xx树立形象，提高竞争力；另一方面从提高服务质量入手，推行承诺服务，促进资金组织工作超常规发展。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资金有了新的增长；同时我积极带头做出表率，利用各种关系揽回了章泰贸易有限公司等一大批黄金客户，他们的月平存款余额保持在20xx万元左右。</w:t>
      </w:r>
    </w:p>
    <w:p>
      <w:pPr>
        <w:ind w:left="0" w:right="0" w:firstLine="560"/>
        <w:spacing w:before="450" w:after="450" w:line="312" w:lineRule="auto"/>
      </w:pPr>
      <w:r>
        <w:rPr>
          <w:rFonts w:ascii="宋体" w:hAnsi="宋体" w:eastAsia="宋体" w:cs="宋体"/>
          <w:color w:val="000"/>
          <w:sz w:val="28"/>
          <w:szCs w:val="28"/>
        </w:rPr>
        <w:t xml:space="preserve">通过以上措施，在广大员工的同心协力下，至xx年年末，我社各项存款余额22350万元，完成任务的158%。在贷款管理中，积极防范化解信贷风险，提高全社信贷资产质量，把开展”三收”工作放在首要位置来抓。对于贷款200万元以上的大户，逐步执行按月结息制度，确保了贷款利息的及时足额收回；对于不良贷款，我会同上级联社和信贷工作人员及全体职工一道，多方设法，落实贷款清收责任，搞清底子，制订清非措施，运用法律的、经济的、行政的各种手段，同时争取地方政府的支持，内外联动，上下互动，狠抓”三收”。</w:t>
      </w:r>
    </w:p>
    <w:p>
      <w:pPr>
        <w:ind w:left="0" w:right="0" w:firstLine="560"/>
        <w:spacing w:before="450" w:after="450" w:line="312" w:lineRule="auto"/>
      </w:pPr>
      <w:r>
        <w:rPr>
          <w:rFonts w:ascii="宋体" w:hAnsi="宋体" w:eastAsia="宋体" w:cs="宋体"/>
          <w:color w:val="000"/>
          <w:sz w:val="28"/>
          <w:szCs w:val="28"/>
        </w:rPr>
        <w:t xml:space="preserve">一年来共收回利息万元，利息收回率达95%以上，收回不良贷款258万元，已核销贷款30万元，其中收回农机公司贷款156万元，与xx省展览馆签订了1470万元的还款协议，当年收回贷款本金79万元，使这笔沉淀两年之久、占我社不良贷款40%的呆滞贷款得到有效盘活，使我社的资产质量得到明显改善，完成了上级联社下达的任务。同时贷款增量得到了优化，存量得到一定的活化。在财务管理中实行”量入为出，厉行节约”的原则，严格费用管理，加强费用报批审核，号召全体职工节约每一滴水、每一度电，当年实现了较好的综合效益，并获得了市联社”20xx年度增效奖”。</w:t>
      </w:r>
    </w:p>
    <w:p>
      <w:pPr>
        <w:ind w:left="0" w:right="0" w:firstLine="560"/>
        <w:spacing w:before="450" w:after="450" w:line="312" w:lineRule="auto"/>
      </w:pPr>
      <w:r>
        <w:rPr>
          <w:rFonts w:ascii="宋体" w:hAnsi="宋体" w:eastAsia="宋体" w:cs="宋体"/>
          <w:color w:val="000"/>
          <w:sz w:val="28"/>
          <w:szCs w:val="28"/>
        </w:rPr>
        <w:t xml:space="preserve">在建立能上能下的干部聘任机制，能多能少的收入分配机制方面，进行了有益探索，出台了《xx信用社绩效挂钩实施办法》，有效调动了全员的工作积极性。20xx年x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工作岗位。对于竞聘成功的同志，我要求他们制定详细的工作计划，加强对他们的考核；帮助他们解决学习、工作、生活中遇到的各种难题；鼓舞他们的士气，使他们迅速进入了角色。在他们的带动下，形成了全社职工积极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集中有限财力对网点进行改造的建议，获得了理事会的一致通过。一年来，我社先后按照市联社xxx要求对社本部、xx分社进行了全面装修改造，为xx分社购买新门面也即将拓址。其中社本部配合市政府进行了亮化工程改造，同时对营业设施进行了更新、开发、升级，增强了城市机构的服务功能，通过印刷传单，为储户印赠储蓄纪念袋和挂历，悬挂标识灯箱，积极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宋体" w:hAnsi="宋体" w:eastAsia="宋体" w:cs="宋体"/>
          <w:color w:val="000"/>
          <w:sz w:val="28"/>
          <w:szCs w:val="28"/>
        </w:rPr>
        <w:t xml:space="preserve">坚持靠制度管人管事。一是抓制度的建立健全，根据我社实际制定出了《临柜人员岗位考核办法》、《会计基本制度》、《廉政建设制度》等一系列规章制度，从而使各项工作都有章可循，该怎么做，不该怎么做，职工心中一清二楚。二是抓制度的落实。制度再多再好，不抓落实，就形成虚设。</w:t>
      </w:r>
    </w:p>
    <w:p>
      <w:pPr>
        <w:ind w:left="0" w:right="0" w:firstLine="560"/>
        <w:spacing w:before="450" w:after="450" w:line="312" w:lineRule="auto"/>
      </w:pPr>
      <w:r>
        <w:rPr>
          <w:rFonts w:ascii="宋体" w:hAnsi="宋体" w:eastAsia="宋体" w:cs="宋体"/>
          <w:color w:val="000"/>
          <w:sz w:val="28"/>
          <w:szCs w:val="28"/>
        </w:rPr>
        <w:t xml:space="preserve">我及时督促各线主管人员积极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起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工作决策建立在集体智慧的基础上。</w:t>
      </w:r>
    </w:p>
    <w:p>
      <w:pPr>
        <w:ind w:left="0" w:right="0" w:firstLine="560"/>
        <w:spacing w:before="450" w:after="450" w:line="312" w:lineRule="auto"/>
      </w:pPr>
      <w:r>
        <w:rPr>
          <w:rFonts w:ascii="宋体" w:hAnsi="宋体" w:eastAsia="宋体" w:cs="宋体"/>
          <w:color w:val="000"/>
          <w:sz w:val="28"/>
          <w:szCs w:val="28"/>
        </w:rPr>
        <w:t xml:space="preserve">另一方面在行动上瞄准一致的目标，各司其职，各负其职，不相互推诿责任，这种旺盛的工作热情和精神风貌，直接感染了全体职工，我们一道开创工作的新局面。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加强了党风廉政建设和精神文明建设，在此方面我带头廉洁自律，自觉接受群众监督，严格执行了党风廉政建设的有关规定，以身作则，牢记全心全意为人民服务的根本宗旨，比较好地坚持了艰苦奋斗、勤俭办社的优良作风，任职期间我没有发生任何违规、违法行为。同时，加强和改进了职工思想政治工作，加强了对班子成员和身边工作人员的管理和监督。xx年，xx信用社再次获得了市级文明单位称号。</w:t>
      </w:r>
    </w:p>
    <w:p>
      <w:pPr>
        <w:ind w:left="0" w:right="0" w:firstLine="560"/>
        <w:spacing w:before="450" w:after="450" w:line="312" w:lineRule="auto"/>
      </w:pPr>
      <w:r>
        <w:rPr>
          <w:rFonts w:ascii="宋体" w:hAnsi="宋体" w:eastAsia="宋体" w:cs="宋体"/>
          <w:color w:val="000"/>
          <w:sz w:val="28"/>
          <w:szCs w:val="28"/>
        </w:rPr>
        <w:t xml:space="preserve">回顾xx年来，在工作中收获不小，但离上级的要求还有差距，也存在不足，特别是在科技知识的学习方面。在今后的工作中，我将总结经验、发扬成绩、克服不足、再接再励，和沙湖信用社全体干职工一道，共同打造信合事业的美好明天！</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20xx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社区60周岁以上的老人赞助了320_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协助和配合社区财务完成好日常工作，完成了20xx年全年农户过渡费发放及20xx年土地费发放和集体收益分配发放；配合做好“三资管理”平台录入和凭证上传工作；目前正在完善20xx年上半年过渡费和社区各组20xx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个人述职报告开场白四</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党委、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在xx年，公司业务发展面临着很大的压力和困难。为了确保xx年各项经营目标的实现，公司班子成员团结协作，公司全体员工集思广益，开拓业务新领域，采取积极有效措施，努力推进业务稳步发展。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思想上与分公司党委保持高度一致，努力提高执行分公司党委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培养员工高尚的职业道德，加强保险公司的社会责任意识也是我在全年工作中始终贯穿的一项重要工作。</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宋体" w:hAnsi="宋体" w:eastAsia="宋体" w:cs="宋体"/>
          <w:color w:val="000"/>
          <w:sz w:val="28"/>
          <w:szCs w:val="28"/>
        </w:rPr>
        <w:t xml:space="preserve">今年，公司对现有机构重新进行了整合，人员分工更加明确合理，大家可以明显感受到我们新年新的气象，希望以此作为xx中支新的事业起点，我将带领大家保持更加昂扬的工作作风，相信我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本人xx，****年**月入伍。现任中队通信员。今年以来，在中队正确的领导和全体官兵的帮助下，本人在本职岗位上能够尽心尽职，虚心学习，勤奋工作，不断进取，踏实做人。在工作、学习各方面都有了一定的提高，这与领导的帮助和战友们的支持是分不开的，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在通信员的工作岗位上，我体会到，只有不断加强政治理论学习，才能保证政治立场坚定、方向观点明确、工作思路清晰、思想觉悟提高，同时也能增强政治辨别力、敏感性和坚定性。特别是作为一名通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入伍以来，本人在思想上牢固树立以队为家思想，保持高度的稳定，团结在党支部的周围，积极参加中队的政治教育和理论学习，积极学习先进的通信知识。工作中，能够立足本职，高标准严要求的约束自己，并能够阶段性的认真总结经验，虚心向老同志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通信室的工作应该说非常多，而且繁忙、复杂，特别是在日常各类档案的统计和预案修制订方面，偶尔也会出现误差和遗忘现象，为了避免这些情况的发生，于是我编制了《通信员每周工作清单》，并按时间、按要求、按规定做好通信室工作的落实，各类报表都能及时上报，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部队就是一个集体，需要大家共同努力才会发展的更好。需要共同维护团结才有质量。作为中队一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3、个人的业务能力还有待加强和提高(特别表现在道路水源熟悉掌握上)、工作积极性有待于加强和提高;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我的述职完毕</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个人述职报告开场白六</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w:t>
      </w:r>
    </w:p>
    <w:p>
      <w:pPr>
        <w:ind w:left="0" w:right="0" w:firstLine="560"/>
        <w:spacing w:before="450" w:after="450" w:line="312" w:lineRule="auto"/>
      </w:pPr>
      <w:r>
        <w:rPr>
          <w:rFonts w:ascii="宋体" w:hAnsi="宋体" w:eastAsia="宋体" w:cs="宋体"/>
          <w:color w:val="000"/>
          <w:sz w:val="28"/>
          <w:szCs w:val="28"/>
        </w:rPr>
        <w:t xml:space="preserve">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w:t>
      </w:r>
    </w:p>
    <w:p>
      <w:pPr>
        <w:ind w:left="0" w:right="0" w:firstLine="560"/>
        <w:spacing w:before="450" w:after="450" w:line="312" w:lineRule="auto"/>
      </w:pPr>
      <w:r>
        <w:rPr>
          <w:rFonts w:ascii="宋体" w:hAnsi="宋体" w:eastAsia="宋体" w:cs="宋体"/>
          <w:color w:val="000"/>
          <w:sz w:val="28"/>
          <w:szCs w:val="28"/>
        </w:rPr>
        <w:t xml:space="preserve">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个人述职报告开场白七</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升。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升自身的业务水平，不断加强业务理论学习。为了使自己的业务水准能得到全面的提升，我于20xx年参加全国执业医师考试并取得了执业助理医师资格，于20xx年4月至10月在县中医院内儿科进修，期间也曾在xx县卫校进行了为期七天的\"西学中，中学经典\"的培训。</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2025-08-05T13:45:59+08:00</dcterms:created>
  <dcterms:modified xsi:type="dcterms:W3CDTF">2025-08-05T13:45:59+08:00</dcterms:modified>
</cp:coreProperties>
</file>

<file path=docProps/custom.xml><?xml version="1.0" encoding="utf-8"?>
<Properties xmlns="http://schemas.openxmlformats.org/officeDocument/2006/custom-properties" xmlns:vt="http://schemas.openxmlformats.org/officeDocument/2006/docPropsVTypes"/>
</file>