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最新银行经理述职报告范文简短(3篇)</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银行经理述职报告范文简短一大家好！本人在20_年度的工作当中能够严格遵守有关法律、法规和建行的各项规章制度，自觉遵守行里制定的各项劳动纪律，不迟到，不早退，能够积极地参加单位组织的各种政治活动及业务学习，认真履行岗位职责，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最新银行经理述职报告范文简短一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20_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_年的工作情况汇报总结如下：</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_年我营销利得盈、基金等理财产品万元，信用卡张，保险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20_年，在领导的正确带领下和全体员工的共同努力下，平均客户等候时间由秒缩短到了秒，销售业绩由每日销售笔增加到每日笔，客户满意度有明显提高，个人储蓄存款时点也呈阶段性发展态势，与储蓄存款的季节性增长特性相适应，至年末余额万元，比上年末新增万元。个人kpi战略指标完成情况：借记卡发卡全年张，在全行名列首位，贷记卡发卡量新增张，理财卡发卡张，电子银行签约共户，保险销售万元，股票基金销售万元，利得盈理财产品销售万元。</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最新银行经理述职报告范文简短二</w:t>
      </w:r>
    </w:p>
    <w:p>
      <w:pPr>
        <w:ind w:left="0" w:right="0" w:firstLine="560"/>
        <w:spacing w:before="450" w:after="450" w:line="312" w:lineRule="auto"/>
      </w:pPr>
      <w:r>
        <w:rPr>
          <w:rFonts w:ascii="宋体" w:hAnsi="宋体" w:eastAsia="宋体" w:cs="宋体"/>
          <w:color w:val="000"/>
          <w:sz w:val="28"/>
          <w:szCs w:val="28"/>
        </w:rPr>
        <w:t xml:space="preserve">这次实习的岗位是大堂经理，所涉及的工作内容基本有.教客户开户，填单据，兑换外币的程序，对公，对私业务的引导。以及给予客户存款贷款建议，介绍客户理财渠道， 提供给顾客一些财经信息。 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实习的感想：作为一名经管系国贸专业的大学生，我一直很期待能够有机会到银行、证券、保险等金融领域的公司去实习。这个期待已久的梦想终于在今年的暑假实现了：在中国银行池州分行进行暑期实习。虽然实习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w:t>
      </w:r>
    </w:p>
    <w:p>
      <w:pPr>
        <w:ind w:left="0" w:right="0" w:firstLine="560"/>
        <w:spacing w:before="450" w:after="450" w:line="312" w:lineRule="auto"/>
      </w:pPr>
      <w:r>
        <w:rPr>
          <w:rFonts w:ascii="宋体" w:hAnsi="宋体" w:eastAsia="宋体" w:cs="宋体"/>
          <w:color w:val="000"/>
          <w:sz w:val="28"/>
          <w:szCs w:val="28"/>
        </w:rPr>
        <w:t xml:space="preserve">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我所在的中行的文化理念是微笑服务。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w:t>
      </w:r>
    </w:p>
    <w:p>
      <w:pPr>
        <w:ind w:left="0" w:right="0" w:firstLine="560"/>
        <w:spacing w:before="450" w:after="450" w:line="312" w:lineRule="auto"/>
      </w:pPr>
      <w:r>
        <w:rPr>
          <w:rFonts w:ascii="宋体" w:hAnsi="宋体" w:eastAsia="宋体" w:cs="宋体"/>
          <w:color w:val="000"/>
          <w:sz w:val="28"/>
          <w:szCs w:val="28"/>
        </w:rPr>
        <w:t xml:space="preserve">值得赞扬的是同事们对每一件顾客要求小事都会放在心上并认真对待的，而且工作时都有节俭的好习惯，不浪费。 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w:t>
      </w:r>
    </w:p>
    <w:p>
      <w:pPr>
        <w:ind w:left="0" w:right="0" w:firstLine="560"/>
        <w:spacing w:before="450" w:after="450" w:line="312" w:lineRule="auto"/>
      </w:pPr>
      <w:r>
        <w:rPr>
          <w:rFonts w:ascii="宋体" w:hAnsi="宋体" w:eastAsia="宋体" w:cs="宋体"/>
          <w:color w:val="000"/>
          <w:sz w:val="28"/>
          <w:szCs w:val="28"/>
        </w:rPr>
        <w:t xml:space="preserve">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更多的信心。</w:t>
      </w:r>
    </w:p>
    <w:p>
      <w:pPr>
        <w:ind w:left="0" w:right="0" w:firstLine="560"/>
        <w:spacing w:before="450" w:after="450" w:line="312" w:lineRule="auto"/>
      </w:pPr>
      <w:r>
        <w:rPr>
          <w:rFonts w:ascii="黑体" w:hAnsi="黑体" w:eastAsia="黑体" w:cs="黑体"/>
          <w:color w:val="000000"/>
          <w:sz w:val="36"/>
          <w:szCs w:val="36"/>
          <w:b w:val="1"/>
          <w:bCs w:val="1"/>
        </w:rPr>
        <w:t xml:space="preserve">最新银行经理述职报告范文简短三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xx银行的市场化，服务也越来越受到重视，而大堂这个工作是客户接触我行优质服务的开端，是客户对我行的第一印象，因此我行对我们的要求也格外严格；大堂经理是连接客户、高柜柜员、客户经理、理财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每当客流量较大时，我就会大声询问：“几号客户请到几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作为大堂服务人员，除了要对银行的金融产品、业务知识熟悉外，更要加强自身职业道德修养，爱行敬业。在工作中，自觉维护国家、农行、客户的利益，遵守社会公德和职业道德。平时在工作中，大堂</w:t>
      </w:r>
    </w:p>
    <w:p>
      <w:pPr>
        <w:ind w:left="0" w:right="0" w:firstLine="560"/>
        <w:spacing w:before="450" w:after="450" w:line="312" w:lineRule="auto"/>
      </w:pPr>
      <w:r>
        <w:rPr>
          <w:rFonts w:ascii="宋体" w:hAnsi="宋体" w:eastAsia="宋体" w:cs="宋体"/>
          <w:color w:val="000"/>
          <w:sz w:val="28"/>
          <w:szCs w:val="28"/>
        </w:rPr>
        <w:t xml:space="preserve">经理的一言一行通常会第一时间受到客户的关注，因此要求其综合素质必须相当高。在服务礼仪上也要做到热情、大方，主动、规范。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参加银行从业资格证考试、基金从业资格证考试，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2025-05-01T02:01:20+08:00</dcterms:created>
  <dcterms:modified xsi:type="dcterms:W3CDTF">2025-05-01T02:01:20+08:00</dcterms:modified>
</cp:coreProperties>
</file>

<file path=docProps/custom.xml><?xml version="1.0" encoding="utf-8"?>
<Properties xmlns="http://schemas.openxmlformats.org/officeDocument/2006/custom-properties" xmlns:vt="http://schemas.openxmlformats.org/officeDocument/2006/docPropsVTypes"/>
</file>