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推荐财务会计教育专业学生顶岗实习报告如何写(4篇)</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财务会计教育专业学生顶岗实习报告如何写一我从《xxx日报》上的招聘广告中获悉贵酒店欲招聘一名经理秘书，特冒昧写信应聘。两个月后，我将从工商学院酒店物业管理系酒店财务会计专业毕业。身高1.65m，相貌端庄，气质颇佳。在校期间，我系统地学习...</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推荐财务会计教育专业学生顶岗实习报告如何写一</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两个月后，我将从工商学院酒店物业管理系酒店财务会计专业毕业。身高1.65m，相貌端庄，气质颇佳。</w:t>
      </w:r>
    </w:p>
    <w:p>
      <w:pPr>
        <w:ind w:left="0" w:right="0" w:firstLine="560"/>
        <w:spacing w:before="450" w:after="450" w:line="312" w:lineRule="auto"/>
      </w:pPr>
      <w:r>
        <w:rPr>
          <w:rFonts w:ascii="宋体" w:hAnsi="宋体" w:eastAsia="宋体" w:cs="宋体"/>
          <w:color w:val="000"/>
          <w:sz w:val="28"/>
          <w:szCs w:val="28"/>
        </w:rPr>
        <w:t xml:space="preserve">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推荐财务会计教育专业学生顶岗实习报告如何写二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20__年2.25到4.8日我在____有限公司进行了有关财务方面的专业实习。现作如下实习报告：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 共同投资经营的专业化国际集装箱码头， 于20__年7月1日正式成立，其前身为1983年成立的黄埔集装箱公司，管理和经营新港港区共4个集装箱泊位。</w:t>
      </w:r>
    </w:p>
    <w:p>
      <w:pPr>
        <w:ind w:left="0" w:right="0" w:firstLine="560"/>
        <w:spacing w:before="450" w:after="450" w:line="312" w:lineRule="auto"/>
      </w:pPr>
      <w:r>
        <w:rPr>
          <w:rFonts w:ascii="宋体" w:hAnsi="宋体" w:eastAsia="宋体" w:cs="宋体"/>
          <w:color w:val="000"/>
          <w:sz w:val="28"/>
          <w:szCs w:val="28"/>
        </w:rPr>
        <w:t xml:space="preserve">gct位于珠江三角洲的经济中心， 地理位置优越， 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w:t>
      </w:r>
    </w:p>
    <w:p>
      <w:pPr>
        <w:ind w:left="0" w:right="0" w:firstLine="560"/>
        <w:spacing w:before="450" w:after="450" w:line="312" w:lineRule="auto"/>
      </w:pPr>
      <w:r>
        <w:rPr>
          <w:rFonts w:ascii="宋体" w:hAnsi="宋体" w:eastAsia="宋体" w:cs="宋体"/>
          <w:color w:val="000"/>
          <w:sz w:val="28"/>
          <w:szCs w:val="28"/>
        </w:rPr>
        <w:t xml:space="preserve">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本人于20__年2月25日至20__年4月8日在____有限公司进行实习，主要提高自己的实际操作技能，学习、丰富实际工作和社会经验。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w:t>
      </w:r>
    </w:p>
    <w:p>
      <w:pPr>
        <w:ind w:left="0" w:right="0" w:firstLine="560"/>
        <w:spacing w:before="450" w:after="450" w:line="312" w:lineRule="auto"/>
      </w:pPr>
      <w:r>
        <w:rPr>
          <w:rFonts w:ascii="宋体" w:hAnsi="宋体" w:eastAsia="宋体" w:cs="宋体"/>
          <w:color w:val="000"/>
          <w:sz w:val="28"/>
          <w:szCs w:val="28"/>
        </w:rPr>
        <w:t xml:space="preserve">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w:t>
      </w:r>
    </w:p>
    <w:p>
      <w:pPr>
        <w:ind w:left="0" w:right="0" w:firstLine="560"/>
        <w:spacing w:before="450" w:after="450" w:line="312" w:lineRule="auto"/>
      </w:pPr>
      <w:r>
        <w:rPr>
          <w:rFonts w:ascii="宋体" w:hAnsi="宋体" w:eastAsia="宋体" w:cs="宋体"/>
          <w:color w:val="000"/>
          <w:sz w:val="28"/>
          <w:szCs w:val="28"/>
        </w:rPr>
        <w:t xml:space="preserve">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推荐财务会计教育专业学生顶岗实习报告如何写三</w:t>
      </w:r>
    </w:p>
    <w:p>
      <w:pPr>
        <w:ind w:left="0" w:right="0" w:firstLine="560"/>
        <w:spacing w:before="450" w:after="450" w:line="312" w:lineRule="auto"/>
      </w:pPr>
      <w:r>
        <w:rPr>
          <w:rFonts w:ascii="宋体" w:hAnsi="宋体" w:eastAsia="宋体" w:cs="宋体"/>
          <w:color w:val="000"/>
          <w:sz w:val="28"/>
          <w:szCs w:val="28"/>
        </w:rPr>
        <w:t xml:space="preserve">我自xx年2月份到公司实习，于xx年9月正式上班，到现在已经3年多的时间了，这期间在公司领导和各位同事的大力支持下，在其他相关人员的积极配合下，我与大家团结奋进，踏实工作，较好地完成各项工作任务。 现在我把这3年来自己的工作、学习等方面的情况做个简要汇报：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 完成主要的各项工作：</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每月认真复核现金、银行存款账户余额、收支进度等对帐工作，确保季度、年度决算顺利进行。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三、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我深知作为财务工作人员，肩负的任务繁重，责任重大。为了不辜负领导的重托和大家的信任，更好的履行好职责，所以我不断学习，改进其方法，讲求学习效果。认真学习马列主义、毛泽东思想、邓小平理论、 “三个代表”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 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推荐财务会计教育专业学生顶岗实习报告如何写四</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2025-06-15T04:55:19+08:00</dcterms:created>
  <dcterms:modified xsi:type="dcterms:W3CDTF">2025-06-15T04:55:19+08:00</dcterms:modified>
</cp:coreProperties>
</file>

<file path=docProps/custom.xml><?xml version="1.0" encoding="utf-8"?>
<Properties xmlns="http://schemas.openxmlformats.org/officeDocument/2006/custom-properties" xmlns:vt="http://schemas.openxmlformats.org/officeDocument/2006/docPropsVTypes"/>
</file>