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有关酒店经理顶岗实习报告(精)(8篇)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酒店经理顶岗实习报告(精)一您好!非常感谢酒店领导给予我在这里工作的机会和在这两年多时间里给我的帮助和关怀!因某些个人因素，今天我在这里提出正式辞职申请。来到泉州东城大酒店已两载有余，正是在这里我步进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有关酒店经理顶岗实习报告(精)三</w:t>
      </w:r>
    </w:p>
    <w:p>
      <w:pPr>
        <w:ind w:left="0" w:right="0" w:firstLine="560"/>
        <w:spacing w:before="450" w:after="450" w:line="312" w:lineRule="auto"/>
      </w:pPr>
      <w:r>
        <w:rPr>
          <w:rFonts w:ascii="宋体" w:hAnsi="宋体" w:eastAsia="宋体" w:cs="宋体"/>
          <w:color w:val="000"/>
          <w:sz w:val="28"/>
          <w:szCs w:val="28"/>
        </w:rPr>
        <w:t xml:space="preserve">值班经理值班制度</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组织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（1）灯光管制：大厅灯灯光（由前厅总台人员控制）要求根据天色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有关酒店经理顶岗实习报告(精)五</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有关酒店经理顶岗实习报告(精)八</w:t>
      </w:r>
    </w:p>
    <w:p>
      <w:pPr>
        <w:ind w:left="0" w:right="0" w:firstLine="560"/>
        <w:spacing w:before="450" w:after="450" w:line="312" w:lineRule="auto"/>
      </w:pPr>
      <w:r>
        <w:rPr>
          <w:rFonts w:ascii="宋体" w:hAnsi="宋体" w:eastAsia="宋体" w:cs="宋体"/>
          <w:color w:val="000"/>
          <w:sz w:val="28"/>
          <w:szCs w:val="28"/>
        </w:rPr>
        <w:t xml:space="preserve">我于20__年担任_酒店房屋部总监，经理，在_区主管的监督和支持下，我与_区同事一道，认真履行岗位职责，完成了_区各项工作任务。现做如下述职报告：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_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2025-07-13T19:25:17+08:00</dcterms:created>
  <dcterms:modified xsi:type="dcterms:W3CDTF">2025-07-13T19:25:17+08:00</dcterms:modified>
</cp:coreProperties>
</file>

<file path=docProps/custom.xml><?xml version="1.0" encoding="utf-8"?>
<Properties xmlns="http://schemas.openxmlformats.org/officeDocument/2006/custom-properties" xmlns:vt="http://schemas.openxmlformats.org/officeDocument/2006/docPropsVTypes"/>
</file>