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学生顶岗实习周记500字通用版五篇</w:t>
      </w:r>
      <w:bookmarkEnd w:id="1"/>
    </w:p>
    <w:p>
      <w:pPr>
        <w:jc w:val="center"/>
        <w:spacing w:before="0" w:after="450"/>
      </w:pPr>
      <w:r>
        <w:rPr>
          <w:rFonts w:ascii="Arial" w:hAnsi="Arial" w:eastAsia="Arial" w:cs="Arial"/>
          <w:color w:val="999999"/>
          <w:sz w:val="20"/>
          <w:szCs w:val="20"/>
        </w:rPr>
        <w:t xml:space="preserve">来源：网络  作者：眉眼如画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习中，大学生进一步了解了岗位职业要求，进一步增强了社会责任感和使命感，促进了学生和职场的角色转换进程，重新修订自我职业定位，取长补短，扬长避短，做更好的自己。本篇文章是为您整理的学生顶岗实习周记500字通用版五篇，希望可以帮助到您，欢迎分...</w:t>
      </w:r>
    </w:p>
    <w:p>
      <w:pPr>
        <w:ind w:left="0" w:right="0" w:firstLine="560"/>
        <w:spacing w:before="450" w:after="450" w:line="312" w:lineRule="auto"/>
      </w:pPr>
      <w:r>
        <w:rPr>
          <w:rFonts w:ascii="宋体" w:hAnsi="宋体" w:eastAsia="宋体" w:cs="宋体"/>
          <w:color w:val="000"/>
          <w:sz w:val="28"/>
          <w:szCs w:val="28"/>
        </w:rPr>
        <w:t xml:space="preserve">实习中，大学生进一步了解了岗位职业要求，进一步增强了社会责任感和使命感，促进了学生和职场的角色转换进程，重新修订自我职业定位，取长补短，扬长避短，做更好的自己。本篇文章是为您整理的学生顶岗实习周记500字通用版五篇，希望可以帮助到您，欢迎分享！</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学生顶岗实习周记500字通用版1</w:t>
      </w:r>
    </w:p>
    <w:p>
      <w:pPr>
        <w:ind w:left="0" w:right="0" w:firstLine="560"/>
        <w:spacing w:before="450" w:after="450" w:line="312" w:lineRule="auto"/>
      </w:pPr>
      <w:r>
        <w:rPr>
          <w:rFonts w:ascii="宋体" w:hAnsi="宋体" w:eastAsia="宋体" w:cs="宋体"/>
          <w:color w:val="000"/>
          <w:sz w:val="28"/>
          <w:szCs w:val="28"/>
        </w:rPr>
        <w:t xml:space="preserve">　　本周，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　　通过实习，增强了自己对专业的热情，让自己更有兴趣将来能在建筑行业开创天地。以前听到同校的师哥师姐们因为找不到工作而很茫然，以致对自己的专业丧失了热情，没有足够的兴趣去学习专业知识。但是通过这次实习，才觉得原来建筑行业是一个非常具有挑战性的职业，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学生顶岗实习周记500字通用版2</w:t>
      </w:r>
    </w:p>
    <w:p>
      <w:pPr>
        <w:ind w:left="0" w:right="0" w:firstLine="560"/>
        <w:spacing w:before="450" w:after="450" w:line="312" w:lineRule="auto"/>
      </w:pPr>
      <w:r>
        <w:rPr>
          <w:rFonts w:ascii="宋体" w:hAnsi="宋体" w:eastAsia="宋体" w:cs="宋体"/>
          <w:color w:val="000"/>
          <w:sz w:val="28"/>
          <w:szCs w:val="28"/>
        </w:rPr>
        <w:t xml:space="preserve">　　本周实习期间，我积极主动与他人沟通交流，从沟通交流中看看和同事有没共同爱好，更好的建立共同话题，这是提升人际关系的好办法。我每天也积极主动的工作，努力的充实自己，让自己学到的更多，慢慢的提高工作效率。工作之后，还会主动和同事聚在一起讨论工作上的事情，从而获得工作经验。顶岗实习中，同事们都对我悉心帮助和指导，再加上我自己的不断努力，各方面都取得了一定的进步。还记得刚到公司顶岗实习的时候，我先接受了公司的培训，对公司的业务往来和基本情况有了一定的了解，同时，我也意识到这里的一切对我这个大学生来说都是新鲜的，在这里我能学到很多东西，也能更好的展现自己的才能。</w:t>
      </w:r>
    </w:p>
    <w:p>
      <w:pPr>
        <w:ind w:left="0" w:right="0" w:firstLine="560"/>
        <w:spacing w:before="450" w:after="450" w:line="312" w:lineRule="auto"/>
      </w:pPr>
      <w:r>
        <w:rPr>
          <w:rFonts w:ascii="宋体" w:hAnsi="宋体" w:eastAsia="宋体" w:cs="宋体"/>
          <w:color w:val="000"/>
          <w:sz w:val="28"/>
          <w:szCs w:val="28"/>
        </w:rPr>
        <w:t xml:space="preserve">　　实习期间，我有不懂的问题就会去请教有经验的同事，他们也会耐心的为我解答，可能看我是个实习生，不管是在工作上还是生活上，大家都对我很照顾，这让我很感动，在实习期间，我也严格遵守公司的规章制度，不迟到，不早退，积极主动的完成上级安排的实习任务。通过实习，我明白了学无止境的道理，对于这个不断发展壮大的社会，我们这些大学生只有通过自己的不断努力才能适应社会的迅速发展，优胜劣汰这个道理是亘古不变的道理，我们要不断的学习知识，在实习中发现自身的不足之处，再加以改进，这样才能在社会中占一席之地。</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学生顶岗实习周记500字通用版3</w:t>
      </w:r>
    </w:p>
    <w:p>
      <w:pPr>
        <w:ind w:left="0" w:right="0" w:firstLine="560"/>
        <w:spacing w:before="450" w:after="450" w:line="312" w:lineRule="auto"/>
      </w:pPr>
      <w:r>
        <w:rPr>
          <w:rFonts w:ascii="宋体" w:hAnsi="宋体" w:eastAsia="宋体" w:cs="宋体"/>
          <w:color w:val="000"/>
          <w:sz w:val="28"/>
          <w:szCs w:val="28"/>
        </w:rPr>
        <w:t xml:space="preserve">　　本周，第一个试验是家用供电线路实习：主要目的是要学会日光灯电路，一灯两地控制，灯光可调电路，声光延时电路，铡刀控制电路的正确接法。以前我对家用供电线路的了解，只存在火线，零线。一些开关的连接，在实际生活中电是危险物，在家根本不叫碰，所以知道的不多。通过老师的讲解使我有了一定的了解，我接的很顺利，声光延时开关必须用东西包住才能使灯泡亮。通过这次实习让我对家用电有了一定的了解。</w:t>
      </w:r>
    </w:p>
    <w:p>
      <w:pPr>
        <w:ind w:left="0" w:right="0" w:firstLine="560"/>
        <w:spacing w:before="450" w:after="450" w:line="312" w:lineRule="auto"/>
      </w:pPr>
      <w:r>
        <w:rPr>
          <w:rFonts w:ascii="宋体" w:hAnsi="宋体" w:eastAsia="宋体" w:cs="宋体"/>
          <w:color w:val="000"/>
          <w:sz w:val="28"/>
          <w:szCs w:val="28"/>
        </w:rPr>
        <w:t xml:space="preserve">　　第二个试验是电动机反—正转实习：我上学期有一定的理论知识，我想应该没问题，可以做起来，可一做不是那一回事，接完后电机不转，发现是接触点不能吻和。我将电压改变后，电路恢复正常工作，电机开始反—正转。这让我懂的接线必须认真，不能马虎。在做任何事时都必须认真做。使我感受颇多。</w:t>
      </w:r>
    </w:p>
    <w:p>
      <w:pPr>
        <w:ind w:left="0" w:right="0" w:firstLine="560"/>
        <w:spacing w:before="450" w:after="450" w:line="312" w:lineRule="auto"/>
      </w:pPr>
      <w:r>
        <w:rPr>
          <w:rFonts w:ascii="宋体" w:hAnsi="宋体" w:eastAsia="宋体" w:cs="宋体"/>
          <w:color w:val="000"/>
          <w:sz w:val="28"/>
          <w:szCs w:val="28"/>
        </w:rPr>
        <w:t xml:space="preserve">　　第三个试验电动机既可点动又可自锁控制线路实习：这个试验线路和上一个没有查别，再加上已经做过二个试验，我对电器的应用有一定的熟悉。操作起来就比较顺利，我从中学到了很多，让我对电机有了新得认识，可以顺利的进行调控。</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学生顶岗实习周记500字通用版4</w:t>
      </w:r>
    </w:p>
    <w:p>
      <w:pPr>
        <w:ind w:left="0" w:right="0" w:firstLine="560"/>
        <w:spacing w:before="450" w:after="450" w:line="312" w:lineRule="auto"/>
      </w:pPr>
      <w:r>
        <w:rPr>
          <w:rFonts w:ascii="宋体" w:hAnsi="宋体" w:eastAsia="宋体" w:cs="宋体"/>
          <w:color w:val="000"/>
          <w:sz w:val="28"/>
          <w:szCs w:val="28"/>
        </w:rPr>
        <w:t xml:space="preserve">　　本周，算了一个大西洋3Q项目招标图的地面、天棚、墙面和隔断的工程量估算，估算一般都是粗算，算下来的量会比实际大，因为在估算的工程中，不需要扣掉门窗洞口的面积，要等到施工图出来后再算一遍，这时候就要把洞口的面积扣掉，要算的细一点了。在计算的过程中，我也遇到了一些问题：这个项目有夹层，所以在算量的时候应该分清楚哪些位置是已经在一层里算过的，在算夹层的时候就不能重复算，不然就有问题了；算隔断的时候要把单面石膏板和双面石膏板、直形和弧形玻璃隔断分开列项，因为价格不同；算墙面是要分清几米到几米是刷乳胶漆，几米到几米是做墙纸。如果把这些问题搞清楚了，那你的估算就完成了。我在算旋转楼梯的时候遇到了一个难题，就是旋转楼梯扶手的长度，百度了也没解决，后来还是我的师傅告诉我应该怎么算，其实你只要知道它的高度和圆的周长，然后把这个高度和圆的周长当做三角形的两条直角边，求出那条斜边的长，这条斜边就是扶手的长度。所以只要知道了这个原理就很简单了。</w:t>
      </w:r>
    </w:p>
    <w:p>
      <w:pPr>
        <w:ind w:left="0" w:right="0" w:firstLine="560"/>
        <w:spacing w:before="450" w:after="450" w:line="312" w:lineRule="auto"/>
      </w:pPr>
      <w:r>
        <w:rPr>
          <w:rFonts w:ascii="宋体" w:hAnsi="宋体" w:eastAsia="宋体" w:cs="宋体"/>
          <w:color w:val="000"/>
          <w:sz w:val="28"/>
          <w:szCs w:val="28"/>
        </w:rPr>
        <w:t xml:space="preserve">　　即将毕业的我，相信在以后的生活中我将体会到更多的东西，也相信通过自己的努力会使以后的工作更好。我会不断理解和体会实习中所学到的经验和知识，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学生顶岗实习周记500字通用版5</w:t>
      </w:r>
    </w:p>
    <w:p>
      <w:pPr>
        <w:ind w:left="0" w:right="0" w:firstLine="560"/>
        <w:spacing w:before="450" w:after="450" w:line="312" w:lineRule="auto"/>
      </w:pPr>
      <w:r>
        <w:rPr>
          <w:rFonts w:ascii="宋体" w:hAnsi="宋体" w:eastAsia="宋体" w:cs="宋体"/>
          <w:color w:val="000"/>
          <w:sz w:val="28"/>
          <w:szCs w:val="28"/>
        </w:rPr>
        <w:t xml:space="preserve">　　本周，我还了解和总结了一些关于公司管理的小经验，对于小公司的类似家庭作坊的管理不是最重要的，重要的是给员工合理分配任务，而不是规定性的死任务。让员工能够靠团队合作完成生产。对于正规化的大公司管理就务必明确，规章制度要约束到每个员工，让大家能在一个良好的环境下用心主动的工作。对于一个企业来说员工是企业的灵魂，因为所有的产品都出自员工之手，所以作为管理者不要总是忽略了企业的灵魂。对员工要多奖励，少惩罚；多关心，少冷漠；多体谅，少埋怨，多鼓励，少责骂。让员工每一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　　此次实习体会很深，不管是对专业知识、实际操作技能、人际交流、企业管理等等方面都学到了许多。从中了解了很多道理，也总结了很多小经验，这些都是在学校无法学到、看到、体会到的。我会从此次实习中吸取经验教训，认真规划我的人生，让我在将来的人生道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2025-05-02T09:16:26+08:00</dcterms:created>
  <dcterms:modified xsi:type="dcterms:W3CDTF">2025-05-02T09:16:26+08:00</dcterms:modified>
</cp:coreProperties>
</file>

<file path=docProps/custom.xml><?xml version="1.0" encoding="utf-8"?>
<Properties xmlns="http://schemas.openxmlformats.org/officeDocument/2006/custom-properties" xmlns:vt="http://schemas.openxmlformats.org/officeDocument/2006/docPropsVTypes"/>
</file>