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走红辞职报告(通用3篇)</w:t>
      </w:r>
      <w:bookmarkEnd w:id="1"/>
    </w:p>
    <w:p>
      <w:pPr>
        <w:jc w:val="center"/>
        <w:spacing w:before="0" w:after="450"/>
      </w:pPr>
      <w:r>
        <w:rPr>
          <w:rFonts w:ascii="Arial" w:hAnsi="Arial" w:eastAsia="Arial" w:cs="Arial"/>
          <w:color w:val="999999"/>
          <w:sz w:val="20"/>
          <w:szCs w:val="20"/>
        </w:rPr>
        <w:t xml:space="preserve">来源：网络  作者：雨雪飘飘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辞职，是指劳动者提出解除与用人单位的劳动合同或者劳动关系的行为。 以下是为大家整理的关于走红辞职报告的文章3篇 ,欢迎品鉴！走红辞职报告篇1　　尊敬的领导：　　您好!　　我是怀着十分复杂的心情写这封辞职信的。自我进入公司之后，由于您对我的关...</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以下是为大家整理的关于走红辞职报告的文章3篇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走红辞职报告篇1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走红辞职报告篇2</w:t>
      </w:r>
    </w:p>
    <w:p>
      <w:pPr>
        <w:ind w:left="0" w:right="0" w:firstLine="560"/>
        <w:spacing w:before="450" w:after="450" w:line="312" w:lineRule="auto"/>
      </w:pPr>
      <w:r>
        <w:rPr>
          <w:rFonts w:ascii="宋体" w:hAnsi="宋体" w:eastAsia="宋体" w:cs="宋体"/>
          <w:color w:val="000"/>
          <w:sz w:val="28"/>
          <w:szCs w:val="28"/>
        </w:rPr>
        <w:t xml:space="preserve">　　余今请辞，心有戚戚焉。希天山一别，取经东向，去家万里，游学京师。寒窗十余载，稷下情正浓。</w:t>
      </w:r>
    </w:p>
    <w:p>
      <w:pPr>
        <w:ind w:left="0" w:right="0" w:firstLine="560"/>
        <w:spacing w:before="450" w:after="450" w:line="312" w:lineRule="auto"/>
      </w:pPr>
      <w:r>
        <w:rPr>
          <w:rFonts w:ascii="宋体" w:hAnsi="宋体" w:eastAsia="宋体" w:cs="宋体"/>
          <w:color w:val="000"/>
          <w:sz w:val="28"/>
          <w:szCs w:val="28"/>
        </w:rPr>
        <w:t xml:space="preserve">　　一朝学成，东北而望，二三之龄，风华正茂，励心从检，宵衣旰食。求茫茫之正义，虽碌碌而无悔。不觉春去秋来，寒书暑相易，白云苍狗，沧海桑田，十五年时光转瞬即逝。然书生意气，求之靡途。</w:t>
      </w:r>
    </w:p>
    <w:p>
      <w:pPr>
        <w:ind w:left="0" w:right="0" w:firstLine="560"/>
        <w:spacing w:before="450" w:after="450" w:line="312" w:lineRule="auto"/>
      </w:pPr>
      <w:r>
        <w:rPr>
          <w:rFonts w:ascii="宋体" w:hAnsi="宋体" w:eastAsia="宋体" w:cs="宋体"/>
          <w:color w:val="000"/>
          <w:sz w:val="28"/>
          <w:szCs w:val="28"/>
        </w:rPr>
        <w:t xml:space="preserve">　　胸中所志，块垒难消。羁索牵绊，恍然若失。口腹之欲，自役徒然。生生所资，未见其术。仕道官途，皆为浮云。恺悌君子，神所劳矣。风雨如晦，锦鸡独鸣。归欤之情，眷然何以自处?</w:t>
      </w:r>
    </w:p>
    <w:p>
      <w:pPr>
        <w:ind w:left="0" w:right="0" w:firstLine="560"/>
        <w:spacing w:before="450" w:after="450" w:line="312" w:lineRule="auto"/>
      </w:pPr>
      <w:r>
        <w:rPr>
          <w:rFonts w:ascii="宋体" w:hAnsi="宋体" w:eastAsia="宋体" w:cs="宋体"/>
          <w:color w:val="000"/>
          <w:sz w:val="28"/>
          <w:szCs w:val="28"/>
        </w:rPr>
        <w:t xml:space="preserve">　　自从检事，不求显达于庭闾，但愿无愧于寸心。虽心为形役，违以交病，然志不能片刻堕，道不曾须臾离。尝东皋而望野，徒舒啸而迷离，叹何枝可依。时刻自省，经常觉悟，然朝悔其行，夕则复然。长此往复，不胜其烦。观人情厌恶，世间冷暖，蝇营狗苟，驱去复还。《诗》曰:营营青蝇，止于樊。岂非有所示耶?是因相顾无相识，宜当长歌怀采薇。岁岁黄菊，千载东篱，伴我倦鸟，茸我衡宇。往者不可谏，来者尤可追。欲效接舆醉，狂歌五柳前。</w:t>
      </w:r>
    </w:p>
    <w:p>
      <w:pPr>
        <w:ind w:left="0" w:right="0" w:firstLine="560"/>
        <w:spacing w:before="450" w:after="450" w:line="312" w:lineRule="auto"/>
      </w:pPr>
      <w:r>
        <w:rPr>
          <w:rFonts w:ascii="宋体" w:hAnsi="宋体" w:eastAsia="宋体" w:cs="宋体"/>
          <w:color w:val="000"/>
          <w:sz w:val="28"/>
          <w:szCs w:val="28"/>
        </w:rPr>
        <w:t xml:space="preserve">　　归去来兮!小舟从此逝，江海寄余生。</w:t>
      </w:r>
    </w:p>
    <w:p>
      <w:pPr>
        <w:ind w:left="0" w:right="0" w:firstLine="560"/>
        <w:spacing w:before="450" w:after="450" w:line="312" w:lineRule="auto"/>
      </w:pPr>
      <w:r>
        <w:rPr>
          <w:rFonts w:ascii="宋体" w:hAnsi="宋体" w:eastAsia="宋体" w:cs="宋体"/>
          <w:color w:val="000"/>
          <w:sz w:val="28"/>
          <w:szCs w:val="28"/>
        </w:rPr>
        <w:t xml:space="preserve">　　归去来兮!人生几何复几何?曷不任性任我行?挂靴挥手自兹去，萧萧斑马鸣啾啾!</w:t>
      </w:r>
    </w:p>
    <w:p>
      <w:pPr>
        <w:ind w:left="0" w:right="0" w:firstLine="560"/>
        <w:spacing w:before="450" w:after="450" w:line="312" w:lineRule="auto"/>
      </w:pPr>
      <w:r>
        <w:rPr>
          <w:rFonts w:ascii="宋体" w:hAnsi="宋体" w:eastAsia="宋体" w:cs="宋体"/>
          <w:color w:val="000"/>
          <w:sz w:val="28"/>
          <w:szCs w:val="28"/>
        </w:rPr>
        <w:t xml:space="preserve">　　丙申甲午樊胜顿首。</w:t>
      </w:r>
    </w:p>
    <w:p>
      <w:pPr>
        <w:ind w:left="0" w:right="0" w:firstLine="560"/>
        <w:spacing w:before="450" w:after="450" w:line="312" w:lineRule="auto"/>
      </w:pPr>
      <w:r>
        <w:rPr>
          <w:rFonts w:ascii="黑体" w:hAnsi="黑体" w:eastAsia="黑体" w:cs="黑体"/>
          <w:color w:val="000000"/>
          <w:sz w:val="36"/>
          <w:szCs w:val="36"/>
          <w:b w:val="1"/>
          <w:bCs w:val="1"/>
        </w:rPr>
        <w:t xml:space="preserve">走红辞职报告篇3</w:t>
      </w:r>
    </w:p>
    <w:p>
      <w:pPr>
        <w:ind w:left="0" w:right="0" w:firstLine="560"/>
        <w:spacing w:before="450" w:after="450" w:line="312" w:lineRule="auto"/>
      </w:pPr>
      <w:r>
        <w:rPr>
          <w:rFonts w:ascii="宋体" w:hAnsi="宋体" w:eastAsia="宋体" w:cs="宋体"/>
          <w:color w:val="000"/>
          <w:sz w:val="28"/>
          <w:szCs w:val="28"/>
        </w:rPr>
        <w:t xml:space="preserve">　　这篇辞职报告，想了很久迟迟不知该如何下笔，感触良多。清晰地记得，第一天来楼林报道的时间是XX年的3月28日，转眼间，三年时间快过去了。非常感谢黄总，以及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　　在这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　　三年的时间已经不短了，对于离开，我也是做了长时间的思想斗争后才决定的，如果这个决定让大家失望或伤心了，我表示万分的抱歉。在离开之前，我还是有许多一直想讲但是没有讲的话要说出来，因为我虽然走了，但是我希望楼林、港林是能越来越好地发展下去的，在这里就提几点建议，希望领导们能慎重考虑!</w:t>
      </w:r>
    </w:p>
    <w:p>
      <w:pPr>
        <w:ind w:left="0" w:right="0" w:firstLine="560"/>
        <w:spacing w:before="450" w:after="450" w:line="312" w:lineRule="auto"/>
      </w:pPr>
      <w:r>
        <w:rPr>
          <w:rFonts w:ascii="宋体" w:hAnsi="宋体" w:eastAsia="宋体" w:cs="宋体"/>
          <w:color w:val="000"/>
          <w:sz w:val="28"/>
          <w:szCs w:val="28"/>
        </w:rPr>
        <w:t xml:space="preserve">　　1、整顿公司风气。公司若想长久持续地发展下去，必定需要一批优良的人才，不管从工作能力还是个人素质，都要有一定的修养，一个公司是一个集体，重视的是团队合作精神，而不是个人表现。</w:t>
      </w:r>
    </w:p>
    <w:p>
      <w:pPr>
        <w:ind w:left="0" w:right="0" w:firstLine="560"/>
        <w:spacing w:before="450" w:after="450" w:line="312" w:lineRule="auto"/>
      </w:pPr>
      <w:r>
        <w:rPr>
          <w:rFonts w:ascii="宋体" w:hAnsi="宋体" w:eastAsia="宋体" w:cs="宋体"/>
          <w:color w:val="000"/>
          <w:sz w:val="28"/>
          <w:szCs w:val="28"/>
        </w:rPr>
        <w:t xml:space="preserve">　　2、改善领导作风。作为领导，不可偏袒任何一方职员，同事之间，亦不得勾心斗角。多疑猜忌是管理工作中的大忌讳，用人不疑，疑人不用，是一句老话，谁都希望能够被信任，被器重，在管理工作中，建议领导者以支持鼓励为主，加以适当的批评引导，尊重员工，才能得到员工的尊重。用人方面，能力是关键，高矮胖瘦只是一个参考方面。一个公司真正的财富不是老板今年赚了多少钱，而是公司的人才资源是否稳定牢固，并且充满斗志。一个将军，有再大的能力，他都是没有办法把一场仗打下来的，所以战争的胜利并不是将军的胜利，而是所有人的胜利，他的兵才是他真正的财富!所以一个将军在考虑该如何把仗打好之前，首先要考虑的是如何稳定他的军心!</w:t>
      </w:r>
    </w:p>
    <w:p>
      <w:pPr>
        <w:ind w:left="0" w:right="0" w:firstLine="560"/>
        <w:spacing w:before="450" w:after="450" w:line="312" w:lineRule="auto"/>
      </w:pPr>
      <w:r>
        <w:rPr>
          <w:rFonts w:ascii="宋体" w:hAnsi="宋体" w:eastAsia="宋体" w:cs="宋体"/>
          <w:color w:val="000"/>
          <w:sz w:val="28"/>
          <w:szCs w:val="28"/>
        </w:rPr>
        <w:t xml:space="preserve">　　3、稳定职员。自我进公司那一天起，来来去去换了好几批的同事，这并不是一个正常现象，如果公司是没问题的，领导是没问题的，待遇是没问题的，那他们是不会离开的，所以，这中间必定是有一条是有问题的，希望各位领导能够重视并改善这个情况。我个人提出的拙见是：提高福利待遇。对于外地员工和本地员工，我认为，本地员工的稳定性一定要比外地员工强，本地人对福利待遇这一方面比较器重，简单举个例子，本地人基本都会在本地买房，这方面，如果公司能够在除了交纳社保外另帮助交纳住房公积金的话，对他们来说就是一个很好的福利，解决了他们贷款买房的一个难题，用钱不多，但是很实在，在很多公司，这都是一个最基本的福利待遇。对于外地员工，流动性比较大，福利待遇也许他们并不计较，但工资或提成部分要提上去，就我所了解，我们公司的工资部分这两年并没有很大的浮动，现在物价上涨得这么厉害，不提高是不行的。目前就我们公司还剩下的职员中(张家港方面)，我的建议是：刘彩鹃，帮她交纳公积金，并把工资提上去，一个单证员在张家港年薪基本都有3万左右，她是最有可能长期稳定的一个员工，实实在在地做事，公司需要这样的人，稳定才有发展。销售部：朱文明、小周，提高工资底薪，对于业务成绩好的，除了提成外给予适当的奖励，不管是钱还是物，对于员工来说，需要得到的是公司的肯定。小石：放大他的权力，他是销售部经理，需要有一个经理该有的权力和威严，他才是公司真正的二把手。付刚：俗话说，机器上若少了一个螺丝钉，就不能正常地运转，千万不要小看这个螺丝钉的力量，付刚是个做事非常仔细认真并重情义的人，他有养家的负担，公司要看到并理解这一方面，单纯的工资并不能解决他的困难，他也不是就那么点工资就会满足的。我认为，只有让员工觉得有空间去发展，才会让他们真正地愿意去做事，建议让他往销售那一方面去学习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2025-07-24T10:19:19+08:00</dcterms:created>
  <dcterms:modified xsi:type="dcterms:W3CDTF">2025-07-24T10:19:19+08:00</dcterms:modified>
</cp:coreProperties>
</file>

<file path=docProps/custom.xml><?xml version="1.0" encoding="utf-8"?>
<Properties xmlns="http://schemas.openxmlformats.org/officeDocument/2006/custom-properties" xmlns:vt="http://schemas.openxmlformats.org/officeDocument/2006/docPropsVTypes"/>
</file>