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2024年试用期辞职报告(九篇)</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试用期辞职报告事业单位试用期辞职报告一遗憾在这个时候向公司正式提出辞职，或许我还不是合格的正式职工，不需要写这封辞职信。当您看到这封信时我大概也不在这里上班了。在公司工作近四个月中，学到了很多知识，公司的营业状态也是一直表现良好态势。非常感...</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试用期辞职报告事业单位试用期辞职报告一</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我是成型科的一名普通试用员工，于-年-月-日进入本公司以来至今还属于试用期阶段，非正式员工!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试用期辞职报告事业单位试用期辞职报告五</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试用期辞职报告事业单位试用期辞职报告六</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试用期辞职报告事业单位试用期辞职报告八</w:t>
      </w:r>
    </w:p>
    <w:p>
      <w:pPr>
        <w:ind w:left="0" w:right="0" w:firstLine="560"/>
        <w:spacing w:before="450" w:after="450" w:line="312" w:lineRule="auto"/>
      </w:pPr>
      <w:r>
        <w:rPr>
          <w:rFonts w:ascii="宋体" w:hAnsi="宋体" w:eastAsia="宋体" w:cs="宋体"/>
          <w:color w:val="000"/>
          <w:sz w:val="28"/>
          <w:szCs w:val="28"/>
        </w:rPr>
        <w:t xml:space="preserve">尊敬的李总：您好!</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试用期辞职报告事业单位试用期辞职报告九</w:t>
      </w:r>
    </w:p>
    <w:p>
      <w:pPr>
        <w:ind w:left="0" w:right="0" w:firstLine="560"/>
        <w:spacing w:before="450" w:after="450" w:line="312" w:lineRule="auto"/>
      </w:pPr>
      <w:r>
        <w:rPr>
          <w:rFonts w:ascii="宋体" w:hAnsi="宋体" w:eastAsia="宋体" w:cs="宋体"/>
          <w:color w:val="000"/>
          <w:sz w:val="28"/>
          <w:szCs w:val="28"/>
        </w:rPr>
        <w:t xml:space="preserve">在长春已经工作了两个月有余，感谢公司对我的信任和关照，给予了我一个工作与发展的平台。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2025-05-02T08:04:45+08:00</dcterms:created>
  <dcterms:modified xsi:type="dcterms:W3CDTF">2025-05-02T08:04:45+08:00</dcterms:modified>
</cp:coreProperties>
</file>

<file path=docProps/custom.xml><?xml version="1.0" encoding="utf-8"?>
<Properties xmlns="http://schemas.openxmlformats.org/officeDocument/2006/custom-properties" xmlns:vt="http://schemas.openxmlformats.org/officeDocument/2006/docPropsVTypes"/>
</file>