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搬运工辞职报告3篇(优秀)</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搬运工辞职报告一您好!20xx年7月8日我来到成为生产一部散热间的一名工人，对于这一点我真诚的感谢机缘也感谢给我这次机会，在我急需工作的时候，让我获得我人生中的第一份工作。截止到现在已经过去了一个多月的时间。在这段时间里，很荣幸在车间里和很...</w:t>
      </w:r>
    </w:p>
    <w:p>
      <w:pPr>
        <w:ind w:left="0" w:right="0" w:firstLine="560"/>
        <w:spacing w:before="450" w:after="450" w:line="312" w:lineRule="auto"/>
      </w:pPr>
      <w:r>
        <w:rPr>
          <w:rFonts w:ascii="黑体" w:hAnsi="黑体" w:eastAsia="黑体" w:cs="黑体"/>
          <w:color w:val="000000"/>
          <w:sz w:val="36"/>
          <w:szCs w:val="36"/>
          <w:b w:val="1"/>
          <w:bCs w:val="1"/>
        </w:rPr>
        <w:t xml:space="preserve">搬运工辞职报告一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搬运工辞职报告二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我因xxxx事(也可不写原因)，经本人再三考虑，决定在x年x月x日辞职，特向公司提交辞职报告。 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搬运工辞职报告(二)[_TAG_h2]搬运工辞职报告三</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首先无可非议的要慎重感谢贵厂提供了近一个月的工作机会。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本人承诺的工期是一个月，因此在迫不得已要走之前必须留下一个条理清楚，言之有理的辞职信，交代提早离开的缘由。很简单的一个，意外。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历来没有一个当搬运的心理预备，天经地义的缺少生理预备;不管从多方面斟酌，我都不是一个很适当的人。固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挖苦和玩弄了一番，觉得特别无奈。</w:t>
      </w:r>
    </w:p>
    <w:p>
      <w:pPr>
        <w:ind w:left="0" w:right="0" w:firstLine="560"/>
        <w:spacing w:before="450" w:after="450" w:line="312" w:lineRule="auto"/>
      </w:pPr>
      <w:r>
        <w:rPr>
          <w:rFonts w:ascii="宋体" w:hAnsi="宋体" w:eastAsia="宋体" w:cs="宋体"/>
          <w:color w:val="000"/>
          <w:sz w:val="28"/>
          <w:szCs w:val="28"/>
        </w:rPr>
        <w:t xml:space="preserve">不过很快就进步了，现在大嵘华都能提六箱。不过这样的进步让我觉得自己在很附庸和很弱智，唯一的证明就是原来自己原来也不缺少做搬运的资质，也就是说我也能搬。但我深谙如此的低俗的体力提升长远来讲对自己并没有怎样大的好处，加上工作量巨大，与仓管缺少默契，没有任何的工作经验致使在工作进程当中十分十分的被动，常常稀里糊涂的遭到仓管的责备。适应工作27日来，很多时候不能琢磨管理层的旨意，工作依然经常碰钉。固然的，当中很重要的一个缘由实际上是很不言而喻的就是我的身体太不硬朗，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我很内疚在工作期间有几次迟上班的表现，由于起居交通等等缘由，迫不得已。固然现象在组内很普遍，我仍然深感歉意。另外与小组内的人缺少交换沟通，不很合群，工作十分消极。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但是可以肯定一点，那就是我很专心做，我有时候是不会做，而决非不愿意做;能搬五箱繁华锦秋月的，我尽对搬，但是我不行;所以有时候是一边站着等有能者搬之。无可口非，我是很蠢。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我会承诺倘若再有机会的话，我会当仁不让回来工作。很快我就要回校，专心从事自己的网络工作.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希看批准我的辞请，我衷心感谢，衷心感谢。祝公司蒸蒸日上!祝各位领导同事工作愉快!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搬运工辞职报告(三)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2025-05-15T07:13:12+08:00</dcterms:created>
  <dcterms:modified xsi:type="dcterms:W3CDTF">2025-05-15T07:13:12+08:00</dcterms:modified>
</cp:coreProperties>
</file>

<file path=docProps/custom.xml><?xml version="1.0" encoding="utf-8"?>
<Properties xmlns="http://schemas.openxmlformats.org/officeDocument/2006/custom-properties" xmlns:vt="http://schemas.openxmlformats.org/officeDocument/2006/docPropsVTypes"/>
</file>