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应急管理办工作人员工作计划如何写</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应急管理办工作人员工作计划如何写一一、加强理论学习，注重调查研究。为适应新形势、新要求的需要，我比较注重理论学习和调查研究，努力提高自身的政治理论素养和应急管理业务知识水平。一方面加强政治理论学习。积极投身在xx大主题教育活动、解决思想大行...</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应急管理办工作人员工作计划如何写一</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xx大主题教育活动、解决思想大行动、学习实践科学发展观活动等主题教育活动。认真参加办公室机关、支部等组织的关于马列主义、毛泽东思想和邓小平理论、“三个代表”重要思想、党的xx大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我认真贯彻省应急委和市委市政府的指示精神，坚持预防为主、预防与应急相结合的原则，狠抓“一案三制”建设，加快推进应急队伍建设，进一步夯实应急管理基础，真抓实干，积极探索，取得了一定的实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一案三制”建设，为健全应急管理体系奠定基础。加强预案体系建设，对已制定的总体应急预案、专项应急预案、部门应急预案等82个应急预案进行了修订和完善，形成了“市—镇—村”三级预案体系。针对预案中操作性、实效性不强的问题，组织各地各部门针对预案编制了配套的操作手册。同时，进一步加强预案演练。今年以来，我市共开展各类演练22次，通过演练，达到磨合机制、检验预案、锻炼队伍、宣传教育的目的，提高了实战能力。另外，加强演练后的总结评估整改工作。加强应急管理体制机制建设，着力抓好应急管理组织体系建设。逐步建立健全“行政领导机构+应急指挥机构(专项应急指挥部)”的应急管理领导体制和指挥体系，提请市领导听取应急管理工作情况汇报，及时解决应急管理工作中的实际问题。建立了应急工作相关人员及信息员网络体系，强化应急管理组织建设，落实应急管理责任。积极探索部门联动机制建设，制定《市应急救援队伍联席会议制度》。随着“一案三制”建设的不断深入，我市应对突发公共事件的快速反应能力和应急处置工作水平显著提高。</w:t>
      </w:r>
    </w:p>
    <w:p>
      <w:pPr>
        <w:ind w:left="0" w:right="0" w:firstLine="560"/>
        <w:spacing w:before="450" w:after="450" w:line="312" w:lineRule="auto"/>
      </w:pPr>
      <w:r>
        <w:rPr>
          <w:rFonts w:ascii="宋体" w:hAnsi="宋体" w:eastAsia="宋体" w:cs="宋体"/>
          <w:color w:val="000"/>
          <w:sz w:val="28"/>
          <w:szCs w:val="28"/>
        </w:rPr>
        <w:t xml:space="preserve">(二)加快推进应急队伍建设，切实提高应急救援能力。自去年全省应急队伍建设电视电话会议召开以后，充分利用和整合现有队伍资源，宣传和发动社会各界参与应急队伍的建设，合理规划各地各部门队伍建设规模，立足实际，突出重点，迅速成立了18支市级应急队伍，21支镇级综合应急救援队伍，依托团市委、红十字会成立了2支应急志愿者队伍。目前，我市市级应急救援队伍联席会议制度已经建立，并着手制定和完善应急队伍的学习、培训和演练制度。</w:t>
      </w:r>
    </w:p>
    <w:p>
      <w:pPr>
        <w:ind w:left="0" w:right="0" w:firstLine="560"/>
        <w:spacing w:before="450" w:after="450" w:line="312" w:lineRule="auto"/>
      </w:pPr>
      <w:r>
        <w:rPr>
          <w:rFonts w:ascii="宋体" w:hAnsi="宋体" w:eastAsia="宋体" w:cs="宋体"/>
          <w:color w:val="000"/>
          <w:sz w:val="28"/>
          <w:szCs w:val="28"/>
        </w:rPr>
        <w:t xml:space="preserve">(三)完善应急管理工作制度，促进应急管理规范化。一是加强值守应急、信息报送、预测预警和应急处置工作制度建设。坚持事前预防与应急处置相结合，把应对突发事件的各项工作落实到了日常管理之中，进一步规范了应急值守、信息报告工作，坚持24小时值班制度，建立健全了信息报告工作制度和责任制度。今年以来，我市共收到信息报告86份，共上报省政府13期，无迟报漏报瞒报现象，所有突发事件信息均得到及时有效的处置。在规范信息报告和处理程序的同时，加强了预测预警系统建设，及时发布</w:t>
      </w:r>
    </w:p>
    <w:p>
      <w:pPr>
        <w:ind w:left="0" w:right="0" w:firstLine="560"/>
        <w:spacing w:before="450" w:after="450" w:line="312" w:lineRule="auto"/>
      </w:pPr>
      <w:r>
        <w:rPr>
          <w:rFonts w:ascii="宋体" w:hAnsi="宋体" w:eastAsia="宋体" w:cs="宋体"/>
          <w:color w:val="000"/>
          <w:sz w:val="28"/>
          <w:szCs w:val="28"/>
        </w:rPr>
        <w:t xml:space="preserve">预警信息。二是认真贯彻评估分析制度。在突发事件处置结束后，及时组织事发地和相关部门对事件进行评估分析并形成报告。这对及时发现、研究和解决突发事件处置工作中出现的问题，加强监测预警并做好应对准备，不断提高我市应对突发事件能力具有十分重要的意义。</w:t>
      </w:r>
    </w:p>
    <w:p>
      <w:pPr>
        <w:ind w:left="0" w:right="0" w:firstLine="560"/>
        <w:spacing w:before="450" w:after="450" w:line="312" w:lineRule="auto"/>
      </w:pPr>
      <w:r>
        <w:rPr>
          <w:rFonts w:ascii="宋体" w:hAnsi="宋体" w:eastAsia="宋体" w:cs="宋体"/>
          <w:color w:val="000"/>
          <w:sz w:val="28"/>
          <w:szCs w:val="28"/>
        </w:rPr>
        <w:t xml:space="preserve">(四)夯实应急管理的基础工作，全面提升应急管理水平。一是进一步加强风险隐患排查整改工作。进一步建立健全各级各类风险隐患数据库和监测网，明确监控责任人，制订整改措施。特别是对极少数遗留“死角”进行了集中排查，责令限期整改，对个别有争议的地方明确了责任归属，真正做到应查尽查，不留死角。二是加强应急资源普查工作。每年年中和年底，市政府应急办分两次对全市应急资源状况进行调查摸底，对应急资源进行普查登记、统计汇总、动态监管，全面准确地掌握应急资源的种类、数量及状况，建立了应急资源管理数据库。三是深入开展应急管理宣传教育。重视应急管理网站建设，充分发挥了网站的应急管理宣传主阵地作用。充分结合各种法律法规宣传日、宣传周机会积极宣传应急管理法律法规和应急科普知识，取得了明显成效。四是积极开展应急管理平台建设。目前，市应急指挥平台建设项目已经市长办公会议通过，正着手制定具体建设方案。五是加强对各地各部门的考核。组织制定了《市应急管理工作目标管理考核办法》，量化应急管理工作的考核，强化了各地各部门在突发事件应急管理中的责任意识，理顺和完善应急管理工作体制机制，进一步提出基础性工作的要求，促进应急管理工作信息化、制度化、规范化，不断提高各地各部门有效应对各类突发事件的能力。</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在工作中我注重用上级精神统一下属同志的思想和行动，保持内部和谐工作氛围。团结同志、以身作则、严格自律、带头垂范，要求别人做到的自己先做到，对突发事件要求自己第一时间做出反应，其他工作尽力在第一时间完成，对其它同志一时难以完成的工作，积极出谋划策，做好指导，努力提高整体工作水平。能严肃执纪执法，不怕得罪人。能带头执行中央、省、市、区廉洁自律各项规定，注重生活小节，正确对待利益得失。能落实党风廉政建设责任制，加强对下属的教育管理，确保队伍不出事、干成事。</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应急管理办工作人员工作计划如何写二</w:t>
      </w:r>
    </w:p>
    <w:p>
      <w:pPr>
        <w:ind w:left="0" w:right="0" w:firstLine="560"/>
        <w:spacing w:before="450" w:after="450" w:line="312" w:lineRule="auto"/>
      </w:pPr>
      <w:r>
        <w:rPr>
          <w:rFonts w:ascii="宋体" w:hAnsi="宋体" w:eastAsia="宋体" w:cs="宋体"/>
          <w:color w:val="000"/>
          <w:sz w:val="28"/>
          <w:szCs w:val="28"/>
        </w:rPr>
        <w:t xml:space="preserve">20__年，施工局安全公司要求及年度工作计划，深入广泛开展各项应急管理工作。圆满完成各项工作任务，现将工作总结如下：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(一)完善施工局安全生产管理组织机构</w:t>
      </w:r>
    </w:p>
    <w:p>
      <w:pPr>
        <w:ind w:left="0" w:right="0" w:firstLine="560"/>
        <w:spacing w:before="450" w:after="450" w:line="312" w:lineRule="auto"/>
      </w:pPr>
      <w:r>
        <w:rPr>
          <w:rFonts w:ascii="宋体" w:hAnsi="宋体" w:eastAsia="宋体" w:cs="宋体"/>
          <w:color w:val="000"/>
          <w:sz w:val="28"/>
          <w:szCs w:val="28"/>
        </w:rPr>
        <w:t xml:space="preserve">根据施工局安全生产管理委员会部分成员的变化情况，施工局及时对安全生产管理委员会成员进行调整，安全生产工作坚持施工局第一责任人负责制。</w:t>
      </w:r>
    </w:p>
    <w:p>
      <w:pPr>
        <w:ind w:left="0" w:right="0" w:firstLine="560"/>
        <w:spacing w:before="450" w:after="450" w:line="312" w:lineRule="auto"/>
      </w:pPr>
      <w:r>
        <w:rPr>
          <w:rFonts w:ascii="宋体" w:hAnsi="宋体" w:eastAsia="宋体" w:cs="宋体"/>
          <w:color w:val="000"/>
          <w:sz w:val="28"/>
          <w:szCs w:val="28"/>
        </w:rPr>
        <w:t xml:space="preserve">(二)修订完善安全生产应急管理预案</w:t>
      </w:r>
    </w:p>
    <w:p>
      <w:pPr>
        <w:ind w:left="0" w:right="0" w:firstLine="560"/>
        <w:spacing w:before="450" w:after="450" w:line="312" w:lineRule="auto"/>
      </w:pPr>
      <w:r>
        <w:rPr>
          <w:rFonts w:ascii="宋体" w:hAnsi="宋体" w:eastAsia="宋体" w:cs="宋体"/>
          <w:color w:val="000"/>
          <w:sz w:val="28"/>
          <w:szCs w:val="28"/>
        </w:rPr>
        <w:t xml:space="preserve">根据施工局应急管理工作要求及本单位危险源的性质、危险程度，积极开展危险源辨识，根据辨识清单，完善应急预案，本年度完成洞室塌方应急预案编制、机械伤害应急预案编制、防洪度汛应急预案编制等11项应急预案。</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(一)组织开展专项应急演练活动</w:t>
      </w:r>
    </w:p>
    <w:p>
      <w:pPr>
        <w:ind w:left="0" w:right="0" w:firstLine="560"/>
        <w:spacing w:before="450" w:after="450" w:line="312" w:lineRule="auto"/>
      </w:pPr>
      <w:r>
        <w:rPr>
          <w:rFonts w:ascii="宋体" w:hAnsi="宋体" w:eastAsia="宋体" w:cs="宋体"/>
          <w:color w:val="000"/>
          <w:sz w:val="28"/>
          <w:szCs w:val="28"/>
        </w:rPr>
        <w:t xml:space="preserve">20__年，重点要围绕预防生产性安全事故、防汛等开展应急演练，进一步提高应急处置和员工自救能力。施工局根据实际情况，于6月8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w:t>
      </w:r>
    </w:p>
    <w:p>
      <w:pPr>
        <w:ind w:left="0" w:right="0" w:firstLine="560"/>
        <w:spacing w:before="450" w:after="450" w:line="312" w:lineRule="auto"/>
      </w:pPr>
      <w:r>
        <w:rPr>
          <w:rFonts w:ascii="宋体" w:hAnsi="宋体" w:eastAsia="宋体" w:cs="宋体"/>
          <w:color w:val="000"/>
          <w:sz w:val="28"/>
          <w:szCs w:val="28"/>
        </w:rPr>
        <w:t xml:space="preserve">为确保应安全生产急管理工作有序、高效运行，施工局积极推进全员应急培训工作，进一步提高员工安全意识。开展应急知识宣传工作，学习相关的安全法律、法规和专业知识，使应急工作不断深入人心，组织应急管理学习8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二是严格执行突发事件信息报告制度，一旦出现突发事件，迅速报告施工局分管领导和主要领导，同时上报公司相关部门，绝不允许迟报、误报、漏报甚至隐瞒不报，对违反规定，造成严重后果的，要追究有关人员责任。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四、深入排查，强化整改。</w:t>
      </w:r>
    </w:p>
    <w:p>
      <w:pPr>
        <w:ind w:left="0" w:right="0" w:firstLine="560"/>
        <w:spacing w:before="450" w:after="450" w:line="312" w:lineRule="auto"/>
      </w:pPr>
      <w:r>
        <w:rPr>
          <w:rFonts w:ascii="宋体" w:hAnsi="宋体" w:eastAsia="宋体" w:cs="宋体"/>
          <w:color w:val="000"/>
          <w:sz w:val="28"/>
          <w:szCs w:val="28"/>
        </w:rPr>
        <w:t xml:space="preserve">根据上级公司应急管理工作的总体要求，施工局安全生产管理委员会于8月15日开展一次应急管理专项检查，重点检查协作队伍应急组织机构的建立、及现场隐患整改情况，检查结果纳入协作队的安全绩效考核。对应急管理不重视或存在重大安全隐患的协作队伍，根据施工局相关制度进行处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(二)是投入严重不足。用于安全的投入不足，永远应急演练的费用就更为不足，应急技术水平低，应急物资储备不够。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下一步的工作主要按照工作计划，按照公司的要求抓好薄弱环节的重点突破，加强管理和巡查，实现施工局应急管理工作“无急可应，有急能应”的目标。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应急管理办工作人员工作计划如何写三</w:t>
      </w:r>
    </w:p>
    <w:p>
      <w:pPr>
        <w:ind w:left="0" w:right="0" w:firstLine="560"/>
        <w:spacing w:before="450" w:after="450" w:line="312" w:lineRule="auto"/>
      </w:pPr>
      <w:r>
        <w:rPr>
          <w:rFonts w:ascii="宋体" w:hAnsi="宋体" w:eastAsia="宋体" w:cs="宋体"/>
          <w:color w:val="000"/>
          <w:sz w:val="28"/>
          <w:szCs w:val="28"/>
        </w:rPr>
        <w:t xml:space="preserve">按照国家教育部、省教育厅、市县教育局相关文件要求，为进一步规范教材、教辅和课外读物使用行为，结合实际，我校开展了教材、教辅、课外读物以及教材插图等专项排查工作，现对排查情况报告如下：</w:t>
      </w:r>
    </w:p>
    <w:p>
      <w:pPr>
        <w:ind w:left="0" w:right="0" w:firstLine="560"/>
        <w:spacing w:before="450" w:after="450" w:line="312" w:lineRule="auto"/>
      </w:pPr>
      <w:r>
        <w:rPr>
          <w:rFonts w:ascii="宋体" w:hAnsi="宋体" w:eastAsia="宋体" w:cs="宋体"/>
          <w:color w:val="000"/>
          <w:sz w:val="28"/>
          <w:szCs w:val="28"/>
        </w:rPr>
        <w:t xml:space="preserve">落实立德树人根本任务。</w:t>
      </w:r>
    </w:p>
    <w:p>
      <w:pPr>
        <w:ind w:left="0" w:right="0" w:firstLine="560"/>
        <w:spacing w:before="450" w:after="450" w:line="312" w:lineRule="auto"/>
      </w:pPr>
      <w:r>
        <w:rPr>
          <w:rFonts w:ascii="宋体" w:hAnsi="宋体" w:eastAsia="宋体" w:cs="宋体"/>
          <w:color w:val="000"/>
          <w:sz w:val="28"/>
          <w:szCs w:val="28"/>
        </w:rPr>
        <w:t xml:space="preserve">组长：曹宗超</w:t>
      </w:r>
    </w:p>
    <w:p>
      <w:pPr>
        <w:ind w:left="0" w:right="0" w:firstLine="560"/>
        <w:spacing w:before="450" w:after="450" w:line="312" w:lineRule="auto"/>
      </w:pPr>
      <w:r>
        <w:rPr>
          <w:rFonts w:ascii="宋体" w:hAnsi="宋体" w:eastAsia="宋体" w:cs="宋体"/>
          <w:color w:val="000"/>
          <w:sz w:val="28"/>
          <w:szCs w:val="28"/>
        </w:rPr>
        <w:t xml:space="preserve">副组长：王峰、胡学江</w:t>
      </w:r>
    </w:p>
    <w:p>
      <w:pPr>
        <w:ind w:left="0" w:right="0" w:firstLine="560"/>
        <w:spacing w:before="450" w:after="450" w:line="312" w:lineRule="auto"/>
      </w:pPr>
      <w:r>
        <w:rPr>
          <w:rFonts w:ascii="宋体" w:hAnsi="宋体" w:eastAsia="宋体" w:cs="宋体"/>
          <w:color w:val="000"/>
          <w:sz w:val="28"/>
          <w:szCs w:val="28"/>
        </w:rPr>
        <w:t xml:space="preserve">组员：各年级主任及各班主任</w:t>
      </w:r>
    </w:p>
    <w:p>
      <w:pPr>
        <w:ind w:left="0" w:right="0" w:firstLine="560"/>
        <w:spacing w:before="450" w:after="450" w:line="312" w:lineRule="auto"/>
      </w:pPr>
      <w:r>
        <w:rPr>
          <w:rFonts w:ascii="宋体" w:hAnsi="宋体" w:eastAsia="宋体" w:cs="宋体"/>
          <w:color w:val="000"/>
          <w:sz w:val="28"/>
          <w:szCs w:val="28"/>
        </w:rPr>
        <w:t xml:space="preserve">1、排查学校图书室：对于已入库的图书进行电脑查询，一一核实有无存在问题的图书，发现一本清理一本；对于还未来得及入库的图书，采取人工核查的方式逐一进行排查。</w:t>
      </w:r>
    </w:p>
    <w:p>
      <w:pPr>
        <w:ind w:left="0" w:right="0" w:firstLine="560"/>
        <w:spacing w:before="450" w:after="450" w:line="312" w:lineRule="auto"/>
      </w:pPr>
      <w:r>
        <w:rPr>
          <w:rFonts w:ascii="宋体" w:hAnsi="宋体" w:eastAsia="宋体" w:cs="宋体"/>
          <w:color w:val="000"/>
          <w:sz w:val="28"/>
          <w:szCs w:val="28"/>
        </w:rPr>
        <w:t xml:space="preserve">2、排查班级图书角，校园图书角以及餐厅和宿舍的`图书角，发动班主任老师进行仔细排查，发现一本清理一本，确保没有存在问题的小学生读物。</w:t>
      </w:r>
    </w:p>
    <w:p>
      <w:pPr>
        <w:ind w:left="0" w:right="0" w:firstLine="560"/>
        <w:spacing w:before="450" w:after="450" w:line="312" w:lineRule="auto"/>
      </w:pPr>
      <w:r>
        <w:rPr>
          <w:rFonts w:ascii="宋体" w:hAnsi="宋体" w:eastAsia="宋体" w:cs="宋体"/>
          <w:color w:val="000"/>
          <w:sz w:val="28"/>
          <w:szCs w:val="28"/>
        </w:rPr>
        <w:t xml:space="preserve">3、地毯式排查。由排查组织人员划分区域责任到人，对各班逐班、逐人排查。如发现问题，及时整改。</w:t>
      </w:r>
    </w:p>
    <w:p>
      <w:pPr>
        <w:ind w:left="0" w:right="0" w:firstLine="560"/>
        <w:spacing w:before="450" w:after="450" w:line="312" w:lineRule="auto"/>
      </w:pPr>
      <w:r>
        <w:rPr>
          <w:rFonts w:ascii="宋体" w:hAnsi="宋体" w:eastAsia="宋体" w:cs="宋体"/>
          <w:color w:val="000"/>
          <w:sz w:val="28"/>
          <w:szCs w:val="28"/>
        </w:rPr>
        <w:t xml:space="preserve">1、本次课外读物大排查共排查了49个版本的教材及课外读物。</w:t>
      </w:r>
    </w:p>
    <w:p>
      <w:pPr>
        <w:ind w:left="0" w:right="0" w:firstLine="560"/>
        <w:spacing w:before="450" w:after="450" w:line="312" w:lineRule="auto"/>
      </w:pPr>
      <w:r>
        <w:rPr>
          <w:rFonts w:ascii="宋体" w:hAnsi="宋体" w:eastAsia="宋体" w:cs="宋体"/>
          <w:color w:val="000"/>
          <w:sz w:val="28"/>
          <w:szCs w:val="28"/>
        </w:rPr>
        <w:t xml:space="preserve">2、通过排查发现，个别课外读物的情节不够健康，内容不够积极向上对此，学校制定了应急调整措施，对排查发现的有问题读物进行及时全面地清理下架。</w:t>
      </w:r>
    </w:p>
    <w:p>
      <w:pPr>
        <w:ind w:left="0" w:right="0" w:firstLine="560"/>
        <w:spacing w:before="450" w:after="450" w:line="312" w:lineRule="auto"/>
      </w:pPr>
      <w:r>
        <w:rPr>
          <w:rFonts w:ascii="宋体" w:hAnsi="宋体" w:eastAsia="宋体" w:cs="宋体"/>
          <w:color w:val="000"/>
          <w:sz w:val="28"/>
          <w:szCs w:val="28"/>
        </w:rPr>
        <w:t xml:space="preserve">1、以后将一如既往对教材及课外读物进行严格的把关，进一步提高图书质量，营造健康安全的育人环境，充分发挥读物的育人功能。</w:t>
      </w:r>
    </w:p>
    <w:p>
      <w:pPr>
        <w:ind w:left="0" w:right="0" w:firstLine="560"/>
        <w:spacing w:before="450" w:after="450" w:line="312" w:lineRule="auto"/>
      </w:pPr>
      <w:r>
        <w:rPr>
          <w:rFonts w:ascii="宋体" w:hAnsi="宋体" w:eastAsia="宋体" w:cs="宋体"/>
          <w:color w:val="000"/>
          <w:sz w:val="28"/>
          <w:szCs w:val="28"/>
        </w:rPr>
        <w:t xml:space="preserve">2、切实夯实教材使用责任，为培养德智体美劳全面发展的阳光学子、为落实立德树人根本任务做出更大的贡献。</w:t>
      </w:r>
    </w:p>
    <w:p>
      <w:pPr>
        <w:ind w:left="0" w:right="0" w:firstLine="560"/>
        <w:spacing w:before="450" w:after="450" w:line="312" w:lineRule="auto"/>
      </w:pPr>
      <w:r>
        <w:rPr>
          <w:rFonts w:ascii="宋体" w:hAnsi="宋体" w:eastAsia="宋体" w:cs="宋体"/>
          <w:color w:val="000"/>
          <w:sz w:val="28"/>
          <w:szCs w:val="28"/>
        </w:rPr>
        <w:t xml:space="preserve">今后我们将继续严格落实上级文件精神，不断规范学校学生读物的使用，不断提高学校的教学质量。</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应急管理办工作人员工作计划如何写四</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规范公司应急管理工作，提高应对风险和防范事故的能力，保障职工的安全健康和生命安全，最大限度的减少财产损失、环境损害和社会影响。根据国家有关法律法规制定本制度。</w:t>
      </w:r>
    </w:p>
    <w:p>
      <w:pPr>
        <w:ind w:left="0" w:right="0" w:firstLine="560"/>
        <w:spacing w:before="450" w:after="450" w:line="312" w:lineRule="auto"/>
      </w:pPr>
      <w:r>
        <w:rPr>
          <w:rFonts w:ascii="宋体" w:hAnsi="宋体" w:eastAsia="宋体" w:cs="宋体"/>
          <w:color w:val="000"/>
          <w:sz w:val="28"/>
          <w:szCs w:val="28"/>
        </w:rPr>
        <w:t xml:space="preserve">1、应急管理工作坚持“以人为本，减少危害，居安思危，预防为主，统一领导，分级负责，职责明确，快速反应”的原则。</w:t>
      </w:r>
    </w:p>
    <w:p>
      <w:pPr>
        <w:ind w:left="0" w:right="0" w:firstLine="560"/>
        <w:spacing w:before="450" w:after="450" w:line="312" w:lineRule="auto"/>
      </w:pPr>
      <w:r>
        <w:rPr>
          <w:rFonts w:ascii="宋体" w:hAnsi="宋体" w:eastAsia="宋体" w:cs="宋体"/>
          <w:color w:val="000"/>
          <w:sz w:val="28"/>
          <w:szCs w:val="28"/>
        </w:rPr>
        <w:t xml:space="preserve">2、应急管理分“预防、准备、响应和恢复”四个过程。主要内容包括：应急管理组织体系，应急救援预案管理、应急培训、应急演练、应急物资保障等。</w:t>
      </w:r>
    </w:p>
    <w:p>
      <w:pPr>
        <w:ind w:left="0" w:right="0" w:firstLine="560"/>
        <w:spacing w:before="450" w:after="450" w:line="312" w:lineRule="auto"/>
      </w:pPr>
      <w:r>
        <w:rPr>
          <w:rFonts w:ascii="宋体" w:hAnsi="宋体" w:eastAsia="宋体" w:cs="宋体"/>
          <w:color w:val="000"/>
          <w:sz w:val="28"/>
          <w:szCs w:val="28"/>
        </w:rPr>
        <w:t xml:space="preserve">3、成立以本单位主要负责人为组长，主管安全生产负责人为副组长，安监科长、各采区负责人为成员的应急管理领导小组。应急管理办公室设在安监科，并负责日常管理。</w:t>
      </w:r>
    </w:p>
    <w:p>
      <w:pPr>
        <w:ind w:left="0" w:right="0" w:firstLine="560"/>
        <w:spacing w:before="450" w:after="450" w:line="312" w:lineRule="auto"/>
      </w:pPr>
      <w:r>
        <w:rPr>
          <w:rFonts w:ascii="宋体" w:hAnsi="宋体" w:eastAsia="宋体" w:cs="宋体"/>
          <w:color w:val="000"/>
          <w:sz w:val="28"/>
          <w:szCs w:val="28"/>
        </w:rPr>
        <w:t xml:space="preserve">4、生产安全事故应急救援预案的编写与修订。</w:t>
      </w:r>
    </w:p>
    <w:p>
      <w:pPr>
        <w:ind w:left="0" w:right="0" w:firstLine="560"/>
        <w:spacing w:before="450" w:after="450" w:line="312" w:lineRule="auto"/>
      </w:pPr>
      <w:r>
        <w:rPr>
          <w:rFonts w:ascii="宋体" w:hAnsi="宋体" w:eastAsia="宋体" w:cs="宋体"/>
          <w:color w:val="000"/>
          <w:sz w:val="28"/>
          <w:szCs w:val="28"/>
        </w:rPr>
        <w:t xml:space="preserve">5、应急管理培训，每年至少进行一次全员应急管理培训。培训内容应当包括：事故预防、危险辩识、事故报告、应急响应、各类事故处置方案、基本救护常识、避灾避险、逃生自救等。</w:t>
      </w:r>
    </w:p>
    <w:p>
      <w:pPr>
        <w:ind w:left="0" w:right="0" w:firstLine="560"/>
        <w:spacing w:before="450" w:after="450" w:line="312" w:lineRule="auto"/>
      </w:pPr>
      <w:r>
        <w:rPr>
          <w:rFonts w:ascii="宋体" w:hAnsi="宋体" w:eastAsia="宋体" w:cs="宋体"/>
          <w:color w:val="000"/>
          <w:sz w:val="28"/>
          <w:szCs w:val="28"/>
        </w:rPr>
        <w:t xml:space="preserve">6、应急演练。根据年度应急演练计划，每年至少分别安排一次桌面演练和综合演练，强化职工应急意识，提高应急队伍的反应速度和实战能力。安监科负责做好演练记录和总结。</w:t>
      </w:r>
    </w:p>
    <w:p>
      <w:pPr>
        <w:ind w:left="0" w:right="0" w:firstLine="560"/>
        <w:spacing w:before="450" w:after="450" w:line="312" w:lineRule="auto"/>
      </w:pPr>
      <w:r>
        <w:rPr>
          <w:rFonts w:ascii="宋体" w:hAnsi="宋体" w:eastAsia="宋体" w:cs="宋体"/>
          <w:color w:val="000"/>
          <w:sz w:val="28"/>
          <w:szCs w:val="28"/>
        </w:rPr>
        <w:t xml:space="preserve">7、应急通讯设备保障。公司要对电话、对讲机、手机等通讯器材进行经常性维护或更新，确保通讯畅通。</w:t>
      </w:r>
    </w:p>
    <w:p>
      <w:pPr>
        <w:ind w:left="0" w:right="0" w:firstLine="560"/>
        <w:spacing w:before="450" w:after="450" w:line="312" w:lineRule="auto"/>
      </w:pPr>
      <w:r>
        <w:rPr>
          <w:rFonts w:ascii="宋体" w:hAnsi="宋体" w:eastAsia="宋体" w:cs="宋体"/>
          <w:color w:val="000"/>
          <w:sz w:val="28"/>
          <w:szCs w:val="28"/>
        </w:rPr>
        <w:t xml:space="preserve">8、应急救援物资保障。根据公司预案做好应急救援设备、器材、防护用品、工具、材料、药品等保障工作。确保经费、物资供应，切实加强应急保障能力，并对应急救援设备、设施要定期进行检测、维护、更新，确保性能完好。</w:t>
      </w:r>
    </w:p>
    <w:p>
      <w:pPr>
        <w:ind w:left="0" w:right="0" w:firstLine="560"/>
        <w:spacing w:before="450" w:after="450" w:line="312" w:lineRule="auto"/>
      </w:pPr>
      <w:r>
        <w:rPr>
          <w:rFonts w:ascii="宋体" w:hAnsi="宋体" w:eastAsia="宋体" w:cs="宋体"/>
          <w:color w:val="000"/>
          <w:sz w:val="28"/>
          <w:szCs w:val="28"/>
        </w:rPr>
        <w:t xml:space="preserve">9、应急处置。事故发生后，立即启动应急预案，以营救遇险人员为重点，开展应急救援工作；要采取必要措施，防止发生次生、衍生事故，避免造成更大的人员伤亡、财产损失和环境污染；要及时组织受威胁群众疏散、转移，做好安置工作。</w:t>
      </w:r>
    </w:p>
    <w:p>
      <w:pPr>
        <w:ind w:left="0" w:right="0" w:firstLine="560"/>
        <w:spacing w:before="450" w:after="450" w:line="312" w:lineRule="auto"/>
      </w:pPr>
      <w:r>
        <w:rPr>
          <w:rFonts w:ascii="宋体" w:hAnsi="宋体" w:eastAsia="宋体" w:cs="宋体"/>
          <w:color w:val="000"/>
          <w:sz w:val="28"/>
          <w:szCs w:val="28"/>
        </w:rPr>
        <w:t xml:space="preserve">10、成立兼职救护队，人员由各科室、采区主要负责人及业务骨干组成，并进行经常性训练，熟练掌握基本的救护常识和救援能力。</w:t>
      </w:r>
    </w:p>
    <w:p>
      <w:pPr>
        <w:ind w:left="0" w:right="0" w:firstLine="560"/>
        <w:spacing w:before="450" w:after="450" w:line="312" w:lineRule="auto"/>
      </w:pPr>
      <w:r>
        <w:rPr>
          <w:rFonts w:ascii="宋体" w:hAnsi="宋体" w:eastAsia="宋体" w:cs="宋体"/>
          <w:color w:val="000"/>
          <w:sz w:val="28"/>
          <w:szCs w:val="28"/>
        </w:rPr>
        <w:t xml:space="preserve">11、应急救援协议。充分利用社会应急资源，与地方政府预案、上级主管单位及相关部门的预案和应急组织相衔接。</w:t>
      </w:r>
    </w:p>
    <w:p>
      <w:pPr>
        <w:ind w:left="0" w:right="0" w:firstLine="560"/>
        <w:spacing w:before="450" w:after="450" w:line="312" w:lineRule="auto"/>
      </w:pPr>
      <w:r>
        <w:rPr>
          <w:rFonts w:ascii="宋体" w:hAnsi="宋体" w:eastAsia="宋体" w:cs="宋体"/>
          <w:color w:val="000"/>
          <w:sz w:val="28"/>
          <w:szCs w:val="28"/>
        </w:rPr>
        <w:t xml:space="preserve">13、应急管理费用由本单位主要负责人审批，财务部门予以保障。</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应急管理办工作人员工作计划如何写五</w:t>
      </w:r>
    </w:p>
    <w:p>
      <w:pPr>
        <w:ind w:left="0" w:right="0" w:firstLine="560"/>
        <w:spacing w:before="450" w:after="450" w:line="312" w:lineRule="auto"/>
      </w:pPr>
      <w:r>
        <w:rPr>
          <w:rFonts w:ascii="宋体" w:hAnsi="宋体" w:eastAsia="宋体" w:cs="宋体"/>
          <w:color w:val="000"/>
          <w:sz w:val="28"/>
          <w:szCs w:val="28"/>
        </w:rPr>
        <w:t xml:space="preserve">各药店务必做到以下几点：</w:t>
      </w:r>
    </w:p>
    <w:p>
      <w:pPr>
        <w:ind w:left="0" w:right="0" w:firstLine="560"/>
        <w:spacing w:before="450" w:after="450" w:line="312" w:lineRule="auto"/>
      </w:pPr>
      <w:r>
        <w:rPr>
          <w:rFonts w:ascii="宋体" w:hAnsi="宋体" w:eastAsia="宋体" w:cs="宋体"/>
          <w:color w:val="000"/>
          <w:sz w:val="28"/>
          <w:szCs w:val="28"/>
        </w:rPr>
        <w:t xml:space="preserve">1.建立疫情防控材料档案，档案盒内需有《疫情监测工作方案》《疫情防控应急预案》《应急防控组织机构》《疫情防控工作制度》《疫情防控工作指南》《疫情防控物资储备》《疫情防控员工体温登记表》《疫情防控无吉祥码登记表》《消毒记录表》并将疫情防控档案盒留存好备查。</w:t>
      </w:r>
    </w:p>
    <w:p>
      <w:pPr>
        <w:ind w:left="0" w:right="0" w:firstLine="560"/>
        <w:spacing w:before="450" w:after="450" w:line="312" w:lineRule="auto"/>
      </w:pPr>
      <w:r>
        <w:rPr>
          <w:rFonts w:ascii="宋体" w:hAnsi="宋体" w:eastAsia="宋体" w:cs="宋体"/>
          <w:color w:val="000"/>
          <w:sz w:val="28"/>
          <w:szCs w:val="28"/>
        </w:rPr>
        <w:t xml:space="preserve">2.在进门处显著位置设置扫码、测温处，配备专门工作人员进行扫码、测温、登记，不得遗漏，对未戴口罩提醒、约束。顾客保持一米安全距离，提倡使用无接触付款。</w:t>
      </w:r>
    </w:p>
    <w:p>
      <w:pPr>
        <w:ind w:left="0" w:right="0" w:firstLine="560"/>
        <w:spacing w:before="450" w:after="450" w:line="312" w:lineRule="auto"/>
      </w:pPr>
      <w:r>
        <w:rPr>
          <w:rFonts w:ascii="宋体" w:hAnsi="宋体" w:eastAsia="宋体" w:cs="宋体"/>
          <w:color w:val="000"/>
          <w:sz w:val="28"/>
          <w:szCs w:val="28"/>
        </w:rPr>
        <w:t xml:space="preserve">3.在门口显著位置张贴提示：未佩戴口罩、体温高于37.3摄氏度、从中高风险地区来（返）梅人员禁止入内。</w:t>
      </w:r>
    </w:p>
    <w:p>
      <w:pPr>
        <w:ind w:left="0" w:right="0" w:firstLine="560"/>
        <w:spacing w:before="450" w:after="450" w:line="312" w:lineRule="auto"/>
      </w:pPr>
      <w:r>
        <w:rPr>
          <w:rFonts w:ascii="宋体" w:hAnsi="宋体" w:eastAsia="宋体" w:cs="宋体"/>
          <w:color w:val="000"/>
          <w:sz w:val="28"/>
          <w:szCs w:val="28"/>
        </w:rPr>
        <w:t xml:space="preserve">4.每天对经营场所区域进行通风、消毒并留存好消毒记录，准备充足的防护物资。</w:t>
      </w:r>
    </w:p>
    <w:p>
      <w:pPr>
        <w:ind w:left="0" w:right="0" w:firstLine="560"/>
        <w:spacing w:before="450" w:after="450" w:line="312" w:lineRule="auto"/>
      </w:pPr>
      <w:r>
        <w:rPr>
          <w:rFonts w:ascii="宋体" w:hAnsi="宋体" w:eastAsia="宋体" w:cs="宋体"/>
          <w:color w:val="000"/>
          <w:sz w:val="28"/>
          <w:szCs w:val="28"/>
        </w:rPr>
        <w:t xml:space="preserve">5.工作人员每天测温进行健康监测，勤洗手、全程佩戴口罩。</w:t>
      </w:r>
    </w:p>
    <w:p>
      <w:pPr>
        <w:ind w:left="0" w:right="0" w:firstLine="560"/>
        <w:spacing w:before="450" w:after="450" w:line="312" w:lineRule="auto"/>
      </w:pPr>
      <w:r>
        <w:rPr>
          <w:rFonts w:ascii="宋体" w:hAnsi="宋体" w:eastAsia="宋体" w:cs="宋体"/>
          <w:color w:val="000"/>
          <w:sz w:val="28"/>
          <w:szCs w:val="28"/>
        </w:rPr>
        <w:t xml:space="preserve">6.落实“一退两抗”药物登记信息并及时上报。</w:t>
      </w:r>
    </w:p>
    <w:p>
      <w:pPr>
        <w:ind w:left="0" w:right="0" w:firstLine="560"/>
        <w:spacing w:before="450" w:after="450" w:line="312" w:lineRule="auto"/>
      </w:pPr>
      <w:r>
        <w:rPr>
          <w:rFonts w:ascii="宋体" w:hAnsi="宋体" w:eastAsia="宋体" w:cs="宋体"/>
          <w:color w:val="000"/>
          <w:sz w:val="28"/>
          <w:szCs w:val="28"/>
        </w:rPr>
        <w:t xml:space="preserve">检查中发现疫情防控未按要求落实的，责令改正，通报批评，对拒不执行疫情防控措施的，要实行“三个一律”，一律停止生产经营；一律上限罚款；涉嫌犯罪的，一律移送公安机关。</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应急管理办工作人员工作计划如何写六</w:t>
      </w:r>
    </w:p>
    <w:p>
      <w:pPr>
        <w:ind w:left="0" w:right="0" w:firstLine="560"/>
        <w:spacing w:before="450" w:after="450" w:line="312" w:lineRule="auto"/>
      </w:pPr>
      <w:r>
        <w:rPr>
          <w:rFonts w:ascii="宋体" w:hAnsi="宋体" w:eastAsia="宋体" w:cs="宋体"/>
          <w:color w:val="000"/>
          <w:sz w:val="28"/>
          <w:szCs w:val="28"/>
        </w:rPr>
        <w:t xml:space="preserve">为进一步强化我公司春运安全生产管理工作，建立健全春运安全管理制度和安全生产事故处理应急救援机制，牢固树立“安全第一、预防为主、综合治理、防治结合”的宗旨，强化红线意识，提高赣榆公司安全生产事故的应急救援能力和事故处理的有效性，使安全生产事故处理更加规范化和程序化，进一步控制事态的发展，缩小影响减少损失，充分保障公司各项生产工作秩序稳定有序。依据有限公司有关文件的规定，针对公司的实际情况，制定20xx年春运安全生产处理应急救援预案：</w:t>
      </w:r>
    </w:p>
    <w:p>
      <w:pPr>
        <w:ind w:left="0" w:right="0" w:firstLine="560"/>
        <w:spacing w:before="450" w:after="450" w:line="312" w:lineRule="auto"/>
      </w:pPr>
      <w:r>
        <w:rPr>
          <w:rFonts w:ascii="宋体" w:hAnsi="宋体" w:eastAsia="宋体" w:cs="宋体"/>
          <w:color w:val="000"/>
          <w:sz w:val="28"/>
          <w:szCs w:val="28"/>
        </w:rPr>
        <w:t xml:space="preserve">1、为加强春运预案的组织领导，确保公司在发生春运安全生产事故时，各项应急救援措施落实到位，快速、及时、有序的做好事故的处理工作，公司成立春运安全生产应急救援预案领导小组：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2、领导小组下设“事故应急救援处理处”，负责全面落实领导小组制定的各项应急措施和方案，办公地点设在公司安保科。</w:t>
      </w:r>
    </w:p>
    <w:p>
      <w:pPr>
        <w:ind w:left="0" w:right="0" w:firstLine="560"/>
        <w:spacing w:before="450" w:after="450" w:line="312" w:lineRule="auto"/>
      </w:pPr>
      <w:r>
        <w:rPr>
          <w:rFonts w:ascii="宋体" w:hAnsi="宋体" w:eastAsia="宋体" w:cs="宋体"/>
          <w:color w:val="000"/>
          <w:sz w:val="28"/>
          <w:szCs w:val="28"/>
        </w:rPr>
        <w:t xml:space="preserve">3、领导小组职责：</w:t>
      </w:r>
    </w:p>
    <w:p>
      <w:pPr>
        <w:ind w:left="0" w:right="0" w:firstLine="560"/>
        <w:spacing w:before="450" w:after="450" w:line="312" w:lineRule="auto"/>
      </w:pPr>
      <w:r>
        <w:rPr>
          <w:rFonts w:ascii="宋体" w:hAnsi="宋体" w:eastAsia="宋体" w:cs="宋体"/>
          <w:color w:val="000"/>
          <w:sz w:val="28"/>
          <w:szCs w:val="28"/>
        </w:rPr>
        <w:t xml:space="preserve">①负责事故处理应急预案的具体组织实施。</w:t>
      </w:r>
    </w:p>
    <w:p>
      <w:pPr>
        <w:ind w:left="0" w:right="0" w:firstLine="560"/>
        <w:spacing w:before="450" w:after="450" w:line="312" w:lineRule="auto"/>
      </w:pPr>
      <w:r>
        <w:rPr>
          <w:rFonts w:ascii="宋体" w:hAnsi="宋体" w:eastAsia="宋体" w:cs="宋体"/>
          <w:color w:val="000"/>
          <w:sz w:val="28"/>
          <w:szCs w:val="28"/>
        </w:rPr>
        <w:t xml:space="preserve">②协调内外部关系，制定应急方案，向有限公司安保处报告安全生产事故和应急救援预案的执行情况。</w:t>
      </w:r>
    </w:p>
    <w:p>
      <w:pPr>
        <w:ind w:left="0" w:right="0" w:firstLine="560"/>
        <w:spacing w:before="450" w:after="450" w:line="312" w:lineRule="auto"/>
      </w:pPr>
      <w:r>
        <w:rPr>
          <w:rFonts w:ascii="宋体" w:hAnsi="宋体" w:eastAsia="宋体" w:cs="宋体"/>
          <w:color w:val="000"/>
          <w:sz w:val="28"/>
          <w:szCs w:val="28"/>
        </w:rPr>
        <w:t xml:space="preserve">③组织相关人员赶赴事故现场，配合有关部门组织协调抢救和应急处置工作。</w:t>
      </w:r>
    </w:p>
    <w:p>
      <w:pPr>
        <w:ind w:left="0" w:right="0" w:firstLine="560"/>
        <w:spacing w:before="450" w:after="450" w:line="312" w:lineRule="auto"/>
      </w:pPr>
      <w:r>
        <w:rPr>
          <w:rFonts w:ascii="宋体" w:hAnsi="宋体" w:eastAsia="宋体" w:cs="宋体"/>
          <w:color w:val="000"/>
          <w:sz w:val="28"/>
          <w:szCs w:val="28"/>
        </w:rPr>
        <w:t xml:space="preserve">④查明事故原因，评估事故损失。</w:t>
      </w:r>
    </w:p>
    <w:p>
      <w:pPr>
        <w:ind w:left="0" w:right="0" w:firstLine="560"/>
        <w:spacing w:before="450" w:after="450" w:line="312" w:lineRule="auto"/>
      </w:pPr>
      <w:r>
        <w:rPr>
          <w:rFonts w:ascii="宋体" w:hAnsi="宋体" w:eastAsia="宋体" w:cs="宋体"/>
          <w:color w:val="000"/>
          <w:sz w:val="28"/>
          <w:szCs w:val="28"/>
        </w:rPr>
        <w:t xml:space="preserve">⑤根据事故性质，对有关责任人提出处理意见。</w:t>
      </w:r>
    </w:p>
    <w:p>
      <w:pPr>
        <w:ind w:left="0" w:right="0" w:firstLine="560"/>
        <w:spacing w:before="450" w:after="450" w:line="312" w:lineRule="auto"/>
      </w:pPr>
      <w:r>
        <w:rPr>
          <w:rFonts w:ascii="宋体" w:hAnsi="宋体" w:eastAsia="宋体" w:cs="宋体"/>
          <w:color w:val="000"/>
          <w:sz w:val="28"/>
          <w:szCs w:val="28"/>
        </w:rPr>
        <w:t xml:space="preserve">⑥指导安保科制定防范措施。</w:t>
      </w:r>
    </w:p>
    <w:p>
      <w:pPr>
        <w:ind w:left="0" w:right="0" w:firstLine="560"/>
        <w:spacing w:before="450" w:after="450" w:line="312" w:lineRule="auto"/>
      </w:pPr>
      <w:r>
        <w:rPr>
          <w:rFonts w:ascii="宋体" w:hAnsi="宋体" w:eastAsia="宋体" w:cs="宋体"/>
          <w:color w:val="000"/>
          <w:sz w:val="28"/>
          <w:szCs w:val="28"/>
        </w:rPr>
        <w:t xml:space="preserve">1、各个科室应严格执行公司的信息报告制度，当发生安全生产事故时，事故现场当事人和相关人员应利用一切条件，迅速拨打当地的救援电话请求帮助，同时向公司领导小组报告案情。</w:t>
      </w:r>
    </w:p>
    <w:p>
      <w:pPr>
        <w:ind w:left="0" w:right="0" w:firstLine="560"/>
        <w:spacing w:before="450" w:after="450" w:line="312" w:lineRule="auto"/>
      </w:pPr>
      <w:r>
        <w:rPr>
          <w:rFonts w:ascii="宋体" w:hAnsi="宋体" w:eastAsia="宋体" w:cs="宋体"/>
          <w:color w:val="000"/>
          <w:sz w:val="28"/>
          <w:szCs w:val="28"/>
        </w:rPr>
        <w:t xml:space="preserve">2、公司在接到报案后，应迅速查明案情，并以电话和传真方式，在规定时间内向有限公司安保处和保险公司报告事故的情况，涉及旅客意外伤害和商务事故应同时向有限公司客运处报告。</w:t>
      </w:r>
    </w:p>
    <w:p>
      <w:pPr>
        <w:ind w:left="0" w:right="0" w:firstLine="560"/>
        <w:spacing w:before="450" w:after="450" w:line="312" w:lineRule="auto"/>
      </w:pPr>
      <w:r>
        <w:rPr>
          <w:rFonts w:ascii="宋体" w:hAnsi="宋体" w:eastAsia="宋体" w:cs="宋体"/>
          <w:color w:val="000"/>
          <w:sz w:val="28"/>
          <w:szCs w:val="28"/>
        </w:rPr>
        <w:t xml:space="preserve">1、发生一般事故，事故发生方的驾驶员或承包业主应在事故发生后立即报告公司安保科，安保科立即派人赶赴事故现场，组织开展抢险救援等事故处理工作。安保科按事故等级时间规定上报安全处。</w:t>
      </w:r>
    </w:p>
    <w:p>
      <w:pPr>
        <w:ind w:left="0" w:right="0" w:firstLine="560"/>
        <w:spacing w:before="450" w:after="450" w:line="312" w:lineRule="auto"/>
      </w:pPr>
      <w:r>
        <w:rPr>
          <w:rFonts w:ascii="宋体" w:hAnsi="宋体" w:eastAsia="宋体" w:cs="宋体"/>
          <w:color w:val="000"/>
          <w:sz w:val="28"/>
          <w:szCs w:val="28"/>
        </w:rPr>
        <w:t xml:space="preserve">2、发生重大事故，事故发生方的驾驶员或承包业主应在第一时间内报告公司安保科，安保科接报案后，应立即向有限公司安保处报告，并组织相关部门赶赴事故现场，组织协调抢险救援等事故处理工作。</w:t>
      </w:r>
    </w:p>
    <w:p>
      <w:pPr>
        <w:ind w:left="0" w:right="0" w:firstLine="560"/>
        <w:spacing w:before="450" w:after="450" w:line="312" w:lineRule="auto"/>
      </w:pPr>
      <w:r>
        <w:rPr>
          <w:rFonts w:ascii="宋体" w:hAnsi="宋体" w:eastAsia="宋体" w:cs="宋体"/>
          <w:color w:val="000"/>
          <w:sz w:val="28"/>
          <w:szCs w:val="28"/>
        </w:rPr>
        <w:t xml:space="preserve">3、发生特大事故，事故发生方的驾驶员或承包业主应在最短时间内报告公司安保科，安保科接报后应立即向总公司安保处报告，事故报告时间最长不超过1小时，公司领导带领有关科室人员立即赶赴事故现场，组织协调抢险救援等事故处理工作，并随时向上级主管部门报告事故变化情况。</w:t>
      </w:r>
    </w:p>
    <w:p>
      <w:pPr>
        <w:ind w:left="0" w:right="0" w:firstLine="560"/>
        <w:spacing w:before="450" w:after="450" w:line="312" w:lineRule="auto"/>
      </w:pPr>
      <w:r>
        <w:rPr>
          <w:rFonts w:ascii="宋体" w:hAnsi="宋体" w:eastAsia="宋体" w:cs="宋体"/>
          <w:color w:val="000"/>
          <w:sz w:val="28"/>
          <w:szCs w:val="28"/>
        </w:rPr>
        <w:t xml:space="preserve">4、各科室管理人员应保持通讯联络畅通，在预案启动后及时向公司报告各类有效信息。报告方式采用电话、传真或专人报告</w:t>
      </w:r>
    </w:p>
    <w:p>
      <w:pPr>
        <w:ind w:left="0" w:right="0" w:firstLine="560"/>
        <w:spacing w:before="450" w:after="450" w:line="312" w:lineRule="auto"/>
      </w:pPr>
      <w:r>
        <w:rPr>
          <w:rFonts w:ascii="宋体" w:hAnsi="宋体" w:eastAsia="宋体" w:cs="宋体"/>
          <w:color w:val="000"/>
          <w:sz w:val="28"/>
          <w:szCs w:val="28"/>
        </w:rPr>
        <w:t xml:space="preserve">5、安保科在查明案情后，应根据事故中的人员伤亡情况，财产的破坏程度和事故善后处理以及恢复生产所需的物资品种和资金的需求量等方面的内容，进行事故的后果预测，并以书面形式报告有限公司安保处。</w:t>
      </w:r>
    </w:p>
    <w:p>
      <w:pPr>
        <w:ind w:left="0" w:right="0" w:firstLine="560"/>
        <w:spacing w:before="450" w:after="450" w:line="312" w:lineRule="auto"/>
      </w:pPr>
      <w:r>
        <w:rPr>
          <w:rFonts w:ascii="宋体" w:hAnsi="宋体" w:eastAsia="宋体" w:cs="宋体"/>
          <w:color w:val="000"/>
          <w:sz w:val="28"/>
          <w:szCs w:val="28"/>
        </w:rPr>
        <w:t xml:space="preserve">当发生重大以上安全生产事故，立即启动应急救援预案，应急预案的启动命令应有日值班领导下达，安保科为预案的具体组织者和实施部门，启动与响应程序为：</w:t>
      </w:r>
    </w:p>
    <w:p>
      <w:pPr>
        <w:ind w:left="0" w:right="0" w:firstLine="560"/>
        <w:spacing w:before="450" w:after="450" w:line="312" w:lineRule="auto"/>
      </w:pPr>
      <w:r>
        <w:rPr>
          <w:rFonts w:ascii="宋体" w:hAnsi="宋体" w:eastAsia="宋体" w:cs="宋体"/>
          <w:color w:val="000"/>
          <w:sz w:val="28"/>
          <w:szCs w:val="28"/>
        </w:rPr>
        <w:t xml:space="preserve">1、道路交通事故、旅客意外伤害事故现场处置程序：</w:t>
      </w:r>
    </w:p>
    <w:p>
      <w:pPr>
        <w:ind w:left="0" w:right="0" w:firstLine="560"/>
        <w:spacing w:before="450" w:after="450" w:line="312" w:lineRule="auto"/>
      </w:pPr>
      <w:r>
        <w:rPr>
          <w:rFonts w:ascii="宋体" w:hAnsi="宋体" w:eastAsia="宋体" w:cs="宋体"/>
          <w:color w:val="000"/>
          <w:sz w:val="28"/>
          <w:szCs w:val="28"/>
        </w:rPr>
        <w:t xml:space="preserve">①当发生安全生产事故后，事故当事人和相关人员应采取自救、互救措施，抢救伤员保护事故现场，并向当地公安机关和所在单位报告。</w:t>
      </w:r>
    </w:p>
    <w:p>
      <w:pPr>
        <w:ind w:left="0" w:right="0" w:firstLine="560"/>
        <w:spacing w:before="450" w:after="450" w:line="312" w:lineRule="auto"/>
      </w:pPr>
      <w:r>
        <w:rPr>
          <w:rFonts w:ascii="宋体" w:hAnsi="宋体" w:eastAsia="宋体" w:cs="宋体"/>
          <w:color w:val="000"/>
          <w:sz w:val="28"/>
          <w:szCs w:val="28"/>
        </w:rPr>
        <w:t xml:space="preserve">②安保科接到报告后，应通过安全网络立即与公安部门和安全协作单位联系，了解事故发生的详细情况，并按规定的内容向总公司报告。</w:t>
      </w:r>
    </w:p>
    <w:p>
      <w:pPr>
        <w:ind w:left="0" w:right="0" w:firstLine="560"/>
        <w:spacing w:before="450" w:after="450" w:line="312" w:lineRule="auto"/>
      </w:pPr>
      <w:r>
        <w:rPr>
          <w:rFonts w:ascii="宋体" w:hAnsi="宋体" w:eastAsia="宋体" w:cs="宋体"/>
          <w:color w:val="000"/>
          <w:sz w:val="28"/>
          <w:szCs w:val="28"/>
        </w:rPr>
        <w:t xml:space="preserve">③公司和安保科人员到达事故现场后，应立即会同公安、医疗机构组织抢救伤员和财产，减少事故损失。协助公安部门维持现场秩序，并对当事人再次进行询问。</w:t>
      </w:r>
    </w:p>
    <w:p>
      <w:pPr>
        <w:ind w:left="0" w:right="0" w:firstLine="560"/>
        <w:spacing w:before="450" w:after="450" w:line="312" w:lineRule="auto"/>
      </w:pPr>
      <w:r>
        <w:rPr>
          <w:rFonts w:ascii="宋体" w:hAnsi="宋体" w:eastAsia="宋体" w:cs="宋体"/>
          <w:color w:val="000"/>
          <w:sz w:val="28"/>
          <w:szCs w:val="28"/>
        </w:rPr>
        <w:t xml:space="preserve">④事故处理人员必须做好伤亡人员亲属的思想稳定工作，防止矛盾激化，缩小事故影响。</w:t>
      </w:r>
    </w:p>
    <w:p>
      <w:pPr>
        <w:ind w:left="0" w:right="0" w:firstLine="560"/>
        <w:spacing w:before="450" w:after="450" w:line="312" w:lineRule="auto"/>
      </w:pPr>
      <w:r>
        <w:rPr>
          <w:rFonts w:ascii="宋体" w:hAnsi="宋体" w:eastAsia="宋体" w:cs="宋体"/>
          <w:color w:val="000"/>
          <w:sz w:val="28"/>
          <w:szCs w:val="28"/>
        </w:rPr>
        <w:t xml:space="preserve">⑤制作图片和事故现场图，采集行车记录仪的数据，对事故发生原因进行初步分析。</w:t>
      </w:r>
    </w:p>
    <w:p>
      <w:pPr>
        <w:ind w:left="0" w:right="0" w:firstLine="560"/>
        <w:spacing w:before="450" w:after="450" w:line="312" w:lineRule="auto"/>
      </w:pPr>
      <w:r>
        <w:rPr>
          <w:rFonts w:ascii="宋体" w:hAnsi="宋体" w:eastAsia="宋体" w:cs="宋体"/>
          <w:color w:val="000"/>
          <w:sz w:val="28"/>
          <w:szCs w:val="28"/>
        </w:rPr>
        <w:t xml:space="preserve">⑥对人员伤亡情况进行调查，调查的内容包括，伤亡人员的姓名、年龄、籍贯、工作单位、家庭成员及年龄、伤势程度等。</w:t>
      </w:r>
    </w:p>
    <w:p>
      <w:pPr>
        <w:ind w:left="0" w:right="0" w:firstLine="560"/>
        <w:spacing w:before="450" w:after="450" w:line="312" w:lineRule="auto"/>
      </w:pPr>
      <w:r>
        <w:rPr>
          <w:rFonts w:ascii="宋体" w:hAnsi="宋体" w:eastAsia="宋体" w:cs="宋体"/>
          <w:color w:val="000"/>
          <w:sz w:val="28"/>
          <w:szCs w:val="28"/>
        </w:rPr>
        <w:t xml:space="preserve">⑦对车辆损失进行勘察，并会同保险公司和物价定损部门，对财产损失进行定损，确定车辆维修地点。</w:t>
      </w:r>
    </w:p>
    <w:p>
      <w:pPr>
        <w:ind w:left="0" w:right="0" w:firstLine="560"/>
        <w:spacing w:before="450" w:after="450" w:line="312" w:lineRule="auto"/>
      </w:pPr>
      <w:r>
        <w:rPr>
          <w:rFonts w:ascii="宋体" w:hAnsi="宋体" w:eastAsia="宋体" w:cs="宋体"/>
          <w:color w:val="000"/>
          <w:sz w:val="28"/>
          <w:szCs w:val="28"/>
        </w:rPr>
        <w:t xml:space="preserve">⑧对事故所需的费用进行估算，督促当事人或承包人尽快筹集资金。</w:t>
      </w:r>
    </w:p>
    <w:p>
      <w:pPr>
        <w:ind w:left="0" w:right="0" w:firstLine="560"/>
        <w:spacing w:before="450" w:after="450" w:line="312" w:lineRule="auto"/>
      </w:pPr>
      <w:r>
        <w:rPr>
          <w:rFonts w:ascii="宋体" w:hAnsi="宋体" w:eastAsia="宋体" w:cs="宋体"/>
          <w:color w:val="000"/>
          <w:sz w:val="28"/>
          <w:szCs w:val="28"/>
        </w:rPr>
        <w:t xml:space="preserve">2、其它事故现场处置程序：</w:t>
      </w:r>
    </w:p>
    <w:p>
      <w:pPr>
        <w:ind w:left="0" w:right="0" w:firstLine="560"/>
        <w:spacing w:before="450" w:after="450" w:line="312" w:lineRule="auto"/>
      </w:pPr>
      <w:r>
        <w:rPr>
          <w:rFonts w:ascii="宋体" w:hAnsi="宋体" w:eastAsia="宋体" w:cs="宋体"/>
          <w:color w:val="000"/>
          <w:sz w:val="28"/>
          <w:szCs w:val="28"/>
        </w:rPr>
        <w:t xml:space="preserve">①事故处理相关人员到达事故现场后，应采取措施保护现场，并组织人员配合救援部门立即救护伤员，抢救财产。</w:t>
      </w:r>
    </w:p>
    <w:p>
      <w:pPr>
        <w:ind w:left="0" w:right="0" w:firstLine="560"/>
        <w:spacing w:before="450" w:after="450" w:line="312" w:lineRule="auto"/>
      </w:pPr>
      <w:r>
        <w:rPr>
          <w:rFonts w:ascii="宋体" w:hAnsi="宋体" w:eastAsia="宋体" w:cs="宋体"/>
          <w:color w:val="000"/>
          <w:sz w:val="28"/>
          <w:szCs w:val="28"/>
        </w:rPr>
        <w:t xml:space="preserve">②对事故现场进行详细勘察，收集证据，查明事故原因。</w:t>
      </w:r>
    </w:p>
    <w:p>
      <w:pPr>
        <w:ind w:left="0" w:right="0" w:firstLine="560"/>
        <w:spacing w:before="450" w:after="450" w:line="312" w:lineRule="auto"/>
      </w:pPr>
      <w:r>
        <w:rPr>
          <w:rFonts w:ascii="宋体" w:hAnsi="宋体" w:eastAsia="宋体" w:cs="宋体"/>
          <w:color w:val="000"/>
          <w:sz w:val="28"/>
          <w:szCs w:val="28"/>
        </w:rPr>
        <w:t xml:space="preserve">③对人员伤亡情况进行调查研究，调查的内容包括，伤亡人员的姓名、年龄、籍贯、工作单位、家庭成员及年龄、伤势程度等。</w:t>
      </w:r>
    </w:p>
    <w:p>
      <w:pPr>
        <w:ind w:left="0" w:right="0" w:firstLine="560"/>
        <w:spacing w:before="450" w:after="450" w:line="312" w:lineRule="auto"/>
      </w:pPr>
      <w:r>
        <w:rPr>
          <w:rFonts w:ascii="宋体" w:hAnsi="宋体" w:eastAsia="宋体" w:cs="宋体"/>
          <w:color w:val="000"/>
          <w:sz w:val="28"/>
          <w:szCs w:val="28"/>
        </w:rPr>
        <w:t xml:space="preserve">④对财产损失进行评估，确定事故直接经济损失。</w:t>
      </w:r>
    </w:p>
    <w:p>
      <w:pPr>
        <w:ind w:left="0" w:right="0" w:firstLine="560"/>
        <w:spacing w:before="450" w:after="450" w:line="312" w:lineRule="auto"/>
      </w:pPr>
      <w:r>
        <w:rPr>
          <w:rFonts w:ascii="宋体" w:hAnsi="宋体" w:eastAsia="宋体" w:cs="宋体"/>
          <w:color w:val="000"/>
          <w:sz w:val="28"/>
          <w:szCs w:val="28"/>
        </w:rPr>
        <w:t xml:space="preserve">⑤制定善后处理方案，编制事故调查报告。</w:t>
      </w:r>
    </w:p>
    <w:p>
      <w:pPr>
        <w:ind w:left="0" w:right="0" w:firstLine="560"/>
        <w:spacing w:before="450" w:after="450" w:line="312" w:lineRule="auto"/>
      </w:pPr>
      <w:r>
        <w:rPr>
          <w:rFonts w:ascii="宋体" w:hAnsi="宋体" w:eastAsia="宋体" w:cs="宋体"/>
          <w:color w:val="000"/>
          <w:sz w:val="28"/>
          <w:szCs w:val="28"/>
        </w:rPr>
        <w:t xml:space="preserve">1、事故处理人员应以高度的责任心维护企业和承包人合法利益不受损失。耐心的做好说服和解释工作，在国家规定的赔偿范围内进行赔偿。对超出的部分，应及时向上级领导汇报或征得当事人的同意。</w:t>
      </w:r>
    </w:p>
    <w:p>
      <w:pPr>
        <w:ind w:left="0" w:right="0" w:firstLine="560"/>
        <w:spacing w:before="450" w:after="450" w:line="312" w:lineRule="auto"/>
      </w:pPr>
      <w:r>
        <w:rPr>
          <w:rFonts w:ascii="宋体" w:hAnsi="宋体" w:eastAsia="宋体" w:cs="宋体"/>
          <w:color w:val="000"/>
          <w:sz w:val="28"/>
          <w:szCs w:val="28"/>
        </w:rPr>
        <w:t xml:space="preserve">2、对案卷资料应进行严格审查，确保案卷资料齐全有效。对交通事故中对方无赔偿能力的，应根据实际情况确定是否向人民法院提起诉讼请求财产保全。对在其它安全生产事故中涉及刑事犯罪的人员，由公安部门依法处理。</w:t>
      </w:r>
    </w:p>
    <w:p>
      <w:pPr>
        <w:ind w:left="0" w:right="0" w:firstLine="560"/>
        <w:spacing w:before="450" w:after="450" w:line="312" w:lineRule="auto"/>
      </w:pPr>
      <w:r>
        <w:rPr>
          <w:rFonts w:ascii="宋体" w:hAnsi="宋体" w:eastAsia="宋体" w:cs="宋体"/>
          <w:color w:val="000"/>
          <w:sz w:val="28"/>
          <w:szCs w:val="28"/>
        </w:rPr>
        <w:t xml:space="preserve">3、事故处理结束后，事故处理人员应及时对案卷资料统一进行整理登记。凡涉及保险索赔的道路交通事故案件，凡在公司内统一保险的车辆由安保科审核登记，报送保险公司办理索赔手续，在总公司安保处保险的车辆报有限公司安保处审核登记，由安保处统一报送保险公司办理索赔手续，其它案件按有限公司相关规定执行。</w:t>
      </w:r>
    </w:p>
    <w:p>
      <w:pPr>
        <w:ind w:left="0" w:right="0" w:firstLine="560"/>
        <w:spacing w:before="450" w:after="450" w:line="312" w:lineRule="auto"/>
      </w:pPr>
      <w:r>
        <w:rPr>
          <w:rFonts w:ascii="宋体" w:hAnsi="宋体" w:eastAsia="宋体" w:cs="宋体"/>
          <w:color w:val="000"/>
          <w:sz w:val="28"/>
          <w:szCs w:val="28"/>
        </w:rPr>
        <w:t xml:space="preserve">事故报告的内容和事故报告的格式及有关预案的启动程序与响应的相关要求，按有限公司《安全生产事故应急预案》的通知要求执行。</w:t>
      </w:r>
    </w:p>
    <w:p>
      <w:pPr>
        <w:ind w:left="0" w:right="0" w:firstLine="560"/>
        <w:spacing w:before="450" w:after="450" w:line="312" w:lineRule="auto"/>
      </w:pPr>
      <w:r>
        <w:rPr>
          <w:rFonts w:ascii="宋体" w:hAnsi="宋体" w:eastAsia="宋体" w:cs="宋体"/>
          <w:color w:val="000"/>
          <w:sz w:val="28"/>
          <w:szCs w:val="28"/>
        </w:rPr>
        <w:t xml:space="preserve">1、职能科室要明确职责，统一思想，严格执行公司领导小组的指令及预案的规定，形成上下联动，不得擅自更改领导的指令。</w:t>
      </w:r>
    </w:p>
    <w:p>
      <w:pPr>
        <w:ind w:left="0" w:right="0" w:firstLine="560"/>
        <w:spacing w:before="450" w:after="450" w:line="312" w:lineRule="auto"/>
      </w:pPr>
      <w:r>
        <w:rPr>
          <w:rFonts w:ascii="宋体" w:hAnsi="宋体" w:eastAsia="宋体" w:cs="宋体"/>
          <w:color w:val="000"/>
          <w:sz w:val="28"/>
          <w:szCs w:val="28"/>
        </w:rPr>
        <w:t xml:space="preserve">2、管理人员应保持联络畅通，服从领导小组调动，及时到岗，坚守岗位。</w:t>
      </w:r>
    </w:p>
    <w:p>
      <w:pPr>
        <w:ind w:left="0" w:right="0" w:firstLine="560"/>
        <w:spacing w:before="450" w:after="450" w:line="312" w:lineRule="auto"/>
      </w:pPr>
      <w:r>
        <w:rPr>
          <w:rFonts w:ascii="宋体" w:hAnsi="宋体" w:eastAsia="宋体" w:cs="宋体"/>
          <w:color w:val="000"/>
          <w:sz w:val="28"/>
          <w:szCs w:val="28"/>
        </w:rPr>
        <w:t xml:space="preserve">3、轻微、一般事故由安保科负责处理，重大事故报有限公司安保处协调处理。</w:t>
      </w:r>
    </w:p>
    <w:p>
      <w:pPr>
        <w:ind w:left="0" w:right="0" w:firstLine="560"/>
        <w:spacing w:before="450" w:after="450" w:line="312" w:lineRule="auto"/>
      </w:pPr>
      <w:r>
        <w:rPr>
          <w:rFonts w:ascii="宋体" w:hAnsi="宋体" w:eastAsia="宋体" w:cs="宋体"/>
          <w:color w:val="000"/>
          <w:sz w:val="28"/>
          <w:szCs w:val="28"/>
        </w:rPr>
        <w:t xml:space="preserve">4、预案中未涉及到的特殊情况，执行有限公司指令。</w:t>
      </w:r>
    </w:p>
    <w:p>
      <w:pPr>
        <w:ind w:left="0" w:right="0" w:firstLine="560"/>
        <w:spacing w:before="450" w:after="450" w:line="312" w:lineRule="auto"/>
      </w:pPr>
      <w:r>
        <w:rPr>
          <w:rFonts w:ascii="宋体" w:hAnsi="宋体" w:eastAsia="宋体" w:cs="宋体"/>
          <w:color w:val="000"/>
          <w:sz w:val="28"/>
          <w:szCs w:val="28"/>
        </w:rPr>
        <w:t xml:space="preserve">5、在执行过程中，应做好相关记录，预案解除后应及时分析总结，并形成书面材料备案及上报有限公司。</w:t>
      </w:r>
    </w:p>
    <w:p>
      <w:pPr>
        <w:ind w:left="0" w:right="0" w:firstLine="560"/>
        <w:spacing w:before="450" w:after="450" w:line="312" w:lineRule="auto"/>
      </w:pPr>
      <w:r>
        <w:rPr>
          <w:rFonts w:ascii="宋体" w:hAnsi="宋体" w:eastAsia="宋体" w:cs="宋体"/>
          <w:color w:val="000"/>
          <w:sz w:val="28"/>
          <w:szCs w:val="28"/>
        </w:rPr>
        <w:t xml:space="preserve">6、本预案自发布之日起执行。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应急管理办工作人员工作计划如何写七</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我镇应急管理工作坚持以邓小平理论和“三个代表”重要思想为指导，以科学发展观为统领，按照省、市、县关于应急管理工作的部署及要求，紧紧围绕“一案三制”（预案、体制、机制、法制）建设，扎实有效地开展工作，并取得了一定成效。现将我镇应急管理工作情况汇报如下，不妥之处，敬请领导批评指正：</w:t>
      </w:r>
    </w:p>
    <w:p>
      <w:pPr>
        <w:ind w:left="0" w:right="0" w:firstLine="560"/>
        <w:spacing w:before="450" w:after="450" w:line="312" w:lineRule="auto"/>
      </w:pPr>
      <w:r>
        <w:rPr>
          <w:rFonts w:ascii="宋体" w:hAnsi="宋体" w:eastAsia="宋体" w:cs="宋体"/>
          <w:color w:val="000"/>
          <w:sz w:val="28"/>
          <w:szCs w:val="28"/>
        </w:rPr>
        <w:t xml:space="preserve">为切实加强对应急管理工作的组织领导，我镇成立了以镇长任组长，相关党政副职任副组长，党政办、经贸办、综治办、农办、卫生院、派出所、城管队、中心学校和各村（社区）主要负责人为成员的应急管理领导小组，应急办公室设在党政办，由党政办主任兼任应急办主任。一直来，镇党委、政府都非常重视应急管理工作的开展，多次协调有关部门共同应对突发公共事件。特别是今年年初的低温雨雪天气和上半年的防汛期间，我镇迅速组织相关部门，统一领导，分级负责，科学应对，充分发挥了应急管理工作在处置突发事件和抢险救援中的组织、指挥和协调作用。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按照国家关于应急预案要“横向到边，纵向到底”，对可能发生的各类突发公共事件要实现全覆盖的要求，镇政府和各有关部门加强了应急预案的编制工作。截止目前，我镇印发了《xx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目前，我镇初步建立了一支以民兵预备役、各村（居）委会民兵为骨干，以公安、城管、医疗救护等专业力量为主体的应急救援队伍。在此基础上，根据本镇的实际情况和现有条件，设立了专门的工作场地和应急救援装备存放室，配置了专业的应急救援装备，如镰刀180把，扑火拖把60个，铁铲60把，锄头60把，手锯30个，水壶12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动物防疫法》、《安全生产法》、《食品安全法》等进行广泛宣传。今年上半年，我镇邀请市应急办、县消防大队有关领导专家为我镇镇、村干部讲授应急相关知识；在xx县20xx年科技活动月启动仪式即科技下乡活动现场，发放宣传资料1000余册；xx中学和xx中学组织学生对《中华人民共和国突发事件应对法》知识进行宣传和讨论。</w:t>
      </w:r>
    </w:p>
    <w:p>
      <w:pPr>
        <w:ind w:left="0" w:right="0" w:firstLine="560"/>
        <w:spacing w:before="450" w:after="450" w:line="312" w:lineRule="auto"/>
      </w:pPr>
      <w:r>
        <w:rPr>
          <w:rFonts w:ascii="宋体" w:hAnsi="宋体" w:eastAsia="宋体" w:cs="宋体"/>
          <w:color w:val="000"/>
          <w:sz w:val="28"/>
          <w:szCs w:val="28"/>
        </w:rPr>
        <w:t xml:space="preserve">强化专项应急演练，提高应急处置能力。今年，我镇共举行应急演练4次，参演人数达 800人次。其中，开展全镇性应急演练两次：一是3月30日在xx小学进行消防实战灭火救援演练，老师和学生仅在5分钟之内就撤离了危险地带，共出动消防车2辆次，投入警力20人次。二是开展预防地震灾害应急演练。5月29日，在xx集镇小学开展预防地震灾害应急演练，参演人员100余人，演练所在地100余名居民观摩了演练，演练取得成功。通过应急演练，使应急分队应对突发事件能力得到提高，进一步强化了应急分队成员之间的协调配合意识，并从演练中发现问题与不足。我镇还通过对地质灾害、处置突发群体性上访事件、重大气象灾害、水上搜救、森林消防等应急演练，逐步提高了应急救援队伍现场指挥、协调、处置能力等，同时也使参与和观摩群众掌握突发事故中的逃生技能，提高了自救和自我保护的能力。近年来，我镇各村（居）委会、各部门进一步加强了预测分析、综合研判等工作，注重防范重特大事故的发生。镇村和各部门单位坚持执行24小时值班制度，特别是特护期、森林防火期和汛期，我镇采取强力措施加以应对，有效控制了不稳定因素、森林火灾和洪涝灾害的发生。林业、水务等部门及时发布灾害信息，提醒社会公众做好防范准备，对农业、畜牧业的发展起到了积极的促进作用；各村（居）委会、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近年来，我镇严格按照规定执行省、市、县相关应急预案的有关要求，并通过标语、广播、政府门户网站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我镇在应对突发公共事件时，各级、各部门都能做到识大体、顾大局，在关键时拉得出、打得赢，应急管理工作总的情况是好的，但也存在许多不足：</w:t>
      </w:r>
    </w:p>
    <w:p>
      <w:pPr>
        <w:ind w:left="0" w:right="0" w:firstLine="560"/>
        <w:spacing w:before="450" w:after="450" w:line="312" w:lineRule="auto"/>
      </w:pPr>
      <w:r>
        <w:rPr>
          <w:rFonts w:ascii="宋体" w:hAnsi="宋体" w:eastAsia="宋体" w:cs="宋体"/>
          <w:color w:val="000"/>
          <w:sz w:val="28"/>
          <w:szCs w:val="28"/>
        </w:rPr>
        <w:t xml:space="preserve">一是思想认识还不到位。个别村（居）委会和部门还缺乏忧患意识、责任意识和危机意识，思想和行动禁锢在不出事、不出大事上，工作的积极性、主动性和创新性都不够。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县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三是预案落实还不到位。目前，我镇已制定的预案还不能完全覆盖所有突发事件，已发布的专项、部门应急预案还需要制定实施方案，部分已制定的预案操作性不强。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一直以来，我镇自然灾害较多，道路交通、公共卫生、社会稳定、综合治理等新情况、新问题不断涌现，随着经济和社会各项事业的快速发展，各类突发公共事件进入了集中多发期，在相当长的一段时间内，我镇仍将处于各类突发公共事件的多发、易发期，而且涉及的范围广，可能造成的影响和处置的难度也会相应增大，应急管理工作形势比较严峻。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各村（居）委会、部门按照省、市、县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各村（居）委会、各部门采取有效措施，充分整合驻村民警、 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广泛开展宣传教育。各村（居）委会、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应急管理办工作人员工作计划如何写八</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下，在市煤炭工业局的指导下，重视和加强煤矿应急管理，全面落实科学发展观，坚持安全发展的指导原则，紧紧围绕应急管理“一案三制”的工作要求，服务煤矿安全生产工作大局，立足事故预防，强化应急管理，完善体制机制建设，夯实基层煤矿企业应急管理基础，加强应急队伍建设，不断提高煤矿防灾抗灾能力，积极开展了大量基础性的工作，对做好当前应急管理工作进行了有益的探索，较好地完成了各项工作任务。现将在关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根据上级有关文件精神和要求，我局将应急管理工作列为今年安全生产工作中一项重要任务来抓，及时调整充实了应急工作领导小组，由局长担任组长，其他相关副职领导和有关科室人员为成员，并下设了办公室，具体负责应急管理日常工作。同时，要求各煤矿企业根据各自的实际，分别成立各自的应急管理领导机构，负责贯彻落实上级有关应急管理文件精神，具体实施本矿应急管理和应急救援的各项工作。在县煤炭局的统一指导和协调下，各煤矿企业充分发挥各自的作用，进一步完善了煤矿安全监管领域应急管理网络，层层落实了具体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 今年以来，我局对煤矿企业制定的专项应急预案进行有效的梳理汇总，形成统一完善的预案体系。同时，我局也结合本县实际，修订了《怀仁县煤矿事故应急预案》，为全县建立较为完善的应急预案体系提供了有力的支持。在预案编制中，我局进一步明确工作职责，注重预案的可操作性，坚持做到从应急指挥、应急响应、具体分工到配合专业队伍具体处置，都制订了详细具体的工作措施，明确了具体任务和工作方法;对各煤矿企业的应急工作和组织救援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三、做好突发公共事件的信息报送，强化应急值守效率。 我局始终坚持24小时值班制度，认真做好日常应急值守和信息汇总工作，进一步提高信息报告的效率和质量，严格执行重大事项报告制度和值班登记、交接班制度。建立了事故报告和处置流程并认真执行。要求各企业认真落实上级关于突发公共事件信息报告工作的规定，完善突发公共事件的信息报告制度，明确信息报告要素、时限、渠道和责任主体，强化对重要值班信息的查询、研判、跟踪和汇总，规范突发公共事件信息接收、采集和报送工作，为及时开展应急救援提供有力的帮助。</w:t>
      </w:r>
    </w:p>
    <w:p>
      <w:pPr>
        <w:ind w:left="0" w:right="0" w:firstLine="560"/>
        <w:spacing w:before="450" w:after="450" w:line="312" w:lineRule="auto"/>
      </w:pPr>
      <w:r>
        <w:rPr>
          <w:rFonts w:ascii="宋体" w:hAnsi="宋体" w:eastAsia="宋体" w:cs="宋体"/>
          <w:color w:val="000"/>
          <w:sz w:val="28"/>
          <w:szCs w:val="28"/>
        </w:rPr>
        <w:t xml:space="preserve">四、开展统计分析和总结评估，提高应急工作能力。 我局按要求建立了应急管理统计分析和总结评估工作制度，在全面借鉴国内外应对各类突发公共事件的成功经验的基础上，对20xx年以来全县的煤矿突发公共事件进行了认真统计分析和总结评估，为今后全面做好应对各类突发性安全事故打下了良好的基础。</w:t>
      </w:r>
    </w:p>
    <w:p>
      <w:pPr>
        <w:ind w:left="0" w:right="0" w:firstLine="560"/>
        <w:spacing w:before="450" w:after="450" w:line="312" w:lineRule="auto"/>
      </w:pPr>
      <w:r>
        <w:rPr>
          <w:rFonts w:ascii="宋体" w:hAnsi="宋体" w:eastAsia="宋体" w:cs="宋体"/>
          <w:color w:val="000"/>
          <w:sz w:val="28"/>
          <w:szCs w:val="28"/>
        </w:rPr>
        <w:t xml:space="preserve">五、强化应急救援队伍建设，组织应急救援演练。 一是加强应急队伍建设。将应急队伍建设作为一项重要的基础性工作来抓，不断充实应急救援队伍。县局成立了“怀仁县煤炭局应急救援队”，由有关科室负责人和业务骨干组成，成员共30多人，负责全县煤矿事故和突发事件的应急救援工作。同时各煤矿也成立了相应的应急救援队伍，配备了必要的装备和器材。全县各煤矿均与朔州市矿山救护大队(驻怀仁)签订了救护协议。同时，县局又制定下发了《怀仁县煤矿专业应急救援队伍建设方案》，要求各煤矿依托朔州市矿山救护大队的技术支持，用1年左右时间，全部按国家标准要求建成专业矿山救援队伍，形成以专业队伍为主的煤矿企业安全生产应急队伍体系。二是组织应急救援演练。今年以来，我局积极组织煤矿企业开展应急救援演练，极大地提高了煤矿的应急救援能力，为应急预案启动和应急处置打下了良好的基础。峙峰山煤矿分别开展了瓦斯、火灾、水灾3次专项应急演练，柴沟煤矿组织开展了一次综合应急演练，芦子沟煤矿也组织开展了3次专项应急救援演练。</w:t>
      </w:r>
    </w:p>
    <w:p>
      <w:pPr>
        <w:ind w:left="0" w:right="0" w:firstLine="560"/>
        <w:spacing w:before="450" w:after="450" w:line="312" w:lineRule="auto"/>
      </w:pPr>
      <w:r>
        <w:rPr>
          <w:rFonts w:ascii="宋体" w:hAnsi="宋体" w:eastAsia="宋体" w:cs="宋体"/>
          <w:color w:val="000"/>
          <w:sz w:val="28"/>
          <w:szCs w:val="28"/>
        </w:rPr>
        <w:t xml:space="preserve">六、建立应急救援专项资金，加强应急物资储备。 我局对煤矿企业应急救援专项奖金管理和物资诸备工作非常重视，要求各煤矿建立应急救援资金专户，保证应急救援工作有足够的资金，真正做到专款专用。目前4座生产建设矿井中年度累计提取专用资金390万元，投入使用约200万元。同时，要求各煤矿企业建立应急救援的物资储备，紧急情况下县煤炭局应急工作领导组可以在全县范围内调用。目前，全县煤矿均储备了必要的应急物资，共有大型抢险工程车辆20台，运输车辆16台，各型水泵22台，钢材100吨，各型电缆3000米，以及其它各种常用的设备仪器和抢险器材，基本能够满足应急救援工作的需要，今后，根据需要仍要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应急管理办工作人员工作计划如何写九</w:t>
      </w:r>
    </w:p>
    <w:p>
      <w:pPr>
        <w:ind w:left="0" w:right="0" w:firstLine="560"/>
        <w:spacing w:before="450" w:after="450" w:line="312" w:lineRule="auto"/>
      </w:pPr>
      <w:r>
        <w:rPr>
          <w:rFonts w:ascii="宋体" w:hAnsi="宋体" w:eastAsia="宋体" w:cs="宋体"/>
          <w:color w:val="000"/>
          <w:sz w:val="28"/>
          <w:szCs w:val="28"/>
        </w:rPr>
        <w:t xml:space="preserve">根据《关于印发市病毒肺炎疫情防控应急预案（第二版）的通知》文件中要求，为做好全市养老机构疫情防控工作，在状肺炎疫情防控期间，当养老机构内出现疑似或确诊病例时，各镇及养老机构应按照以下要求做好应急处置工作：</w:t>
      </w:r>
    </w:p>
    <w:p>
      <w:pPr>
        <w:ind w:left="0" w:right="0" w:firstLine="560"/>
        <w:spacing w:before="450" w:after="450" w:line="312" w:lineRule="auto"/>
      </w:pPr>
      <w:r>
        <w:rPr>
          <w:rFonts w:ascii="宋体" w:hAnsi="宋体" w:eastAsia="宋体" w:cs="宋体"/>
          <w:color w:val="000"/>
          <w:sz w:val="28"/>
          <w:szCs w:val="28"/>
        </w:rPr>
        <w:t xml:space="preserve">1.养老机构应建立疫情应急处置工作机制。养老机构负责人全面负责机构内的疫情应急处置工作，制定并实施应急预案，划片分区，责任到人。建立院内感染控制和隔离制度、流程并组织实施。当养老机构出现疑似病例或感染病例时，养老机构负责人应立即启动养老机构疫情应急预案，并向属地镇报告。</w:t>
      </w:r>
    </w:p>
    <w:p>
      <w:pPr>
        <w:ind w:left="0" w:right="0" w:firstLine="560"/>
        <w:spacing w:before="450" w:after="450" w:line="312" w:lineRule="auto"/>
      </w:pPr>
      <w:r>
        <w:rPr>
          <w:rFonts w:ascii="宋体" w:hAnsi="宋体" w:eastAsia="宋体" w:cs="宋体"/>
          <w:color w:val="000"/>
          <w:sz w:val="28"/>
          <w:szCs w:val="28"/>
        </w:rPr>
        <w:t xml:space="preserve">2.当接到养老机构的疫情报告后，应迅速成立疫情应对领导（工作）小组，及时联系当地卫生健康部门请求指导，协助开展相关调查处置工作。</w:t>
      </w:r>
    </w:p>
    <w:p>
      <w:pPr>
        <w:ind w:left="0" w:right="0" w:firstLine="560"/>
        <w:spacing w:before="450" w:after="450" w:line="312" w:lineRule="auto"/>
      </w:pPr>
      <w:r>
        <w:rPr>
          <w:rFonts w:ascii="宋体" w:hAnsi="宋体" w:eastAsia="宋体" w:cs="宋体"/>
          <w:color w:val="000"/>
          <w:sz w:val="28"/>
          <w:szCs w:val="28"/>
        </w:rPr>
        <w:t xml:space="preserve">3.严格执行疫情报告制度。当养老机构发生疫情时，属地镇应立即向当地疫情联防联控机制、上级民政部门报告，不得迟报、瞒报、漏报。</w:t>
      </w:r>
    </w:p>
    <w:p>
      <w:pPr>
        <w:ind w:left="0" w:right="0" w:firstLine="560"/>
        <w:spacing w:before="450" w:after="450" w:line="312" w:lineRule="auto"/>
      </w:pPr>
      <w:r>
        <w:rPr>
          <w:rFonts w:ascii="宋体" w:hAnsi="宋体" w:eastAsia="宋体" w:cs="宋体"/>
          <w:color w:val="000"/>
          <w:sz w:val="28"/>
          <w:szCs w:val="28"/>
        </w:rPr>
        <w:t xml:space="preserve">1.各镇及养老机构对床位总数、入住老年人数、工作人员数以及防控物资储备等做到底数清、情况明，统筹养老机构各类资源储备，当养老机构内发生疫情时，能迅速调度相关资源给予援助。</w:t>
      </w:r>
    </w:p>
    <w:p>
      <w:pPr>
        <w:ind w:left="0" w:right="0" w:firstLine="560"/>
        <w:spacing w:before="450" w:after="450" w:line="312" w:lineRule="auto"/>
      </w:pPr>
      <w:r>
        <w:rPr>
          <w:rFonts w:ascii="宋体" w:hAnsi="宋体" w:eastAsia="宋体" w:cs="宋体"/>
          <w:color w:val="000"/>
          <w:sz w:val="28"/>
          <w:szCs w:val="28"/>
        </w:rPr>
        <w:t xml:space="preserve">2.各镇要建立有防疫、医护专业人员指导或参加的养老护理员应急支援队伍，统筹养老服务人力资源储备，当养老机构内发生疫情时，能迅速给予相关养老机构疫情处置、专业照护支持。</w:t>
      </w:r>
    </w:p>
    <w:p>
      <w:pPr>
        <w:ind w:left="0" w:right="0" w:firstLine="560"/>
        <w:spacing w:before="450" w:after="450" w:line="312" w:lineRule="auto"/>
      </w:pPr>
      <w:r>
        <w:rPr>
          <w:rFonts w:ascii="宋体" w:hAnsi="宋体" w:eastAsia="宋体" w:cs="宋体"/>
          <w:color w:val="000"/>
          <w:sz w:val="28"/>
          <w:szCs w:val="28"/>
        </w:rPr>
        <w:t xml:space="preserve">1.当养老机构中发现有老年人出现发热、咳嗽、咽痛、胸闷、呼吸困难、轻度纳差、乏力、精神稍差、恶心呕吐、腹泻、头痛、心慌、结膜炎、轻度四肢或腰背部肌肉酸痛等肺炎可疑症状时，养老机构应严格按照我省《转发*联防联控机制关于肺炎疫情防控期间养老机构老年人就医指南的通知》（皖疾控办（20_）136号）执行。</w:t>
      </w:r>
    </w:p>
    <w:p>
      <w:pPr>
        <w:ind w:left="0" w:right="0" w:firstLine="560"/>
        <w:spacing w:before="450" w:after="450" w:line="312" w:lineRule="auto"/>
      </w:pPr>
      <w:r>
        <w:rPr>
          <w:rFonts w:ascii="宋体" w:hAnsi="宋体" w:eastAsia="宋体" w:cs="宋体"/>
          <w:color w:val="000"/>
          <w:sz w:val="28"/>
          <w:szCs w:val="28"/>
        </w:rPr>
        <w:t xml:space="preserve">2.当养老机构中有老年人被确诊为疑似病例或感染病例时，应立即送定点医疗机构就诊，并立即根据疫情监测要求报告相关部门，在当地卫生健康或疾控机构指导下，对密切接触者（接触的其他老年人和工作人员）开展排查，实施14天隔离观察，协助开展全面消杀、规范处置个人物品等其他处置工作。不得接收新入住老人。疑似病例在排除后，其密切接触者可解除隔离观察。</w:t>
      </w:r>
    </w:p>
    <w:p>
      <w:pPr>
        <w:ind w:left="0" w:right="0" w:firstLine="560"/>
        <w:spacing w:before="450" w:after="450" w:line="312" w:lineRule="auto"/>
      </w:pPr>
      <w:r>
        <w:rPr>
          <w:rFonts w:ascii="宋体" w:hAnsi="宋体" w:eastAsia="宋体" w:cs="宋体"/>
          <w:color w:val="000"/>
          <w:sz w:val="28"/>
          <w:szCs w:val="28"/>
        </w:rPr>
        <w:t xml:space="preserve">3.养老机构内应预设隔离观察室，隔离观察室应配置相应防护用品（防护服、医用口罩、手套等），配备必要生活和护理服务条件，有条件的设置隔离区和消毒室。隔离观察室（区）应设置在相对独立、通风良好、有独立厕所的单人房间，并处于养老机构的下风向。对密切接触者进行隔离观察时，应避免与其他非隔离人员的接触，严禁外出。做好隔离观察场所的清洁与消毒工作，避免交叉感染。隔离观察室（区）的生活垃圾应统一处理。</w:t>
      </w:r>
    </w:p>
    <w:p>
      <w:pPr>
        <w:ind w:left="0" w:right="0" w:firstLine="560"/>
        <w:spacing w:before="450" w:after="450" w:line="312" w:lineRule="auto"/>
      </w:pPr>
      <w:r>
        <w:rPr>
          <w:rFonts w:ascii="宋体" w:hAnsi="宋体" w:eastAsia="宋体" w:cs="宋体"/>
          <w:color w:val="000"/>
          <w:sz w:val="28"/>
          <w:szCs w:val="28"/>
        </w:rPr>
        <w:t xml:space="preserve">4.不具备设立隔离室（区）条件的养老机构，应报告属地镇，在本级联防联控机制统筹下，通过当地*指定的集中医学观察点、有条件的养老机构或新设立的专门场所，对拟进行隔离观察的养老机构人员进行集中观察隔离。</w:t>
      </w:r>
    </w:p>
    <w:p>
      <w:pPr>
        <w:ind w:left="0" w:right="0" w:firstLine="560"/>
        <w:spacing w:before="450" w:after="450" w:line="312" w:lineRule="auto"/>
      </w:pPr>
      <w:r>
        <w:rPr>
          <w:rFonts w:ascii="宋体" w:hAnsi="宋体" w:eastAsia="宋体" w:cs="宋体"/>
          <w:color w:val="000"/>
          <w:sz w:val="28"/>
          <w:szCs w:val="28"/>
        </w:rPr>
        <w:t xml:space="preserve">5.做好养老机构内其他非密切接触者的观察防护工作，发生疫情的养老机构除需要进行隔离观察者外，其他所有人员均应在院内实施观察，单间安置观察，观察期不得少于14天，观察期间不得外出。疑似病例在排除后，院内观察解除。做好院内观察人员的体温检测、健康状况监测及日常消毒等工作，发现疑似症状立即向有关部门报告，实施隔离观察。</w:t>
      </w:r>
    </w:p>
    <w:p>
      <w:pPr>
        <w:ind w:left="0" w:right="0" w:firstLine="560"/>
        <w:spacing w:before="450" w:after="450" w:line="312" w:lineRule="auto"/>
      </w:pPr>
      <w:r>
        <w:rPr>
          <w:rFonts w:ascii="宋体" w:hAnsi="宋体" w:eastAsia="宋体" w:cs="宋体"/>
          <w:color w:val="000"/>
          <w:sz w:val="28"/>
          <w:szCs w:val="28"/>
        </w:rPr>
        <w:t xml:space="preserve">1.充分发挥公办养老机构主阵地作用，当发生疫情的养老机构无法满足院内需要隔离观察者的隔离要求时，首先由能够提供隔离条件的公办养老机构承接隔离任务；当公办养老机构无法满足隔离观察条件时，统筹属地养老机构自有资源，选择有隔离条件的养老机构承接隔离观察任务；当养老机构自有资源无法满足隔离要求时，需报请当地*征用社会资源解决需要隔离老年人的隔离问题。</w:t>
      </w:r>
    </w:p>
    <w:p>
      <w:pPr>
        <w:ind w:left="0" w:right="0" w:firstLine="560"/>
        <w:spacing w:before="450" w:after="450" w:line="312" w:lineRule="auto"/>
      </w:pPr>
      <w:r>
        <w:rPr>
          <w:rFonts w:ascii="宋体" w:hAnsi="宋体" w:eastAsia="宋体" w:cs="宋体"/>
          <w:color w:val="000"/>
          <w:sz w:val="28"/>
          <w:szCs w:val="28"/>
        </w:rPr>
        <w:t xml:space="preserve">2.统筹养老机构服务人力资源，当疫情发生时，所在养老机构服务人员无法满足疫情应急防控、服务老年人的需求时，当地民政部门应统筹调动属地养老机构服务人力资源，并发动社会组织、相关专业人员支援，确保发生疫情的养老机构人员保障到位。必要时，可报告当地*请求相关部门、机构参与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2025-06-19T13:21:19+08:00</dcterms:created>
  <dcterms:modified xsi:type="dcterms:W3CDTF">2025-06-19T13:21:19+08:00</dcterms:modified>
</cp:coreProperties>
</file>

<file path=docProps/custom.xml><?xml version="1.0" encoding="utf-8"?>
<Properties xmlns="http://schemas.openxmlformats.org/officeDocument/2006/custom-properties" xmlns:vt="http://schemas.openxmlformats.org/officeDocument/2006/docPropsVTypes"/>
</file>