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最新审计工作计划表个人如何写(4篇)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审计工作计划表个人如何写一围绕集团20__年发展方向和经营目标，认真履行董事长赋予的职责，进一步强化审计评价职能，真实反映集团资源使用的合规性和效益性。以审计监督促进过程控制，从集团经营和制度层面总结经验，查找问题，提出建议，监督、服务...</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最新审计工作计划表个人如何写一</w:t>
      </w:r>
    </w:p>
    <w:p>
      <w:pPr>
        <w:ind w:left="0" w:right="0" w:firstLine="560"/>
        <w:spacing w:before="450" w:after="450" w:line="312" w:lineRule="auto"/>
      </w:pPr>
      <w:r>
        <w:rPr>
          <w:rFonts w:ascii="宋体" w:hAnsi="宋体" w:eastAsia="宋体" w:cs="宋体"/>
          <w:color w:val="000"/>
          <w:sz w:val="28"/>
          <w:szCs w:val="28"/>
        </w:rPr>
        <w:t xml:space="preserve">围绕集团20__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5、三季度重点：20__年上半年企业财务核算和管理，资金使用管理等。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6、四季度重点：结合20__年企业经营数据财务收支情况等审计确认，为集团经营业绩分析评价以及下年度经营预算制定提供参考依据。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最新审计工作计划表个人如何写二</w:t>
      </w:r>
    </w:p>
    <w:p>
      <w:pPr>
        <w:ind w:left="0" w:right="0" w:firstLine="560"/>
        <w:spacing w:before="450" w:after="450" w:line="312" w:lineRule="auto"/>
      </w:pPr>
      <w:r>
        <w:rPr>
          <w:rFonts w:ascii="宋体" w:hAnsi="宋体" w:eastAsia="宋体" w:cs="宋体"/>
          <w:color w:val="000"/>
          <w:sz w:val="28"/>
          <w:szCs w:val="28"/>
        </w:rPr>
        <w:t xml:space="preserve">今年我的工作态度严谨认真，紧紧围绕各项工作目标，坚持“依法审计、服务大局、围绕中心、突出重点、求真务实”的审计工作方针，履行好岗位职责，在领导的关心和同事们的帮忙支持下，较好地完成了各项工作任务，现将工作情景总结如下：</w:t>
      </w:r>
    </w:p>
    <w:p>
      <w:pPr>
        <w:ind w:left="0" w:right="0" w:firstLine="560"/>
        <w:spacing w:before="450" w:after="450" w:line="312" w:lineRule="auto"/>
      </w:pPr>
      <w:r>
        <w:rPr>
          <w:rFonts w:ascii="宋体" w:hAnsi="宋体" w:eastAsia="宋体" w:cs="宋体"/>
          <w:color w:val="000"/>
          <w:sz w:val="28"/>
          <w:szCs w:val="28"/>
        </w:rPr>
        <w:t xml:space="preserve">完成有一名学校会计向专职教育内审人员的主角转变。为了进一步提高自身综合素质，更好地做好本职工作，发挥内审审计工作的重要职能，在实际工作中端正思想，进一步坚定信念，自觉抑制不正之风，毫不松懈地培养自我的综合素质和本事，做一个合格的教育内审计人员。</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学习了各项审计规定以及我局关于学校财务工作及教育经费管理等方面的文件，认真领会精神实质，努力掌握审计业知识和理论知识以提高业务技能，提升审计工作本事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在此从事审计工作以来，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仅学到了不少知识，也积累了不少经验，对审计工作本事有了必须的提高。</w:t>
      </w:r>
    </w:p>
    <w:p>
      <w:pPr>
        <w:ind w:left="0" w:right="0" w:firstLine="560"/>
        <w:spacing w:before="450" w:after="450" w:line="312" w:lineRule="auto"/>
      </w:pPr>
      <w:r>
        <w:rPr>
          <w:rFonts w:ascii="宋体" w:hAnsi="宋体" w:eastAsia="宋体" w:cs="宋体"/>
          <w:color w:val="000"/>
          <w:sz w:val="28"/>
          <w:szCs w:val="28"/>
        </w:rPr>
        <w:t xml:space="preserve">经过审计工作，使我认识到审计工作的重要性，进一步提高了思想政治素质，开阔了视野，拓宽了工作思路，增强了全局意识，在总结成绩的同时，也认识到自我存在的不足，如工作不够细致，看待问题不全面，剖析不深刻。在今后的工作中，我将进一步加强学习，努力拓展业务范围和本事，不断提高自身业务水平和综合本事，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最新审计工作计划表个人如何写三</w:t>
      </w:r>
    </w:p>
    <w:p>
      <w:pPr>
        <w:ind w:left="0" w:right="0" w:firstLine="560"/>
        <w:spacing w:before="450" w:after="450" w:line="312" w:lineRule="auto"/>
      </w:pPr>
      <w:r>
        <w:rPr>
          <w:rFonts w:ascii="宋体" w:hAnsi="宋体" w:eastAsia="宋体" w:cs="宋体"/>
          <w:color w:val="000"/>
          <w:sz w:val="28"/>
          <w:szCs w:val="28"/>
        </w:rPr>
        <w:t xml:space="preserve">20_年半年审计工作即将告一段落，在近些年中，12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12年是质量年，11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_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w:t>
      </w:r>
    </w:p>
    <w:p>
      <w:pPr>
        <w:ind w:left="0" w:right="0" w:firstLine="560"/>
        <w:spacing w:before="450" w:after="450" w:line="312" w:lineRule="auto"/>
      </w:pPr>
      <w:r>
        <w:rPr>
          <w:rFonts w:ascii="宋体" w:hAnsi="宋体" w:eastAsia="宋体" w:cs="宋体"/>
          <w:color w:val="000"/>
          <w:sz w:val="28"/>
          <w:szCs w:val="28"/>
        </w:rPr>
        <w:t xml:space="preserve">方面的不足，将需要实施的程序用各种形式的e_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根据领导的部署，12年由我和孟工搭档工作。我们小组每开展一项工作，都会从实践中摸索经验，以便更好的提高工作效率。例如：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在领导的率先垂范和同事们互相帮助齐心努力下，北辰业务部延续了20_年度优秀部门的工作作风，又一次完成了任务。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w:t>
      </w:r>
    </w:p>
    <w:p>
      <w:pPr>
        <w:ind w:left="0" w:right="0" w:firstLine="560"/>
        <w:spacing w:before="450" w:after="450" w:line="312" w:lineRule="auto"/>
      </w:pPr>
      <w:r>
        <w:rPr>
          <w:rFonts w:ascii="宋体" w:hAnsi="宋体" w:eastAsia="宋体" w:cs="宋体"/>
          <w:color w:val="000"/>
          <w:sz w:val="28"/>
          <w:szCs w:val="28"/>
        </w:rPr>
        <w:t xml:space="preserve">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 比作风，促为企服务“零距离”;比业务，促办理事项“零差错”;比质量，促服务结果“零投诉” ;比效率，促日常工作“零积累”。只有更好的为客户做好本职工作和增值服务，才能使我部工作开展的越来越顺畅，才能使我们个人得到更多的历练。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最新审计工作计划表个人如何写四</w:t>
      </w:r>
    </w:p>
    <w:p>
      <w:pPr>
        <w:ind w:left="0" w:right="0" w:firstLine="560"/>
        <w:spacing w:before="450" w:after="450" w:line="312" w:lineRule="auto"/>
      </w:pPr>
      <w:r>
        <w:rPr>
          <w:rFonts w:ascii="宋体" w:hAnsi="宋体" w:eastAsia="宋体" w:cs="宋体"/>
          <w:color w:val="000"/>
          <w:sz w:val="28"/>
          <w:szCs w:val="28"/>
        </w:rPr>
        <w:t xml:space="preserve">20xx年，远安县审计局在县委、县政府及宜昌市审计局的正确领导下，认真贯彻落实党的十七大和十七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20xx年，我局共完成审计项目28个，查出管理不规范资金4223万元，其中已归还原渠道资金2800万元，核减投资额441万元，上交财政43万元。审计提出推荐33条，被审单位采纳审计推荐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在今年的审计工作中，我局紧紧围绕县委、县政府的中心工作，以服务基层、服务企业的理念，用心参与新农村建设，为县域经济又好又快发展作出必须贡献。一是认真开展解放思想大讨论，把思想、行动统一到县委、县政府的决策上来。今年，我局紧紧围绕党的十x大和十x届三中全会精神，以科学发展观为指针，结合全县努力使远安县走在全省山区县市前列的意见要求，在全局机关干部职工中认真开展了解放思想大讨论。透过查找不足、认识差距，学习党的各项理论、方针、政策和审计业务知识，全局干部职工的思想发生了根本性的转变，增强了“三种意识”：即增强了创新意识，敢闯、敢试、敢担职责、敢冒风险；增强发展意识，加大工作的主动性和灵活性；增强全局意识，发挥团队精神，加强协作配合。二是维护企业利益，当好远安经济发展的护航者和守护神，牢固树立企业老大的观点。重点查处党政机关、执法部门吃、拿、卡、要，乱收费、变相收费、干扰各类经济主体的“三乱”行为，用心参与企业会计人员的培训和辅导，协助企业做好会计帐目管理，完善内部物资、现金流向控制管理的流程和制度，有效控制成本，促进企业增收节支，增强</w:t>
      </w:r>
    </w:p>
    <w:p>
      <w:pPr>
        <w:ind w:left="0" w:right="0" w:firstLine="560"/>
        <w:spacing w:before="450" w:after="450" w:line="312" w:lineRule="auto"/>
      </w:pPr>
      <w:r>
        <w:rPr>
          <w:rFonts w:ascii="宋体" w:hAnsi="宋体" w:eastAsia="宋体" w:cs="宋体"/>
          <w:color w:val="000"/>
          <w:sz w:val="28"/>
          <w:szCs w:val="28"/>
        </w:rPr>
        <w:t xml:space="preserve">企业的自我管理和发展潜力。20xx年，我们在审计中发现有少数单位或部门在企业中摊派费用、报销条子、吃喝现象。三是用心参与旧县镇龙泉村的新农村建设。一是帮忙该村制定发展计划，确保农民增收。全年新发展药材100亩、食用菌袋。二是为该村多渠道在部门争取资金8万元、水泥26吨，配备电脑2台，捐赠乒乓桌一幅，办公桌5张、沙发5组价值达2万余元，帮忙维修村委会。三是帮忙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财政预算执行审计是审计工作的主线。在对xx年年的财政预算执行审计工作中，我们以规范财政预算执行为抓手，注重从体制、机制多方面着力解决财政管理中存在的问题。一是从规范入手，以财政收入的合法性和支出的合理性为审计重点。紧紧围绕财政管理改革，规范预算管理，维护群众利益，提升财政资金使用效益等方面，主要审计财政预算收支平衡状况、重点支出的安排和资金到位状况、预算超收收入的安排和使用状况、部门预算制度建立和执行状况、县人民代表大会关于批准预算决议的执行状况、部门预算、政府采购、国库集中支付和收支两条线管理等财政改革制度的执行状况、国有资产的处理状况。重点审计了县财政部门具体组织县本级预算执行状况，县地方税务局税收征管状况，县国土资源局、公安局等部分县直预算单位执行预算状况和专项资金管理使用状况。二是从查找问题着眼，推进各单位依法理财、依法行政。透过审计共查处违规资金1560万元，其中归位1322万元，经济处罚上缴财政15万元，审计提出整改推荐8条。透过查找问题，落实整改，促进了财政资金依法、规范管理。三是实行阳光审计，增强财政资金的透明度。9月，县人大常委会听取了财政预算执行审计工作报告，人大常委全票透过了我局提交的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心的热点、难点问题。一是把“三农”资金、雪灾资金作为审计工作的重点。今年元月，我县与南方各省一样遭受了五十年未遇的冰雪灾害，按照省审计厅要求，各地审计部门要加强对雪灾资金的审计督办，我局派出专人深入到乡镇、到村、到户了解状况，核实灾情，检查资金，督促有关部门将资金落实到户到人。透过审计，我县共收到上级拨入雪灾救灾专款1314万元，按照省委省政府的要求，截止9月30日，透过审计发现有3个单位欠拨资金18万元，审计检查后，已在10月底全额拨付到位。另外，我们还加大了对农村安全饮水、沼气池建设、农村粮食直补、县东干渠灌区蔡家湾片小型农田水利工程等涉农资金审计力度。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宋体" w:hAnsi="宋体" w:eastAsia="宋体" w:cs="宋体"/>
          <w:color w:val="000"/>
          <w:sz w:val="28"/>
          <w:szCs w:val="28"/>
        </w:rPr>
        <w:t xml:space="preserve">——强化监督，加大经济职责审计工作力度</w:t>
      </w:r>
    </w:p>
    <w:p>
      <w:pPr>
        <w:ind w:left="0" w:right="0" w:firstLine="560"/>
        <w:spacing w:before="450" w:after="450" w:line="312" w:lineRule="auto"/>
      </w:pPr>
      <w:r>
        <w:rPr>
          <w:rFonts w:ascii="宋体" w:hAnsi="宋体" w:eastAsia="宋体" w:cs="宋体"/>
          <w:color w:val="000"/>
          <w:sz w:val="28"/>
          <w:szCs w:val="28"/>
        </w:rPr>
        <w:t xml:space="preserve">今年，我县的经济职责审计工作在县经济职责领导小组的领导下，我们创新审计方式，扩大结果知晓面，畅通群众反映问题的渠道，加大审计结果运用力度，共完成审计项目7个。其中：离任审计3人，届中审计4人。属县直机关5个，乡镇2个。透过审计查出管理不规范资金3107万元，其中归还原渠道资金2302万元，调账处理777万元，收缴财政入库28万元。</w:t>
      </w:r>
    </w:p>
    <w:p>
      <w:pPr>
        <w:ind w:left="0" w:right="0" w:firstLine="560"/>
        <w:spacing w:before="450" w:after="450" w:line="312" w:lineRule="auto"/>
      </w:pPr>
      <w:r>
        <w:rPr>
          <w:rFonts w:ascii="宋体" w:hAnsi="宋体" w:eastAsia="宋体" w:cs="宋体"/>
          <w:color w:val="000"/>
          <w:sz w:val="28"/>
          <w:szCs w:val="28"/>
        </w:rPr>
        <w:t xml:space="preserve">1、领导重视，为经济职责审计工作创造了良好的工作环境。一是定期召开全县经济职责审计工作领导小组会议，县委常委、组织部长夏锡？同志在年初的工作会议上，对全年经济职责审计工作进行安排部署，并对经济职责审计工作提出明确要求和措施。二是重大问题县领导亲自过问，在每次的审计进点会和审计结果通报会上，组织、纪检、监察等领导亲自到现场指导。针对一些被查出的重大问题，县主要领导亲自过问，亲自研究解决办法。</w:t>
      </w:r>
    </w:p>
    <w:p>
      <w:pPr>
        <w:ind w:left="0" w:right="0" w:firstLine="560"/>
        <w:spacing w:before="450" w:after="450" w:line="312" w:lineRule="auto"/>
      </w:pPr>
      <w:r>
        <w:rPr>
          <w:rFonts w:ascii="宋体" w:hAnsi="宋体" w:eastAsia="宋体" w:cs="宋体"/>
          <w:color w:val="000"/>
          <w:sz w:val="28"/>
          <w:szCs w:val="28"/>
        </w:rPr>
        <w:t xml:space="preserve">2、政务公开增强了人民群众的参与度。在经济职责审计工作中，要求被审单位政务公开是一个最基本的资料，我们力改过去封闭审计的方式，做到“三公开”，即公开审计纪律、公开审计资料、公开审计结果，让人民群众参与整个审计过程，知晓每个审计环节，了解最后审计结果。今年我县首次在洋坪镇进行了审计结果通报，让广大人民群众了解被审单位和领导人的审计结果，做到依法审计、阳光审计。</w:t>
      </w:r>
    </w:p>
    <w:p>
      <w:pPr>
        <w:ind w:left="0" w:right="0" w:firstLine="560"/>
        <w:spacing w:before="450" w:after="450" w:line="312" w:lineRule="auto"/>
      </w:pPr>
      <w:r>
        <w:rPr>
          <w:rFonts w:ascii="宋体" w:hAnsi="宋体" w:eastAsia="宋体" w:cs="宋体"/>
          <w:color w:val="000"/>
          <w:sz w:val="28"/>
          <w:szCs w:val="28"/>
        </w:rPr>
        <w:t xml:space="preserve">3、从制度建设抓起，规范领导者行为。我们力改过去重处罚轻制度建设为此刻的重制度建设并加以适当处罚的审计结果处理方式，不断帮忙被审单位规范制度建设，做到用制度管人，按制度办事。同时，为了对全县领导干部的经济行为进行规范，我局在县经济职责审计工作领导小组的领导下，制定出台了远安县经济职责审计职责追究办法、远安县离任领导干部经济事项交接办法等制度。</w:t>
      </w:r>
    </w:p>
    <w:p>
      <w:pPr>
        <w:ind w:left="0" w:right="0" w:firstLine="560"/>
        <w:spacing w:before="450" w:after="450" w:line="312" w:lineRule="auto"/>
      </w:pPr>
      <w:r>
        <w:rPr>
          <w:rFonts w:ascii="宋体" w:hAnsi="宋体" w:eastAsia="宋体" w:cs="宋体"/>
          <w:color w:val="000"/>
          <w:sz w:val="28"/>
          <w:szCs w:val="28"/>
        </w:rPr>
        <w:t xml:space="preserve">4、注重经济职责审计成果运用，为党风廉政建设、组织选人用人当好参谋。我们力改过去单纯的财务收支审计，为此刻的重点审计领导经济职责活动和重大事项。在经济职责审计中，我们力求审计结果能被有效运用，不断提高审计报告撰写质量，注重审计事实，确保对被审领导者的个人经济行为能有全面真实的反映。同时，我局对20xx年和20xx年的13个经济职责审计单位进行了定期回访，以督促被审单位和领导对问题及时进行了整改落实。</w:t>
      </w:r>
    </w:p>
    <w:p>
      <w:pPr>
        <w:ind w:left="0" w:right="0" w:firstLine="560"/>
        <w:spacing w:before="450" w:after="450" w:line="312" w:lineRule="auto"/>
      </w:pPr>
      <w:r>
        <w:rPr>
          <w:rFonts w:ascii="宋体" w:hAnsi="宋体" w:eastAsia="宋体" w:cs="宋体"/>
          <w:color w:val="000"/>
          <w:sz w:val="28"/>
          <w:szCs w:val="28"/>
        </w:rPr>
        <w:t xml:space="preserve">——与时俱进，不断加强审计工作的改革与创新</w:t>
      </w:r>
    </w:p>
    <w:p>
      <w:pPr>
        <w:ind w:left="0" w:right="0" w:firstLine="560"/>
        <w:spacing w:before="450" w:after="450" w:line="312" w:lineRule="auto"/>
      </w:pPr>
      <w:r>
        <w:rPr>
          <w:rFonts w:ascii="宋体" w:hAnsi="宋体" w:eastAsia="宋体" w:cs="宋体"/>
          <w:color w:val="000"/>
          <w:sz w:val="28"/>
          <w:szCs w:val="28"/>
        </w:rPr>
        <w:t xml:space="preserve">为适应经济社会发展的要求，根据目前审计业务人员有限、计算机审计水平不是很高的现实，我局不断加强学习提高素质，打破业务股室的局限，进行统筹安排，加大经济职责审计和干部教育培训的改革与创新力度，全面实行计算机审计。</w:t>
      </w:r>
    </w:p>
    <w:p>
      <w:pPr>
        <w:ind w:left="0" w:right="0" w:firstLine="560"/>
        <w:spacing w:before="450" w:after="450" w:line="312" w:lineRule="auto"/>
      </w:pPr>
      <w:r>
        <w:rPr>
          <w:rFonts w:ascii="宋体" w:hAnsi="宋体" w:eastAsia="宋体" w:cs="宋体"/>
          <w:color w:val="000"/>
          <w:sz w:val="28"/>
          <w:szCs w:val="28"/>
        </w:rPr>
        <w:t xml:space="preserve">1、创新审计方式，实现三大转变。在今年的审计工作中，我们加大了审计方式、审计结果报告等方面的创新力度。一是从“收支”到“履责”，不断拓宽审计资料。从以往过多关注领导干部个人在任期间财政财务收支等状况，向干部履行基本职责的状况拓宽。以经济、社会、文化和公共事业等领域的重大决策、政策落实、资金管理使用、履行监督职责和廉洁自律等状况为审计核心，视审计对象的具体状况，进一步明确审计的目标和重点。二是从“论功”到“述职”，变革审计评价。从偏重对领导干部个人功绩的主观评价向客观真实地评述干部履行职责、决定决策、政策执行等资料转变。根据不一样部门、不一样地区、不一样职责的审计对象，采用定量和定性相结合的方法，客观反映干部的工作业绩，评价经济行为，界定经济职责。三是从“抄送”到“现场通报”，创新报告形式。从审计报告发文抄送向召开审计结果通报会改变。过去经济职责审计结束后，一般都是将审计的最终报告以书面的形式发送到被审计单位及被审计干部个人。为了进一步加强对干部的有效监督，尊重群众知情权，在审计正式结束后，由县经济职责审计领导小组到被审计单位召开审计结果通报会，将领导干部经济职责审计结果面向被审计单位和社会进行通报，做到干部监督与审计监督、社会监督、群众监督有效结合。透过三大形式的转变，不断促进领导干部树立正确的政绩观。</w:t>
      </w:r>
    </w:p>
    <w:p>
      <w:pPr>
        <w:ind w:left="0" w:right="0" w:firstLine="560"/>
        <w:spacing w:before="450" w:after="450" w:line="312" w:lineRule="auto"/>
      </w:pPr>
      <w:r>
        <w:rPr>
          <w:rFonts w:ascii="宋体" w:hAnsi="宋体" w:eastAsia="宋体" w:cs="宋体"/>
          <w:color w:val="000"/>
          <w:sz w:val="28"/>
          <w:szCs w:val="28"/>
        </w:rPr>
        <w:t xml:space="preserve">2、创新干部学习教育培训机制，提升干部素质。为了加大干部学习教育培训力度，全面提高审计人员素质，今年我局实行了四项新机制，即建立干部定时学习、轮岗锻炼、挂职培训、定期考察调研等机制，加大对干部的教育培训力度。我局除一向坚持周一早会学习文件和周五下午集中学习各类知识的学习制度外，今年专门成立了由一名副jú长任组长的青年干部学习活动中心，在每周一晚上实行轮流讲课的方式集中学习两个小时，定期对业务人员进行轮岗，及时派人到省、市跟班学习，随时组织干部到基层开展调研，并在全局实行全员写信息、调研，采取以罚代奖的方式，促使全员主动学习，主动调研。今年我局信息调研工作在往年的基础上有了较大幅度的提高。全年上报信息150篇，被各级媒体采用114篇，其中被审计报采用2篇、中华会计网采用2篇，被省、市审计部门采用56篇。上报调研8篇，被媒体采用6篇。在11月份全市信息工作通报会上，远安县位居全市第二名。</w:t>
      </w:r>
    </w:p>
    <w:p>
      <w:pPr>
        <w:ind w:left="0" w:right="0" w:firstLine="560"/>
        <w:spacing w:before="450" w:after="450" w:line="312" w:lineRule="auto"/>
      </w:pPr>
      <w:r>
        <w:rPr>
          <w:rFonts w:ascii="宋体" w:hAnsi="宋体" w:eastAsia="宋体" w:cs="宋体"/>
          <w:color w:val="000"/>
          <w:sz w:val="28"/>
          <w:szCs w:val="28"/>
        </w:rPr>
        <w:t xml:space="preserve">20xx年，是中国极不平凡的一年，回顾20xx年审计工作，我们深感所取得的各项成绩，离不开各级党委政府的重视与关心，离不开全局干部职工的团结奋斗、同舟共济。</w:t>
      </w:r>
    </w:p>
    <w:p>
      <w:pPr>
        <w:ind w:left="0" w:right="0" w:firstLine="560"/>
        <w:spacing w:before="450" w:after="450" w:line="312" w:lineRule="auto"/>
      </w:pPr>
      <w:r>
        <w:rPr>
          <w:rFonts w:ascii="宋体" w:hAnsi="宋体" w:eastAsia="宋体" w:cs="宋体"/>
          <w:color w:val="000"/>
          <w:sz w:val="28"/>
          <w:szCs w:val="28"/>
        </w:rPr>
        <w:t xml:space="preserve">——各级党委、政府对审计工作的重视与关心是关键</w:t>
      </w:r>
    </w:p>
    <w:p>
      <w:pPr>
        <w:ind w:left="0" w:right="0" w:firstLine="560"/>
        <w:spacing w:before="450" w:after="450" w:line="312" w:lineRule="auto"/>
      </w:pPr>
      <w:r>
        <w:rPr>
          <w:rFonts w:ascii="宋体" w:hAnsi="宋体" w:eastAsia="宋体" w:cs="宋体"/>
          <w:color w:val="000"/>
          <w:sz w:val="28"/>
          <w:szCs w:val="28"/>
        </w:rPr>
        <w:t xml:space="preserve">今年，县委、县政府领导对我们审计工作给予了高度的重视和关心。一是从乡镇选拔2名优秀的年轻干部到审计部门工作，充实了审计力量。同时，在审计局内部大力提拔优秀年轻干部4人，其中2人进局现任班子成员。二是为审计部门追加预算资金8万元。今年审计局新添置电脑4台，购置数码相机一部，大大提高了审计工作效率，改善了办公环境和条件。三是重大疑难问题，县领导及时帮忙解决。对于每次审计部门报告的问题，县委主要领导高度重视，并亲自把关审计报告，做到了件件审计决定有批示，审计部门自身难以解决的问题，县领导亲自出面，为审计部门撑腰壮胆。</w:t>
      </w:r>
    </w:p>
    <w:p>
      <w:pPr>
        <w:ind w:left="0" w:right="0" w:firstLine="560"/>
        <w:spacing w:before="450" w:after="450" w:line="312" w:lineRule="auto"/>
      </w:pPr>
      <w:r>
        <w:rPr>
          <w:rFonts w:ascii="宋体" w:hAnsi="宋体" w:eastAsia="宋体" w:cs="宋体"/>
          <w:color w:val="000"/>
          <w:sz w:val="28"/>
          <w:szCs w:val="28"/>
        </w:rPr>
        <w:t xml:space="preserve">——全面提高审计工作质量是审计工作的生命</w:t>
      </w:r>
    </w:p>
    <w:p>
      <w:pPr>
        <w:ind w:left="0" w:right="0" w:firstLine="560"/>
        <w:spacing w:before="450" w:after="450" w:line="312" w:lineRule="auto"/>
      </w:pPr>
      <w:r>
        <w:rPr>
          <w:rFonts w:ascii="宋体" w:hAnsi="宋体" w:eastAsia="宋体" w:cs="宋体"/>
          <w:color w:val="000"/>
          <w:sz w:val="28"/>
          <w:szCs w:val="28"/>
        </w:rPr>
        <w:t xml:space="preserve">重视审计质量、防范审计风险是审计工作永恒的主题，也是审计工作赖以生存的基础。为了全面提高审计质量，我们除了继续坚持围绕各级党委和政府的中心工作，重在揭露、查处重大违规违纪问题，关注民生和社会建设问题，注重审计成果的运用，充分发挥审计监督的建设性作用，重视整改等五个方面外，我们更加注重开展审前调查的针对性和编制审计方案的指导性和可操作性，认真取证和编制审计底稿，撰写反映工作进程的审计日记，出具较高水准的审计报告，力争审计报告做到客观公正、事实清楚、定性准确，评价实事求是。今年，我县在迎接全市审计质量控制检查时，以平均86分的好成绩受到了市审计局的通报表彰。</w:t>
      </w:r>
    </w:p>
    <w:p>
      <w:pPr>
        <w:ind w:left="0" w:right="0" w:firstLine="560"/>
        <w:spacing w:before="450" w:after="450" w:line="312" w:lineRule="auto"/>
      </w:pPr>
      <w:r>
        <w:rPr>
          <w:rFonts w:ascii="宋体" w:hAnsi="宋体" w:eastAsia="宋体" w:cs="宋体"/>
          <w:color w:val="000"/>
          <w:sz w:val="28"/>
          <w:szCs w:val="28"/>
        </w:rPr>
        <w:t xml:space="preserve">——加强审计队伍建设是保证</w:t>
      </w:r>
    </w:p>
    <w:p>
      <w:pPr>
        <w:ind w:left="0" w:right="0" w:firstLine="560"/>
        <w:spacing w:before="450" w:after="450" w:line="312" w:lineRule="auto"/>
      </w:pPr>
      <w:r>
        <w:rPr>
          <w:rFonts w:ascii="宋体" w:hAnsi="宋体" w:eastAsia="宋体" w:cs="宋体"/>
          <w:color w:val="000"/>
          <w:sz w:val="28"/>
          <w:szCs w:val="28"/>
        </w:rPr>
        <w:t xml:space="preserve">要想做好审计工作，使审计质量提升，务必要有一支过硬的审计队伍做保证。为了加强审计队伍建设，提高审计人员素质，我局结合全县开展的“五型”机关建立、提升机关效能建设和礼貌执法教育活动，认真组织干部职工学习党的十x大和十x届三中全会精神，认真贯彻省审计厅关于统筹全省审计工作的意见，扎实开展“五型”机关建立、机关效能建设、礼貌执法教育活动和礼貌建立工作，局党组与党员干部签订党风廉政建设职责状，加强党员学习与培训，强化组织纪律，全面加强干部职工思想政治素质和理论知识的教育培训。</w:t>
      </w:r>
    </w:p>
    <w:p>
      <w:pPr>
        <w:ind w:left="0" w:right="0" w:firstLine="560"/>
        <w:spacing w:before="450" w:after="450" w:line="312" w:lineRule="auto"/>
      </w:pPr>
      <w:r>
        <w:rPr>
          <w:rFonts w:ascii="宋体" w:hAnsi="宋体" w:eastAsia="宋体" w:cs="宋体"/>
          <w:color w:val="000"/>
          <w:sz w:val="28"/>
          <w:szCs w:val="28"/>
        </w:rPr>
        <w:t xml:space="preserve">在效能建设活动期间，局机关扎实开展了“提升机关效能、打造阳光审计”的主题实践活动，效能建设活动领导小组多次采取暗查的方式，检查每名工作人员是否按时上下班，是否有迟到早退现象，上班是否有上网玩游戏、聊天、炒股、串岗等状况发生，透过实行上班暗查，职责追究，服务承诺，互助合作等措施，强化审计工作纪律和职责意识，确实转变机关作风。在礼貌执法教育活动开展期间，我局强力宣传，针对省委提出的“五个方面突出问题”认真开展自查自纠，进行整改，活动取得了良好的效果。在四川xx地震中，我局党组组织14名在职干部和7名退休职工用心主动捐物捐款，缴纳特殊党费，共计价值达1万余元。为xx镇xx村残疾人送去5000元危房改造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2025-05-02T23:23:49+08:00</dcterms:created>
  <dcterms:modified xsi:type="dcterms:W3CDTF">2025-05-02T23:23:49+08:00</dcterms:modified>
</cp:coreProperties>
</file>

<file path=docProps/custom.xml><?xml version="1.0" encoding="utf-8"?>
<Properties xmlns="http://schemas.openxmlformats.org/officeDocument/2006/custom-properties" xmlns:vt="http://schemas.openxmlformats.org/officeDocument/2006/docPropsVTypes"/>
</file>