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精选医院护士个人工作计划如何写</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医院护士个人工作计划如何写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精选医院护士个人工作计划如何写一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精选医院护士个人工作计划如何写二</w:t>
      </w:r>
    </w:p>
    <w:p>
      <w:pPr>
        <w:ind w:left="0" w:right="0" w:firstLine="560"/>
        <w:spacing w:before="450" w:after="450" w:line="312" w:lineRule="auto"/>
      </w:pPr>
      <w:r>
        <w:rPr>
          <w:rFonts w:ascii="宋体" w:hAnsi="宋体" w:eastAsia="宋体" w:cs="宋体"/>
          <w:color w:val="000"/>
          <w:sz w:val="28"/>
          <w:szCs w:val="28"/>
        </w:rPr>
        <w:t xml:space="preserve">尊敬的医院领导及各位同事：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医院领导及各位同事在此期间的帮助，是你们的点滴帮助与教诲使我进步成长，感受了其中的辛苦与喜悦。，所以在期间经历了很多东西，也学到了很多东西，与各位同事更是时间虽短却情意深厚!每一个人身上的优点及长处都值得我去学习。虽然我自身的原因即将离开大家，也会到新的医院，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因此深感对不起大家。祝愿各位同事工作顺利，祝愿医院发展越来越好!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精选医院护士个人工作计划如何写三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w:t>
      </w:r>
    </w:p>
    <w:p>
      <w:pPr>
        <w:ind w:left="0" w:right="0" w:firstLine="560"/>
        <w:spacing w:before="450" w:after="450" w:line="312" w:lineRule="auto"/>
      </w:pPr>
      <w:r>
        <w:rPr>
          <w:rFonts w:ascii="宋体" w:hAnsi="宋体" w:eastAsia="宋体" w:cs="宋体"/>
          <w:color w:val="000"/>
          <w:sz w:val="28"/>
          <w:szCs w:val="28"/>
        </w:rPr>
        <w:t xml:space="preserve">尊敬的各位领导、同志：大家好！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精选医院护士个人工作计划如何写四</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精选医院护士个人工作计划如何写五</w:t>
      </w:r>
    </w:p>
    <w:p>
      <w:pPr>
        <w:ind w:left="0" w:right="0" w:firstLine="560"/>
        <w:spacing w:before="450" w:after="450" w:line="312" w:lineRule="auto"/>
      </w:pPr>
      <w:r>
        <w:rPr>
          <w:rFonts w:ascii="宋体" w:hAnsi="宋体" w:eastAsia="宋体" w:cs="宋体"/>
          <w:color w:val="000"/>
          <w:sz w:val="28"/>
          <w:szCs w:val="28"/>
        </w:rPr>
        <w:t xml:space="preserve">甲方： ____________________                         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____市卫生局沪卫人(____)____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精选医院护士个人工作计划如何写六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