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有关高中教师秋季开学工作计划</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高中教师秋季开学工作计划一今日您们在百忙之中前来学校共商你们子女的升学问题，我代表学校表示热烈的欢迎和由衷的感激。也对为安排这次会议的西靖中学的领导和教师表示衷心的感激!各位家长，你们的孩子立刻就要结束义务教育阶段的学习，进入高中教育阶...</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有关高中教师秋季开学工作计划一</w:t>
      </w:r>
    </w:p>
    <w:p>
      <w:pPr>
        <w:ind w:left="0" w:right="0" w:firstLine="560"/>
        <w:spacing w:before="450" w:after="450" w:line="312" w:lineRule="auto"/>
      </w:pPr>
      <w:r>
        <w:rPr>
          <w:rFonts w:ascii="宋体" w:hAnsi="宋体" w:eastAsia="宋体" w:cs="宋体"/>
          <w:color w:val="000"/>
          <w:sz w:val="28"/>
          <w:szCs w:val="28"/>
        </w:rPr>
        <w:t xml:space="preserve">今日您们在百忙之中前来学校共商你们子女的升学问题，我代表学校表示热烈的欢迎和由衷的感激。也对为安排这次会议的西靖中学的领导和教师表示衷心的感激!</w:t>
      </w:r>
    </w:p>
    <w:p>
      <w:pPr>
        <w:ind w:left="0" w:right="0" w:firstLine="560"/>
        <w:spacing w:before="450" w:after="450" w:line="312" w:lineRule="auto"/>
      </w:pPr>
      <w:r>
        <w:rPr>
          <w:rFonts w:ascii="宋体" w:hAnsi="宋体" w:eastAsia="宋体" w:cs="宋体"/>
          <w:color w:val="000"/>
          <w:sz w:val="28"/>
          <w:szCs w:val="28"/>
        </w:rPr>
        <w:t xml:space="preserve">各位家长，你们的孩子立刻就要结束义务教育阶段的学习，进入高中教育阶段。应对孩子的提高成长，可能你们在欣喜之余心中也有些茫然：高兴的是自我的子女经过几年的刻苦努力，在教师与你们的辛勤培育下，即将顺利的完成义务教育阶段的学习任务，人生道路即将迈出重要的一步;茫然的是，应对国家教育结构的调整，下一步究竟应当如何让自我的孩子选择适合自我人生发展的道路?选择职业教育还是普通教育?职业教育是怎样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为了让大家了解职业高中招生，让完成九年义务教育的学生就读中职的政策、意义，从而帮忙孩子准确定位、理性选择，经教育局决定西靖中学安培，召开今日的双向交流座谈会。在此，我将以学生长者的身份和一个教育思想者的身份就我国的国情、社会的需求、教育的改革、职教的兴起和我们的选择等谈一些看法，以期大家对职业高中招生有一个清醒的认识。改革开放以来，随着市场经济的不断建立和完善，我国的产业结构进行了极大的调整。此刻劳动力主要从第一产业向第二和第三产业、从农村向城市、从大型企业向中小型企业转移，转岗、转行现象已成为社会现象，伴随着经济的快速发展，社会对实用性技术人才的需求急速增加。能够预见，随着社会的发展，只靠两只手找工作已经不行了，没有知识，没有专业技术本事，就找不到工作，就要被社会所淘汰。具有一技之长的专业技术人才越来越得到用人单位的欢迎，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十二五”期间，即到20__年，我国中等职业教育每年招生规模将到达800万人，与普通高中招生规模大体相当;高等职业教育招生规模占高等教育招生规模的一半以上;并且自20__年开始，在高等职业学校和中等职业学校建立健全国家奖学金、助学金制度，至20__年中央财政支出由06年的18亿元持续增加500多个亿，地方财政也相应增加支出。同时，进一步落实国家生活补足政策，在我校，中职生在校期间生均可享受3000元的助学金，每学期有25%的学生可免去学杂费，涉农专业全免费，使困难家庭的学生能够上得起学，理解很好的职业教育。</w:t>
      </w:r>
    </w:p>
    <w:p>
      <w:pPr>
        <w:ind w:left="0" w:right="0" w:firstLine="560"/>
        <w:spacing w:before="450" w:after="450" w:line="312" w:lineRule="auto"/>
      </w:pPr>
      <w:r>
        <w:rPr>
          <w:rFonts w:ascii="宋体" w:hAnsi="宋体" w:eastAsia="宋体" w:cs="宋体"/>
          <w:color w:val="000"/>
          <w:sz w:val="28"/>
          <w:szCs w:val="28"/>
        </w:rPr>
        <w:t xml:space="preserve">大家应当能够认识到，知识能够改变命运。所以我们家长必须要让学生读书。不要让学生过早流向社会，也不要让学生辍学打工，在身心还没有健全的时候走向社会，受到伤害。但子女的读书学习，也要根据他们的实际情景，选择适合他们的学校，读适合他们的书，走适合他们成长的路。选择就读职高除了具有“入学易”、“学费低”、“有补助”等特点，还有两大优势：一、就业有优势。二、升学有期望。这些刘校长刚才已经介绍得很详细了，不再多说。各位家长，你们的子女正处在人生发展的关键十字路口。为此，我们要在成才和就业上树立全新的观念，不能把“职业教育”看成“二流教育”，不能把读职高看成低人一等的选择。正如俗话说“量体裁衣”，适合自我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必须要都走读普通高中、读普通大学的路。能够先理解中等职业教育，然后找一份好工作，将来还能够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必须要根据你们子女此刻的发展情景、根据子女的优势特长和个人爱好，选择是否支持子女就读职业高中。我坚信的是，经过三年的职高教育，你们的子女必须会在知识和技术学有所得，然后必须会在社会上很好的找到他们的发展空间，也必须会在建设国家的同时，有本事很好的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有关高中教师秋季开学工作计划二</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xx-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 无用 死板 迂腐 一类的词来反衬本科科目的实用性。我想，我们的社会绝对不需要制造 硫酸泼熊 虐猫 这一类事件的科学 狂人 ，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有关高中教师秋季开学工作计划三</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ind w:left="0" w:right="0" w:firstLine="560"/>
        <w:spacing w:before="450" w:after="450" w:line="312" w:lineRule="auto"/>
      </w:pPr>
      <w:r>
        <w:rPr>
          <w:rFonts w:ascii="宋体" w:hAnsi="宋体" w:eastAsia="宋体" w:cs="宋体"/>
          <w:color w:val="000"/>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ind w:left="0" w:right="0" w:firstLine="560"/>
        <w:spacing w:before="450" w:after="450" w:line="312" w:lineRule="auto"/>
      </w:pPr>
      <w:r>
        <w:rPr>
          <w:rFonts w:ascii="宋体" w:hAnsi="宋体" w:eastAsia="宋体" w:cs="宋体"/>
          <w:color w:val="000"/>
          <w:sz w:val="28"/>
          <w:szCs w:val="28"/>
        </w:rPr>
        <w:t xml:space="preserve">另外我也想谈谈，这次培训以后我以后在教学方面的目标：其次我谈谈我以后的目标：</w:t>
      </w:r>
    </w:p>
    <w:p>
      <w:pPr>
        <w:ind w:left="0" w:right="0" w:firstLine="560"/>
        <w:spacing w:before="450" w:after="450" w:line="312" w:lineRule="auto"/>
      </w:pPr>
      <w:r>
        <w:rPr>
          <w:rFonts w:ascii="宋体" w:hAnsi="宋体" w:eastAsia="宋体" w:cs="宋体"/>
          <w:color w:val="000"/>
          <w:sz w:val="28"/>
          <w:szCs w:val="28"/>
        </w:rPr>
        <w:t xml:space="preserve">1、针对教学经验不足，我决定在认真钻研新大纲，吃透教材的同时，虚心向有经验的老教师及兄弟学校的同行讨教经验，积极参与听课评课，虚心向他们学习。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3、及时充电，不断拓展自己的知识面，为教学工作注入新鲜血液，广泛涉猎各种知识，形成比较完整的知识结构，从而不断提高自己的教学水平和思想觉悟。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4、激发学生的阅读经典名著的兴趣。教师让学生结合个人爱好，选择一些相接近的名著阅读，还要边读边做读书笔记，记下优美文段，记下心得体会。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提倡“素质教育”是当今最时髦的教育术语，什么是素质教育?具体怎样实施素质教育一直是困扰我们一线教师最大的难题。而且有时是说起来容易，做起来难。又要让学生在有限的课堂上学会知识，又要提高他们的能力，还要培养调动学生学习的兴趣等，所以感觉到很难。但最近的一次上课却给我留下了深刻的印象。</w:t>
      </w:r>
    </w:p>
    <w:p>
      <w:pPr>
        <w:ind w:left="0" w:right="0" w:firstLine="560"/>
        <w:spacing w:before="450" w:after="450" w:line="312" w:lineRule="auto"/>
      </w:pPr>
      <w:r>
        <w:rPr>
          <w:rFonts w:ascii="宋体" w:hAnsi="宋体" w:eastAsia="宋体" w:cs="宋体"/>
          <w:color w:val="000"/>
          <w:sz w:val="28"/>
          <w:szCs w:val="28"/>
        </w:rPr>
        <w:t xml:space="preserve">【教学过程】高中历史必修二近代中国经济结构的变动这部分知识历来是学生难以理解和掌握的知识。在这部分知识里，涉及面很广，特别是涉及到洋务运动的内容，有地主阶级中的两大派洋务派和顽固派，有两大工业军事工业和民用工业，有两大性质的企业封建性官僚企业和具有民族资本主义的性质的企业，有对洋务派学习西方所产生影响的两大评价等等。所以内容很多，而且对于高一的学生来说是一块比较难处理的部分。为此我在备课的时候创设一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来到教室，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学习近代中国经济结构的变动这一部分内容，本节内容比较复杂，经济术语多，专业性强，大家先大致浏览全文，找出中国近代经济结构的变动有哪些表现，进一步思考导致中国近代经济结构变动的原因有哪些，变动对中国产生了那些影响等。</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好解决，到最后谈影响的时候，学生的兴趣也非常高，争先恐后的谈着自己的看法，特别是关于洋务运动的影响和评价时，我建议学生分组进行讨论。我及时进行归纳总结课堂气氛很活跃在总结时，我说：“不错，归纳的很好。由此可见，洋务运动的前景是一片光明啊。但中体西用的指导思想使洋务运动走向失败，而甲午战争的惨败就标志着洋务运动走向破产，甲午战争证明洋务运动没有将中国引上富强道路，正要进行分组讨论时，一个学生冷不丁冒出一句话：“老师，我问一个问题，为什么甲午战争的惨败标志着洋务运动的破产呢?”全班同学的注意力哗的也都集中在这个问题上，都在小声嘀咕：就是啊，到底是什么原因呢?这个问题有点突然，因为这个知识点涉及到必修一的一部分内容，而且也不是今天讲课的重点，怎么办?说实在的，我对这个问题也没有做充分的备课和思考,但看到学生的热情很高，好像不解决这个问题，就不能再继续下面的问题了。我呢，当然不能扫了学生的兴，而且掌握了这一点，也有利于引导学生对洋务运动作出一个正确的评价，特别是洋务运动对中国近代化的推动作用，而且联系现在改革开放的中国，</w:t>
      </w:r>
    </w:p>
    <w:p>
      <w:pPr>
        <w:ind w:left="0" w:right="0" w:firstLine="560"/>
        <w:spacing w:before="450" w:after="450" w:line="312" w:lineRule="auto"/>
      </w:pPr>
      <w:r>
        <w:rPr>
          <w:rFonts w:ascii="宋体" w:hAnsi="宋体" w:eastAsia="宋体" w:cs="宋体"/>
          <w:color w:val="000"/>
          <w:sz w:val="28"/>
          <w:szCs w:val="28"/>
        </w:rPr>
        <w:t xml:space="preserve">为什么要学习西方先进的技术和管理经验，在学的过程中应该怎么样学，如何适应经济全球化的趋势，中国是如何崛起的，从而增强学生的民族自豪感和自信心，更有利于打开学生的思路，调动他们学习的积极性等等。想到这儿，我的思路也打开了，于是我对学生说：“那我们先就这个问题进行讨论 。”但大家手头的资料是有限的，只能先从书本中找到甲午战争这一节的内容，找到了清政府的强大的海军力量如何在甲午战争中洋务运动失败，特别是威海之战，北洋舰队全军覆没，但看了之后，学生还是似懂非懂，不过他们最起码懂了两点：知道了洋务派苦心经营的海军力量覆没了，知道了李鸿章在战争中的妥协退让，学生的表情是义愤填膺的，大骂李鸿章妥协卖国，看到学生的激动情绪，我也深受感染，我说：“同学们，这就是大清的水师，这就是大清的腐败，更是我们中国人的耻辱和悲哀，即使我们进行了奋力的抵抗，最终也无法阻挡资本主义国家铁蹄的践踏，洋务运动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他们根本不懂的今天生活的来之不易，不懂得百年前的国家是如何被列强蹂躏和瓜分的，不懂得先辈们所经历的苦难，更不屑一顾，这同样也是民族的悲哀。学生们从中受到了启发和教育，他们仿佛一下子长大了，看到这种巨大的收获，我趁热打铁，和同学们共同在网上查阅了资料：“从根本上来说，洋务运动的破产是指它不能使中国真正富强，也就是说，它不是中国实现近代化的正确途径，不能实现它的目的.甲午战争前洋务派的政策、战争过程中暴露出来的多方面问题以及战争后洋务派对时代潮流的负面作用等方面可以看到，属于封建势力洋务派，并不能完成引导中国近代化的任务，而甲午战争以后洋务派又逐渐成为了中国近代化的阻碍力量，所以说，甲午战争的失败可以看成是洋务运动破产的重要标志。洋务运动的众多局限性，已经在甲午战争中暴露无遗，经过了甲午战争，洋务派已经不再成为中国近代化运动的进步代表，洋务运动也不再成为中国近代化运动的主流。”下课铃在热烈而又有点严肃中响了，同学们意犹未尽，还在沉思之中，但我知道这节课是成功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一个小小的问题，勾起我对历史教学现状的深刻反思，由此想到了目前历史教学中存在的误区：</w:t>
      </w:r>
    </w:p>
    <w:p>
      <w:pPr>
        <w:ind w:left="0" w:right="0" w:firstLine="560"/>
        <w:spacing w:before="450" w:after="450" w:line="312" w:lineRule="auto"/>
      </w:pPr>
      <w:r>
        <w:rPr>
          <w:rFonts w:ascii="宋体" w:hAnsi="宋体" w:eastAsia="宋体" w:cs="宋体"/>
          <w:color w:val="000"/>
          <w:sz w:val="28"/>
          <w:szCs w:val="28"/>
        </w:rPr>
        <w:t xml:space="preserve">误区一：教师备课侧重于备大纲，备教材，而在备学生方面略显欠缺。在备教学过程的设计中，过于具体、详尽、死板而不给学生留有空间。教案是带有主观性的设计蓝图。目前教师备课(编写教案)的侧重，除了对本课重点难点、教学目标等的分析与处理外，往往更多的考虑的是教学过程的设计，且力求尽善尽美，每一个子目怎么讲，需要学生回答什么问题，甚至连过渡语怎么说等等全设计好，而恰恰忽视了学生这个学习的主人，忽视考虑学生在学习本课过程中可能会遇到哪些问题和为解决这些问题采用哪些方法、途径以及学习资料(课程资源)的储备。在这样教案的导向作用下，学生很可能变成你的“操作工”而已。所以教师在备课编写教案时，要留一点空间，给学生思考、谈自己的看法、进行讨论，要有一定的灵活</w:t>
      </w:r>
    </w:p>
    <w:p>
      <w:pPr>
        <w:ind w:left="0" w:right="0" w:firstLine="560"/>
        <w:spacing w:before="450" w:after="450" w:line="312" w:lineRule="auto"/>
      </w:pPr>
      <w:r>
        <w:rPr>
          <w:rFonts w:ascii="宋体" w:hAnsi="宋体" w:eastAsia="宋体" w:cs="宋体"/>
          <w:color w:val="000"/>
          <w:sz w:val="28"/>
          <w:szCs w:val="28"/>
        </w:rPr>
        <w:t xml:space="preserve">性，使实施中可根据课堂情景如学生的反应等及时调整教学计划。</w:t>
      </w:r>
    </w:p>
    <w:p>
      <w:pPr>
        <w:ind w:left="0" w:right="0" w:firstLine="560"/>
        <w:spacing w:before="450" w:after="450" w:line="312" w:lineRule="auto"/>
      </w:pPr>
      <w:r>
        <w:rPr>
          <w:rFonts w:ascii="宋体" w:hAnsi="宋体" w:eastAsia="宋体" w:cs="宋体"/>
          <w:color w:val="000"/>
          <w:sz w:val="28"/>
          <w:szCs w:val="28"/>
        </w:rPr>
        <w:t xml:space="preserve">误区二：老师的任务是教书育人，而且应该是育人为首的。高一的学生处在一个由初中到高中心理的过渡阶段，处在一个树立正确人生观，价值观，和世界观的关键时期，如果从高一我们老师就能正确的教导的话，我觉得三年甚至三十年甚至终身他都是受益匪浅的，好好做人，做一个对社会有用的人才，才是我们教育的真正目的。如果一味的只是高呼优生率，达线率，只会适得其反，只会扭曲教育的真正内涵，只会摧残学生幼小的心灵。。。。这方面的教训是数不胜数的。学生们了解了历史，我也觉得我真正懂得了历史，历史是一部书，更是一部育人题材的书。</w:t>
      </w:r>
    </w:p>
    <w:p>
      <w:pPr>
        <w:ind w:left="0" w:right="0" w:firstLine="560"/>
        <w:spacing w:before="450" w:after="450" w:line="312" w:lineRule="auto"/>
      </w:pPr>
      <w:r>
        <w:rPr>
          <w:rFonts w:ascii="宋体" w:hAnsi="宋体" w:eastAsia="宋体" w:cs="宋体"/>
          <w:color w:val="000"/>
          <w:sz w:val="28"/>
          <w:szCs w:val="28"/>
        </w:rPr>
        <w:t xml:space="preserve">误区三：课堂教学以教师为中心，以学科、书本、课堂为中心，以教师的教为中心，“以不变应万变”，忽视复杂的教育对象，很少让学生通过自己的活动与实践来获得知识。目前的课堂教学，仍以教师的传授为主，重视基础知识和基本技能的传授。教师凭借教科书、教学用书和其他教学资料，借助一定的手段，进入“规范”操作(这种形式的教学实践，已经成为千百万教师工作的程式，稳定于日常教学观念和行为之中)，较少鼓励学生提问，一旦在课上遇到学生提出自己预设以外的问题便会用“课后讨论”等搪塞过去，学生始终被老师牵着鼻子走而缺少自主探索、合作学习、独立获取知识的机会，这种亦步亦趋的学习方式是培养不出真正具有求实精神、怀疑和证伪精神、创新思维和进取精神的学生的!这也是与新课程理念背道而驰的。我认为要改变课堂教学行为，首先要确立教师为学生服务的思想，考虑这节课我能为学生提供哪些服务?上课时更多地让学生表述他们想了解什么?特别在学生发现问题时，老师要引导他们去思考、追求、探索，引导学生去寻找解决问题的方法，养成创造性学力。</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有关高中教师秋季开学工作计划五</w:t>
      </w:r>
    </w:p>
    <w:p>
      <w:pPr>
        <w:ind w:left="0" w:right="0" w:firstLine="560"/>
        <w:spacing w:before="450" w:after="450" w:line="312" w:lineRule="auto"/>
      </w:pPr>
      <w:r>
        <w:rPr>
          <w:rFonts w:ascii="宋体" w:hAnsi="宋体" w:eastAsia="宋体" w:cs="宋体"/>
          <w:color w:val="000"/>
          <w:sz w:val="28"/>
          <w:szCs w:val="28"/>
        </w:rPr>
        <w:t xml:space="preserve">20__年即将结束，本学期的教学工作也将告一段落了，现将这一年的工作鉴定如下，以便今后更好地开展工作，弥补不足，精益求精。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我介绍音乐，表达自我艺术见解的实践活动，这也使学生的本事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异常注意赏罚分明、把握尺度。异常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_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中第一期音乐会(器乐专场);组织学生参加了我校与___学校交流的联欢会演出;举行了附中高中的“三独”比赛活动;在校领导、教师们的共同努力下较成功地举办了一年一度的“__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我的管乐队。没有参加市里的合唱比赛，使学生失去了一次展现自我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__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我对音乐的理解，也为了让我对每位学生有个基本的了解，这学期的音乐考试我采用了：(___高中)让学生选择一种表演方式，即唱、奏、舞等来表现。(附中高一)每人写一篇500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网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有关高中教师秋季开学工作计划六</w:t>
      </w:r>
    </w:p>
    <w:p>
      <w:pPr>
        <w:ind w:left="0" w:right="0" w:firstLine="560"/>
        <w:spacing w:before="450" w:after="450" w:line="312" w:lineRule="auto"/>
      </w:pPr>
      <w:r>
        <w:rPr>
          <w:rFonts w:ascii="宋体" w:hAnsi="宋体" w:eastAsia="宋体" w:cs="宋体"/>
          <w:color w:val="000"/>
          <w:sz w:val="28"/>
          <w:szCs w:val="28"/>
        </w:rPr>
        <w:t xml:space="preserve">20xx年xx月xx日到xx月，我来到贵港市江南中学进行实习。为了了解实习班级的学习情况，倾听他们的心声，我们对部分高一和高二班级进行调查。下面是我就我实习的班级——高一(4)班进行统计的情况进行报告。在我班发放了57份问卷，回收56份：其中男生33人，女生23人。</w:t>
      </w:r>
    </w:p>
    <w:p>
      <w:pPr>
        <w:ind w:left="0" w:right="0" w:firstLine="560"/>
        <w:spacing w:before="450" w:after="450" w:line="312" w:lineRule="auto"/>
      </w:pPr>
      <w:r>
        <w:rPr>
          <w:rFonts w:ascii="宋体" w:hAnsi="宋体" w:eastAsia="宋体" w:cs="宋体"/>
          <w:color w:val="000"/>
          <w:sz w:val="28"/>
          <w:szCs w:val="28"/>
        </w:rPr>
        <w:t xml:space="preserve">调查发现，多数学生能够认同当前的学习及生活状况。他们对课堂和教师的素质基本认同，但现实生活中也存在一些差异，主要表现在：个人学习习惯、学习方法和主观成就感差别;他们对教师有更高的要求，希望给予肯定并且能与老师沟通交流，得到指导。</w:t>
      </w:r>
    </w:p>
    <w:p>
      <w:pPr>
        <w:ind w:left="0" w:right="0" w:firstLine="560"/>
        <w:spacing w:before="450" w:after="450" w:line="312" w:lineRule="auto"/>
      </w:pPr>
      <w:r>
        <w:rPr>
          <w:rFonts w:ascii="宋体" w:hAnsi="宋体" w:eastAsia="宋体" w:cs="宋体"/>
          <w:color w:val="000"/>
          <w:sz w:val="28"/>
          <w:szCs w:val="28"/>
        </w:rPr>
        <w:t xml:space="preserve">1.多数学生在课堂上感觉愉快，希望师生间采用互相讨论的课堂教学方式。</w:t>
      </w:r>
    </w:p>
    <w:p>
      <w:pPr>
        <w:ind w:left="0" w:right="0" w:firstLine="560"/>
        <w:spacing w:before="450" w:after="450" w:line="312" w:lineRule="auto"/>
      </w:pPr>
      <w:r>
        <w:rPr>
          <w:rFonts w:ascii="宋体" w:hAnsi="宋体" w:eastAsia="宋体" w:cs="宋体"/>
          <w:color w:val="000"/>
          <w:sz w:val="28"/>
          <w:szCs w:val="28"/>
        </w:rPr>
        <w:t xml:space="preserve">有近七成学生在课堂上感觉愉快;但不可忽略的是仍有14%的学生感到“失落”，觉得成功的约有12.3%;“无所谓”的占7%;有82.1%的学生认为课上老师基本能引导学生积极思考问题，80%的学生认为讲解比较清楚;只有不到15%的人觉得老师讲话简明，准确生动;有八成的学生认为老师提出的问题有一定启发;几乎没有启发的占7.4%。学生平均每堂课向老师提问“一次”的，超过一半，有70.4%的学生觉得老师在课堂上只“偶尔”被点名回答问题。近七成学生更喜欢采用“师生相互讨论”的教学方式;近10%学生期待自己上讲台讲课。</w:t>
      </w:r>
    </w:p>
    <w:p>
      <w:pPr>
        <w:ind w:left="0" w:right="0" w:firstLine="560"/>
        <w:spacing w:before="450" w:after="450" w:line="312" w:lineRule="auto"/>
      </w:pPr>
      <w:r>
        <w:rPr>
          <w:rFonts w:ascii="宋体" w:hAnsi="宋体" w:eastAsia="宋体" w:cs="宋体"/>
          <w:color w:val="000"/>
          <w:sz w:val="28"/>
          <w:szCs w:val="28"/>
        </w:rPr>
        <w:t xml:space="preserve">课堂讨论方面，在课堂上与同学讨论的学生选择偶尔项的最多，有63.6%;“从不”的有2%;而问到是否愿意参加讨论时，有八成的学生表示自己很喜欢在课堂上参加小组讨论。</w:t>
      </w:r>
    </w:p>
    <w:p>
      <w:pPr>
        <w:ind w:left="0" w:right="0" w:firstLine="560"/>
        <w:spacing w:before="450" w:after="450" w:line="312" w:lineRule="auto"/>
      </w:pPr>
      <w:r>
        <w:rPr>
          <w:rFonts w:ascii="宋体" w:hAnsi="宋体" w:eastAsia="宋体" w:cs="宋体"/>
          <w:color w:val="000"/>
          <w:sz w:val="28"/>
          <w:szCs w:val="28"/>
        </w:rPr>
        <w:t xml:space="preserve">从以上数量，可以看出，学生是希望在课堂上发表自己意见的，希望老师能够鼓励他们提问题，甚至允许他们提出不一致的意见。</w:t>
      </w:r>
    </w:p>
    <w:p>
      <w:pPr>
        <w:ind w:left="0" w:right="0" w:firstLine="560"/>
        <w:spacing w:before="450" w:after="450" w:line="312" w:lineRule="auto"/>
      </w:pPr>
      <w:r>
        <w:rPr>
          <w:rFonts w:ascii="宋体" w:hAnsi="宋体" w:eastAsia="宋体" w:cs="宋体"/>
          <w:color w:val="000"/>
          <w:sz w:val="28"/>
          <w:szCs w:val="28"/>
        </w:rPr>
        <w:t xml:space="preserve">2.大多数学生对学习有兴趣或比较有兴趣;最感兴趣的学科的科学;最不感兴趣的是语文。</w:t>
      </w:r>
    </w:p>
    <w:p>
      <w:pPr>
        <w:ind w:left="0" w:right="0" w:firstLine="560"/>
        <w:spacing w:before="450" w:after="450" w:line="312" w:lineRule="auto"/>
      </w:pPr>
      <w:r>
        <w:rPr>
          <w:rFonts w:ascii="宋体" w:hAnsi="宋体" w:eastAsia="宋体" w:cs="宋体"/>
          <w:color w:val="000"/>
          <w:sz w:val="28"/>
          <w:szCs w:val="28"/>
        </w:rPr>
        <w:t xml:space="preserve">调查显示，有43.4%的学生对学习比较有兴趣，41.5%的明确表示有兴趣，但也有11.3%的认为是迫于家庭压力不得不学;最喜欢的科目依次是：科学、化学、体育、音乐、地理;而最不感兴趣科目是语文、政治、数学。在科学选项中，化学占35.5%这可能与该科目任课老师是班主任，该老师上课气氛活跃，而且又加上中间有一段课程是由实习老师上，学生感觉新鲜等因素有关;而作为最不受喜欢的语文，可能该老师的上课风格学生难以接受。</w:t>
      </w:r>
    </w:p>
    <w:p>
      <w:pPr>
        <w:ind w:left="0" w:right="0" w:firstLine="560"/>
        <w:spacing w:before="450" w:after="450" w:line="312" w:lineRule="auto"/>
      </w:pPr>
      <w:r>
        <w:rPr>
          <w:rFonts w:ascii="宋体" w:hAnsi="宋体" w:eastAsia="宋体" w:cs="宋体"/>
          <w:color w:val="000"/>
          <w:sz w:val="28"/>
          <w:szCs w:val="28"/>
        </w:rPr>
        <w:t xml:space="preserve">3.约有一半学生采用传统的学习方式，近四成的只有复习而无预习的习惯。</w:t>
      </w:r>
    </w:p>
    <w:p>
      <w:pPr>
        <w:ind w:left="0" w:right="0" w:firstLine="560"/>
        <w:spacing w:before="450" w:after="450" w:line="312" w:lineRule="auto"/>
      </w:pPr>
      <w:r>
        <w:rPr>
          <w:rFonts w:ascii="宋体" w:hAnsi="宋体" w:eastAsia="宋体" w:cs="宋体"/>
          <w:color w:val="000"/>
          <w:sz w:val="28"/>
          <w:szCs w:val="28"/>
        </w:rPr>
        <w:t xml:space="preserve">调查表明，有45.2%的学生的主要学习方式为“听教师讲课”，选择“自习和作业”的有23.3%，“自己预习，复习”的有16.4%。在阅读教科书方面，过半学生把教科书内容都仔细阅读，有35.2%的人只重看老师讲过的内容，而7.4%的人只听讲，很少看书;在碰到重要或疑难问题时，有83.9%的人会用笔划出来，或加上批注;只有不到2%的人很少这样。当问到他们是否会向老师及同学请教时。</w:t>
      </w:r>
    </w:p>
    <w:p>
      <w:pPr>
        <w:ind w:left="0" w:right="0" w:firstLine="560"/>
        <w:spacing w:before="450" w:after="450" w:line="312" w:lineRule="auto"/>
      </w:pPr>
      <w:r>
        <w:rPr>
          <w:rFonts w:ascii="宋体" w:hAnsi="宋体" w:eastAsia="宋体" w:cs="宋体"/>
          <w:color w:val="000"/>
          <w:sz w:val="28"/>
          <w:szCs w:val="28"/>
        </w:rPr>
        <w:t xml:space="preserve">多半数人选择是，38.6%选有时是，64.3%的人在思考和解决问题时习惯自己采用不同方法去处理;总想听别人的看法的有10%;只有不到30%的人有预习和复习的习惯;有复习无预习习惯的学生最多，近四成;无预习及复习习惯的有11.5%;而制定每周或每天学习计划，并严格按计划进行的不到4%;大多数是有计划，但不按时进行;没有计划的有22.8%。</w:t>
      </w:r>
    </w:p>
    <w:p>
      <w:pPr>
        <w:ind w:left="0" w:right="0" w:firstLine="560"/>
        <w:spacing w:before="450" w:after="450" w:line="312" w:lineRule="auto"/>
      </w:pPr>
      <w:r>
        <w:rPr>
          <w:rFonts w:ascii="宋体" w:hAnsi="宋体" w:eastAsia="宋体" w:cs="宋体"/>
          <w:color w:val="000"/>
          <w:sz w:val="28"/>
          <w:szCs w:val="28"/>
        </w:rPr>
        <w:t xml:space="preserve">在遇到的各种学习困难中：“对老师讲的内容不理解”，的占68.4%，然后依次为许多练习不会做，自己不会探究及得不到老师的指导，不知道怎么跟其他同学合作。而谈到通过上课的收获时，绝大部分学生认为有所收获，收获最大的是“我知道怎么学习了”，占27.3%，其次是“我喜欢学习了”占23.3%，往后是对自己更加有信心了，以及“知道怎么与同学交流了”。</w:t>
      </w:r>
    </w:p>
    <w:p>
      <w:pPr>
        <w:ind w:left="0" w:right="0" w:firstLine="560"/>
        <w:spacing w:before="450" w:after="450" w:line="312" w:lineRule="auto"/>
      </w:pPr>
      <w:r>
        <w:rPr>
          <w:rFonts w:ascii="宋体" w:hAnsi="宋体" w:eastAsia="宋体" w:cs="宋体"/>
          <w:color w:val="000"/>
          <w:sz w:val="28"/>
          <w:szCs w:val="28"/>
        </w:rPr>
        <w:t xml:space="preserve">由上面可以看出，从初中到高中，随着学的知识难度加大，学生希望从老师那里得到有关学习方法的指导，让他们养成良好的学习习</w:t>
      </w:r>
    </w:p>
    <w:p>
      <w:pPr>
        <w:ind w:left="0" w:right="0" w:firstLine="560"/>
        <w:spacing w:before="450" w:after="450" w:line="312" w:lineRule="auto"/>
      </w:pPr>
      <w:r>
        <w:rPr>
          <w:rFonts w:ascii="宋体" w:hAnsi="宋体" w:eastAsia="宋体" w:cs="宋体"/>
          <w:color w:val="000"/>
          <w:sz w:val="28"/>
          <w:szCs w:val="28"/>
        </w:rPr>
        <w:t xml:space="preserve">惯，才能在这个过渡阶段快点适应，在学习的疑惑中找到方向，增加学习的信心。</w:t>
      </w:r>
    </w:p>
    <w:p>
      <w:pPr>
        <w:ind w:left="0" w:right="0" w:firstLine="560"/>
        <w:spacing w:before="450" w:after="450" w:line="312" w:lineRule="auto"/>
      </w:pPr>
      <w:r>
        <w:rPr>
          <w:rFonts w:ascii="宋体" w:hAnsi="宋体" w:eastAsia="宋体" w:cs="宋体"/>
          <w:color w:val="000"/>
          <w:sz w:val="28"/>
          <w:szCs w:val="28"/>
        </w:rPr>
        <w:t xml:space="preserve">通过调查，我知道了该班的学习情况，针对该班的情况，我有以下几点意见：</w:t>
      </w:r>
    </w:p>
    <w:p>
      <w:pPr>
        <w:ind w:left="0" w:right="0" w:firstLine="560"/>
        <w:spacing w:before="450" w:after="450" w:line="312" w:lineRule="auto"/>
      </w:pPr>
      <w:r>
        <w:rPr>
          <w:rFonts w:ascii="宋体" w:hAnsi="宋体" w:eastAsia="宋体" w:cs="宋体"/>
          <w:color w:val="000"/>
          <w:sz w:val="28"/>
          <w:szCs w:val="28"/>
        </w:rPr>
        <w:t xml:space="preserve">1.针对该班的实际情况，可以开展学习方法交流，“说说心理话”等主题班会，就调查仅映出的情况进行师生交流沟通，引导学生找出适合他们个人的学习方法，培养良好的学习习惯，激发学习兴趣。</w:t>
      </w:r>
    </w:p>
    <w:p>
      <w:pPr>
        <w:ind w:left="0" w:right="0" w:firstLine="560"/>
        <w:spacing w:before="450" w:after="450" w:line="312" w:lineRule="auto"/>
      </w:pPr>
      <w:r>
        <w:rPr>
          <w:rFonts w:ascii="宋体" w:hAnsi="宋体" w:eastAsia="宋体" w:cs="宋体"/>
          <w:color w:val="000"/>
          <w:sz w:val="28"/>
          <w:szCs w:val="28"/>
        </w:rPr>
        <w:t xml:space="preserve">2.通过谈话，周记，便笺，书信等多种渠道，直接或间接的进行沟通和交流，减轻学生的心理负担，消除角色转换带来的不适心理。树立自信心，以及面对困难的勇气和毅力。</w:t>
      </w:r>
    </w:p>
    <w:p>
      <w:pPr>
        <w:ind w:left="0" w:right="0" w:firstLine="560"/>
        <w:spacing w:before="450" w:after="450" w:line="312" w:lineRule="auto"/>
      </w:pPr>
      <w:r>
        <w:rPr>
          <w:rFonts w:ascii="宋体" w:hAnsi="宋体" w:eastAsia="宋体" w:cs="宋体"/>
          <w:color w:val="000"/>
          <w:sz w:val="28"/>
          <w:szCs w:val="28"/>
        </w:rPr>
        <w:t xml:space="preserve">3.在课堂上可以采用更加灵活多样的教学方式。做到既能传授知识，又能吸引学生兴趣，开展与学生互动的环节，给学生消化及思考的空间，增加课堂的满意度，最大限度地实现同学们心中的理想课堂。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有关高中教师秋季开学工作计划七</w:t>
      </w:r>
    </w:p>
    <w:p>
      <w:pPr>
        <w:ind w:left="0" w:right="0" w:firstLine="560"/>
        <w:spacing w:before="450" w:after="450" w:line="312" w:lineRule="auto"/>
      </w:pPr>
      <w:r>
        <w:rPr>
          <w:rFonts w:ascii="宋体" w:hAnsi="宋体" w:eastAsia="宋体" w:cs="宋体"/>
          <w:color w:val="000"/>
          <w:sz w:val="28"/>
          <w:szCs w:val="28"/>
        </w:rPr>
        <w:t xml:space="preserve">按照培训安排，我作为内江市骨干高中政治教师参加培训，培训方式主要是网上培训。时间是九月到十二月，主要是利用业余时间自学。</w:t>
      </w:r>
    </w:p>
    <w:p>
      <w:pPr>
        <w:ind w:left="0" w:right="0" w:firstLine="560"/>
        <w:spacing w:before="450" w:after="450" w:line="312" w:lineRule="auto"/>
      </w:pPr>
      <w:r>
        <w:rPr>
          <w:rFonts w:ascii="宋体" w:hAnsi="宋体" w:eastAsia="宋体" w:cs="宋体"/>
          <w:color w:val="000"/>
          <w:sz w:val="28"/>
          <w:szCs w:val="28"/>
        </w:rPr>
        <w:t xml:space="preserve">三个月的自主培训学习，我非常感谢各级领导和各级教师，各级工作人员的辛勤工作和努力。一学期，各级领导和指导老师为我们精心设计与安排了一系列很有价值的培训课程，这些课程比较全面的覆盖了当前中学思想政治课程的新课程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老师的.示范课及讲座视频，高中思想政治课程资源开发的教学思考，政治课教师教学的专业化特征分析，政治课新课改教学建议，关于高中新课程思想政治课教学问题的思考。等等。另外，每次学习都安排了学员之间、学员与指导老师之间的网上讨论和探讨，效果很好。同时，安排的优秀学员为我们展示优秀示范课展示，打开大家的思维和视野。为我们授课的老师，除了专家教授外，还从新课程改革已经先行一步的客座专家学者的视频讲座和网上的答疑解惑。总之，领导和老师的良苦用心，让我们享受了一次丰美殷实的培训大餐。</w:t>
      </w:r>
    </w:p>
    <w:p>
      <w:pPr>
        <w:ind w:left="0" w:right="0" w:firstLine="560"/>
        <w:spacing w:before="450" w:after="450" w:line="312" w:lineRule="auto"/>
      </w:pPr>
      <w:r>
        <w:rPr>
          <w:rFonts w:ascii="宋体" w:hAnsi="宋体" w:eastAsia="宋体" w:cs="宋体"/>
          <w:color w:val="000"/>
          <w:sz w:val="28"/>
          <w:szCs w:val="28"/>
        </w:rPr>
        <w:t xml:space="preserve">半年的培训一晃之间就过去了，回想起来收获多于辛苦，成功大于付出。平时我们这些老师大多忙于工作和生活，难得有时间坐下来读书、反思，更难得有机会观看到专家学者的讲课视频和教诲。所以我们全班骨干老师学的都非常认真和专心，每个人都记录了大量的听课笔记，都写了不少读书心得体会。我作为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视频和报告，再次丰富了我的中学教育教学理论素养。科学理论指导行动，观念引导实践。培训教师，首先必须培训先进的理念。好几年前(20xx年10月——20xx年9月)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作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各级领导和老师为我们准备了相当部分的新课程改革专题讲座与报告。如《基础教育课程改革的理念与实践》，《高中思想政治课程标准比较研究》，《高中思想政治课改革实践中必须解决的若干问题探究》，《新课程改革的基本理念与理论依据》，《政治课新课改教学建议》，《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网上培训，领导还专门安排了示范课的视频。示范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中我还百度了《政治课新课改教学建议》，从课程改革的概况、课改现状、高中课改的深层次矛盾、教学建议、新课程教学模式的特点、新课程教学模式的衡量标准、师生互动要注意的问题、新课改复习备考建议等8个方面详细了解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高中政治骨干教师培训的老师都是来自全市各地、各校的精英和骨干，大家同行在网上热烈的交流、探讨，自然就会碰撞出许多的思想火花与心得。交流教育教学心得，探讨教学问题，切磋教学技艺，这是一种非常有意义的培训方式。大家坐在一起把平时工作中的困惑、矛盾、感想都拿到网上培训会上来交流，求得答案，求得破解，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教育系统的一系列教育科研活动，取得了不少成绩，经常参加专题讲座。20xx年9月21日为高三政治老师作了《怎样进行高三政治科后期复习》的辅导报告。20xx年10月24—26日被推举参加了隆昌县普通高中新课程教材骨干教师培训。11月参加四川省政治学会并发言。我这些成就的取得都和参加高中政治骨干教师培训有紧密的联系。我非常感谢高中政治骨干教师培训!</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经常的来接受这样的培训啊，不过我们在工作之余一定会 抽出时间继续学习，不断充电的 ，让自己更加充实，毕竟教学需要创新，才能赋予教育美和魅力。</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有关高中教师秋季开学工作计划八</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2025-05-02T11:27:52+08:00</dcterms:created>
  <dcterms:modified xsi:type="dcterms:W3CDTF">2025-05-02T11:27:52+08:00</dcterms:modified>
</cp:coreProperties>
</file>

<file path=docProps/custom.xml><?xml version="1.0" encoding="utf-8"?>
<Properties xmlns="http://schemas.openxmlformats.org/officeDocument/2006/custom-properties" xmlns:vt="http://schemas.openxmlformats.org/officeDocument/2006/docPropsVTypes"/>
</file>