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中班下学期安全工作计划(五篇)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小学学期安全工作计划 中班下学期安全工作计划一目的：教育幼儿在户外活动时能学会自我保护。目的：在幼儿外出时，学会看清交通标志，学习按标志来调节自己的社会行为。目的：通过认知活动，教育幼儿能不讲小球塞进鼻子和耳朵里目的：引导幼儿安全的使用电器...</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中班下学期安全工作计划一</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及园膳管会等一系列安全组织。定期召开各种安全工作领导小组会议。(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炊管人员要把购物、制作等质量关，不购买过期、腐烂变质的食品。一定要严格监督、管理饭菜质量，严禁食物中毒事件发生。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成都市教育局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责任到人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 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8、加强火灾、地震、防暴反恐等突发事件的师生自我保护教育，提高对待事故意识，并且每学期组织全园针对火灾、地震、防暴反恐等突发事件的演练。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2、开展入园幼儿道路交通安全教育宣传活动，加强安全教育和宣传。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1、加强“十一”黄金周外出安全教育活动。</w:t>
      </w:r>
    </w:p>
    <w:p>
      <w:pPr>
        <w:ind w:left="0" w:right="0" w:firstLine="560"/>
        <w:spacing w:before="450" w:after="450" w:line="312" w:lineRule="auto"/>
      </w:pPr>
      <w:r>
        <w:rPr>
          <w:rFonts w:ascii="宋体" w:hAnsi="宋体" w:eastAsia="宋体" w:cs="宋体"/>
          <w:color w:val="000"/>
          <w:sz w:val="28"/>
          <w:szCs w:val="28"/>
        </w:rPr>
        <w:t xml:space="preserve">2、开展肠道传染病预防与食品安全教育。</w:t>
      </w:r>
    </w:p>
    <w:p>
      <w:pPr>
        <w:ind w:left="0" w:right="0" w:firstLine="560"/>
        <w:spacing w:before="450" w:after="450" w:line="312" w:lineRule="auto"/>
      </w:pPr>
      <w:r>
        <w:rPr>
          <w:rFonts w:ascii="宋体" w:hAnsi="宋体" w:eastAsia="宋体" w:cs="宋体"/>
          <w:color w:val="000"/>
          <w:sz w:val="28"/>
          <w:szCs w:val="28"/>
        </w:rPr>
        <w:t xml:space="preserve">3、开展地震、消防应急演练。</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2、开展防恐防暴突发事件应急演练。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3、学年安全工作总结和来年安全工作新的规划。</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坚持“人人会欣赏，人人被欣赏”的办学理念和“人人有目标，人人有平台，人人能成才”的办学策略，为学生提供适合的教育。以提高学生核心素养和班主任治班能力为突破口，开展活动，切实提高德育实效。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1、确立一种意识：“育人为本，德育为先，活动助推，管理制胜”。</w:t>
      </w:r>
    </w:p>
    <w:p>
      <w:pPr>
        <w:ind w:left="0" w:right="0" w:firstLine="560"/>
        <w:spacing w:before="450" w:after="450" w:line="312" w:lineRule="auto"/>
      </w:pPr>
      <w:r>
        <w:rPr>
          <w:rFonts w:ascii="宋体" w:hAnsi="宋体" w:eastAsia="宋体" w:cs="宋体"/>
          <w:color w:val="000"/>
          <w:sz w:val="28"/>
          <w:szCs w:val="28"/>
        </w:rPr>
        <w:t xml:space="preserve">2、抓住三条主线：社会主义核心价值观教育，行为规范养成教育，安全教育。</w:t>
      </w:r>
    </w:p>
    <w:p>
      <w:pPr>
        <w:ind w:left="0" w:right="0" w:firstLine="560"/>
        <w:spacing w:before="450" w:after="450" w:line="312" w:lineRule="auto"/>
      </w:pPr>
      <w:r>
        <w:rPr>
          <w:rFonts w:ascii="宋体" w:hAnsi="宋体" w:eastAsia="宋体" w:cs="宋体"/>
          <w:color w:val="000"/>
          <w:sz w:val="28"/>
          <w:szCs w:val="28"/>
        </w:rPr>
        <w:t xml:space="preserve">3、搞好四个结合：常规教育与主题教育相结合；学校教育与家庭教育相结合；教师管理与学生自主管理相结合；安全管理与一岗双责相结合。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1、加强班主任队伍建设，强化“以德育人，以爱育人”，形成全员、全程、全方位育人格局。</w:t>
      </w:r>
    </w:p>
    <w:p>
      <w:pPr>
        <w:ind w:left="0" w:right="0" w:firstLine="560"/>
        <w:spacing w:before="450" w:after="450" w:line="312" w:lineRule="auto"/>
      </w:pPr>
      <w:r>
        <w:rPr>
          <w:rFonts w:ascii="宋体" w:hAnsi="宋体" w:eastAsia="宋体" w:cs="宋体"/>
          <w:color w:val="000"/>
          <w:sz w:val="28"/>
          <w:szCs w:val="28"/>
        </w:rPr>
        <w:t xml:space="preserve">2、加强学生的日常教育和管理，使班风、学风、校风更加优良。</w:t>
      </w:r>
    </w:p>
    <w:p>
      <w:pPr>
        <w:ind w:left="0" w:right="0" w:firstLine="560"/>
        <w:spacing w:before="450" w:after="450" w:line="312" w:lineRule="auto"/>
      </w:pPr>
      <w:r>
        <w:rPr>
          <w:rFonts w:ascii="宋体" w:hAnsi="宋体" w:eastAsia="宋体" w:cs="宋体"/>
          <w:color w:val="000"/>
          <w:sz w:val="28"/>
          <w:szCs w:val="28"/>
        </w:rPr>
        <w:t xml:space="preserve">3、加强法制、安全教育，推进依法治校和综合治理，营造文明、平安、有序、和谐的校园环境。</w:t>
      </w:r>
    </w:p>
    <w:p>
      <w:pPr>
        <w:ind w:left="0" w:right="0" w:firstLine="560"/>
        <w:spacing w:before="450" w:after="450" w:line="312" w:lineRule="auto"/>
      </w:pPr>
      <w:r>
        <w:rPr>
          <w:rFonts w:ascii="宋体" w:hAnsi="宋体" w:eastAsia="宋体" w:cs="宋体"/>
          <w:color w:val="000"/>
          <w:sz w:val="28"/>
          <w:szCs w:val="28"/>
        </w:rPr>
        <w:t xml:space="preserve">4、优化学校、家庭、社会“三位一体”的教育网络，形成育人的合力。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（一）完善德育工作机制</w:t>
      </w:r>
    </w:p>
    <w:p>
      <w:pPr>
        <w:ind w:left="0" w:right="0" w:firstLine="560"/>
        <w:spacing w:before="450" w:after="450" w:line="312" w:lineRule="auto"/>
      </w:pPr>
      <w:r>
        <w:rPr>
          <w:rFonts w:ascii="宋体" w:hAnsi="宋体" w:eastAsia="宋体" w:cs="宋体"/>
          <w:color w:val="000"/>
          <w:sz w:val="28"/>
          <w:szCs w:val="28"/>
        </w:rPr>
        <w:t xml:space="preserve">德育就是质量，品德就是素质，没有德育的教育是失败的教育。德育就是为学生的学习、生活、心理成长提供服务。每一位教师都要把教书与育人统一起来，“一岗双责”，共同推动德育工作。</w:t>
      </w:r>
    </w:p>
    <w:p>
      <w:pPr>
        <w:ind w:left="0" w:right="0" w:firstLine="560"/>
        <w:spacing w:before="450" w:after="450" w:line="312" w:lineRule="auto"/>
      </w:pPr>
      <w:r>
        <w:rPr>
          <w:rFonts w:ascii="宋体" w:hAnsi="宋体" w:eastAsia="宋体" w:cs="宋体"/>
          <w:color w:val="000"/>
          <w:sz w:val="28"/>
          <w:szCs w:val="28"/>
        </w:rPr>
        <w:t xml:space="preserve">抓德育要抓 “三条主线”。以校委会—政教处、宿管科—年级部—班主任为主体的“常规教育主线”，保证常规教育的有序开展；以校委会—年级部—备课组—任课教师为主体的“课堂渗透德育主线”，把德育渗透到课堂之中；以校委会—校团委、学生会—班委会、团支部为主体的“学生自我教育主线”。</w:t>
      </w:r>
    </w:p>
    <w:p>
      <w:pPr>
        <w:ind w:left="0" w:right="0" w:firstLine="560"/>
        <w:spacing w:before="450" w:after="450" w:line="312" w:lineRule="auto"/>
      </w:pPr>
      <w:r>
        <w:rPr>
          <w:rFonts w:ascii="宋体" w:hAnsi="宋体" w:eastAsia="宋体" w:cs="宋体"/>
          <w:color w:val="000"/>
          <w:sz w:val="28"/>
          <w:szCs w:val="28"/>
        </w:rPr>
        <w:t xml:space="preserve">抓德育要分工到人、各负其责。政教处、宿管科、保卫科要细化分工，人人有责，定期检查，工作中，要会管、能管、善管。团委要加强对学生会、班委会、团支部干部的指导，发挥其作用。年级部要狠抓学习纪律、安全教育、仪容仪表、环境卫生等方面的习惯养成教育，要做好本年级日常违纪学生的教育及转化工作，狠抓本年级学生升旗、课间操、大型集会等重大活动的纪律整顿，强化本年级学生的集体荣誉感和团队精神，要充分调动班主任的工作积极性，并组织开展常规管理 “比比看”竞赛活动，努力形成 “争先创优”的生动局面。</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班主任是班级建设的设计师，是协调学生与任课教师的桥梁，是落实学校管理理念、教学理念、教育措施的关键和第一责任人。打造一支品行好、能力强、工作踏实、乐于奉献的班主任队伍，是我们的努力目标。</w:t>
      </w:r>
    </w:p>
    <w:p>
      <w:pPr>
        <w:ind w:left="0" w:right="0" w:firstLine="560"/>
        <w:spacing w:before="450" w:after="450" w:line="312" w:lineRule="auto"/>
      </w:pPr>
      <w:r>
        <w:rPr>
          <w:rFonts w:ascii="宋体" w:hAnsi="宋体" w:eastAsia="宋体" w:cs="宋体"/>
          <w:color w:val="000"/>
          <w:sz w:val="28"/>
          <w:szCs w:val="28"/>
        </w:rPr>
        <w:t xml:space="preserve">各年级部要认真组织好每周一次班主任例会，学校定期召开班主任工作专题会议，进行“经验交流”、“反思借鉴”、“案例分析”等，用个人智慧，让全体受益。</w:t>
      </w:r>
    </w:p>
    <w:p>
      <w:pPr>
        <w:ind w:left="0" w:right="0" w:firstLine="560"/>
        <w:spacing w:before="450" w:after="450" w:line="312" w:lineRule="auto"/>
      </w:pPr>
      <w:r>
        <w:rPr>
          <w:rFonts w:ascii="宋体" w:hAnsi="宋体" w:eastAsia="宋体" w:cs="宋体"/>
          <w:color w:val="000"/>
          <w:sz w:val="28"/>
          <w:szCs w:val="28"/>
        </w:rPr>
        <w:t xml:space="preserve">规范班主任工作常规。班主任一岗多责，教学、管理、安全等都要用心、尽心，教学、纪律、卫生、安全、两操、两休、班会、“后进生”转化、家访等要面面俱到。工作中要做到“三不”、“四勤”，即：不歧视学习程度差和品德有缺陷的学生，不体罚或变相体罚学生，不总拿老眼光看人；勤巡视，勤检查，勤沟通，勤帮教，积极配合任课教师，参与各学科教学管理。</w:t>
      </w:r>
    </w:p>
    <w:p>
      <w:pPr>
        <w:ind w:left="0" w:right="0" w:firstLine="560"/>
        <w:spacing w:before="450" w:after="450" w:line="312" w:lineRule="auto"/>
      </w:pPr>
      <w:r>
        <w:rPr>
          <w:rFonts w:ascii="宋体" w:hAnsi="宋体" w:eastAsia="宋体" w:cs="宋体"/>
          <w:color w:val="000"/>
          <w:sz w:val="28"/>
          <w:szCs w:val="28"/>
        </w:rPr>
        <w:t xml:space="preserve">进一步完善班集体考核办法，公正客观地评价班主任的工作；在评职、评优等方面给予班主任更多的鼓励。开展优秀班主任、明星班主任、骨干班主任的评选活动。积极倡导班主任多动笔、勤总结，及时整理日常工作的感悟，撰写教育反思、教育叙事或个案分析等。</w:t>
      </w:r>
    </w:p>
    <w:p>
      <w:pPr>
        <w:ind w:left="0" w:right="0" w:firstLine="560"/>
        <w:spacing w:before="450" w:after="450" w:line="312" w:lineRule="auto"/>
      </w:pPr>
      <w:r>
        <w:rPr>
          <w:rFonts w:ascii="宋体" w:hAnsi="宋体" w:eastAsia="宋体" w:cs="宋体"/>
          <w:color w:val="000"/>
          <w:sz w:val="28"/>
          <w:szCs w:val="28"/>
        </w:rPr>
        <w:t xml:space="preserve">（三）规范德育常规</w:t>
      </w:r>
    </w:p>
    <w:p>
      <w:pPr>
        <w:ind w:left="0" w:right="0" w:firstLine="560"/>
        <w:spacing w:before="450" w:after="450" w:line="312" w:lineRule="auto"/>
      </w:pPr>
      <w:r>
        <w:rPr>
          <w:rFonts w:ascii="宋体" w:hAnsi="宋体" w:eastAsia="宋体" w:cs="宋体"/>
          <w:color w:val="000"/>
          <w:sz w:val="28"/>
          <w:szCs w:val="28"/>
        </w:rPr>
        <w:t xml:space="preserve">抓德育工作， 要“晓之以理”，“约之以规”，完善德育制度，使工作有章可循。要把安全、卫生、纪律、升旗、自习、两操、班会、两休、公共设施维护等方面的各项要求设计为切实可行的规章制度。</w:t>
      </w:r>
    </w:p>
    <w:p>
      <w:pPr>
        <w:ind w:left="0" w:right="0" w:firstLine="560"/>
        <w:spacing w:before="450" w:after="450" w:line="312" w:lineRule="auto"/>
      </w:pPr>
      <w:r>
        <w:rPr>
          <w:rFonts w:ascii="宋体" w:hAnsi="宋体" w:eastAsia="宋体" w:cs="宋体"/>
          <w:color w:val="000"/>
          <w:sz w:val="28"/>
          <w:szCs w:val="28"/>
        </w:rPr>
        <w:t xml:space="preserve">我们要以教育部最新修订的《中小学生守则》为依据，把贯彻落实《中小学生守则》和《中学生日常行为规范》作为学校的一项常规性工作，常抓不懈。继续认真开展“学规范，养成好习惯”、“好习惯伴我成长”等教育活动，利用国旗下讲话、班会、板报、橱窗等形式，在学生中大力倡导社会公德、励志感恩、诚实守信、文明礼貌、遵纪守法、环境保护、安全自护等意识，开展比学习、比纪律、比文明、比诚信、比卫生、比上操等活动，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要充分利用各种宣传工具对学生进行行为规范教育。年级部、政教处、宿管科和保卫科要加大教育、检查力度，规范学生日常行为。要严格执行《学生违纪处理办法》，做到处分有依据、过程要科学、结果要公开，要尊重家长和学生的申诉。</w:t>
      </w:r>
    </w:p>
    <w:p>
      <w:pPr>
        <w:ind w:left="0" w:right="0" w:firstLine="560"/>
        <w:spacing w:before="450" w:after="450" w:line="312" w:lineRule="auto"/>
      </w:pPr>
      <w:r>
        <w:rPr>
          <w:rFonts w:ascii="宋体" w:hAnsi="宋体" w:eastAsia="宋体" w:cs="宋体"/>
          <w:color w:val="000"/>
          <w:sz w:val="28"/>
          <w:szCs w:val="28"/>
        </w:rPr>
        <w:t xml:space="preserve">加大对住宿学生的管理，做到奖罚分明。要加强对宿管人员的岗前培训，坚持对学生进行科学、合理、合情、合法、有效的教育和管理；要坚持每天反馈制度，对住宿生的纪律、卫生和住宿情况做到当天检查当天反馈，对存在的问题当天处理；坚持文明宿舍、优秀宿舍长评比制度；对违纪现象严肃处理。</w:t>
      </w:r>
    </w:p>
    <w:p>
      <w:pPr>
        <w:ind w:left="0" w:right="0" w:firstLine="560"/>
        <w:spacing w:before="450" w:after="450" w:line="312" w:lineRule="auto"/>
      </w:pPr>
      <w:r>
        <w:rPr>
          <w:rFonts w:ascii="宋体" w:hAnsi="宋体" w:eastAsia="宋体" w:cs="宋体"/>
          <w:color w:val="000"/>
          <w:sz w:val="28"/>
          <w:szCs w:val="28"/>
        </w:rPr>
        <w:t xml:space="preserve">每周开展升旗活动。“国旗下讲话”要精心安排，力求系统化、规范化，要结合具体形势组织稿件，给学生以切实影响。</w:t>
      </w:r>
    </w:p>
    <w:p>
      <w:pPr>
        <w:ind w:left="0" w:right="0" w:firstLine="560"/>
        <w:spacing w:before="450" w:after="450" w:line="312" w:lineRule="auto"/>
      </w:pPr>
      <w:r>
        <w:rPr>
          <w:rFonts w:ascii="宋体" w:hAnsi="宋体" w:eastAsia="宋体" w:cs="宋体"/>
          <w:color w:val="000"/>
          <w:sz w:val="28"/>
          <w:szCs w:val="28"/>
        </w:rPr>
        <w:t xml:space="preserve">（四）专题教育工作</w:t>
      </w:r>
    </w:p>
    <w:p>
      <w:pPr>
        <w:ind w:left="0" w:right="0" w:firstLine="560"/>
        <w:spacing w:before="450" w:after="450" w:line="312" w:lineRule="auto"/>
      </w:pPr>
      <w:r>
        <w:rPr>
          <w:rFonts w:ascii="宋体" w:hAnsi="宋体" w:eastAsia="宋体" w:cs="宋体"/>
          <w:color w:val="000"/>
          <w:sz w:val="28"/>
          <w:szCs w:val="28"/>
        </w:rPr>
        <w:t xml:space="preserve">进一步抓好法制教育、安全教育和心理健康教育。要认真学习贯彻《未成年人保护法》、《预防未成年人犯罪法》、《学生伤害事故处理办法》等相关法律。要根据学生的身心发展规律，将生命教育与心理健康教育、人身安全教育、卫生健康教育等有机结合起来，教育学生牢固树立安全第一的观念，理解生命的意义，享受生命的精彩。要做好防火、防盗、防意外事故等安全教育工作，发挥值班人员、保卫人员的职能，把一切不安全因素消灭在萌芽状态，做到警钟长鸣，严防死守，堵疏结合。要加强对学生的心理指导，密切关注班上学生的成长，对于学生可能出现的心理问题要进行及时地排查和疏导，要进一步完善学校心理咨询室的职能，以个别辅导和群体活动为主要形式，做好日常心理健康教育工作，使学生的心理问题得到及时疏导与释放，提高学生心理的自护能力，增强抗挫折能力。</w:t>
      </w:r>
    </w:p>
    <w:p>
      <w:pPr>
        <w:ind w:left="0" w:right="0" w:firstLine="560"/>
        <w:spacing w:before="450" w:after="450" w:line="312" w:lineRule="auto"/>
      </w:pPr>
      <w:r>
        <w:rPr>
          <w:rFonts w:ascii="宋体" w:hAnsi="宋体" w:eastAsia="宋体" w:cs="宋体"/>
          <w:color w:val="000"/>
          <w:sz w:val="28"/>
          <w:szCs w:val="28"/>
        </w:rPr>
        <w:t xml:space="preserve">“每月一个专题”活动。9月份，行为规范养成教育、中华传统美德教育；10月份，爱国主义教育、爱校爱班教育；11月份，安全教育、遵纪守法教育；12月份，感恩教育。</w:t>
      </w:r>
    </w:p>
    <w:p>
      <w:pPr>
        <w:ind w:left="0" w:right="0" w:firstLine="560"/>
        <w:spacing w:before="450" w:after="450" w:line="312" w:lineRule="auto"/>
      </w:pPr>
      <w:r>
        <w:rPr>
          <w:rFonts w:ascii="宋体" w:hAnsi="宋体" w:eastAsia="宋体" w:cs="宋体"/>
          <w:color w:val="000"/>
          <w:sz w:val="28"/>
          <w:szCs w:val="28"/>
        </w:rPr>
        <w:t xml:space="preserve">（五）平安校园创建</w:t>
      </w:r>
    </w:p>
    <w:p>
      <w:pPr>
        <w:ind w:left="0" w:right="0" w:firstLine="560"/>
        <w:spacing w:before="450" w:after="450" w:line="312" w:lineRule="auto"/>
      </w:pPr>
      <w:r>
        <w:rPr>
          <w:rFonts w:ascii="宋体" w:hAnsi="宋体" w:eastAsia="宋体" w:cs="宋体"/>
          <w:color w:val="000"/>
          <w:sz w:val="28"/>
          <w:szCs w:val="28"/>
        </w:rPr>
        <w:t xml:space="preserve">加大值班和检查力度，维护校园正常秩序。密切配合有关职能部门，进一步净化校园周边环境，积极营造有利于学生成长的安全、健康环境。建立健全各种安全制度；完善各类突发事件、大型活动预案和学生外出活动预案；实行班级安全自查制度及门卫和寝室夜间巡查制度等；做好来访登记，控制外来车辆进入校园，严格控制学生请假出入学校大门；每月开展一次安全隐患排除；坚持“谁的课堂谁负责、谁的人谁负责、谁的物品谁负责、谁的活动谁负责”的安全管理原则，层层签订安全责任书；开展学生安全教育系列活动，增强学生的安全意识和自我保护能力；在节假日发放告家长书，让家长积极参与学校安全管理与教育；开展必要的疏散演练，增强学生的安全实战能力；邀请法制辅导员对学生进行安全、法制专题教育，提高师生安全与法制意识。做好行政值班工作，确保24小时，无缝隙，安排和组织有关人员进行关键时段关键部位的值班和巡查。</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环境卫生、健康教育、食品卫生工作的分块负责制度。对环境卫生实行卫生包干制、检查评比制、考核奖惩制。加大对楼道内、教室内、宿舍内吃零食、吃饭乱扔垃圾的检查，避免乱丢乱扔。要奖罚分明，定期对数据汇总，评出先进班级。要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（七）家校共建工作</w:t>
      </w:r>
    </w:p>
    <w:p>
      <w:pPr>
        <w:ind w:left="0" w:right="0" w:firstLine="560"/>
        <w:spacing w:before="450" w:after="450" w:line="312" w:lineRule="auto"/>
      </w:pPr>
      <w:r>
        <w:rPr>
          <w:rFonts w:ascii="宋体" w:hAnsi="宋体" w:eastAsia="宋体" w:cs="宋体"/>
          <w:color w:val="000"/>
          <w:sz w:val="28"/>
          <w:szCs w:val="28"/>
        </w:rPr>
        <w:t xml:space="preserve">充分发挥家长会、家长委员会的作用，增强家长对学生监督教育的责任感，使家庭教育与学校教育形成教育合力；建立定期家校联系制度，邀请家长委员会委员定期到校参观、指导工作，为学校的发展出谋划策；开好家长会，做好家访工作，向家长、学生征集意见，及时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2025-06-21T13:22:10+08:00</dcterms:created>
  <dcterms:modified xsi:type="dcterms:W3CDTF">2025-06-21T13:22:10+08:00</dcterms:modified>
</cp:coreProperties>
</file>

<file path=docProps/custom.xml><?xml version="1.0" encoding="utf-8"?>
<Properties xmlns="http://schemas.openxmlformats.org/officeDocument/2006/custom-properties" xmlns:vt="http://schemas.openxmlformats.org/officeDocument/2006/docPropsVTypes"/>
</file>