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生产企业年度经营工作计划(汇总28篇)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生产企业年度经营工作计划120XX年应实现无死亡、无重伤、无重大生产设备事故，无重大事故隐患，工伤事故发生率低于厂规定指标，综合粉尘浓度合格率达标，下面是本人具体的工作计划。&gt;&gt;一、指导思想要以公司对年安全生产目标管理责任为指导，以工厂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&gt;四、继续加强做好员工安全教育培训和宣传工作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xx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生产企业年度经营工作计划2</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为全面贯彻执行上级领导部门的安全生产方针、政策、法规，确保国家和我局职工的生命财产安全，顺利完成公路养建的各项工作任务，特制定20xx年安全生产劳动教育的工作计划：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&gt;一、成立安全领导小组</w:t>
      </w:r>
    </w:p>
    <w:p>
      <w:pPr>
        <w:ind w:left="0" w:right="0" w:firstLine="560"/>
        <w:spacing w:before="450" w:after="450" w:line="312" w:lineRule="auto"/>
      </w:pPr>
      <w:r>
        <w:rPr>
          <w:rFonts w:ascii="宋体" w:hAnsi="宋体" w:eastAsia="宋体" w:cs="宋体"/>
          <w:color w:val="000"/>
          <w:sz w:val="28"/>
          <w:szCs w:val="28"/>
        </w:rPr>
        <w:t xml:space="preserve">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&gt;二、建立健全各项安全生产管理制度</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纪律教育：实践证明，遵守劳动纪律，遵守操作规程是安全生产的前提和重要保证。在工作中玩忽职守，擅离岗位是影响安全生产的直接因素。为此，我们必须坚持安全生产劳动纪律教育，局安全领导小组必须经常下各养护站，施工工地检查劳动纪律的执行情况、对不遵守纪律的职工，给予批评教育，并视情节轻重，按有关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生产企业年度经营工作计划3</w:t>
      </w:r>
    </w:p>
    <w:p>
      <w:pPr>
        <w:ind w:left="0" w:right="0" w:firstLine="560"/>
        <w:spacing w:before="450" w:after="450" w:line="312" w:lineRule="auto"/>
      </w:pPr>
      <w:r>
        <w:rPr>
          <w:rFonts w:ascii="宋体" w:hAnsi="宋体" w:eastAsia="宋体" w:cs="宋体"/>
          <w:color w:val="000"/>
          <w:sz w:val="28"/>
          <w:szCs w:val="28"/>
        </w:rPr>
        <w:t xml:space="preserve">20xx年，是我站安全生产工作的关键之年。去年，我站安全生产工作在党委、政府的领导下，在上级主管部门的指导下取得良好的成绩，安全生产工作健康有序的开展。20xx年，面对新挑战，我们不能沉浸于20xx的成绩中，必须时刻保持警惕，牢牢抓紧安全生产这根弦不放松，扎实推进20xx年安全生产工作。为此，我站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高举中国特色社会主义伟大旗帜，以_理论和＂三个代表＂思想为指导，深入贯彻落实科学发展观，为推动我站经济社会全面发展，促进社会和谐提供强有力的保障。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1、持续良好推进20xx年安全生产工作。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1、加强领导，签订《安全生产责任状》。在20xx年初的安全生产工作中，确定分管领导，明确责任。并成立安全生产领导小组，落实安全生产责任。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生产企业年度经营工作计划4</w:t>
      </w:r>
    </w:p>
    <w:p>
      <w:pPr>
        <w:ind w:left="0" w:right="0" w:firstLine="560"/>
        <w:spacing w:before="450" w:after="450" w:line="312" w:lineRule="auto"/>
      </w:pPr>
      <w:r>
        <w:rPr>
          <w:rFonts w:ascii="宋体" w:hAnsi="宋体" w:eastAsia="宋体" w:cs="宋体"/>
          <w:color w:val="000"/>
          <w:sz w:val="28"/>
          <w:szCs w:val="28"/>
        </w:rPr>
        <w:t xml:space="preserve">&gt;一、xx年的经营方针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在认真审视公司经营的优势和劣势、强项和弱项（SWOT）的基础上，公司发展战略中心对当前行业的竞争形势和趋势作出基本研判，将xx年的经营方针确定为：灵活策略赢市场，扩大规模增实力，加强管理保利润。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上述销售目标的分解，按《xx年度销售目标分解表》执行（附件）。三、主要经营策略（一）市场策略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xx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xx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&gt;三、品牌与招商策略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生产企业年度经营工作计划5</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为控制各项指标，降低生产成本及各种消耗，杜绝安全事故发生。严格遵照公司整体部署和要求，使生产各项工作顺利开展，对20__年工作做以下计划：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生产企业年度经营工作计划6</w:t>
      </w:r>
    </w:p>
    <w:p>
      <w:pPr>
        <w:ind w:left="0" w:right="0" w:firstLine="560"/>
        <w:spacing w:before="450" w:after="450" w:line="312" w:lineRule="auto"/>
      </w:pPr>
      <w:r>
        <w:rPr>
          <w:rFonts w:ascii="宋体" w:hAnsi="宋体" w:eastAsia="宋体" w:cs="宋体"/>
          <w:color w:val="000"/>
          <w:sz w:val="28"/>
          <w:szCs w:val="28"/>
        </w:rPr>
        <w:t xml:space="preserve">20XX年继续贯彻“安全第一，预防为主”的方针，按照“统一领导、落实责任、分级管理、全员参与、持续改进”的原则，消除各类安全隐患，切实抓好安全生产管理工作，确保实现公司安全生产管理目标，以下为20XX年度安全生产计划：</w:t>
      </w:r>
    </w:p>
    <w:p>
      <w:pPr>
        <w:ind w:left="0" w:right="0" w:firstLine="560"/>
        <w:spacing w:before="450" w:after="450" w:line="312" w:lineRule="auto"/>
      </w:pPr>
      <w:r>
        <w:rPr>
          <w:rFonts w:ascii="宋体" w:hAnsi="宋体" w:eastAsia="宋体" w:cs="宋体"/>
          <w:color w:val="000"/>
          <w:sz w:val="28"/>
          <w:szCs w:val="28"/>
        </w:rPr>
        <w:t xml:space="preserve">&gt;一、XXXX年安全生产工作目标：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7、人员轻伤和其它一般安全事故率不超过2permil;；</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&gt;二、20XX年各项安全生产工作重点：</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3、每月定期召开安全生产例会总结、解决、布置安全生产工作，并及时通报安全生产中出现的问题隐患；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20XX年公司安委会将继续本着“生产必须安全”这个核心思想落实到每一项工作当中，提高员工的安全意识，切实防范事故的发生，确保公司年度安全生产目标的实现。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生产企业年度经营工作计划7</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__”、搞好“__”、做到“__”、进行“__”、着力“__”。其工作计划如下：</w:t>
      </w:r>
    </w:p>
    <w:p>
      <w:pPr>
        <w:ind w:left="0" w:right="0" w:firstLine="560"/>
        <w:spacing w:before="450" w:after="450" w:line="312" w:lineRule="auto"/>
      </w:pPr>
      <w:r>
        <w:rPr>
          <w:rFonts w:ascii="宋体" w:hAnsi="宋体" w:eastAsia="宋体" w:cs="宋体"/>
          <w:color w:val="000"/>
          <w:sz w:val="28"/>
          <w:szCs w:val="28"/>
        </w:rPr>
        <w:t xml:space="preserve">一、以__项目建设为中心，切实完成营销任务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确保一季度__工程全面开工，力争年内基本完成第一期建设任务。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“__”品牌的打造是公司的战略目标之一。现代品牌打造的成功必须依赖于企业的现代管理模式。新的一年，我们将在建立集团公司、建立现代企业管理体系上下功夫，逐步把公司建成为大型的民营企业集团。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__有限责任公司（待更名）__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__集团：__、__、__、x、财务总监（待定）、__集团公司设：办公室、人力资源部、财务部、企业管理部、企业策划部、工程部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②__医药有限公司：__、__、__</w:t>
      </w:r>
    </w:p>
    <w:p>
      <w:pPr>
        <w:ind w:left="0" w:right="0" w:firstLine="560"/>
        <w:spacing w:before="450" w:after="450" w:line="312" w:lineRule="auto"/>
      </w:pPr>
      <w:r>
        <w:rPr>
          <w:rFonts w:ascii="宋体" w:hAnsi="宋体" w:eastAsia="宋体" w:cs="宋体"/>
          <w:color w:val="000"/>
          <w:sz w:val="28"/>
          <w:szCs w:val="28"/>
        </w:rPr>
        <w:t xml:space="preserve">③__医药物流中心：__、__、__</w:t>
      </w:r>
    </w:p>
    <w:p>
      <w:pPr>
        <w:ind w:left="0" w:right="0" w:firstLine="560"/>
        <w:spacing w:before="450" w:after="450" w:line="312" w:lineRule="auto"/>
      </w:pPr>
      <w:r>
        <w:rPr>
          <w:rFonts w:ascii="宋体" w:hAnsi="宋体" w:eastAsia="宋体" w:cs="宋体"/>
          <w:color w:val="000"/>
          <w:sz w:val="28"/>
          <w:szCs w:val="28"/>
        </w:rPr>
        <w:t xml:space="preserve">④__房地产开发有限公司：__、__、__</w:t>
      </w:r>
    </w:p>
    <w:p>
      <w:pPr>
        <w:ind w:left="0" w:right="0" w:firstLine="560"/>
        <w:spacing w:before="450" w:after="450" w:line="312" w:lineRule="auto"/>
      </w:pPr>
      <w:r>
        <w:rPr>
          <w:rFonts w:ascii="宋体" w:hAnsi="宋体" w:eastAsia="宋体" w:cs="宋体"/>
          <w:color w:val="000"/>
          <w:sz w:val="28"/>
          <w:szCs w:val="28"/>
        </w:rPr>
        <w:t xml:space="preserve">⑤__物业管理有限公司：__、__、__</w:t>
      </w:r>
    </w:p>
    <w:p>
      <w:pPr>
        <w:ind w:left="0" w:right="0" w:firstLine="560"/>
        <w:spacing w:before="450" w:after="450" w:line="312" w:lineRule="auto"/>
      </w:pPr>
      <w:r>
        <w:rPr>
          <w:rFonts w:ascii="宋体" w:hAnsi="宋体" w:eastAsia="宋体" w:cs="宋体"/>
          <w:color w:val="000"/>
          <w:sz w:val="28"/>
          <w:szCs w:val="28"/>
        </w:rPr>
        <w:t xml:space="preserve">⑥__大酒店管理有限公司：__、__、其他人员待定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__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三、以__发展为历史契机，加快内部“三个调整”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__的发展是历史的使命，也是市场的要求，我们应顺应这一时代的需要，不断完善自我，发展自我，调整机制，集聚“内功”，合理发挥员工动能，以使__集团傲立于__之林。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__医药商业公司、__物流中心、__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生产企业年度经营工作计划8</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为了更好的做好新一年的仓库管理工作，在此，制定年度库管工作计划如下：</w:t>
      </w:r>
    </w:p>
    <w:p>
      <w:pPr>
        <w:ind w:left="0" w:right="0" w:firstLine="560"/>
        <w:spacing w:before="450" w:after="450" w:line="312" w:lineRule="auto"/>
      </w:pPr>
      <w:r>
        <w:rPr>
          <w:rFonts w:ascii="宋体" w:hAnsi="宋体" w:eastAsia="宋体" w:cs="宋体"/>
          <w:color w:val="000"/>
          <w:sz w:val="28"/>
          <w:szCs w:val="28"/>
        </w:rPr>
        <w:t xml:space="preserve">1)、首先培养不怕吃苦的精神，其次电脑操作要熟练，我所在的是大型工业企业，还必须熟练操作erp系统。</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2)、注重形象，多参加一些公司组织的拓展活动，每天保持朝气蓬勃的精神面貌面对工作。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3)、多与同事沟通，保持良好的沟通方式，听取好的建议并实践。悉心听取领导的点评，对自己不好的做法即时予以改正。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盘点部分呆滞物品作好记录，并改善仓库物品和堆放的紧缺现象。仓库管理员工作计划20__仓库管理员工作计划20__。</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10)、为了使仓库物品做到帐、物一致，仓库每个月进行一次盘点，盘点过后，与电脑库存对照，看每月的消耗是多少，递交会计。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11)、其他需要注意的方面：</w:t>
      </w:r>
    </w:p>
    <w:p>
      <w:pPr>
        <w:ind w:left="0" w:right="0" w:firstLine="560"/>
        <w:spacing w:before="450" w:after="450" w:line="312" w:lineRule="auto"/>
      </w:pPr>
      <w:r>
        <w:rPr>
          <w:rFonts w:ascii="宋体" w:hAnsi="宋体" w:eastAsia="宋体" w:cs="宋体"/>
          <w:color w:val="000"/>
          <w:sz w:val="28"/>
          <w:szCs w:val="28"/>
        </w:rPr>
        <w:t xml:space="preserve">根据采购部门的订购要求，验收供应商送货品种规格是否与采购单相符，数量是否一致。</w:t>
      </w:r>
    </w:p>
    <w:p>
      <w:pPr>
        <w:ind w:left="0" w:right="0" w:firstLine="560"/>
        <w:spacing w:before="450" w:after="450" w:line="312" w:lineRule="auto"/>
      </w:pPr>
      <w:r>
        <w:rPr>
          <w:rFonts w:ascii="宋体" w:hAnsi="宋体" w:eastAsia="宋体" w:cs="宋体"/>
          <w:color w:val="000"/>
          <w:sz w:val="28"/>
          <w:szCs w:val="28"/>
        </w:rPr>
        <w:t xml:space="preserve">做好仓库进销存账。进账时要根据各部门需求进行单位换算入账。</w:t>
      </w:r>
    </w:p>
    <w:p>
      <w:pPr>
        <w:ind w:left="0" w:right="0" w:firstLine="560"/>
        <w:spacing w:before="450" w:after="450" w:line="312" w:lineRule="auto"/>
      </w:pPr>
      <w:r>
        <w:rPr>
          <w:rFonts w:ascii="宋体" w:hAnsi="宋体" w:eastAsia="宋体" w:cs="宋体"/>
          <w:color w:val="000"/>
          <w:sz w:val="28"/>
          <w:szCs w:val="28"/>
        </w:rPr>
        <w:t xml:space="preserve">各部门领料单是否有按照标准生产成本领料，上级领导是否有签名。领料员是否有在领料单上签名等等。</w:t>
      </w:r>
    </w:p>
    <w:p>
      <w:pPr>
        <w:ind w:left="0" w:right="0" w:firstLine="560"/>
        <w:spacing w:before="450" w:after="450" w:line="312" w:lineRule="auto"/>
      </w:pPr>
      <w:r>
        <w:rPr>
          <w:rFonts w:ascii="宋体" w:hAnsi="宋体" w:eastAsia="宋体" w:cs="宋体"/>
          <w:color w:val="000"/>
          <w:sz w:val="28"/>
          <w:szCs w:val="28"/>
        </w:rPr>
        <w:t xml:space="preserve">发料时也要做出账，不能只进不出，同一类产品要做好物料标识，方便查找。物品摆放要整齐。到月底仓管人员要做好部门盘点工作。</w:t>
      </w:r>
    </w:p>
    <w:p>
      <w:pPr>
        <w:ind w:left="0" w:right="0" w:firstLine="560"/>
        <w:spacing w:before="450" w:after="450" w:line="312" w:lineRule="auto"/>
      </w:pPr>
      <w:r>
        <w:rPr>
          <w:rFonts w:ascii="宋体" w:hAnsi="宋体" w:eastAsia="宋体" w:cs="宋体"/>
          <w:color w:val="000"/>
          <w:sz w:val="28"/>
          <w:szCs w:val="28"/>
        </w:rPr>
        <w:t xml:space="preserve">总之，我的仓库管理工作能在现实情况中不断的改善，离不开公司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20__年，是全新的一年，也是自我挑战的一年，我们将努力改正过去一年工作中的不足，把新一年的工作做的更好，为企业的发展尽一份力。</w:t>
      </w:r>
    </w:p>
    <w:p>
      <w:pPr>
        <w:ind w:left="0" w:right="0" w:firstLine="560"/>
        <w:spacing w:before="450" w:after="450" w:line="312" w:lineRule="auto"/>
      </w:pPr>
      <w:r>
        <w:rPr>
          <w:rFonts w:ascii="宋体" w:hAnsi="宋体" w:eastAsia="宋体" w:cs="宋体"/>
          <w:color w:val="000"/>
          <w:sz w:val="28"/>
          <w:szCs w:val="28"/>
        </w:rPr>
        <w:t xml:space="preserve">对于刚刚设置人力资源部的中小企业，人力资源助理__下半年工作计划</w:t>
      </w:r>
    </w:p>
    <w:p>
      <w:pPr>
        <w:ind w:left="0" w:right="0" w:firstLine="560"/>
        <w:spacing w:before="450" w:after="450" w:line="312" w:lineRule="auto"/>
      </w:pPr>
      <w:r>
        <w:rPr>
          <w:rFonts w:ascii="宋体" w:hAnsi="宋体" w:eastAsia="宋体" w:cs="宋体"/>
          <w:color w:val="000"/>
          <w:sz w:val="28"/>
          <w:szCs w:val="28"/>
        </w:rPr>
        <w:t xml:space="preserve">自来公司的三个多月，对公司各部门、业务和员工概况有了比较明晰的认识;就公司目前的情况来讲，人力资源部成立不久，人力资源管理工作还没有规范化起来。因此，20__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首先积极动员各部门提交__上半年工作总结、培训情况和下半年工作计划、培训计划;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①首先引进公司全员对工作计划和总结的接受意识，养成良好的工作习惯，对工作讲求日清日结、月清月结，不拖拖拉拉;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②推行将年度计划分解成半年度工作计划，再分解成月度工作计划，然后考虑是否引进“工作日志”的办法?并且每月初制定月工作计划，并在月末提交月工作总结，长此下来，公司各部门的工作才能日益规范化;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注：也许大部分的员工还没有形成这种工作意识，只是今天做今天的，明天来之后继续做，刚开始会排斥，会觉得公司管理的太严了，但考虑到我们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对于员工来讲，最有效的激励方式就是工资;所谓“重赏之下，必有勇夫”，并不是说大家都是钱的奴隶，但公司可以为职工提供高工资的条件的话，员工才有希望和前景去努力，当然一切取决于公司的经营;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公司现在存在的劳动关系问题是：</w:t>
      </w:r>
    </w:p>
    <w:p>
      <w:pPr>
        <w:ind w:left="0" w:right="0" w:firstLine="560"/>
        <w:spacing w:before="450" w:after="450" w:line="312" w:lineRule="auto"/>
      </w:pPr>
      <w:r>
        <w:rPr>
          <w:rFonts w:ascii="宋体" w:hAnsi="宋体" w:eastAsia="宋体" w:cs="宋体"/>
          <w:color w:val="000"/>
          <w:sz w:val="28"/>
          <w:szCs w:val="28"/>
        </w:rPr>
        <w:t xml:space="preserve">(1)对于人事档案归口公司管理的员工，才给予办理养老统筹;</w:t>
      </w:r>
    </w:p>
    <w:p>
      <w:pPr>
        <w:ind w:left="0" w:right="0" w:firstLine="560"/>
        <w:spacing w:before="450" w:after="450" w:line="312" w:lineRule="auto"/>
      </w:pPr>
      <w:r>
        <w:rPr>
          <w:rFonts w:ascii="宋体" w:hAnsi="宋体" w:eastAsia="宋体" w:cs="宋体"/>
          <w:color w:val="000"/>
          <w:sz w:val="28"/>
          <w:szCs w:val="28"/>
        </w:rPr>
        <w:t xml:space="preserve">(2)见习期满后才给予办理养老统筹;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(3)原来是以自由职业者身份缴纳，现在国家明令必须以企业集体办理社会保险</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生产企业年度经营工作计划9</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&gt;1、整体工作思路：</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&gt;2、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&gt;3、 20xx年工作措施及方法：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w:t>
      </w:r>
    </w:p>
    <w:p>
      <w:pPr>
        <w:ind w:left="0" w:right="0" w:firstLine="560"/>
        <w:spacing w:before="450" w:after="450" w:line="312" w:lineRule="auto"/>
      </w:pPr>
      <w:r>
        <w:rPr>
          <w:rFonts w:ascii="宋体" w:hAnsi="宋体" w:eastAsia="宋体" w:cs="宋体"/>
          <w:color w:val="000"/>
          <w:sz w:val="28"/>
          <w:szCs w:val="28"/>
        </w:rPr>
        <w:t xml:space="preserve">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w:t>
      </w:r>
    </w:p>
    <w:p>
      <w:pPr>
        <w:ind w:left="0" w:right="0" w:firstLine="560"/>
        <w:spacing w:before="450" w:after="450" w:line="312" w:lineRule="auto"/>
      </w:pPr>
      <w:r>
        <w:rPr>
          <w:rFonts w:ascii="宋体" w:hAnsi="宋体" w:eastAsia="宋体" w:cs="宋体"/>
          <w:color w:val="000"/>
          <w:sz w:val="28"/>
          <w:szCs w:val="28"/>
        </w:rPr>
        <w:t xml:space="preserve">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生产企业年度经营工作计划10</w:t>
      </w:r>
    </w:p>
    <w:p>
      <w:pPr>
        <w:ind w:left="0" w:right="0" w:firstLine="560"/>
        <w:spacing w:before="450" w:after="450" w:line="312" w:lineRule="auto"/>
      </w:pPr>
      <w:r>
        <w:rPr>
          <w:rFonts w:ascii="宋体" w:hAnsi="宋体" w:eastAsia="宋体" w:cs="宋体"/>
          <w:color w:val="000"/>
          <w:sz w:val="28"/>
          <w:szCs w:val="28"/>
        </w:rPr>
        <w:t xml:space="preserve">__年，对于我们又是极具挑战的一年，我们车间的全体员工有勇气、有信心迎接挑战，不负重望。现将__年工作安排如下。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③吸取以往事故教训扎实开展好__年本质安全工作，尤其是设备的安全联锁、安全防护等工作。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①__年车间重新梳理绩效考核基础制度，提高车间对班组、班组对个人考核的`公平性，以提高车间基础管理工作。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②做好大型设备检修工作。__年对1#和4#空压机进行返厂大保养，确保空压机的安全稳定运行。中心站1、2#主变已运行将近7年时间，需要对主变进行全面检查和维护。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生产企业年度经营工作计划11</w:t>
      </w:r>
    </w:p>
    <w:p>
      <w:pPr>
        <w:ind w:left="0" w:right="0" w:firstLine="560"/>
        <w:spacing w:before="450" w:after="450" w:line="312" w:lineRule="auto"/>
      </w:pPr>
      <w:r>
        <w:rPr>
          <w:rFonts w:ascii="宋体" w:hAnsi="宋体" w:eastAsia="宋体" w:cs="宋体"/>
          <w:color w:val="000"/>
          <w:sz w:val="28"/>
          <w:szCs w:val="28"/>
        </w:rPr>
        <w:t xml:space="preserve">在新的一年里进一步做好本部门的工作，制定好工作上的总体规划，无论是对本部门成长还是公司的发展壮大，都有着重要的战略意义!为此，我订立了xx年车间安全生产的工作计划，以便使公司能在新的一年里有更大的提高和更好的业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全年目标：全年实现无死亡、无重伤、无重大生产设备事故，无重大事故隐患，把工伤事故发生率降至最低。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(5)制定突发安全事故及时处理办法，及事后相关职责追究制度，把个人及公司损失降到最低。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&gt;二，确保产品质量</w:t>
      </w:r>
    </w:p>
    <w:p>
      <w:pPr>
        <w:ind w:left="0" w:right="0" w:firstLine="560"/>
        <w:spacing w:before="450" w:after="450" w:line="312" w:lineRule="auto"/>
      </w:pPr>
      <w:r>
        <w:rPr>
          <w:rFonts w:ascii="宋体" w:hAnsi="宋体" w:eastAsia="宋体" w:cs="宋体"/>
          <w:color w:val="000"/>
          <w:sz w:val="28"/>
          <w:szCs w:val="28"/>
        </w:rPr>
        <w:t xml:space="preserve">全年目标：全年实现无大批量枪体报废，无大批量降低产品质量的加工不良，降低产品不良率和报废率，确保实现xx年公司制定的产品一次交验合格率的总体目标。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&gt;三，提高产品产量</w:t>
      </w:r>
    </w:p>
    <w:p>
      <w:pPr>
        <w:ind w:left="0" w:right="0" w:firstLine="560"/>
        <w:spacing w:before="450" w:after="450" w:line="312" w:lineRule="auto"/>
      </w:pPr>
      <w:r>
        <w:rPr>
          <w:rFonts w:ascii="宋体" w:hAnsi="宋体" w:eastAsia="宋体" w:cs="宋体"/>
          <w:color w:val="000"/>
          <w:sz w:val="28"/>
          <w:szCs w:val="28"/>
        </w:rPr>
        <w:t xml:space="preserve">全年目标：全年按期交付生管部制定的产品产量计划，确保公司关于xx年产品产量计划的实现。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(3)改善改善加工方法，优化加工程序，限度地发挥机台刀具的加工本事，实现高效率加工。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(4)进一步提高员的工机台操作技能和产品的装夹速度，调动员工工作进取性。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生产企业年度经营工作计划12</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20__年来主要所做的安全工作如下：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__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生产企业年度经营工作计划13</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年即将过去。在过去的一年里，似乎值得自己去回顾的事情并不是很多，生活和工作依旧是沿途没有什么风景，就在我以为大路朝前，日子就这样平静下去的时候。20__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20__年已过，未来的日子依旧充满了挑战和机遇，总觉得所要做的努力，看似容易，做起来却是需要用心、用力、用态度的。但我坚信有公司领导的正确决策，有各位同事的协助，加上我个人的不懈努力，20__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生产企业年度经营工作计划14</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w:t>
      </w:r>
    </w:p>
    <w:p>
      <w:pPr>
        <w:ind w:left="0" w:right="0" w:firstLine="560"/>
        <w:spacing w:before="450" w:after="450" w:line="312" w:lineRule="auto"/>
      </w:pPr>
      <w:r>
        <w:rPr>
          <w:rFonts w:ascii="宋体" w:hAnsi="宋体" w:eastAsia="宋体" w:cs="宋体"/>
          <w:color w:val="000"/>
          <w:sz w:val="28"/>
          <w:szCs w:val="28"/>
        </w:rPr>
        <w:t xml:space="preserve">&gt;一、加强学习，充实自我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&gt;二、制定完善各项规章制度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&gt;三、加强劳动纪律，促进管理工作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&gt;四、实现全年安全生产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&gt;五、稳定产品质量，提高成品率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&gt;六、生产成本控制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&gt;七、人员管理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生产企业年度经营工作计划15</w:t>
      </w:r>
    </w:p>
    <w:p>
      <w:pPr>
        <w:ind w:left="0" w:right="0" w:firstLine="560"/>
        <w:spacing w:before="450" w:after="450" w:line="312" w:lineRule="auto"/>
      </w:pPr>
      <w:r>
        <w:rPr>
          <w:rFonts w:ascii="宋体" w:hAnsi="宋体" w:eastAsia="宋体" w:cs="宋体"/>
          <w:color w:val="000"/>
          <w:sz w:val="28"/>
          <w:szCs w:val="28"/>
        </w:rPr>
        <w:t xml:space="preserve">20xx年，我公司在XX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&gt;二、全程安全控制，做细“一体化”</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分配、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&gt;三、进一步加强隐患排查治理工作</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&gt;四、建立健全安全生产责任制和生产制度</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高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&gt;五、强化安全宣传活动</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&gt;六、加强教育培训</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我们相信，在xx县各级领导了关心指导和全体员工的共同努力下，公司一定能卓有成效的完成安全生产工作，做到企业“零事故”和利益的双赢。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生产企业年度经营工作计划16</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&gt;三、拓展销售市场、加强资本运行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生产企业年度经营工作计划17</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经营方针是公司阶段性经营的指导思想;各部门、各商场专卖店和各部门管理的各项经营、管理活动，包括政策制订、制度设计、日常管理，都必须始终不逾地围绕经营方针展开、贯彻和执行。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年度销售实现营业额亿，冲刺目标亿，增长率36%，保底销售收入</w:t>
      </w:r>
    </w:p>
    <w:p>
      <w:pPr>
        <w:ind w:left="0" w:right="0" w:firstLine="560"/>
        <w:spacing w:before="450" w:after="450" w:line="312" w:lineRule="auto"/>
      </w:pPr>
      <w:r>
        <w:rPr>
          <w:rFonts w:ascii="宋体" w:hAnsi="宋体" w:eastAsia="宋体" w:cs="宋体"/>
          <w:color w:val="000"/>
          <w:sz w:val="28"/>
          <w:szCs w:val="28"/>
        </w:rPr>
        <w:t xml:space="preserve">亿，年度税后利润2200万元，增长率，税后利润率12%，资产回年率8%，保底利润1650万元。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xx年确定为“市场拓展年”，投入资金开拓市场和专卖店，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1.全公司必须以市场为导向，以营销为龙头开展经营和管理活动。公司制订相关政策，鼓励公司管理人员参与营销工作。</w:t>
      </w:r>
    </w:p>
    <w:p>
      <w:pPr>
        <w:ind w:left="0" w:right="0" w:firstLine="560"/>
        <w:spacing w:before="450" w:after="450" w:line="312" w:lineRule="auto"/>
      </w:pPr>
      <w:r>
        <w:rPr>
          <w:rFonts w:ascii="宋体" w:hAnsi="宋体" w:eastAsia="宋体" w:cs="宋体"/>
          <w:color w:val="000"/>
          <w:sz w:val="28"/>
          <w:szCs w:val="28"/>
        </w:rPr>
        <w:t xml:space="preserve">2.国内和国外销售部必须整合各项资源，在xx年上半年，采取一切措施，集中精力做好海外客户和国内经销商的开发、签约工作。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3.海外市场的主攻方向是美国和欧盟、日本则是主要的家具进口国以及北美洲和俄罗斯市场进口量占世界总量的57%，并以“发展中东客户，继续开拓大洋洲及欧洲市场”为目标市场策略。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4.国内市场应以“强势推进、快速占领”的策略，集中力量发展渠道经销商(计划30家，力争50家)，应以“稳步发展、适度调整”的策略发展直营市场。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开发、选材和价格上，始终围绕客户需求，以客户需求为出发点和归属点，以适销对路为原则，降低单张座椅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1.国际销售应调整主打产品，从专业鸿基座椅产品向现代产品过渡，以做现代礼堂、影院及公共场所座椅为主。</w:t>
      </w:r>
    </w:p>
    <w:p>
      <w:pPr>
        <w:ind w:left="0" w:right="0" w:firstLine="560"/>
        <w:spacing w:before="450" w:after="450" w:line="312" w:lineRule="auto"/>
      </w:pPr>
      <w:r>
        <w:rPr>
          <w:rFonts w:ascii="宋体" w:hAnsi="宋体" w:eastAsia="宋体" w:cs="宋体"/>
          <w:color w:val="000"/>
          <w:sz w:val="28"/>
          <w:szCs w:val="28"/>
        </w:rPr>
        <w:t xml:space="preserve">2.国内市场的产品策略按产品系列推进：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1)针对现代礼堂、影院及公共场所座椅产品，应“加强开发、推陈出新、完善细节”，为满足二、三级市场，适度扩充HJ排椅系列。</w:t>
      </w:r>
    </w:p>
    <w:p>
      <w:pPr>
        <w:ind w:left="0" w:right="0" w:firstLine="560"/>
        <w:spacing w:before="450" w:after="450" w:line="312" w:lineRule="auto"/>
      </w:pPr>
      <w:r>
        <w:rPr>
          <w:rFonts w:ascii="宋体" w:hAnsi="宋体" w:eastAsia="宋体" w:cs="宋体"/>
          <w:color w:val="000"/>
          <w:sz w:val="28"/>
          <w:szCs w:val="28"/>
        </w:rPr>
        <w:t xml:space="preserve">2)针对课桌椅、等候椅产品，推行“整合资源、全新导入、量力扩展、同步推进”的策略，以行业中等价位推广产品。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生产企业年度经营工作计划18</w:t>
      </w:r>
    </w:p>
    <w:p>
      <w:pPr>
        <w:ind w:left="0" w:right="0" w:firstLine="560"/>
        <w:spacing w:before="450" w:after="450" w:line="312" w:lineRule="auto"/>
      </w:pPr>
      <w:r>
        <w:rPr>
          <w:rFonts w:ascii="宋体" w:hAnsi="宋体" w:eastAsia="宋体" w:cs="宋体"/>
          <w:color w:val="000"/>
          <w:sz w:val="28"/>
          <w:szCs w:val="28"/>
        </w:rPr>
        <w:t xml:space="preserve">XX年度，煤矿公司将继续以科学发展观为指导，坚持安全发展理念，加强煤矿安全日常监管，以预防煤矿安全事故为工作重点，促进煤炭事业又好又快发展。现将XX年煤矿安全生产工作计划如下。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生产企业年度经营工作计划19</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落实全市农村和农牧业工作会议以及全县经济工作会议、农村工作会议精神，按照“夯基础、调结构、育龙头、强科技、抓劳务、促增收”的“三农”工作思路，突出稳粮保供给、增收抓调整、统筹促发展，优化农业产业结构，转变农业发展方式，推进农业产业化经营，大力发展现代农业，奋力实现农牧业各项工作跨越式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农牧渔业增加值达到亿元，增长6%;农民人均纯收入达到4022元，增长，净增469元。粮食总产量稳定在7万吨以上，油料总产量达到万吨。瓜菜产量达到16万吨;肉蛋奶总产量达到万吨，水产品产量达到40吨。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项目工作。准确把握国家投资导向，捕捉项目信息，争取基层农技推广体系改革与建设示范县、劳动力转移培训、测土配方施肥、农作物良种补贴、全膜双垄沟播技术推广、农民专业合作经济组织建设和大葱保鲜加工等项目早日批复实施，抓紧国家级农村基本经营制度改革试验区的申报，投资212万元新建废旧农膜回收加工点1处，确保年内向上争取项目资金1212万元。</w:t>
      </w:r>
    </w:p>
    <w:p>
      <w:pPr>
        <w:ind w:left="0" w:right="0" w:firstLine="560"/>
        <w:spacing w:before="450" w:after="450" w:line="312" w:lineRule="auto"/>
      </w:pPr>
      <w:r>
        <w:rPr>
          <w:rFonts w:ascii="宋体" w:hAnsi="宋体" w:eastAsia="宋体" w:cs="宋体"/>
          <w:color w:val="000"/>
          <w:sz w:val="28"/>
          <w:szCs w:val="28"/>
        </w:rPr>
        <w:t xml:space="preserve">(二)粮食生产。全年粮食作物种植面积控制在26万亩左右，粮食总产稳定在7万吨，油料种植面积9万亩、产量达到万吨。粮食生产结合小麦、玉米高产创建和良种补贴项目的实施，重点做好新品种引进和栽培措施的优化组合，积极推广优良品种;良种补贴面积达到19万亩;投资120万元，采购地膜94吨、覆膜机60台,扶持推广全膜双垄沟播面积4万亩，其中玉米万亩，洋芋万亩，建成示范点10个。</w:t>
      </w:r>
    </w:p>
    <w:p>
      <w:pPr>
        <w:ind w:left="0" w:right="0" w:firstLine="560"/>
        <w:spacing w:before="450" w:after="450" w:line="312" w:lineRule="auto"/>
      </w:pPr>
      <w:r>
        <w:rPr>
          <w:rFonts w:ascii="宋体" w:hAnsi="宋体" w:eastAsia="宋体" w:cs="宋体"/>
          <w:color w:val="000"/>
          <w:sz w:val="28"/>
          <w:szCs w:val="28"/>
        </w:rPr>
        <w:t xml:space="preserve">(三)蔬菜生产。全县蔬菜面积稳定在7万亩，其中设施瓜菜面积累计达到万亩，将宫河、周家建成千亩设施瓜菜示范点，区建成万亩设施瓜菜基地。投资1612万元新建日光温室160座，其中山河解家川40座、宫河彭姚川、示范园60座、周家芦堡40座、永和罗川60座;投资674万元新建塑料大棚412座，其中山河解家川112座、永正佛堂112座、永和罗川112座、宫河代店40座、王录40座、周家芦堡112座。积极开展技术培训和技术指导，加强大棚生产管理，引进推广名优品种。</w:t>
      </w:r>
    </w:p>
    <w:p>
      <w:pPr>
        <w:ind w:left="0" w:right="0" w:firstLine="560"/>
        <w:spacing w:before="450" w:after="450" w:line="312" w:lineRule="auto"/>
      </w:pPr>
      <w:r>
        <w:rPr>
          <w:rFonts w:ascii="宋体" w:hAnsi="宋体" w:eastAsia="宋体" w:cs="宋体"/>
          <w:color w:val="000"/>
          <w:sz w:val="28"/>
          <w:szCs w:val="28"/>
        </w:rPr>
        <w:t xml:space="preserve">(四)草食畜牧业。引进优良品种，积极推广舍饲圈养，扩建嘉宾养牛和下冯村波尔山羊标准化规模养殖场2个。扶持新建山河西关标准化养猪小区，新建标准化猪舍14栋、入住养殖户14户，猪饲养量达到4120头;新建榆林子小寺头乌鸡养殖场。进一步扶持壮大佑苏兴民养殖场和永正友好种猪场。抓好西坡石湾子规模养牛示范点，五顷塬龙咀子肉牛养殖小区，新增规模养殖户612户。投资4万元扶持种植优质紫花苜蓿1万亩以上，建成西坡、五顷塬、三嘉千亩草带6处，山河、湫头412亩草带2处。林缘养牛规模村全部推行玉米秸杆青贮、舍饲圈养和良种冻配技术，青贮玉米秸秆9万吨，新建西坡石湾子、五顷塬龙咀子2个青贮示范点。西坡、山河、榆林子、周家、永和各组建一个养殖公司，其他乡镇组建成立养殖专业合作社。完善草原承包经营制度，全面推进承包到户工作，将全县万亩草原承包到户、确权发证到户。</w:t>
      </w:r>
    </w:p>
    <w:p>
      <w:pPr>
        <w:ind w:left="0" w:right="0" w:firstLine="560"/>
        <w:spacing w:before="450" w:after="450" w:line="312" w:lineRule="auto"/>
      </w:pPr>
      <w:r>
        <w:rPr>
          <w:rFonts w:ascii="宋体" w:hAnsi="宋体" w:eastAsia="宋体" w:cs="宋体"/>
          <w:color w:val="000"/>
          <w:sz w:val="28"/>
          <w:szCs w:val="28"/>
        </w:rPr>
        <w:t xml:space="preserve">(五)农业示范园建设。现代农业示范园农民教育培训大楼和农民科技广场力争在年内开工建设;投资67万元，维修联栋温室666平方米;投资69万元，维修改造办公用房、硬化庭院、改建围墙和大门;投资24万元，维修改造旧日光温室9座、整修绿化设施农业示范区。投资20万元，继续抓好西坡宋畔新品种、新材料试验、示范基地建设。</w:t>
      </w:r>
    </w:p>
    <w:p>
      <w:pPr>
        <w:ind w:left="0" w:right="0" w:firstLine="560"/>
        <w:spacing w:before="450" w:after="450" w:line="312" w:lineRule="auto"/>
      </w:pPr>
      <w:r>
        <w:rPr>
          <w:rFonts w:ascii="宋体" w:hAnsi="宋体" w:eastAsia="宋体" w:cs="宋体"/>
          <w:color w:val="000"/>
          <w:sz w:val="28"/>
          <w:szCs w:val="28"/>
        </w:rPr>
        <w:t xml:space="preserve">(七)农村经济经营管理。深化农村土地承包经营权流转工作，建立健全农村土地承包纠纷调解仲裁体系，扶持榆林子农村土地流转中心规范发展。健全完善农村集体资金资产资源管理制度，强化农村集体经济审计监督。全面落实党的强农惠农政策，严格执行农民负担监管制度。认真查处和纠正侵害农民利益问题，积极开展一事一议财政奖补工作。新建农民专业合作经济组织11个,加快“农超对接”试点，建成一个“农超对接”示范点。</w:t>
      </w:r>
    </w:p>
    <w:p>
      <w:pPr>
        <w:ind w:left="0" w:right="0" w:firstLine="560"/>
        <w:spacing w:before="450" w:after="450" w:line="312" w:lineRule="auto"/>
      </w:pPr>
      <w:r>
        <w:rPr>
          <w:rFonts w:ascii="宋体" w:hAnsi="宋体" w:eastAsia="宋体" w:cs="宋体"/>
          <w:color w:val="000"/>
          <w:sz w:val="28"/>
          <w:szCs w:val="28"/>
        </w:rPr>
        <w:t xml:space="preserve">(八)农民教育培训。以农民创业培训等项目为依托，积极开展粮油高产创建、设施瓜菜生产、高效养殖技术等方面的实用技术培训及农民教育培训612期万人(次)。</w:t>
      </w:r>
    </w:p>
    <w:p>
      <w:pPr>
        <w:ind w:left="0" w:right="0" w:firstLine="560"/>
        <w:spacing w:before="450" w:after="450" w:line="312" w:lineRule="auto"/>
      </w:pPr>
      <w:r>
        <w:rPr>
          <w:rFonts w:ascii="宋体" w:hAnsi="宋体" w:eastAsia="宋体" w:cs="宋体"/>
          <w:color w:val="000"/>
          <w:sz w:val="28"/>
          <w:szCs w:val="28"/>
        </w:rPr>
        <w:t xml:space="preserve">(九)农业标准化生产。完成“宫河牌”大葱绿色食品申报、紫苏地理标志认定工作，建成标准化生产示范点4处，示范面积9120亩、数量4120头，其中苹果标准化示范点2处，宫河彭姚川蔬菜标准化生产示范点1处，山河佑苏养殖标准化示范点1处。</w:t>
      </w:r>
    </w:p>
    <w:p>
      <w:pPr>
        <w:ind w:left="0" w:right="0" w:firstLine="560"/>
        <w:spacing w:before="450" w:after="450" w:line="312" w:lineRule="auto"/>
      </w:pPr>
      <w:r>
        <w:rPr>
          <w:rFonts w:ascii="宋体" w:hAnsi="宋体" w:eastAsia="宋体" w:cs="宋体"/>
          <w:color w:val="000"/>
          <w:sz w:val="28"/>
          <w:szCs w:val="28"/>
        </w:rPr>
        <w:t xml:space="preserve">(十)农产品质量安全。坚持春、秋两季农资市场专项整治活动，加大对蔬菜、水果等农产品质量检测力度，全年例行抽检不少于12次，品种不少于212个，使我县上市农产品质量安全抽检率达到97%以上。加强农业投入品监管，确保农产品质量安全。逐级落实动物防疫责任制，加大动物疫病防控力度，使各类畜禽免疫密度达到99%以上，城镇周围、公路沿线、规模养殖场等重点区域免疫密度达到112%。确保全县不发生重大疫情，切实维护农牧业生产良好秩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团结，形成推动工作的合力。各乡镇和农牧系统在工作中要加强配合，拧成一股绳，下活一盘棋，树立强烈的时效观念，说了算、定了干、马上办，对承担的各项工作任务要心中有数、通盘考虑，不推不拖、不等不靠，重大项目倒排工期，重点工作进度上墙，工作标准要高、过程管理要严。要加强相互信任和支持，加强相互沟通和交流，既要按规矩来办，又要及时通气，随时沟通，遇到不同意见坦诚相见，不计较个人恩怨得失，做到思想上同心、目标上同向、行动上同步、事业上同干，形成抓落实、促发展的强大合力。</w:t>
      </w:r>
    </w:p>
    <w:p>
      <w:pPr>
        <w:ind w:left="0" w:right="0" w:firstLine="560"/>
        <w:spacing w:before="450" w:after="450" w:line="312" w:lineRule="auto"/>
      </w:pPr>
      <w:r>
        <w:rPr>
          <w:rFonts w:ascii="宋体" w:hAnsi="宋体" w:eastAsia="宋体" w:cs="宋体"/>
          <w:color w:val="000"/>
          <w:sz w:val="28"/>
          <w:szCs w:val="28"/>
        </w:rPr>
        <w:t xml:space="preserve">(二)转变工作作风，及时互通信息。各乡镇、农牧系统各单位要切实加强作风建设，下移工作重心，强化实践锻炼，不断增强工作的针对性和实效性。要强化服务意识，主动协调配合，建立完善重要情况通报、重大工作协商、重要事项会审“三项制度”，及时上报动物疫情、护林防火、抗旱防汛、居民供水、气象灾害等重大信息，共同把农牧业工作各项任务落到实处。</w:t>
      </w:r>
    </w:p>
    <w:p>
      <w:pPr>
        <w:ind w:left="0" w:right="0" w:firstLine="560"/>
        <w:spacing w:before="450" w:after="450" w:line="312" w:lineRule="auto"/>
      </w:pPr>
      <w:r>
        <w:rPr>
          <w:rFonts w:ascii="宋体" w:hAnsi="宋体" w:eastAsia="宋体" w:cs="宋体"/>
          <w:color w:val="000"/>
          <w:sz w:val="28"/>
          <w:szCs w:val="28"/>
        </w:rPr>
        <w:t xml:space="preserve">(三)从严考核，强化加快跨越发展的保障。围绕目标任务落实，强化考核兑现。要结合各自实际，把各项目标任务进一步细化、量化、具体化，确保每一项重点工作都有一套实施方案、一名责任领导、一个工作班子、一套考核办法，形成完整的责任体系。要把重大督查、专项督查、日常督查、阶段性工作督查和年终综合考核有机统一起来，建立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生产企业年度经营工作计划20</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2025-06-20T08:12:40+08:00</dcterms:created>
  <dcterms:modified xsi:type="dcterms:W3CDTF">2025-06-20T08:12:40+08:00</dcterms:modified>
</cp:coreProperties>
</file>

<file path=docProps/custom.xml><?xml version="1.0" encoding="utf-8"?>
<Properties xmlns="http://schemas.openxmlformats.org/officeDocument/2006/custom-properties" xmlns:vt="http://schemas.openxmlformats.org/officeDocument/2006/docPropsVTypes"/>
</file>