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先进性教育活动总结</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“党员争先进、学院创一流” --生仪学院保持共产党员先进性教育活动总结根据党的十六大精神和党中央、学校党委关于保持共产党员先进性教育活动试点工作的部署，保持共产党员先进性教育活动试点工作在我院已经深入开展了近三个月。开展以学习实践“三个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“党员争先进、学院创一流” --生仪学院保持共产党员先进性教育活动总结</w:t>
      </w:r>
    </w:p>
    <w:p>
      <w:pPr>
        <w:ind w:left="0" w:right="0" w:firstLine="560"/>
        <w:spacing w:before="450" w:after="450" w:line="312" w:lineRule="auto"/>
      </w:pPr>
      <w:r>
        <w:rPr>
          <w:rFonts w:ascii="宋体" w:hAnsi="宋体" w:eastAsia="宋体" w:cs="宋体"/>
          <w:color w:val="000"/>
          <w:sz w:val="28"/>
          <w:szCs w:val="28"/>
        </w:rPr>
        <w:t xml:space="preserve">根据党的十六大精神和党中央、学校党委关于保持共产党员先进性教育活动试点工作的部署，保持共产党员先进性教育活动试点工作在我院已经深入开展了近三个月。开展以学习实践“三个代表”重要思想为主要内容的保持共产党员先进性教育活动，是中国共产党面向新世纪，集中解决在思想、组织、作风等方面存在的问题，着眼于保持党员队伍的先进性纯洁性，增强党组织的创造力、凝聚力、战斗力的重大举措。这段时期来，在学校领导和学校有关职能部门精心筹划和密切指导下，我院的保先教育工作开展得扎实、落实，有力地推动了学院各项工作的进展，成效是明显的。全体教职工党员和学生党员增强了党员意识，明确了努力方向。经过院党委和各党支部及全体共产党员的努力，较好地完成了这一任务。现简要总结如下： 第一部分基本过程 一、“思想发动、学习培训”阶段</w:t>
      </w:r>
    </w:p>
    <w:p>
      <w:pPr>
        <w:ind w:left="0" w:right="0" w:firstLine="560"/>
        <w:spacing w:before="450" w:after="450" w:line="312" w:lineRule="auto"/>
      </w:pPr>
      <w:r>
        <w:rPr>
          <w:rFonts w:ascii="宋体" w:hAnsi="宋体" w:eastAsia="宋体" w:cs="宋体"/>
          <w:color w:val="000"/>
          <w:sz w:val="28"/>
          <w:szCs w:val="28"/>
        </w:rPr>
        <w:t xml:space="preserve">(一)、加强领导、全面动员、统一思想</w:t>
      </w:r>
    </w:p>
    <w:p>
      <w:pPr>
        <w:ind w:left="0" w:right="0" w:firstLine="560"/>
        <w:spacing w:before="450" w:after="450" w:line="312" w:lineRule="auto"/>
      </w:pPr>
      <w:r>
        <w:rPr>
          <w:rFonts w:ascii="宋体" w:hAnsi="宋体" w:eastAsia="宋体" w:cs="宋体"/>
          <w:color w:val="000"/>
          <w:sz w:val="28"/>
          <w:szCs w:val="28"/>
        </w:rPr>
        <w:t xml:space="preserve">1、学院党政领导非常重视保持共产党员先进性教育活动的工作，学校召开院级党委书记动员大会后，学院党委就召开班子会议，进行传达，并成立了学院保持共产党员先进性教育活动领导小组，党委书记和院长分任正、副组长，还成立了相应的工作小组。明确工作职责，落实工作任务，并组织全院党支部书记参加了由张浚生书记作动员报告的学校动员大会。</w:t>
      </w:r>
    </w:p>
    <w:p>
      <w:pPr>
        <w:ind w:left="0" w:right="0" w:firstLine="560"/>
        <w:spacing w:before="450" w:after="450" w:line="312" w:lineRule="auto"/>
      </w:pPr>
      <w:r>
        <w:rPr>
          <w:rFonts w:ascii="宋体" w:hAnsi="宋体" w:eastAsia="宋体" w:cs="宋体"/>
          <w:color w:val="000"/>
          <w:sz w:val="28"/>
          <w:szCs w:val="28"/>
        </w:rPr>
        <w:t xml:space="preserve">2、3月17日下午，召开第一次党委扩大会，学院党委委员、各党支部书记、</w:t>
      </w:r>
    </w:p>
    <w:p>
      <w:pPr>
        <w:ind w:left="0" w:right="0" w:firstLine="560"/>
        <w:spacing w:before="450" w:after="450" w:line="312" w:lineRule="auto"/>
      </w:pPr>
      <w:r>
        <w:rPr>
          <w:rFonts w:ascii="宋体" w:hAnsi="宋体" w:eastAsia="宋体" w:cs="宋体"/>
          <w:color w:val="000"/>
          <w:sz w:val="28"/>
          <w:szCs w:val="28"/>
        </w:rPr>
        <w:t xml:space="preserve">党支部委员参加，会议交流、讨论学校动员大会的体会，学习了中组部贺国强同志在中央保持共产党员先进性教育活动试点工作座谈会上的讲话，并就“思想发动、学习培训”阶段工作对各党支部进行了布置。会上学校党委保持共产党员先进性教育活动试点工作领导小组派驻学院联络员、校党委统战部副部长李玲娣同志谈了开展保持共产党员先进性教育活动的重要性和重要意义。她指出，在全体党员的动员大会之前，党组织骨干要先走一步，要统一思想，研究存在的问题、面临的任务，使保持共产党员先进性教育活动能够顺利进行。这次党委扩大会议对于学院党员骨干开展保持共产党员先进性教育活动统一思想、统一认识起到了很大的作用。</w:t>
      </w:r>
    </w:p>
    <w:p>
      <w:pPr>
        <w:ind w:left="0" w:right="0" w:firstLine="560"/>
        <w:spacing w:before="450" w:after="450" w:line="312" w:lineRule="auto"/>
      </w:pPr>
      <w:r>
        <w:rPr>
          <w:rFonts w:ascii="宋体" w:hAnsi="宋体" w:eastAsia="宋体" w:cs="宋体"/>
          <w:color w:val="000"/>
          <w:sz w:val="28"/>
          <w:szCs w:val="28"/>
        </w:rPr>
        <w:t xml:space="preserve">3、3月26日晚上召开了全院党员保持共产党员先进性教育活动动员大会，对学院开展保持共产党员先进性教育活动进行全面动员和部署。学校保持共产党员先进性教育活动试点工作领导小组副组长、校党委副书记陈子辰同志出席会议，并作了“高度重视、加强领导、务求实效”的重要指示，联络员李玲娣同志也作了重要讲话。院保持共产党员先进性教育活动领导小组组长、党委书记楼正国同志作了动员报告，就我院开展保持共产党员先进性教育活动的重要意义、指导思想、基本要求等作了阐述，部署了实施计划，对全院党员进行了全面动员。会后各党支部组织党员对陈子辰同志、李玲娣同志的重要讲话和楼正国同志的动员报告进行了学习和讨论。</w:t>
      </w:r>
    </w:p>
    <w:p>
      <w:pPr>
        <w:ind w:left="0" w:right="0" w:firstLine="560"/>
        <w:spacing w:before="450" w:after="450" w:line="312" w:lineRule="auto"/>
      </w:pPr>
      <w:r>
        <w:rPr>
          <w:rFonts w:ascii="宋体" w:hAnsi="宋体" w:eastAsia="宋体" w:cs="宋体"/>
          <w:color w:val="000"/>
          <w:sz w:val="28"/>
          <w:szCs w:val="28"/>
        </w:rPr>
        <w:t xml:space="preserve">4、学校保持共产党员先进性教育活动试点工作领导小组派驻我院联络员李玲娣同志3月中旬到位后，立即投入指导工作。学院自觉接受联络员的指导，加强联系，及时沟通。联络员工作认真、负责、投入，对我院的保持共产党员先进性教育活动学习计划、活动方案的制定和其他各项具体工作给予了很多指导，提出了很多建设性意见，对我院的教育活动起到了很好的指导作用。</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1、建立学院党委委员联系一个党支部的制度。为了更好地加强对各党支部开展保持共产党员先进性教育活动的领导和组织，学院党委决定每个党委委员联系一个党支部，指导党支部开展教育活动。具体的分工如下：</w:t>
      </w:r>
    </w:p>
    <w:p>
      <w:pPr>
        <w:ind w:left="0" w:right="0" w:firstLine="560"/>
        <w:spacing w:before="450" w:after="450" w:line="312" w:lineRule="auto"/>
      </w:pPr>
      <w:r>
        <w:rPr>
          <w:rFonts w:ascii="宋体" w:hAnsi="宋体" w:eastAsia="宋体" w:cs="宋体"/>
          <w:color w:val="000"/>
          <w:sz w:val="28"/>
          <w:szCs w:val="28"/>
        </w:rPr>
        <w:t xml:space="preserve">楼正国同志联系博士生党支部，</w:t>
      </w:r>
    </w:p>
    <w:p>
      <w:pPr>
        <w:ind w:left="0" w:right="0" w:firstLine="560"/>
        <w:spacing w:before="450" w:after="450" w:line="312" w:lineRule="auto"/>
      </w:pPr>
      <w:r>
        <w:rPr>
          <w:rFonts w:ascii="宋体" w:hAnsi="宋体" w:eastAsia="宋体" w:cs="宋体"/>
          <w:color w:val="000"/>
          <w:sz w:val="28"/>
          <w:szCs w:val="28"/>
        </w:rPr>
        <w:t xml:space="preserve">郑筱祥同志联系生物医学工程研究所党支部</w:t>
      </w:r>
    </w:p>
    <w:p>
      <w:pPr>
        <w:ind w:left="0" w:right="0" w:firstLine="560"/>
        <w:spacing w:before="450" w:after="450" w:line="312" w:lineRule="auto"/>
      </w:pPr>
      <w:r>
        <w:rPr>
          <w:rFonts w:ascii="宋体" w:hAnsi="宋体" w:eastAsia="宋体" w:cs="宋体"/>
          <w:color w:val="000"/>
          <w:sz w:val="28"/>
          <w:szCs w:val="28"/>
        </w:rPr>
        <w:t xml:space="preserve">郑胜同志联系生医系硕士生党支部，</w:t>
      </w:r>
    </w:p>
    <w:p>
      <w:pPr>
        <w:ind w:left="0" w:right="0" w:firstLine="560"/>
        <w:spacing w:before="450" w:after="450" w:line="312" w:lineRule="auto"/>
      </w:pPr>
      <w:r>
        <w:rPr>
          <w:rFonts w:ascii="宋体" w:hAnsi="宋体" w:eastAsia="宋体" w:cs="宋体"/>
          <w:color w:val="000"/>
          <w:sz w:val="28"/>
          <w:szCs w:val="28"/>
        </w:rPr>
        <w:t xml:space="preserve">陆金芳同志联系临床工程研究所党支部，</w:t>
      </w:r>
    </w:p>
    <w:p>
      <w:pPr>
        <w:ind w:left="0" w:right="0" w:firstLine="560"/>
        <w:spacing w:before="450" w:after="450" w:line="312" w:lineRule="auto"/>
      </w:pPr>
      <w:r>
        <w:rPr>
          <w:rFonts w:ascii="宋体" w:hAnsi="宋体" w:eastAsia="宋体" w:cs="宋体"/>
          <w:color w:val="000"/>
          <w:sz w:val="28"/>
          <w:szCs w:val="28"/>
        </w:rPr>
        <w:t xml:space="preserve">杨祥龙同志联系检测技术研究所党支部。</w:t>
      </w:r>
    </w:p>
    <w:p>
      <w:pPr>
        <w:ind w:left="0" w:right="0" w:firstLine="560"/>
        <w:spacing w:before="450" w:after="450" w:line="312" w:lineRule="auto"/>
      </w:pPr>
      <w:r>
        <w:rPr>
          <w:rFonts w:ascii="宋体" w:hAnsi="宋体" w:eastAsia="宋体" w:cs="宋体"/>
          <w:color w:val="000"/>
          <w:sz w:val="28"/>
          <w:szCs w:val="28"/>
        </w:rPr>
        <w:t xml:space="preserve">2、学院党委根据学校保持共产党员先进性教育活动试点工作领导小组的部署，通过党委扩大会专题研讨、专题调研等形式，按时完成了学院保持共产党员先进性教育活动的自查工作。通过认真排查和分析，大家认清了在实际工作中影响基层党支部和党员发挥作用的主要因素，在看到学院在党员教育管理方面的成功经验的同时，也发现了不少党员中存在的问题。通过网上调查、问卷调查、开座谈会、个别谈心等多种形式，初步摸清了全院党员队伍的基本状况，明确了教育活动所要解决的主要问题，从而为保质保量地完成保持共产党员先进性教育活动打下了良好的基础。</w:t>
      </w:r>
    </w:p>
    <w:p>
      <w:pPr>
        <w:ind w:left="0" w:right="0" w:firstLine="560"/>
        <w:spacing w:before="450" w:after="450" w:line="312" w:lineRule="auto"/>
      </w:pPr>
      <w:r>
        <w:rPr>
          <w:rFonts w:ascii="宋体" w:hAnsi="宋体" w:eastAsia="宋体" w:cs="宋体"/>
          <w:color w:val="000"/>
          <w:sz w:val="28"/>
          <w:szCs w:val="28"/>
        </w:rPr>
        <w:t xml:space="preserve">3、3月19日晚，学院党委书记楼正国同志到仪器系进行调研。在调研中楼正国同志强调，党支部要认真组织好党员学习《保持共产党员先进性教育读本》，重点学习党的十六大报告和《新党章》，深刻领会其中精神要点，使党员的思想普遍有一个明显的提高，并要求仪器系的党员积极开动脑筋，开拓思维，大胆创新，与时俱进，把保持共产党员先进性教育活动与学院的具体工作结合起来，通过这次教育活动，进一步增强党组织的创造力、凝聚力和战斗力，达到提高素质、服务群众、促进工作的根本目的。</w:t>
      </w:r>
    </w:p>
    <w:p>
      <w:pPr>
        <w:ind w:left="0" w:right="0" w:firstLine="560"/>
        <w:spacing w:before="450" w:after="450" w:line="312" w:lineRule="auto"/>
      </w:pPr>
      <w:r>
        <w:rPr>
          <w:rFonts w:ascii="宋体" w:hAnsi="宋体" w:eastAsia="宋体" w:cs="宋体"/>
          <w:color w:val="000"/>
          <w:sz w:val="28"/>
          <w:szCs w:val="28"/>
        </w:rPr>
        <w:t xml:space="preserve">4、为了保证3月26日晚学院保持共产党员先进性教育活动动员大会的顺利召开，3月24日下午学院党委专门召开由院党委委员、各党支部书记参加的预备会议。会上学院党委书记楼正国同志强调指出，各党支部书记一定要从讲政治的高度组织好每一个共产党员参加动员大会，原则上不准请假。由于组织工作认真、到位，结果动员大会会场济济一堂。动员大会取得了较好的效果，为学院开展保持共产党员先进性教育活动奠定了良好的基础。</w:t>
      </w:r>
    </w:p>
    <w:p>
      <w:pPr>
        <w:ind w:left="0" w:right="0" w:firstLine="560"/>
        <w:spacing w:before="450" w:after="450" w:line="312" w:lineRule="auto"/>
      </w:pPr>
      <w:r>
        <w:rPr>
          <w:rFonts w:ascii="宋体" w:hAnsi="宋体" w:eastAsia="宋体" w:cs="宋体"/>
          <w:color w:val="000"/>
          <w:sz w:val="28"/>
          <w:szCs w:val="28"/>
        </w:rPr>
        <w:t xml:space="preserve">5、学院党委每周召开一次由院党委委员、各党支部书记参加的党委扩大会（有时扩大到支部委员），传达学校保持共产党员先进性教育活动试点工作领导小组的指示，专题讨论、布置学院保持共产党员先进性教育活动的各项工作，交流、汇报各党支部根据不同党员群体、不同实际情况开展学习的每周概况，并布置下一周的教育活动工作。这一会议制度对于学院党委在开展保持共产党员先进性教育活动过程中全面了解、督查学习情况，各党支部自查并相互交流、相互促进起到了很好的作用。</w:t>
      </w:r>
    </w:p>
    <w:p>
      <w:pPr>
        <w:ind w:left="0" w:right="0" w:firstLine="560"/>
        <w:spacing w:before="450" w:after="450" w:line="312" w:lineRule="auto"/>
      </w:pPr>
      <w:r>
        <w:rPr>
          <w:rFonts w:ascii="宋体" w:hAnsi="宋体" w:eastAsia="宋体" w:cs="宋体"/>
          <w:color w:val="000"/>
          <w:sz w:val="28"/>
          <w:szCs w:val="28"/>
        </w:rPr>
        <w:t xml:space="preserve">6、各党支部工作认真负责。如生物医学工程研究所党支部针对有的党员长期在外培训的情况，专门把学习读本和笔记本邮寄过去，并要求经常汇报学习情况和心得；又如生医所党支部夏顺仁同志在出差途中抓紧时间学习读本。</w:t>
      </w:r>
    </w:p>
    <w:p>
      <w:pPr>
        <w:ind w:left="0" w:right="0" w:firstLine="560"/>
        <w:spacing w:before="450" w:after="450" w:line="312" w:lineRule="auto"/>
      </w:pPr>
      <w:r>
        <w:rPr>
          <w:rFonts w:ascii="宋体" w:hAnsi="宋体" w:eastAsia="宋体" w:cs="宋体"/>
          <w:color w:val="000"/>
          <w:sz w:val="28"/>
          <w:szCs w:val="28"/>
        </w:rPr>
        <w:t xml:space="preserve">（三）、形式多样、方法创新</w:t>
      </w:r>
    </w:p>
    <w:p>
      <w:pPr>
        <w:ind w:left="0" w:right="0" w:firstLine="560"/>
        <w:spacing w:before="450" w:after="450" w:line="312" w:lineRule="auto"/>
      </w:pPr>
      <w:r>
        <w:rPr>
          <w:rFonts w:ascii="宋体" w:hAnsi="宋体" w:eastAsia="宋体" w:cs="宋体"/>
          <w:color w:val="000"/>
          <w:sz w:val="28"/>
          <w:szCs w:val="28"/>
        </w:rPr>
        <w:t xml:space="preserve">1、按照学校保持共产党员先进性教育活动试点工作领导小组的部署，在制订学院学习阶段的计划的基础上，要求每个党支部根据实际情况认真制订学习计划，认真组织党员学习《保持共产党员先进性教育读本》，重点学习党的十六大报告和新党章，集中学习与自主学习相结合，时间不少于40个学时。集中学习以交流、学习体会、讨论问题为主。为了提高学习效率和效果，人数较多的党支部（如生医硕士生党支部有48名党员，生医本科生第二党支部有45名党员）采取党支部与党小组相结合的学习方式。</w:t>
      </w:r>
    </w:p>
    <w:p>
      <w:pPr>
        <w:ind w:left="0" w:right="0" w:firstLine="560"/>
        <w:spacing w:before="450" w:after="450" w:line="312" w:lineRule="auto"/>
      </w:pPr>
      <w:r>
        <w:rPr>
          <w:rFonts w:ascii="宋体" w:hAnsi="宋体" w:eastAsia="宋体" w:cs="宋体"/>
          <w:color w:val="000"/>
          <w:sz w:val="28"/>
          <w:szCs w:val="28"/>
        </w:rPr>
        <w:t xml:space="preserve">2、认真组织党支部书记参加中央党校李君如副校长和潘云鹤校长的辅导报告，并在报告会后组织讨论、交流。学院党委还组织全体党员观看体现共产党员先进性的影片《惊涛骇浪》、《邓小平》，以及VCD《走进新时代》等。</w:t>
      </w:r>
    </w:p>
    <w:p>
      <w:pPr>
        <w:ind w:left="0" w:right="0" w:firstLine="560"/>
        <w:spacing w:before="450" w:after="450" w:line="312" w:lineRule="auto"/>
      </w:pPr>
      <w:r>
        <w:rPr>
          <w:rFonts w:ascii="宋体" w:hAnsi="宋体" w:eastAsia="宋体" w:cs="宋体"/>
          <w:color w:val="000"/>
          <w:sz w:val="28"/>
          <w:szCs w:val="28"/>
        </w:rPr>
        <w:t xml:space="preserve">3、对学生党员年龄小、党龄短、缺乏长期严格的党性锻炼的特点，学院党委在3月31日组织全体学生党员到云居山革命烈士纪念碑前，举行了“缅怀革命先烈、重温入党誓言”的主题教育活动，还组织全体学生党员参观了革命烈士纪念馆和《为了代表最广大人民的根本利益——共产党人“三个代表”的伟大实践》的展览。革命先烈前仆后继、不屈不挠的英勇奋斗，用鲜血和生命换来了新中国；新时代的优秀共产党员为了最广大人民的利益，在各自的岗位上努力地忘我工作，用汗水和生命建设成了初步现代化的祖国。不同时期优秀共产党员的先进事迹深深地震撼了学生党员的心灵，大家感到这样生动的党员先进性教育很有实效，希望以后能更多地组织这样的学习、教育活动。生医本科生第二党支部还开展了“学先进、争先进”活动，要求全体党员为普通群众至少做一件让群众满意的实事。</w:t>
      </w:r>
    </w:p>
    <w:p>
      <w:pPr>
        <w:ind w:left="0" w:right="0" w:firstLine="560"/>
        <w:spacing w:before="450" w:after="450" w:line="312" w:lineRule="auto"/>
      </w:pPr>
      <w:r>
        <w:rPr>
          <w:rFonts w:ascii="宋体" w:hAnsi="宋体" w:eastAsia="宋体" w:cs="宋体"/>
          <w:color w:val="000"/>
          <w:sz w:val="28"/>
          <w:szCs w:val="28"/>
        </w:rPr>
        <w:t xml:space="preserve">4、利用现代化网络信息手段切实做好学院保持共产党员先进性教育活动，开辟了“生仪学院保持共产党员先进性教育活动”主页，及时把学院开展教育活动的各种信息、学习计划、活动方案等发布在网页上，供各党支部学习时参考。生医教工党支部和生医本科生第二党支部也建立了网络主页，在网络上进行学习交流、讨论。学院党委副书记郑胜同志亲自编写《生仪学院保持共产党员先进性教育活动简报》，得到有关方面的好评。</w:t>
      </w:r>
    </w:p>
    <w:p>
      <w:pPr>
        <w:ind w:left="0" w:right="0" w:firstLine="560"/>
        <w:spacing w:before="450" w:after="450" w:line="312" w:lineRule="auto"/>
      </w:pPr>
      <w:r>
        <w:rPr>
          <w:rFonts w:ascii="宋体" w:hAnsi="宋体" w:eastAsia="宋体" w:cs="宋体"/>
          <w:color w:val="000"/>
          <w:sz w:val="28"/>
          <w:szCs w:val="28"/>
        </w:rPr>
        <w:t xml:space="preserve">（四）、加强督查、力求实效</w:t>
      </w:r>
    </w:p>
    <w:p>
      <w:pPr>
        <w:ind w:left="0" w:right="0" w:firstLine="560"/>
        <w:spacing w:before="450" w:after="450" w:line="312" w:lineRule="auto"/>
      </w:pPr>
      <w:r>
        <w:rPr>
          <w:rFonts w:ascii="宋体" w:hAnsi="宋体" w:eastAsia="宋体" w:cs="宋体"/>
          <w:color w:val="000"/>
          <w:sz w:val="28"/>
          <w:szCs w:val="28"/>
        </w:rPr>
        <w:t xml:space="preserve">1、学院每周一次的党委扩大会要求各党支部汇报学习情况，并对各党支部的学习记录本、党支部书记和支部委员的读书笔记进行检查，促进学习活动的开展，保证学习的质量。</w:t>
      </w:r>
    </w:p>
    <w:p>
      <w:pPr>
        <w:ind w:left="0" w:right="0" w:firstLine="560"/>
        <w:spacing w:before="450" w:after="450" w:line="312" w:lineRule="auto"/>
      </w:pPr>
      <w:r>
        <w:rPr>
          <w:rFonts w:ascii="宋体" w:hAnsi="宋体" w:eastAsia="宋体" w:cs="宋体"/>
          <w:color w:val="000"/>
          <w:sz w:val="28"/>
          <w:szCs w:val="28"/>
        </w:rPr>
        <w:t xml:space="preserve">2、学院成立督查小组，以副院长陆金芳、院长助理杨祥龙为首的督查小组，明确分工，实行对口检查，着重检查各党支部的支部组织生活会记录本的记录和党员出勤情况，以及每个党员的读书笔记本的记录情况，特别是对8个思考题的思考、回答情况，对不符合要求的，限期改进。</w:t>
      </w:r>
    </w:p>
    <w:p>
      <w:pPr>
        <w:ind w:left="0" w:right="0" w:firstLine="560"/>
        <w:spacing w:before="450" w:after="450" w:line="312" w:lineRule="auto"/>
      </w:pPr>
      <w:r>
        <w:rPr>
          <w:rFonts w:ascii="宋体" w:hAnsi="宋体" w:eastAsia="宋体" w:cs="宋体"/>
          <w:color w:val="000"/>
          <w:sz w:val="28"/>
          <w:szCs w:val="28"/>
        </w:rPr>
        <w:t xml:space="preserve">3、广泛征求意见。学院党委专门召开民主党派人士座谈会，向他们通报开展保持共产党员先进性教育活动的情况，并征求他们对学院党组织和党员的意见和建议。学院保持共产党员先进性教育活动领导小组还专门设立了群众评议箱，征求群众意见，接受群众监督。</w:t>
      </w:r>
    </w:p>
    <w:p>
      <w:pPr>
        <w:ind w:left="0" w:right="0" w:firstLine="560"/>
        <w:spacing w:before="450" w:after="450" w:line="312" w:lineRule="auto"/>
      </w:pPr>
      <w:r>
        <w:rPr>
          <w:rFonts w:ascii="宋体" w:hAnsi="宋体" w:eastAsia="宋体" w:cs="宋体"/>
          <w:color w:val="000"/>
          <w:sz w:val="28"/>
          <w:szCs w:val="28"/>
        </w:rPr>
        <w:t xml:space="preserve">（五）、边学边查边改</w:t>
      </w:r>
    </w:p>
    <w:p>
      <w:pPr>
        <w:ind w:left="0" w:right="0" w:firstLine="560"/>
        <w:spacing w:before="450" w:after="450" w:line="312" w:lineRule="auto"/>
      </w:pPr>
      <w:r>
        <w:rPr>
          <w:rFonts w:ascii="宋体" w:hAnsi="宋体" w:eastAsia="宋体" w:cs="宋体"/>
          <w:color w:val="000"/>
          <w:sz w:val="28"/>
          <w:szCs w:val="28"/>
        </w:rPr>
        <w:t xml:space="preserve">1、针对学生党员的特点举行“缅怀革命先烈、重温入党誓言”的主题教育活动，使学生党员受到生动的党性教育。</w:t>
      </w:r>
    </w:p>
    <w:p>
      <w:pPr>
        <w:ind w:left="0" w:right="0" w:firstLine="560"/>
        <w:spacing w:before="450" w:after="450" w:line="312" w:lineRule="auto"/>
      </w:pPr>
      <w:r>
        <w:rPr>
          <w:rFonts w:ascii="宋体" w:hAnsi="宋体" w:eastAsia="宋体" w:cs="宋体"/>
          <w:color w:val="000"/>
          <w:sz w:val="28"/>
          <w:szCs w:val="28"/>
        </w:rPr>
        <w:t xml:space="preserve">2、生医本科生第一党支部和第二党支部分别设计了问卷调查表，向群众征求意见，以此来巩固党群关系，树立党员的良好形象，并实行党员挂牌制度，接受群众监督。</w:t>
      </w:r>
    </w:p>
    <w:p>
      <w:pPr>
        <w:ind w:left="0" w:right="0" w:firstLine="560"/>
        <w:spacing w:before="450" w:after="450" w:line="312" w:lineRule="auto"/>
      </w:pPr>
      <w:r>
        <w:rPr>
          <w:rFonts w:ascii="宋体" w:hAnsi="宋体" w:eastAsia="宋体" w:cs="宋体"/>
          <w:color w:val="000"/>
          <w:sz w:val="28"/>
          <w:szCs w:val="28"/>
        </w:rPr>
        <w:t xml:space="preserve">3、院机关支部要求每个党员必须向三位以上群众征求意见，并做到边学、边查、边改，实行挂牌服务，提高服务质量，做到全天8小时不间断地为师生服务。</w:t>
      </w:r>
    </w:p>
    <w:p>
      <w:pPr>
        <w:ind w:left="0" w:right="0" w:firstLine="560"/>
        <w:spacing w:before="450" w:after="450" w:line="312" w:lineRule="auto"/>
      </w:pPr>
      <w:r>
        <w:rPr>
          <w:rFonts w:ascii="宋体" w:hAnsi="宋体" w:eastAsia="宋体" w:cs="宋体"/>
          <w:color w:val="000"/>
          <w:sz w:val="28"/>
          <w:szCs w:val="28"/>
        </w:rPr>
        <w:t xml:space="preserve">通过“思想发动、学习培训”阶段，全院师生进一步明确了建设小康社会和建设具有世界先进水平的一流大学和建设一流学院的目标。</w:t>
      </w:r>
    </w:p>
    <w:p>
      <w:pPr>
        <w:ind w:left="0" w:right="0" w:firstLine="560"/>
        <w:spacing w:before="450" w:after="450" w:line="312" w:lineRule="auto"/>
      </w:pPr>
      <w:r>
        <w:rPr>
          <w:rFonts w:ascii="宋体" w:hAnsi="宋体" w:eastAsia="宋体" w:cs="宋体"/>
          <w:color w:val="000"/>
          <w:sz w:val="28"/>
          <w:szCs w:val="28"/>
        </w:rPr>
        <w:t xml:space="preserve">二、“党性分析、民主评议”阶段</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试点工作”以来，生仪学院一直扎实工作，重视对各项计划、措施的落实，来保证教育活动的成效。在“思想发动、学习培训”取得较好成效的基础上，进入“党性分析、民主评议”阶段以后，学院保持共产党员先进性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(一)、认真研究、明确工作</w:t>
      </w:r>
    </w:p>
    <w:p>
      <w:pPr>
        <w:ind w:left="0" w:right="0" w:firstLine="560"/>
        <w:spacing w:before="450" w:after="450" w:line="312" w:lineRule="auto"/>
      </w:pPr>
      <w:r>
        <w:rPr>
          <w:rFonts w:ascii="宋体" w:hAnsi="宋体" w:eastAsia="宋体" w:cs="宋体"/>
          <w:color w:val="000"/>
          <w:sz w:val="28"/>
          <w:szCs w:val="28"/>
        </w:rPr>
        <w:t xml:space="preserve">1、制定实施方案。</w:t>
      </w:r>
    </w:p>
    <w:p>
      <w:pPr>
        <w:ind w:left="0" w:right="0" w:firstLine="560"/>
        <w:spacing w:before="450" w:after="450" w:line="312" w:lineRule="auto"/>
      </w:pPr>
      <w:r>
        <w:rPr>
          <w:rFonts w:ascii="宋体" w:hAnsi="宋体" w:eastAsia="宋体" w:cs="宋体"/>
          <w:color w:val="000"/>
          <w:sz w:val="28"/>
          <w:szCs w:val="28"/>
        </w:rPr>
        <w:t xml:space="preserve">根据学校党委的部署，结合学院实际情况，经过认真的调查研究，制定了《生仪学院“党性分析、民主评议”阶段工作实施方案》，明确了工作目标、实施步骤、具体要求及需要注 意的问题。各党支部书记普遍反映，《实施方案》对工作开展有较强的指导性和可操作性。在此基础上，也要求各党支部根据各自的情况，制定自己的实施方案，从而为“党性分析、民主评议”阶段各项工作的落实奠定了基础。</w:t>
      </w:r>
    </w:p>
    <w:p>
      <w:pPr>
        <w:ind w:left="0" w:right="0" w:firstLine="560"/>
        <w:spacing w:before="450" w:after="450" w:line="312" w:lineRule="auto"/>
      </w:pPr>
      <w:r>
        <w:rPr>
          <w:rFonts w:ascii="宋体" w:hAnsi="宋体" w:eastAsia="宋体" w:cs="宋体"/>
          <w:color w:val="000"/>
          <w:sz w:val="28"/>
          <w:szCs w:val="28"/>
        </w:rPr>
        <w:t xml:space="preserve">2、进行转段动员。</w:t>
      </w:r>
    </w:p>
    <w:p>
      <w:pPr>
        <w:ind w:left="0" w:right="0" w:firstLine="560"/>
        <w:spacing w:before="450" w:after="450" w:line="312" w:lineRule="auto"/>
      </w:pPr>
      <w:r>
        <w:rPr>
          <w:rFonts w:ascii="宋体" w:hAnsi="宋体" w:eastAsia="宋体" w:cs="宋体"/>
          <w:color w:val="000"/>
          <w:sz w:val="28"/>
          <w:szCs w:val="28"/>
        </w:rPr>
        <w:t xml:space="preserve">在认真研究、做好准备工作的基础上，学院在5月2日下午就保持共产党员先进性教育活动“党性分析、民主评议”阶段进行了动员。院保持共产党员先进性教育活动领导小组组长、党委书记楼正国同志作了动员报告。他对前一阶段工作作了简要回顾，通报了学校检查组对我院前阶段工作检查的情况，着重传达了学校第六次院级党委书记会议精神，并对“党性分析、民主评议”阶段工作作了动员和部署。</w:t>
      </w:r>
    </w:p>
    <w:p>
      <w:pPr>
        <w:ind w:left="0" w:right="0" w:firstLine="560"/>
        <w:spacing w:before="450" w:after="450" w:line="312" w:lineRule="auto"/>
      </w:pPr>
      <w:r>
        <w:rPr>
          <w:rFonts w:ascii="宋体" w:hAnsi="宋体" w:eastAsia="宋体" w:cs="宋体"/>
          <w:color w:val="000"/>
          <w:sz w:val="28"/>
          <w:szCs w:val="28"/>
        </w:rPr>
        <w:t xml:space="preserve">3、对党支部书记进行培训。</w:t>
      </w:r>
    </w:p>
    <w:p>
      <w:pPr>
        <w:ind w:left="0" w:right="0" w:firstLine="560"/>
        <w:spacing w:before="450" w:after="450" w:line="312" w:lineRule="auto"/>
      </w:pPr>
      <w:r>
        <w:rPr>
          <w:rFonts w:ascii="宋体" w:hAnsi="宋体" w:eastAsia="宋体" w:cs="宋体"/>
          <w:color w:val="000"/>
          <w:sz w:val="28"/>
          <w:szCs w:val="28"/>
        </w:rPr>
        <w:t xml:space="preserve">在“党性分析、民主评议”阶段，学院保持共产党员先进性教育活动领导小组曾先后三次召开各党支部书记会议，对他们进行工作培训。5月2日的会议着重进行动员，部署工作，明确要求；5月16日的会议着重对各党支部“党性分析、民主评议”阶段工作开展情况进行检查，并就评议前的准备工作进行了审查；5月27日的会议着重督查各党支部“党性分析、民主评议”阶段工作开展情况。各党支部书记工作认真负责，工作卓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2025-08-09T10:08:11+08:00</dcterms:created>
  <dcterms:modified xsi:type="dcterms:W3CDTF">2025-08-09T10:08:11+08:00</dcterms:modified>
</cp:coreProperties>
</file>

<file path=docProps/custom.xml><?xml version="1.0" encoding="utf-8"?>
<Properties xmlns="http://schemas.openxmlformats.org/officeDocument/2006/custom-properties" xmlns:vt="http://schemas.openxmlformats.org/officeDocument/2006/docPropsVTypes"/>
</file>