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2024民警入党申请书范文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大家知道民警入党申请书怎么写吗?下面小编为大家整理了入党申请书范文，欢迎阅读参考! 入党申请书范文(1)  敬爱的党支部：  我志愿加入中国共-产-党，拥护党的纲领，遵守党的章程，履行党员义务，执行党的决定，严守党的纪律，保守党的秘密，对...</w:t>
      </w:r>
    </w:p>
    <w:p>
      <w:pPr>
        <w:ind w:left="0" w:right="0" w:firstLine="560"/>
        <w:spacing w:before="450" w:after="450" w:line="312" w:lineRule="auto"/>
      </w:pPr>
      <w:r>
        <w:rPr>
          <w:rFonts w:ascii="宋体" w:hAnsi="宋体" w:eastAsia="宋体" w:cs="宋体"/>
          <w:color w:val="000"/>
          <w:sz w:val="28"/>
          <w:szCs w:val="28"/>
        </w:rPr>
        <w:t xml:space="preserve">大家知道民警入党申请书怎么写吗?下面小编为大家整理了入党申请书范文，欢迎阅读参考!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xxx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