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2024年入党申请书2024字【精选】</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每个申请入党的人都要交一份入党申请书，下面小编为大家精心搜集了4篇2024字的入党申请书，欢迎大家参考借鉴，希望可以帮助到大家! 2024年入党申请书2024字范文一 尊敬的党组织：  在我很小的时候我就开始接受长辈的教导，说我将来长大后...</w:t>
      </w:r>
    </w:p>
    <w:p>
      <w:pPr>
        <w:ind w:left="0" w:right="0" w:firstLine="560"/>
        <w:spacing w:before="450" w:after="450" w:line="312" w:lineRule="auto"/>
      </w:pPr>
      <w:r>
        <w:rPr>
          <w:rFonts w:ascii="宋体" w:hAnsi="宋体" w:eastAsia="宋体" w:cs="宋体"/>
          <w:color w:val="000"/>
          <w:sz w:val="28"/>
          <w:szCs w:val="28"/>
        </w:rPr>
        <w:t xml:space="preserve">每个申请入党的人都要交一份入党申请书，下面小编为大家精心搜集了4篇2024字的入党申请书，欢迎大家参考借鉴，希望可以帮助到大家!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2024年入党申请书2024字范文一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w:t>
      </w:r>
    </w:p>
    <w:p>
      <w:pPr>
        <w:ind w:left="0" w:right="0" w:firstLine="560"/>
        <w:spacing w:before="450" w:after="450" w:line="312" w:lineRule="auto"/>
      </w:pPr>
      <w:r>
        <w:rPr>
          <w:rFonts w:ascii="宋体" w:hAnsi="宋体" w:eastAsia="宋体" w:cs="宋体"/>
          <w:color w:val="000"/>
          <w:sz w:val="28"/>
          <w:szCs w:val="28"/>
        </w:rPr>
        <w:t xml:space="preserve">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80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通过近期对科学发展观理论体系的集中学习，使我更加加深了对党的认识，尤其是对党的先进性的理解。科学发展观是我党在新的历史条件下，总结半个世纪以来党领导和团结全国各族人民建设有中国特色的社会主义事业过程中形成的经验和教训的基础上，对我国今后一段时期内各项事业发展必须遵循的原则的高度概括和总结。从理论渊源上来看，科学发展观和马克思主义、毛泽东思想、邓小平理论和三个代表的重要思想一脉相承，是对它们的继承和发展;</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科学发展观的第一要义是发展，纵观我国建国以来发展建设事业的成功经验，都和发展这一要义密切相关，发展也一直是我党历任领导人最关心的历史使命，从毛泽东主席对发展道理的哲学阐述到邓小平同志发展是硬道理的平易论断，再到以胡锦涛为总书记的中央领导集体科学发展观理论体系的建立，无不体现了我党对发展任务及其重要性的深刻认识。作为我们个人，发展更是伴随我们的人生历程，只有用发展的眼光看世界，我们才能在处理各项事务时具有预见长远的意识，及时预见困难，掌握主动;</w:t>
      </w:r>
    </w:p>
    <w:p>
      <w:pPr>
        <w:ind w:left="0" w:right="0" w:firstLine="560"/>
        <w:spacing w:before="450" w:after="450" w:line="312" w:lineRule="auto"/>
      </w:pPr>
      <w:r>
        <w:rPr>
          <w:rFonts w:ascii="宋体" w:hAnsi="宋体" w:eastAsia="宋体" w:cs="宋体"/>
          <w:color w:val="000"/>
          <w:sz w:val="28"/>
          <w:szCs w:val="28"/>
        </w:rPr>
        <w:t xml:space="preserve">只有用发展的思想武装自己的头脑，我们才能认清形势，紧跟历史前进的步伐;只有用发展的思想来指导我们的行动，我们的事业才能克服各种困难，顺利应对各项挑战。作为一名共产党员，我个人认为首先要有坚定的共产主义信念，这种坚定信念建立的基础来自正确的世界观、人生观和价值观，科学发展观的理论体系为我们形成正确的世界观、人生观和价值观的提供了重要的哲学层次的指导;</w:t>
      </w:r>
    </w:p>
    <w:p>
      <w:pPr>
        <w:ind w:left="0" w:right="0" w:firstLine="560"/>
        <w:spacing w:before="450" w:after="450" w:line="312" w:lineRule="auto"/>
      </w:pPr>
      <w:r>
        <w:rPr>
          <w:rFonts w:ascii="宋体" w:hAnsi="宋体" w:eastAsia="宋体" w:cs="宋体"/>
          <w:color w:val="000"/>
          <w:sz w:val="28"/>
          <w:szCs w:val="28"/>
        </w:rPr>
        <w:t xml:space="preserve">作为一名共产党员，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工作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2024年入党申请书2024字范文二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少年时代，在爷爷的言传和老师的指导下，幼小的心灵萌发了对中国共产党的敬慕和向往;中学时代，是我人生观初步形成时期，开始接受了马列主义、毛泽东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为了规范自己的行为，指正思想的航向，我会争取努力做到以下几点：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中国共产党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 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如果组织没有接受我的请求，我也不会气馁，会继续为之奋斗，相信总有一天会加入中国共产党的。 我的入党动机是能够加入这个伟大光荣的组织为民族的振兴祖国的发展贡献自己的光和热。从小父母的教导让我对加入党组织充满向往，多年的学习使我充分认识到振兴祖国不仅要学好文化知识，更要树立为共产主义事业而奋斗的决心。</w:t>
      </w:r>
    </w:p>
    <w:p>
      <w:pPr>
        <w:ind w:left="0" w:right="0" w:firstLine="560"/>
        <w:spacing w:before="450" w:after="450" w:line="312" w:lineRule="auto"/>
      </w:pPr>
      <w:r>
        <w:rPr>
          <w:rFonts w:ascii="宋体" w:hAnsi="宋体" w:eastAsia="宋体" w:cs="宋体"/>
          <w:color w:val="000"/>
          <w:sz w:val="28"/>
          <w:szCs w:val="28"/>
        </w:rPr>
        <w:t xml:space="preserve">对党的历史与理论的逐步了解，使我稚嫩的情感变得更为成熟。为人民服，为现代化建设贡献力量在我的思想中越发凸显出重要的现实意义，儿时的向往成为了坚定的决心。革命先烈的伟大事迹，危机时党的英明决策，令我对党组织有着无比的的崇敬。作为新世纪的大学生，我们要贯彻三个代表重要思想，学好专业知识，把共产主义作为自己的终身信仰。</w:t>
      </w:r>
    </w:p>
    <w:p>
      <w:pPr>
        <w:ind w:left="0" w:right="0" w:firstLine="560"/>
        <w:spacing w:before="450" w:after="450" w:line="312" w:lineRule="auto"/>
      </w:pPr>
      <w:r>
        <w:rPr>
          <w:rFonts w:ascii="宋体" w:hAnsi="宋体" w:eastAsia="宋体" w:cs="宋体"/>
          <w:color w:val="000"/>
          <w:sz w:val="28"/>
          <w:szCs w:val="28"/>
        </w:rPr>
        <w:t xml:space="preserve">如果我能够被党组织吸纳，我会更加坚定共产主义信念，遵守党的章程，虚心接受党的教导，在关键时刻发挥党员的先锋带头作用，为祖国的现代化建设奉献全部力量。如果党组织觉得我还不符合标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2024年入党申请书2024字范文三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毛泽东、邓小平、******为核心的三代党中央领导集体。正如******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w:t>
      </w:r>
    </w:p>
    <w:p>
      <w:pPr>
        <w:ind w:left="0" w:right="0" w:firstLine="560"/>
        <w:spacing w:before="450" w:after="450" w:line="312" w:lineRule="auto"/>
      </w:pPr>
      <w:r>
        <w:rPr>
          <w:rFonts w:ascii="宋体" w:hAnsi="宋体" w:eastAsia="宋体" w:cs="宋体"/>
          <w:color w:val="000"/>
          <w:sz w:val="28"/>
          <w:szCs w:val="28"/>
        </w:rPr>
        <w:t xml:space="preserve">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w:t>
      </w:r>
    </w:p>
    <w:p>
      <w:pPr>
        <w:ind w:left="0" w:right="0" w:firstLine="560"/>
        <w:spacing w:before="450" w:after="450" w:line="312" w:lineRule="auto"/>
      </w:pPr>
      <w:r>
        <w:rPr>
          <w:rFonts w:ascii="宋体" w:hAnsi="宋体" w:eastAsia="宋体" w:cs="宋体"/>
          <w:color w:val="000"/>
          <w:sz w:val="28"/>
          <w:szCs w:val="28"/>
        </w:rPr>
        <w:t xml:space="preserve">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w:t>
      </w:r>
    </w:p>
    <w:p>
      <w:pPr>
        <w:ind w:left="0" w:right="0" w:firstLine="560"/>
        <w:spacing w:before="450" w:after="450" w:line="312" w:lineRule="auto"/>
      </w:pPr>
      <w:r>
        <w:rPr>
          <w:rFonts w:ascii="宋体" w:hAnsi="宋体" w:eastAsia="宋体" w:cs="宋体"/>
          <w:color w:val="000"/>
          <w:sz w:val="28"/>
          <w:szCs w:val="28"/>
        </w:rPr>
        <w:t xml:space="preserve">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2024年入党申请书2024字范文四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x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们必须牢固树立共产主义的理想，坚定为共产主义奋斗终身的信念，并用自己的实际行动为实现这个崇高的思想而奋斗。在《中国共产党党章》第一章中明确规定：中国共产党员党员必须全心全意为人民服务，不惜牺牲个人的一切，为实现共产主义奋学斗习终网身。</w:t>
      </w:r>
    </w:p>
    <w:p>
      <w:pPr>
        <w:ind w:left="0" w:right="0" w:firstLine="560"/>
        <w:spacing w:before="450" w:after="450" w:line="312" w:lineRule="auto"/>
      </w:pPr>
      <w:r>
        <w:rPr>
          <w:rFonts w:ascii="宋体" w:hAnsi="宋体" w:eastAsia="宋体" w:cs="宋体"/>
          <w:color w:val="000"/>
          <w:sz w:val="28"/>
          <w:szCs w:val="28"/>
        </w:rPr>
        <w:t xml:space="preserve">小学时，老师将鲜艳的红领巾寄到我的胸前，告诉我爱护她想爱护自己一样，因为她是红旗的延续，也是用烈士的鲜血染成的。我们是未来共产主义的接班人，要继承革命先辈的传统，爱祖国爱人民。鲜艳的红领巾飘扬，我告诉自己不要让革命先辈的血白流，我会努力，把祖国建设的更加美好。</w:t>
      </w:r>
    </w:p>
    <w:p>
      <w:pPr>
        <w:ind w:left="0" w:right="0" w:firstLine="560"/>
        <w:spacing w:before="450" w:after="450" w:line="312" w:lineRule="auto"/>
      </w:pPr>
      <w:r>
        <w:rPr>
          <w:rFonts w:ascii="宋体" w:hAnsi="宋体" w:eastAsia="宋体" w:cs="宋体"/>
          <w:color w:val="000"/>
          <w:sz w:val="28"/>
          <w:szCs w:val="28"/>
        </w:rPr>
        <w:t xml:space="preserve">上了中学，我了解到在我党的历史上，在社会主义革命和建没中，千千万万共产党员出生入死，舍己为人，牺牲了个人的一切，无私奉献出了自己的毕生精力，到处都有共产党员用自己的模范行为谱写的一首首为人民服务的感人诗篇。例如刘胡兰视死如归，董存瑞舍身炸碉堡，雷锋为人民服务，孔繁森呕心沥血，任长霞三过家门而不入，等等无数鲜活的例子，无不在告诉我，向党和人民献出自己的满腔热血，这是身为中国人必须该做的事情。</w:t>
      </w:r>
    </w:p>
    <w:p>
      <w:pPr>
        <w:ind w:left="0" w:right="0" w:firstLine="560"/>
        <w:spacing w:before="450" w:after="450" w:line="312" w:lineRule="auto"/>
      </w:pPr>
      <w:r>
        <w:rPr>
          <w:rFonts w:ascii="宋体" w:hAnsi="宋体" w:eastAsia="宋体" w:cs="宋体"/>
          <w:color w:val="000"/>
          <w:sz w:val="28"/>
          <w:szCs w:val="28"/>
        </w:rPr>
        <w:t xml:space="preserve">大学时代，我努力向党组织靠拢，听一些关于党的报告，了解党的发展状况。至于此，我总结出自己志愿加入共产党的动机，分为以下三个方面：</w:t>
      </w:r>
    </w:p>
    <w:p>
      <w:pPr>
        <w:ind w:left="0" w:right="0" w:firstLine="560"/>
        <w:spacing w:before="450" w:after="450" w:line="312" w:lineRule="auto"/>
      </w:pPr>
      <w:r>
        <w:rPr>
          <w:rFonts w:ascii="宋体" w:hAnsi="宋体" w:eastAsia="宋体" w:cs="宋体"/>
          <w:color w:val="000"/>
          <w:sz w:val="28"/>
          <w:szCs w:val="28"/>
        </w:rPr>
        <w:t xml:space="preserve">第一，必须牢固树立共产主义的理想。</w:t>
      </w:r>
    </w:p>
    <w:p>
      <w:pPr>
        <w:ind w:left="0" w:right="0" w:firstLine="560"/>
        <w:spacing w:before="450" w:after="450" w:line="312" w:lineRule="auto"/>
      </w:pPr>
      <w:r>
        <w:rPr>
          <w:rFonts w:ascii="宋体" w:hAnsi="宋体" w:eastAsia="宋体" w:cs="宋体"/>
          <w:color w:val="000"/>
          <w:sz w:val="28"/>
          <w:szCs w:val="28"/>
        </w:rPr>
        <w:t xml:space="preserve">理想是确立于人们的观念之中并为之奋斗的目标，也就是说理想就是一个人的奋斗目标，是一个人世间观的反映。马克思主义诞生后，提出了建立共产主义社会的崇高目标。它反映了人民群众的美好愿望和社会发展的客观规律，是经过奋斗可以实现的人类最理想的社会制度。每个要求入党的同志要树立共产主义理想就是要把实现共产主义社会制度作为自己的奋斗目标。并坚定共产主义必胜的信念。</w:t>
      </w:r>
    </w:p>
    <w:p>
      <w:pPr>
        <w:ind w:left="0" w:right="0" w:firstLine="560"/>
        <w:spacing w:before="450" w:after="450" w:line="312" w:lineRule="auto"/>
      </w:pPr>
      <w:r>
        <w:rPr>
          <w:rFonts w:ascii="宋体" w:hAnsi="宋体" w:eastAsia="宋体" w:cs="宋体"/>
          <w:color w:val="000"/>
          <w:sz w:val="28"/>
          <w:szCs w:val="28"/>
        </w:rPr>
        <w:t xml:space="preserve">共产主义社会是人类最合理、最美好、最理想的社会。她的实现需要几代人、十几代人、甚至几十代人的努力奋斗。这种社会制度是马克思主义根据社会发展的规律和趋势，对共产主义社会作出的科学的设想，而不是人们主观臆造的东西。伟大的革命导师马克思、恩克斯从创立科学社会主义时，就号召无产阶级为实现共产主义的崇高理想而斗争。</w:t>
      </w:r>
    </w:p>
    <w:p>
      <w:pPr>
        <w:ind w:left="0" w:right="0" w:firstLine="560"/>
        <w:spacing w:before="450" w:after="450" w:line="312" w:lineRule="auto"/>
      </w:pPr>
      <w:r>
        <w:rPr>
          <w:rFonts w:ascii="宋体" w:hAnsi="宋体" w:eastAsia="宋体" w:cs="宋体"/>
          <w:color w:val="000"/>
          <w:sz w:val="28"/>
          <w:szCs w:val="28"/>
        </w:rPr>
        <w:t xml:space="preserve">为了争取实现这种社会制度，无数革命先烈为之而献身，用他们的鲜血染红了共产主义的旗帜。是什么力量支持着先烈们为这个自己所看不到的人类美好的社会，抛头颅、洒热血、不惜牺牲自己的一切为此而奋斗的呢?一句话，这就是共产主义的信念。</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w:t>
      </w:r>
    </w:p>
    <w:p>
      <w:pPr>
        <w:ind w:left="0" w:right="0" w:firstLine="560"/>
        <w:spacing w:before="450" w:after="450" w:line="312" w:lineRule="auto"/>
      </w:pPr>
      <w:r>
        <w:rPr>
          <w:rFonts w:ascii="宋体" w:hAnsi="宋体" w:eastAsia="宋体" w:cs="宋体"/>
          <w:color w:val="000"/>
          <w:sz w:val="28"/>
          <w:szCs w:val="28"/>
        </w:rPr>
        <w:t xml:space="preserve">信念是对理论的真理性和实践行为的正确性的内在确信。信念就是自己可以确信的看法，是一个人政治立场的表现。一个要求入党的同志在树立了共产主义的理想后，一个很关键的问题就是要坚定共产主义必胜的信念。这样才能坚持不懈地为实现自己崇高的理想而奋斗终身。</w:t>
      </w:r>
    </w:p>
    <w:p>
      <w:pPr>
        <w:ind w:left="0" w:right="0" w:firstLine="560"/>
        <w:spacing w:before="450" w:after="450" w:line="312" w:lineRule="auto"/>
      </w:pPr>
      <w:r>
        <w:rPr>
          <w:rFonts w:ascii="宋体" w:hAnsi="宋体" w:eastAsia="宋体" w:cs="宋体"/>
          <w:color w:val="000"/>
          <w:sz w:val="28"/>
          <w:szCs w:val="28"/>
        </w:rPr>
        <w:t xml:space="preserve">在人类社会发展的历史上，每次社会制度的变革，无不是经历过一个相当长时间的反复曲折的斗争过程，经历一个不断成熟的发展过程。同样，在建设社会主义，实现共产主义过程中，前进的道路不是平坦笔直的，发展也不会是一帆风顺的。我们应该看到，社会主义和共产主义同其他一切新事物一样，也是在曲折复杂的过程中前进的，要经过无数险滩和暗礁。</w:t>
      </w:r>
    </w:p>
    <w:p>
      <w:pPr>
        <w:ind w:left="0" w:right="0" w:firstLine="560"/>
        <w:spacing w:before="450" w:after="450" w:line="312" w:lineRule="auto"/>
      </w:pPr>
      <w:r>
        <w:rPr>
          <w:rFonts w:ascii="宋体" w:hAnsi="宋体" w:eastAsia="宋体" w:cs="宋体"/>
          <w:color w:val="000"/>
          <w:sz w:val="28"/>
          <w:szCs w:val="28"/>
        </w:rPr>
        <w:t xml:space="preserve">这不仅是因为无产阶级在共产主义运动开始时，面对的敌人是强大的，不可避免地要经历无数次斗争的失败、再斗争的考验，更主要是无产阶级政党对革命和建设规律的认识是逐步深化的，不可能一次完成，总是在不断的革命斗争和社会主义建设的实践中，在胜利和失败的比较中从比较不完全的认识到比较完全的认识。中国的革命实践也充分说明了这一点。</w:t>
      </w:r>
    </w:p>
    <w:p>
      <w:pPr>
        <w:ind w:left="0" w:right="0" w:firstLine="560"/>
        <w:spacing w:before="450" w:after="450" w:line="312" w:lineRule="auto"/>
      </w:pPr>
      <w:r>
        <w:rPr>
          <w:rFonts w:ascii="宋体" w:hAnsi="宋体" w:eastAsia="宋体" w:cs="宋体"/>
          <w:color w:val="000"/>
          <w:sz w:val="28"/>
          <w:szCs w:val="28"/>
        </w:rPr>
        <w:t xml:space="preserve">在革命初期，从党的建立到抗日时期，我党经历了两次胜利，两次失败。一次是北伐战争胜利，但到1927年革命遭到失败;一次是土地革命取得了伟大胜利，红军发展到30万，但到后来，左倾教条主义横行党内，革命又遭到挫折，被迫进行长征，最后使红军从30万减少到两万多人。经过这两次胜利与失败，我们党才不断成熟起来，逐步掌握了中国革命胜利的规律。</w:t>
      </w:r>
    </w:p>
    <w:p>
      <w:pPr>
        <w:ind w:left="0" w:right="0" w:firstLine="560"/>
        <w:spacing w:before="450" w:after="450" w:line="312" w:lineRule="auto"/>
      </w:pPr>
      <w:r>
        <w:rPr>
          <w:rFonts w:ascii="宋体" w:hAnsi="宋体" w:eastAsia="宋体" w:cs="宋体"/>
          <w:color w:val="000"/>
          <w:sz w:val="28"/>
          <w:szCs w:val="28"/>
        </w:rPr>
        <w:t xml:space="preserve">在社会主义建设时期，我们党也同样经历一些反复过程。虽说经济建设取得了很大的的成就，但同时出现了反右扩大化、大跃进和文化大革命等-些严重的失误和挫折，又影响了经济和社会的发展。也正是由于从成功和失误中正确地总结了经验和教训，才形成了党的十一届三中全会以来的正确的路线、方针、政策，走上了改革开放和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共产主义运动中出现的曲折，不等于革命的失败。一时的后退，也不可能改变共产主义运动总的发展规律。无论是因革命的对立面的破坏、阻拦形成的曲折，还是由于自身失误造成的曲折，我们都完全可以依靠自己的力量加以克服，最终实现共产主义。</w:t>
      </w:r>
    </w:p>
    <w:p>
      <w:pPr>
        <w:ind w:left="0" w:right="0" w:firstLine="560"/>
        <w:spacing w:before="450" w:after="450" w:line="312" w:lineRule="auto"/>
      </w:pPr>
      <w:r>
        <w:rPr>
          <w:rFonts w:ascii="宋体" w:hAnsi="宋体" w:eastAsia="宋体" w:cs="宋体"/>
          <w:color w:val="000"/>
          <w:sz w:val="28"/>
          <w:szCs w:val="28"/>
        </w:rPr>
        <w:t xml:space="preserve">那种认为共产主义好是好，就是太遥远，是水中月，镜中花。看得见，摸不着的观点是错误的。共产主义一定能胜利，是因为马克思主义依据社会发展的必然规律，不仅勾画了共产主义社会的蓝图，而且还作出了共产主义-定要实现的科学论断。马克思、恩格斯从人类社会发展的客观规律中，证明了资本主义社会必然经历一个从产生、发展到灭亡的过程。</w:t>
      </w:r>
    </w:p>
    <w:p>
      <w:pPr>
        <w:ind w:left="0" w:right="0" w:firstLine="560"/>
        <w:spacing w:before="450" w:after="450" w:line="312" w:lineRule="auto"/>
      </w:pPr>
      <w:r>
        <w:rPr>
          <w:rFonts w:ascii="宋体" w:hAnsi="宋体" w:eastAsia="宋体" w:cs="宋体"/>
          <w:color w:val="000"/>
          <w:sz w:val="28"/>
          <w:szCs w:val="28"/>
        </w:rPr>
        <w:t xml:space="preserve">由于人类社会发展中的生产力关系和经济基础与上层建筑之间的矛盾运动，必然引起社会形态的变革，而资本主义社会无法解决自身固有的生产资料私人占有与生产的社会化的矛盾，这就必然会被新的生产方式所取代，以生产社会化和生产资料公有制为基础的共产主义社会制度代替资本主义制度是不以人的意志为转移的客观规律。共产主义社会的实现是社会客观规律发展的必然，作为要求入党的同志一定要坚定共产主义必胜的信念。</w:t>
      </w:r>
    </w:p>
    <w:p>
      <w:pPr>
        <w:ind w:left="0" w:right="0" w:firstLine="560"/>
        <w:spacing w:before="450" w:after="450" w:line="312" w:lineRule="auto"/>
      </w:pPr>
      <w:r>
        <w:rPr>
          <w:rFonts w:ascii="宋体" w:hAnsi="宋体" w:eastAsia="宋体" w:cs="宋体"/>
          <w:color w:val="000"/>
          <w:sz w:val="28"/>
          <w:szCs w:val="28"/>
        </w:rPr>
        <w:t xml:space="preserve">第三，牢记我党全心全意为人民服务的宗旨。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中国共产党是工人阶级政党，党的性质决定全心全意为人民服务是党的宗旨，也是我们党区别于其他政党的显著标志。工人阶级政党的先进性，从根本上讲，就是它始终代表工人阶级和全体劳动人民的利益，全心全意为人民服务。x同志明确指出：中国共产党是为民族，为人民谋利益的政党，它本身决无私利可图。</w:t>
      </w:r>
    </w:p>
    <w:p>
      <w:pPr>
        <w:ind w:left="0" w:right="0" w:firstLine="560"/>
        <w:spacing w:before="450" w:after="450" w:line="312" w:lineRule="auto"/>
      </w:pPr>
      <w:r>
        <w:rPr>
          <w:rFonts w:ascii="宋体" w:hAnsi="宋体" w:eastAsia="宋体" w:cs="宋体"/>
          <w:color w:val="000"/>
          <w:sz w:val="28"/>
          <w:szCs w:val="28"/>
        </w:rPr>
        <w:t xml:space="preserve">全心全意为人民服务，这九个朴实无华的大字，高度概括了我们党的根本宗旨。我们党始终把工人阶级和广大人民群众的根本利益看作自己的根本利益，始终把全心全意为人民服务作为党的建没的基本出发点，贯穿于党的-切活动之中。</w:t>
      </w:r>
    </w:p>
    <w:p>
      <w:pPr>
        <w:ind w:left="0" w:right="0" w:firstLine="560"/>
        <w:spacing w:before="450" w:after="450" w:line="312" w:lineRule="auto"/>
      </w:pPr>
      <w:r>
        <w:rPr>
          <w:rFonts w:ascii="宋体" w:hAnsi="宋体" w:eastAsia="宋体" w:cs="宋体"/>
          <w:color w:val="000"/>
          <w:sz w:val="28"/>
          <w:szCs w:val="28"/>
        </w:rPr>
        <w:t xml:space="preserve">从xxxx帝国主义、资本主义、封建主义的压迫，建立新中国，到社会主义建设和十-届三中全会以来新的历史时期，我们党在各个阶段制定的路线、方针、政策，都是以充分体现人民群众的利益为出发点，以反映人民群众的呼声和愿望为目的。</w:t>
      </w:r>
    </w:p>
    <w:p>
      <w:pPr>
        <w:ind w:left="0" w:right="0" w:firstLine="560"/>
        <w:spacing w:before="450" w:after="450" w:line="312" w:lineRule="auto"/>
      </w:pPr>
      <w:r>
        <w:rPr>
          <w:rFonts w:ascii="宋体" w:hAnsi="宋体" w:eastAsia="宋体" w:cs="宋体"/>
          <w:color w:val="000"/>
          <w:sz w:val="28"/>
          <w:szCs w:val="28"/>
        </w:rPr>
        <w:t xml:space="preserve">人民群众是社会物质财富的创造者。劳动群众的生产活动创造了人类的物质文明，为人们从事政治的、科学的和文化艺术等-切社会活动提供了物质基础。在社会主义社会，知识分子已成为工人阶级的一部分，他们凭借科学技术和其他劳动群众一道为创造社会物质财富做出贡献。</w:t>
      </w:r>
    </w:p>
    <w:p>
      <w:pPr>
        <w:ind w:left="0" w:right="0" w:firstLine="560"/>
        <w:spacing w:before="450" w:after="450" w:line="312" w:lineRule="auto"/>
      </w:pPr>
      <w:r>
        <w:rPr>
          <w:rFonts w:ascii="宋体" w:hAnsi="宋体" w:eastAsia="宋体" w:cs="宋体"/>
          <w:color w:val="000"/>
          <w:sz w:val="28"/>
          <w:szCs w:val="28"/>
        </w:rPr>
        <w:t xml:space="preserve">人民群众同样是社会精神财富的创造者。劳动群众的社会实践是科学文化发展的根本动力和唯一的源泉。科学家、政治家和艺术家的伟大著作和作品都是依据劳动人民所创造的。科学技术和文化艺术说到底是总结人民群众的实践经验，不断丰富和发展起来的。</w:t>
      </w:r>
    </w:p>
    <w:p>
      <w:pPr>
        <w:ind w:left="0" w:right="0" w:firstLine="560"/>
        <w:spacing w:before="450" w:after="450" w:line="312" w:lineRule="auto"/>
      </w:pPr>
      <w:r>
        <w:rPr>
          <w:rFonts w:ascii="宋体" w:hAnsi="宋体" w:eastAsia="宋体" w:cs="宋体"/>
          <w:color w:val="000"/>
          <w:sz w:val="28"/>
          <w:szCs w:val="28"/>
        </w:rPr>
        <w:t xml:space="preserve">人民群众也是社会变革的决定力量。人民群众不仅是培育人类物质文明和精神文明之树的辛勤园丁，而且也是人类历史转折关头摧毁旧世界的战神和重建新世界的巨匠，由此而推动社会形态由低级阶段向高级阶段不断飞跃和发展。</w:t>
      </w:r>
    </w:p>
    <w:p>
      <w:pPr>
        <w:ind w:left="0" w:right="0" w:firstLine="560"/>
        <w:spacing w:before="450" w:after="450" w:line="312" w:lineRule="auto"/>
      </w:pPr>
      <w:r>
        <w:rPr>
          <w:rFonts w:ascii="宋体" w:hAnsi="宋体" w:eastAsia="宋体" w:cs="宋体"/>
          <w:color w:val="000"/>
          <w:sz w:val="28"/>
          <w:szCs w:val="28"/>
        </w:rPr>
        <w:t xml:space="preserve">历史的丰碑证明：是奴隶的x之剑削去了奴隶制的王冠，是农民起义的长矛刺穿了封建制的盾牌，是无产阶级的巨炮轰断了资本主义制度的锁链。总而言之。人民群众是历史的创造者。而代表未来历史向前发展的无产阶级政党，要创造辉煌灿烂的历史就必须依靠人类社会最伟大的力量，共产党人就必须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作为中国工人阶级的先锋队，是全国各族人民利益的忠实代表，把全心全意为人民服务作为自己的终生职责。我愿意是为人民服务浪潮中的一滴水，贡献自己的微薄之力。我会努力学习文化知识，加强对党的了解，积极参加党组织的活动。从现在做起，积极为他人服务。</w:t>
      </w:r>
    </w:p>
    <w:p>
      <w:pPr>
        <w:ind w:left="0" w:right="0" w:firstLine="560"/>
        <w:spacing w:before="450" w:after="450" w:line="312" w:lineRule="auto"/>
      </w:pPr>
      <w:r>
        <w:rPr>
          <w:rFonts w:ascii="宋体" w:hAnsi="宋体" w:eastAsia="宋体" w:cs="宋体"/>
          <w:color w:val="000"/>
          <w:sz w:val="28"/>
          <w:szCs w:val="28"/>
        </w:rPr>
        <w:t xml:space="preserve">对祖国和人民的热爱，让我写下这份入党申请。希望党可以给我一个为大家服务的机会，如果不可以的话，我也不会气馁，再接再厉直到党答应我为止。我追求进步，追求付出，追求服务。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2025-05-03T09:12:21+08:00</dcterms:created>
  <dcterms:modified xsi:type="dcterms:W3CDTF">2025-05-03T09:12:21+08:00</dcterms:modified>
</cp:coreProperties>
</file>

<file path=docProps/custom.xml><?xml version="1.0" encoding="utf-8"?>
<Properties xmlns="http://schemas.openxmlformats.org/officeDocument/2006/custom-properties" xmlns:vt="http://schemas.openxmlformats.org/officeDocument/2006/docPropsVTypes"/>
</file>