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　　...</w:t>
      </w:r>
    </w:p>
    <w:p>
      <w:pPr>
        <w:ind w:left="0" w:right="0" w:firstLine="560"/>
        <w:spacing w:before="450" w:after="450" w:line="312" w:lineRule="auto"/>
      </w:pPr>
      <w:r>
        <w:rPr>
          <w:rFonts w:ascii="宋体" w:hAnsi="宋体" w:eastAsia="宋体" w:cs="宋体"/>
          <w:color w:val="000"/>
          <w:sz w:val="28"/>
          <w:szCs w:val="28"/>
        </w:rPr>
        <w:t xml:space="preserve">　　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一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一年的工作历程，想向党组织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一年来我一直以一个党员的标准来严格要求自己，积极地提高自己的思想觉悟，通过阅读和研究党的政策，大事和政策方面，对党的认识更加有了全面的了解。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一年的教学实践中，我认真完成领导提供的每个锻炼机会，得到了领导的认可：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2、获20xx年xx市xx区教育局优秀志愿者称号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著作、毛泽东思想、邓小平理论、“三个代表”重要思想，党的十九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