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普通人入党申请书1000字范文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入党申请书是想要加入中国共产党的入党申请人向党组织提出入党申请所需要的材料。i乐德范文网今天为大家精心准备了普通人入党申请书1000字范文，希望对大家有所帮助!　　普通人入党申请书1000字范文　　敬爱的党组织：　　我志愿加入中国共产党，因...</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入党申请书是想要加入中国共产党的入党申请人向党组织提出入党申请所需要的材料。i乐德范文网今天为大家精心准备了普通人入党申请书1000字范文，希望对大家有所帮助![_TAG_h2]　　普通人入党申请书1000字范文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作为一名中国普普通通的农民，本来并不奢望自己能够加入中国共产党，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普通人入党申请书1000字范文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我自愿加入中国共产党，拥护党的纲领，遵守党的章程，履行党员义务，执行党的决定，严守党的纪律，保守党的秘密，对党忠诚，积极工作，为共产主义奋斗终身。我愿意参加党组织并在其中积极工作。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通过学习我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作为自己的行动思想。中国共产党在社会主义初级阶段的基本路线是：领导和团结全国各族人民，以经济建设为中心，坚持四项基本原则，坚持改革开放，自力更生，艰苦创业，为把我国建设成为富强民主文明和谐的社会主义现代化国家学而习奋斗。</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而现在，作为一名大学生，我会在发奋学习时利用自己的特长或是优秀的方面，来帮助那些有困难的同学，在社会中坚持党和人民的利益高于一切，个人利益服从党和人民的利益，吃苦在前，克己奉公，多做贡献。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普通人入党申请书1000字范文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预备党员，接受党组织的考察已有一年。在这一年中，我不断努力提高文化素质、道德修养，在各方面以一名正式党员的标准严格要求自己，无论理论思想还是实践行动上，都有了很大的提高。在此，我向党组织郑重地提出转正申请。</w:t>
      </w:r>
    </w:p>
    <w:p>
      <w:pPr>
        <w:ind w:left="0" w:right="0" w:firstLine="560"/>
        <w:spacing w:before="450" w:after="450" w:line="312" w:lineRule="auto"/>
      </w:pPr>
      <w:r>
        <w:rPr>
          <w:rFonts w:ascii="宋体" w:hAnsi="宋体" w:eastAsia="宋体" w:cs="宋体"/>
          <w:color w:val="000"/>
          <w:sz w:val="28"/>
          <w:szCs w:val="28"/>
        </w:rPr>
        <w:t xml:space="preserve">　　党是我儿时心中的一个梦，也是我心中一面永远飘扬的旗帜。从进小学一年级时的少先队员到中学时代的共青团员，在这条属于青春的道路上，我不断地向前、不断地追求，为的是那面心中的旗帜，那个永不褪色的梦。我时时提醒告诫自己，我不仅是一名学生，更要成为一名年轻的党员。从第一次递交入党申请书，到每一篇思想汇报的形成，我的心灵不断受到极大的震撼，思想也随之升华，能够更冷静、更客观地看待社会上的种.种问题，青春是短暂而美丽的，一个人的青春可以平淡无奇，也可以放射出英雄的火光;可以因虚度光阴、碌碌无为而懊悔、羞愧，也可以迈开结结实实的步子，昂首挺胸走向辉煌壮丽的成年。</w:t>
      </w:r>
    </w:p>
    <w:p>
      <w:pPr>
        <w:ind w:left="0" w:right="0" w:firstLine="560"/>
        <w:spacing w:before="450" w:after="450" w:line="312" w:lineRule="auto"/>
      </w:pPr>
      <w:r>
        <w:rPr>
          <w:rFonts w:ascii="宋体" w:hAnsi="宋体" w:eastAsia="宋体" w:cs="宋体"/>
          <w:color w:val="000"/>
          <w:sz w:val="28"/>
          <w:szCs w:val="28"/>
        </w:rPr>
        <w:t xml:space="preserve">　　党风是一个政党党性和世界观的外在体现，一个政党具有什么样的党性和世界观，就有什么样的党风。“理论联系实际”、“密切联系群众”是我们党的思想作风，也是工作作风。历史证明：什么时候坚持了这样的优良作风，一切从实际出发，实事求是地、辨证地看待问题。在社会主义市场经济高度发展的今天，一些党员、干部不顾党的法律，置党的优良传统于不顾，或是脱离群众，或是贪赃枉法，或是欺上瞒下，这大大损害了党在群众心目中的崇高形象。</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仍是不够的。同样重要的是要把组织交付的任务按时、保质、足量的完成，而事半功倍的前提是不断地提高自身的思想水平和业务水平。具体就是多读书、多钻研、多和党内同志及身边的教师谈心。在工作中注意积累，发现难题后用心思考、解决难题，使得自己不至于墨守陈规、闭门造车。</w:t>
      </w:r>
    </w:p>
    <w:p>
      <w:pPr>
        <w:ind w:left="0" w:right="0" w:firstLine="560"/>
        <w:spacing w:before="450" w:after="450" w:line="312" w:lineRule="auto"/>
      </w:pPr>
      <w:r>
        <w:rPr>
          <w:rFonts w:ascii="宋体" w:hAnsi="宋体" w:eastAsia="宋体" w:cs="宋体"/>
          <w:color w:val="000"/>
          <w:sz w:val="28"/>
          <w:szCs w:val="28"/>
        </w:rPr>
        <w:t xml:space="preserve">　　我依然坚信，只要时时刻刻跟着党走，一心一意为社会做贡献，将来无论在什么工作岗位上，都可以创出一番业绩，实现自我人生价值。</w:t>
      </w:r>
    </w:p>
    <w:p>
      <w:pPr>
        <w:ind w:left="0" w:right="0" w:firstLine="560"/>
        <w:spacing w:before="450" w:after="450" w:line="312" w:lineRule="auto"/>
      </w:pPr>
      <w:r>
        <w:rPr>
          <w:rFonts w:ascii="宋体" w:hAnsi="宋体" w:eastAsia="宋体" w:cs="宋体"/>
          <w:color w:val="000"/>
          <w:sz w:val="28"/>
          <w:szCs w:val="28"/>
        </w:rPr>
        <w:t xml:space="preserve">　　因此，我渴望成为一名正式的党员!期望党组织批准我的申请，并对我监督、指导!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以上是我的入党转正申请书，请党组织审查。不足之处请组织上批评指正。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2025-05-03T09:28:15+08:00</dcterms:created>
  <dcterms:modified xsi:type="dcterms:W3CDTF">2025-05-03T09:28:15+08:00</dcterms:modified>
</cp:coreProperties>
</file>

<file path=docProps/custom.xml><?xml version="1.0" encoding="utf-8"?>
<Properties xmlns="http://schemas.openxmlformats.org/officeDocument/2006/custom-properties" xmlns:vt="http://schemas.openxmlformats.org/officeDocument/2006/docPropsVTypes"/>
</file>