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学生入党转正申请书</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大学生预备党员转正申请书1敬爱的党组织：　　*年*月13日，经党支部大会讨论通过，上级党委批准，我成为了一名光荣的中国共产党预备党员，至今已届一年。按照党章的规定，我的预备期已满，为此特向党组织正中提出转为正式党员的申请。为了便于党组织对我...</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13日，经党支部大会讨论通过，上级党委批准，我成为了一名光荣的中国共产党预备党员，至今已届一年。按照党章的规定，我的预备期已满，为此特向党组织正中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思想上，在近一年来，我再一次认真系统地学习了马列主义、毛泽东思想、邓小平理论;认真全面的学习了“三个代表”重要思想、新党章;深刻领会“十七大”会议精神，并充分认识到它们是改造客观世界，夺取社会主义现代化建设事业胜利果实的行动指南。为了将快提高自己的理论水平，在日常生活中，我积极从电视新闻以及报刊杂志上了解党和国家的各项政策，积极宣传党的各项方针，并且按照一名共产党员的保准严格要求自己。值此两会召开之际，我更是深入学习了**总理在两会报告中的内容。在两会期间，全国人大代表，政协委员，国家主要领导人在政治、经济、文化、民生、教育、医疗等各个方面的议案进行了深入的讨论决议。其中，有关大学生创业就业，大学生诚信教育，大学生教育体制的问题引起了我的广泛关注。两会所汇聚成的智慧正在变成一种公民的责任和动力，激励着我，鼓舞着我，为民族的伟大复兴，为人民生活的更加幸福而不懈努力。通过一系列的学习，我提高了自己的政治理论水平，更加坚定了对共产主义的信念，并且懂得了理论上的成熟是政治上成熟的基础。只有坚定了共产主义信念，牢记全心全意为人民服务的宗旨，才能在当前建设社会主义事业的大好形势下，永远保持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共产党员只有精通所学的知识，才能在群众中起到良好的模范带头作用。为此我刻苦努力学习并取得了较为优异的学习成绩，荣获“国家奖学金”，“省优秀学生”，“校优秀学生标兵”，连续两年荣获“校一等优秀学生奖学金”，“优秀学生”，“优秀团员”等多项荣誉称号。除了学好专业知识外，我还努力学习课外知识，全面提高个人素质，努力使自己成为一名全面发展的复合型人才。目前，我以坚定了考研的决心，树立了远大的人生目标，我将更加努力地端正学习态度，提高学习效率，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大学生入党转正申请书2</w:t>
      </w:r>
    </w:p>
    <w:p>
      <w:pPr>
        <w:ind w:left="0" w:right="0" w:firstLine="560"/>
        <w:spacing w:before="450" w:after="450" w:line="312" w:lineRule="auto"/>
      </w:pPr>
      <w:r>
        <w:rPr>
          <w:rFonts w:ascii="宋体" w:hAnsi="宋体" w:eastAsia="宋体" w:cs="宋体"/>
          <w:color w:val="000"/>
          <w:sz w:val="28"/>
          <w:szCs w:val="28"/>
        </w:rPr>
        <w:t xml:space="preserve">尊敬党组织：</w:t>
      </w:r>
    </w:p>
    <w:p>
      <w:pPr>
        <w:ind w:left="0" w:right="0" w:firstLine="560"/>
        <w:spacing w:before="450" w:after="450" w:line="312" w:lineRule="auto"/>
      </w:pPr>
      <w:r>
        <w:rPr>
          <w:rFonts w:ascii="宋体" w:hAnsi="宋体" w:eastAsia="宋体" w:cs="宋体"/>
          <w:color w:val="000"/>
          <w:sz w:val="28"/>
          <w:szCs w:val="28"/>
        </w:rPr>
        <w:t xml:space="preserve">　　我是来自人文学院的李海。今天我以十分激动和恳切的心情，郑重向党组织提出入党转正申请--我志愿加入中国共产党，愿意为共产主义事业而奋斗，根据党章的有关要求，我已满一年的预备期，经过一年的学习，使我在思想上得到提高，在工作上得到了历练，上我迅速成长起来，不断向当组织靠拢，尤其是近几年来，认真学习了**、八荣八耻和科学发展，使我在思想上得到进一步的升华。</w:t>
      </w:r>
    </w:p>
    <w:p>
      <w:pPr>
        <w:ind w:left="0" w:right="0" w:firstLine="560"/>
        <w:spacing w:before="450" w:after="450" w:line="312" w:lineRule="auto"/>
      </w:pPr>
      <w:r>
        <w:rPr>
          <w:rFonts w:ascii="宋体" w:hAnsi="宋体" w:eastAsia="宋体" w:cs="宋体"/>
          <w:color w:val="000"/>
          <w:sz w:val="28"/>
          <w:szCs w:val="28"/>
        </w:rPr>
        <w:t xml:space="preserve">　　我出生在**年代，《没有共产党就没有新中国》伴随着我们成长，对党的理解由儿时的好奇渐渐的变成了现在的一种信仰。时间的成长和沉淀使我越来越坚定了加入共产党，为党的事业奋斗终身的信仰。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　　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胡锦涛为总书记的中央领导集体科学发展观理论体系的建立，无不体现了我党对发展任务及其重要性的深刻认识。作为我们个人，发展更是伴随我们的人生历程，只有用发展的眼光看世界，我们才能在处理各项事务时具有预见长远的意识，及时预见困难，掌握主动;只有用发展的思想武装自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作为一名共产党员，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三是要做一个坚韧不拔的人。人生旅途风云莫测，事业道路上坎坷不平。一个能面对风云变幻、艰难险阻而勇往直前，为人民谋利益、为祖国谋富强、为民族谋兴旺的人，便可称得上坚韧不拔的人。要做这样的人，必须经受得起艰苦条件的锤炼，经受得起人生沉浮甚至生死考验。作为一名共产党员，我们要有为党和国家的事业努力奋斗甚至献身的觉悟和勇气，无论我们处在那个岗位，我们都要能够抛开名利的羁绊，多做有益于人民、有益于社会的事。四是要做一个开拓进取的人。开拓进取是我们事业不断前进的必然要求和推进力量，历史赋予我们的事业任重而道远，作为一民共产党员，我们要认清形势、抓住机遇，利用一切有利的机会，推进我们事业的发展，切不可墨守成规、不思进取，更忌人云亦云、唯上唯书，不尊重客观实际;我们还要努力学习，不断更新知识，不断总结和吸取各种经验教训，力争适应信息时代的发展要求;我们更要坚持实事求是，遵循客观规律，从实际出发，创造性地工作，极探索符合“科学发展观”要求的发展路子，力求把自己工作做实做好。</w:t>
      </w:r>
    </w:p>
    <w:p>
      <w:pPr>
        <w:ind w:left="0" w:right="0" w:firstLine="560"/>
        <w:spacing w:before="450" w:after="450" w:line="312" w:lineRule="auto"/>
      </w:pPr>
      <w:r>
        <w:rPr>
          <w:rFonts w:ascii="宋体" w:hAnsi="宋体" w:eastAsia="宋体" w:cs="宋体"/>
          <w:color w:val="000"/>
          <w:sz w:val="28"/>
          <w:szCs w:val="28"/>
        </w:rPr>
        <w:t xml:space="preserve">　　第二，在做事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请党组织批准我的转正申请，让我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年1月16日经党组织批准，我实现了梦寐以求的愿望，成为一名光荣的中国共产党预备党员。现在我的预备期已满一年，我郑重向党组织提出转正申请，申请转为中国共产党正式党员。一年来，在党组织的带领下，在支部党员的悉心帮助下，通过一系列的理论知识学习，并参加一系列党组织举行的活动，我的政治、思想水平都有了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学生工作、生活等方面的情况。</w:t>
      </w:r>
    </w:p>
    <w:p>
      <w:pPr>
        <w:ind w:left="0" w:right="0" w:firstLine="560"/>
        <w:spacing w:before="450" w:after="450" w:line="312" w:lineRule="auto"/>
      </w:pPr>
      <w:r>
        <w:rPr>
          <w:rFonts w:ascii="宋体" w:hAnsi="宋体" w:eastAsia="宋体" w:cs="宋体"/>
          <w:color w:val="000"/>
          <w:sz w:val="28"/>
          <w:szCs w:val="28"/>
        </w:rPr>
        <w:t xml:space="preserve">　　思想方面;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我经常向老党员学习经验、交流心得，按期向党组织汇报自己的思想状况，及时解决自己的思想问题，表达入党的迫切愿望。通过以上的努力，我对党有了进一步的认识，思想政治素质得到了一定的提高。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永远保持一个共产党员应有的共产主义纯洁性和先进性，这样才可以称得上一名合格的共产党员。</w:t>
      </w:r>
    </w:p>
    <w:p>
      <w:pPr>
        <w:ind w:left="0" w:right="0" w:firstLine="560"/>
        <w:spacing w:before="450" w:after="450" w:line="312" w:lineRule="auto"/>
      </w:pPr>
      <w:r>
        <w:rPr>
          <w:rFonts w:ascii="宋体" w:hAnsi="宋体" w:eastAsia="宋体" w:cs="宋体"/>
          <w:color w:val="000"/>
          <w:sz w:val="28"/>
          <w:szCs w:val="28"/>
        </w:rPr>
        <w:t xml:space="preserve">　　在学习方面;我严格要求自己，做到认真听讲，不懂就问，主动学习。凭着对个人目标和知识的强烈追求，我在学习好自己的专业技能的同时，努力学习法律、人力资源管理等相关知识，做到全面学习，全面发展。我也牢固地掌握专业知识是非常重要的，再今后的学习道路上，我会更加努力学好自己的专业技能，更好地为人民服务、为祖国的发展做贡献。</w:t>
      </w:r>
    </w:p>
    <w:p>
      <w:pPr>
        <w:ind w:left="0" w:right="0" w:firstLine="560"/>
        <w:spacing w:before="450" w:after="450" w:line="312" w:lineRule="auto"/>
      </w:pPr>
      <w:r>
        <w:rPr>
          <w:rFonts w:ascii="宋体" w:hAnsi="宋体" w:eastAsia="宋体" w:cs="宋体"/>
          <w:color w:val="000"/>
          <w:sz w:val="28"/>
          <w:szCs w:val="28"/>
        </w:rPr>
        <w:t xml:space="preserve">　　在学生工作方面，作为班团支部书记更作为一名新世纪的中国共产党预备党员，我时刻都严格要求自己，努力工作，不等不靠。在近一年的学生工作中，我严格以共产党员的标准来要求自己，牢记入党誓词，克服并纠正自身存在的问题。认真细心，脚踏实地，牢记党对我的培养和教育，吃苦在前，享受在后任劳任怨的工作，努力做到让每个人满意。</w:t>
      </w:r>
    </w:p>
    <w:p>
      <w:pPr>
        <w:ind w:left="0" w:right="0" w:firstLine="560"/>
        <w:spacing w:before="450" w:after="450" w:line="312" w:lineRule="auto"/>
      </w:pPr>
      <w:r>
        <w:rPr>
          <w:rFonts w:ascii="宋体" w:hAnsi="宋体" w:eastAsia="宋体" w:cs="宋体"/>
          <w:color w:val="000"/>
          <w:sz w:val="28"/>
          <w:szCs w:val="28"/>
        </w:rPr>
        <w:t xml:space="preserve">　　在生活方面我认为，为人民服务不仅仅可以体现在大事上，更多的是体现在平常的一些细节上，我们不能不屑于做小事而在家里坐等大事，古人有云：“一屋不扫何以扫天下?”因此我们要从小事做起，从身边做起。日常的生活中，我严格要求自己，遵守国家法律法规，遵守社会公德，发挥党员的模范带头作用。作为基层的党员，应继续遵照党的十七大精神，时刻牢记党的宗旨，牢记入党誓言，并且身体力行，使自己经受住各种考验，保持共产党员的政治本色。积极团结同学，热心助人，主动帮助其他同学做一些力所能及的事。我也主动参加一些社会实践活动，相信这样不但可以提高自己社会适应能力，也可以更多的接近社会，服务社会。</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2025-05-08T11:50:18+08:00</dcterms:created>
  <dcterms:modified xsi:type="dcterms:W3CDTF">2025-05-08T11:50:18+08:00</dcterms:modified>
</cp:coreProperties>
</file>

<file path=docProps/custom.xml><?xml version="1.0" encoding="utf-8"?>
<Properties xmlns="http://schemas.openxmlformats.org/officeDocument/2006/custom-properties" xmlns:vt="http://schemas.openxmlformats.org/officeDocument/2006/docPropsVTypes"/>
</file>