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入党申请书的自我鉴定汇报</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入党申请书的自我鉴定汇报1亲爱的党组织：　　我是XX年6月25日被组织接收为预备党员的，按照党章第七条规定，今天我的预备期已满一年，现申请转为正式党员。下面，我把入党一年来的思想、工作、学习等情况，向支部大会作一汇报。　　一年来，我认真学习...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 三个代表 重要思想作为自己的行动指南。每每翻开党章，以上文段都会成为我最先的关注点。我眼中的中国共产党，没有华丽的 外表 ，却拥有平凡的伟大，让人感动，让人神往。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1920xx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　　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为代表的中国共产党人，高举邓小平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使自己成为具有优良素质的合格共产党员。在思想上我会以马列主义、毛泽东思想、邓小平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并在长期的革命中先后形成了分别以毛泽东、邓小平、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建设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做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建设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　　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入党申请书个人鉴定5</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邓小平理论和 三个代表 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　　现在在建设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 服务无止境，服务要创新，服务要持久 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习近平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最高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习近平新时代中国特色社会主义思想，是对xxx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__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 外国列强疯狂入侵、国内反动势力残酷剥削人民的时候 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入党申请书范文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 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XX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加油站、公司机关和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建设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做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建设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　　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　　坚持与时俱进，也是中国共产党能够带领中国不断取得进步的重要原因。从毛泽东思想、邓小平理论到 三个代表 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身的远大理想，才能经受住各种风浪的考验，才能落实为共产主义事业奋斗终身的誓言。</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第一，坚持以科学理论为指导，始终保持党组织的先进性。把党的指导思想作为自己的指导思想，是党组织保持先进性的根本保证。要始终以马克思列宁主义、毛泽东思想、邓小平理论和 三个代表 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　　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　　第四，坚持抓好培育 四有 新人这一根本任务，全面提高青年一代的素质。培育 四有 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主义的社会制度。</w:t>
      </w:r>
    </w:p>
    <w:p>
      <w:pPr>
        <w:ind w:left="0" w:right="0" w:firstLine="560"/>
        <w:spacing w:before="450" w:after="450" w:line="312" w:lineRule="auto"/>
      </w:pPr>
      <w:r>
        <w:rPr>
          <w:rFonts w:ascii="宋体" w:hAnsi="宋体" w:eastAsia="宋体" w:cs="宋体"/>
          <w:color w:val="000"/>
          <w:sz w:val="28"/>
          <w:szCs w:val="28"/>
        </w:rPr>
        <w:t xml:space="preserve">　　我会以科学发展观为理论指导，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我最近认真学习了党的xx大文件，并学习中共党史和党的知识，特别是细读新党章，使我激动万分，经过反复考虑，我郑重地提出我期盼已久的申请：申请加入伟大的中国共产党!实现我一生为人民服务的理想!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 三个代表 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入党申请书的自我鉴定汇报17</w:t>
      </w:r>
    </w:p>
    <w:p>
      <w:pPr>
        <w:ind w:left="0" w:right="0" w:firstLine="560"/>
        <w:spacing w:before="450" w:after="450" w:line="312" w:lineRule="auto"/>
      </w:pPr>
      <w:r>
        <w:rPr>
          <w:rFonts w:ascii="宋体" w:hAnsi="宋体" w:eastAsia="宋体" w:cs="宋体"/>
          <w:color w:val="000"/>
          <w:sz w:val="28"/>
          <w:szCs w:val="28"/>
        </w:rPr>
        <w:t xml:space="preserve">　　向党组织提交入党申请书，是入党申请人向党组织郑重的表达自己的政治选择的形式。每个要求入党的人都要写入党申请书。严格来说，入党申请书没有固定的格式，只要能把自己要求入党的愿望表达清楚就行。在长期的实践中，逐步形成了一定的模式，大多数人都按这种模式来写。 (1)标题。一般写 入党申请书 。</w:t>
      </w:r>
    </w:p>
    <w:p>
      <w:pPr>
        <w:ind w:left="0" w:right="0" w:firstLine="560"/>
        <w:spacing w:before="450" w:after="450" w:line="312" w:lineRule="auto"/>
      </w:pPr>
      <w:r>
        <w:rPr>
          <w:rFonts w:ascii="宋体" w:hAnsi="宋体" w:eastAsia="宋体" w:cs="宋体"/>
          <w:color w:val="000"/>
          <w:sz w:val="28"/>
          <w:szCs w:val="28"/>
        </w:rPr>
        <w:t xml:space="preserve">　　(2)称呼。即申请人对党组织的称谓。一般写 敬爱的党组织 。顶格写在标题下的第一行，后面加冒号。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　　(3)正文。这是入党申请书的核心部分。主要内容包括：一是申请人对党的认识，包括党的性质、宗旨、基|础纲领、基|础理论、基|础路线及自己对党的逐步认识过程;二是表明自己的入党愿望，讲清自己的入党动机;三是个人的政治、思想、工作、作风等方面的主要表现情况及不足之处;四是今后努力方向及如何以实际行动争取早日加入党组织。上述内容是入党申请书的主要部分。另外，为了尽快地得到党组织对自己的全面懂|得，申请人可另写一个材料，将个人履历、家庭主要成员、主要社会关系的情况写清楚。如果自己有政治历史问题，或曾犯过什么过|错，受过什么处分，或曾受过哪些奖励和表扬，获得哪一光荣称号，都要如实写明;如果自己家庭成员和主要社会关系中，有人政治情况比较庞|杂，或者受过刑事或其他重大处分，也应如实写清。</w:t>
      </w:r>
    </w:p>
    <w:p>
      <w:pPr>
        <w:ind w:left="0" w:right="0" w:firstLine="560"/>
        <w:spacing w:before="450" w:after="450" w:line="312" w:lineRule="auto"/>
      </w:pPr>
      <w:r>
        <w:rPr>
          <w:rFonts w:ascii="宋体" w:hAnsi="宋体" w:eastAsia="宋体" w:cs="宋体"/>
          <w:color w:val="000"/>
          <w:sz w:val="28"/>
          <w:szCs w:val="28"/>
        </w:rPr>
        <w:t xml:space="preserve">　　总之，要让党组织对入党申请人的情况能全面懂|得，以增强培养教育工作的针对性和有效性。</w:t>
      </w:r>
    </w:p>
    <w:p>
      <w:pPr>
        <w:ind w:left="0" w:right="0" w:firstLine="560"/>
        <w:spacing w:before="450" w:after="450" w:line="312" w:lineRule="auto"/>
      </w:pPr>
      <w:r>
        <w:rPr>
          <w:rFonts w:ascii="宋体" w:hAnsi="宋体" w:eastAsia="宋体" w:cs="宋体"/>
          <w:color w:val="000"/>
          <w:sz w:val="28"/>
          <w:szCs w:val="28"/>
        </w:rPr>
        <w:t xml:space="preserve">　　(4)结尾。申请书的结尾，一般都用 请党组织予以审查 作为正文的结束。正文写完之后，加 此致、敬礼 等用语结束全文。</w:t>
      </w:r>
    </w:p>
    <w:p>
      <w:pPr>
        <w:ind w:left="0" w:right="0" w:firstLine="560"/>
        <w:spacing w:before="450" w:after="450" w:line="312" w:lineRule="auto"/>
      </w:pPr>
      <w:r>
        <w:rPr>
          <w:rFonts w:ascii="宋体" w:hAnsi="宋体" w:eastAsia="宋体" w:cs="宋体"/>
          <w:color w:val="000"/>
          <w:sz w:val="28"/>
          <w:szCs w:val="28"/>
        </w:rPr>
        <w:t xml:space="preserve">　　(5)署名和日期。一般写 申请人 ，下面写上 *年*月*日 。 写入党申请书的人在写入党申请书时，应注意以下几个问题：</w:t>
      </w:r>
    </w:p>
    <w:p>
      <w:pPr>
        <w:ind w:left="0" w:right="0" w:firstLine="560"/>
        <w:spacing w:before="450" w:after="450" w:line="312" w:lineRule="auto"/>
      </w:pPr>
      <w:r>
        <w:rPr>
          <w:rFonts w:ascii="宋体" w:hAnsi="宋体" w:eastAsia="宋体" w:cs="宋体"/>
          <w:color w:val="000"/>
          <w:sz w:val="28"/>
          <w:szCs w:val="28"/>
        </w:rPr>
        <w:t xml:space="preserve">　　第一，要认真学习《党章》和有关党的基|础知识，懂|得党、认识党。树立正确的入党动机。要联系自己思想实际谈对党的认识，向党组织交心，申请书要写得朴实、庄重，切忌空话连篇，不谈真实思想。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　　第二，要对党忠诚老实，如实向党组织说明自己的政治历史、我经历、主要社会关系及其对自己的影响等有关情况，不得隐瞒或仿|制。</w:t>
      </w:r>
    </w:p>
    <w:p>
      <w:pPr>
        <w:ind w:left="0" w:right="0" w:firstLine="560"/>
        <w:spacing w:before="450" w:after="450" w:line="312" w:lineRule="auto"/>
      </w:pPr>
      <w:r>
        <w:rPr>
          <w:rFonts w:ascii="宋体" w:hAnsi="宋体" w:eastAsia="宋体" w:cs="宋体"/>
          <w:color w:val="000"/>
          <w:sz w:val="28"/>
          <w:szCs w:val="28"/>
        </w:rPr>
        <w:t xml:space="preserve">　　第三，入党申请书一般应由我书写。如因文化程度低或其他特殊原因不能亲手写的，可以由我口述，请人代写。但要说明不能亲自书写的原因，经申请人签名盖章或按手印后交给党组织。( 励志天下 )</w:t>
      </w:r>
    </w:p>
    <w:p>
      <w:pPr>
        <w:ind w:left="0" w:right="0" w:firstLine="560"/>
        <w:spacing w:before="450" w:after="450" w:line="312" w:lineRule="auto"/>
      </w:pPr>
      <w:r>
        <w:rPr>
          <w:rFonts w:ascii="宋体" w:hAnsi="宋体" w:eastAsia="宋体" w:cs="宋体"/>
          <w:color w:val="000"/>
          <w:sz w:val="28"/>
          <w:szCs w:val="28"/>
        </w:rPr>
        <w:t xml:space="preserve">　　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应自己的真实想法，表达自己要求入党的愿望外，在形式上也想尽量地美观、工整、清楚，这符合入党申请人的心理。另外，随着科学技|巧水平的一|直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收入党申请书时一定要把好这一关。这既是对党组织负责，也是对入党申请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2025-07-28T11:22:18+08:00</dcterms:created>
  <dcterms:modified xsi:type="dcterms:W3CDTF">2025-07-28T11:22:18+08:00</dcterms:modified>
</cp:coreProperties>
</file>

<file path=docProps/custom.xml><?xml version="1.0" encoding="utf-8"?>
<Properties xmlns="http://schemas.openxmlformats.org/officeDocument/2006/custom-properties" xmlns:vt="http://schemas.openxmlformats.org/officeDocument/2006/docPropsVTypes"/>
</file>