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有关棋的心得体会优质6篇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想要写出令人满意的体会，我们结合自己的实际，在生活中大家接触到新的事物后一定都有不少感触，需要认真写好体会了，小编今天就为您带来了有关棋的心得体会优质6篇，相信一定会对你有所帮助。佛家参禅有三重境界：“参禅之初，看山是山，看水是水；禅有悟时...</w:t>
      </w:r>
    </w:p>
    <w:p>
      <w:pPr>
        <w:ind w:left="0" w:right="0" w:firstLine="560"/>
        <w:spacing w:before="450" w:after="450" w:line="312" w:lineRule="auto"/>
      </w:pPr>
      <w:r>
        <w:rPr>
          <w:rFonts w:ascii="宋体" w:hAnsi="宋体" w:eastAsia="宋体" w:cs="宋体"/>
          <w:color w:val="000"/>
          <w:sz w:val="28"/>
          <w:szCs w:val="28"/>
        </w:rPr>
        <w:t xml:space="preserve">想要写出令人满意的体会，我们结合自己的实际，在生活中大家接触到新的事物后一定都有不少感触，需要认真写好体会了，小编今天就为您带来了有关棋的心得体会优质6篇，相信一定会对你有所帮助。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佛家参禅有三重境界：“参禅之初，看山是山，看水是水；禅有悟时，看山不是山，看水不是水；禅中彻悟，看山仍是山，看水仍是水。”而我对于组块教学的认识，也经历了这样的一个过程。</w:t>
      </w:r>
    </w:p>
    <w:p>
      <w:pPr>
        <w:ind w:left="0" w:right="0" w:firstLine="560"/>
        <w:spacing w:before="450" w:after="450" w:line="312" w:lineRule="auto"/>
      </w:pPr>
      <w:r>
        <w:rPr>
          <w:rFonts w:ascii="宋体" w:hAnsi="宋体" w:eastAsia="宋体" w:cs="宋体"/>
          <w:color w:val="000"/>
          <w:sz w:val="28"/>
          <w:szCs w:val="28"/>
        </w:rPr>
        <w:t xml:space="preserve">刚刚听到“组块教学”概念时，我认为和以往的教学方式没有大的区别，只不过换个名字而已，思想认识停留在“看山是山，看水是水”的阶段。</w:t>
      </w:r>
    </w:p>
    <w:p>
      <w:pPr>
        <w:ind w:left="0" w:right="0" w:firstLine="560"/>
        <w:spacing w:before="450" w:after="450" w:line="312" w:lineRule="auto"/>
      </w:pPr>
      <w:r>
        <w:rPr>
          <w:rFonts w:ascii="宋体" w:hAnsi="宋体" w:eastAsia="宋体" w:cs="宋体"/>
          <w:color w:val="000"/>
          <w:sz w:val="28"/>
          <w:szCs w:val="28"/>
        </w:rPr>
        <w:t xml:space="preserve">一年前，我有幸为市里部编版教材做示范课。在学校七次试讲始终找不到方向。就在我迷茫的时候，市教师进修学院韩宇哲、海霞两位教研员对我进行了悉心指导，提出用板块式教学设计的理念。我如获至宝、受益匪浅，学习到“组块教学”是与“直线型”教学相对的教学模式，对比直线型教学更加注重课文思想内容的理解，但语文知识或方法教学呈碎片化状态的特点，板块式教学设计模式教学目标明确集中，每一个板块教学都对准一个目标设计教学，教师教什么、学生学什么都清晰明确。例如我执教的部编版教材一年级下册识字5《动物儿歌》一课，共设计了三个板块。板块一创设情境、集中识字、拓展积累；板块二朗读课文、复现生字、指导写字；板块三完成习题、总结提炼、积累运用。通过学习学生们不但学习了形声字的构字方法，而且深入了解到随着汉字演变，形声字的读音有的音调发生了变化，有的声母发生了变化，还有的韵母发生了变化，培养了学生自主识字的能力。我对组块教学的认识逐步深入，进入到“看山不是山，看水不是水”的境界，这一课的设计也得到了省教研员杨修保老师的肯定。</w:t>
      </w:r>
    </w:p>
    <w:p>
      <w:pPr>
        <w:ind w:left="0" w:right="0" w:firstLine="560"/>
        <w:spacing w:before="450" w:after="450" w:line="312" w:lineRule="auto"/>
      </w:pPr>
      <w:r>
        <w:rPr>
          <w:rFonts w:ascii="宋体" w:hAnsi="宋体" w:eastAsia="宋体" w:cs="宋体"/>
          <w:color w:val="000"/>
          <w:sz w:val="28"/>
          <w:szCs w:val="28"/>
        </w:rPr>
        <w:t xml:space="preserve">今年寒假，韩宇哲老师又带领大庆市各学校的教师代表共同学习薛法根“组块教学”丛书，使我对“组块教学＂又有了新的认识。对于单篇阅读的弊端，依据文体将现有的教材课文进行重新编排，形成以“文体”为核心的课文单元，实现一类文一个单元的“类篇教学”。从而充分挖掘教学价值，根据单元教学目标界定教学功用，以此形成单元课文的功能性结构。当然，板块式教学也应该按照学生的年段特点和学生学习规律灵活变通。比如低年级阅读教学中，朗读是最经常最重要的教学方法，应该贯穿阅读教学全过程，通过一个板块训练学生朗读,对学习某种朗读技巧或许有效,但是对学生内化课文语言，形成熟练的朗读技能以及语感的培养等其实并不有利。板块式教学模式优点明显，但是在教学实践中，还需要我们不断探索。至此，我感到能科学灵活全面地运用“组块教学”方式，进入到“看山仍是山，看水仍是水”的彻悟境界。</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xx年xx至xx月，我和另两名同事分配到xx支行实习。xx支行是省行老牌培训基地，它近年来连年在xx市xx行系统的绩效考核名列前茅，其中很大一部分是得益于其拥有xx卷烟厂、xx公司等优质客户，更不可忽视的是xx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xx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而当前xx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x行应利用这个良好的外部经营环境，主动出击、抢先营销，源源不断的发展新客户，同时稳抓老客户，大家齐心协力共创xx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xx是我工作的起点，在xx的这段实习经历也为我今后的工作打下了坚实的基础。感谢省行领导给我们这个基层锻炼的机会，也感谢都办同事和领导对我们的栽培，在今后的工作中我将保持一如既往的热情，为xx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建立良好的师生关系，促进学生的智力，潜能开发。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说真的，培训学习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培训学习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学习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五天的培训学习时间所学到的知识，是我一生受用的，是我一生中一笔宝贵的财富！我再次感谢公司给予我这样的一次学习机会，让我能够在这个优秀的大家庭里不断成长，更加优秀！</w:t>
      </w:r>
    </w:p>
    <w:p>
      <w:pPr>
        <w:ind w:left="0" w:right="0" w:firstLine="560"/>
        <w:spacing w:before="450" w:after="450" w:line="312" w:lineRule="auto"/>
      </w:pPr>
      <w:r>
        <w:rPr>
          <w:rFonts w:ascii="宋体" w:hAnsi="宋体" w:eastAsia="宋体" w:cs="宋体"/>
          <w:color w:val="000"/>
          <w:sz w:val="28"/>
          <w:szCs w:val="28"/>
        </w:rPr>
        <w:t xml:space="preserve">陈英煌科长以非常中肯的语言为我们分析了今年教师招聘的形势。对于原本中学方向的师范生分配到小学任教一事，陈英煌科长表示这是教育发展的趋势和需要。陈英煌老师还提出了这次新教师上岗三个多月以来比较常出现的问题，那就是中学方向的新教师对于小学教材的不熟悉，导致课堂不能顺利进行，学生不能有效地学到知识，甚至因此出现听不懂跟不上的情况。对于陈英煌老师提出的这个问题，我觉得非常切合新上岗教师的实际，本身缺乏经验的我们，应该在小学教材吃透的基础上，考虑好学生的接受能力，有耐心并且有责任心的从他们的角度来进行授课，才能做好这份小学教师的职务。</w:t>
      </w:r>
    </w:p>
    <w:p>
      <w:pPr>
        <w:ind w:left="0" w:right="0" w:firstLine="560"/>
        <w:spacing w:before="450" w:after="450" w:line="312" w:lineRule="auto"/>
      </w:pPr>
      <w:r>
        <w:rPr>
          <w:rFonts w:ascii="宋体" w:hAnsi="宋体" w:eastAsia="宋体" w:cs="宋体"/>
          <w:color w:val="000"/>
          <w:sz w:val="28"/>
          <w:szCs w:val="28"/>
        </w:rPr>
        <w:t xml:space="preserve">来自第二实小的黄玲玲老师，以精美的幻灯片展示和优美的语言向我们讲述了其从教以来的经历与心得，贯穿于其间的便是她演讲的主题：关于爱的思考。苏霍姆林斯基曾说过：没有爱就没有教育。这些个发生在老师与同学们之间的关于爱的故事，让我深深地感受到她作为一名“学生最喜欢的老师”最真实的一面。“师爱，需要得法；师爱,要因材施教；师爱，要有责任撑腰…”黄玲玲老师关于爱的思考，不禁让我想到了一句话“动人以言者，其感不深；动人以行者，其应必速”。她用自己这些年来的行动，赢得了学生们的喜爱。赢得了我们这些新教师们热烈般的掌声和无比的崇敬。</w:t>
      </w:r>
    </w:p>
    <w:p>
      <w:pPr>
        <w:ind w:left="0" w:right="0" w:firstLine="560"/>
        <w:spacing w:before="450" w:after="450" w:line="312" w:lineRule="auto"/>
      </w:pPr>
      <w:r>
        <w:rPr>
          <w:rFonts w:ascii="宋体" w:hAnsi="宋体" w:eastAsia="宋体" w:cs="宋体"/>
          <w:color w:val="000"/>
          <w:sz w:val="28"/>
          <w:szCs w:val="28"/>
        </w:rPr>
        <w:t xml:space="preserve">来自东石延都小学的杨巧艺老师则是站在作为一名班主任的角度向我们讲述了她从教以来遇到过的一些问题，为今年有担任班主任的\'新教师们传道解惑。当她让在场的班主任对其微微一笑并请他们就这样一路微笑下去的时候，我感到如沐春风般的温暖。作为一名优秀班主任，杨巧艺老师懂得在教育上处理好学生、家长和科任老师的关系，做好家校联系，为学生好好学习提供了一个和谐的环境。这点是新任班主任们应该要学习的。杨巧艺老师说：教育无小事，事事教育人。这句话自从培训后一直萦绕在我脑海里。我不禁反思，我是否怀有如此一番细心耐心，并尽职尽责的去对待好每一堂课？对于学生们上课的情况和知识的掌握，我又是否曾好好的做一番反思和调查？当孩子们请假没来上课后，我是否有尽好科任老师的义务为他们补上落下的功课？这些，都是我没做到的事。教育无小事，事事教育人，我会牢记这句话，走好教育每一步，做一名称职的教师。</w:t>
      </w:r>
    </w:p>
    <w:p>
      <w:pPr>
        <w:ind w:left="0" w:right="0" w:firstLine="560"/>
        <w:spacing w:before="450" w:after="450" w:line="312" w:lineRule="auto"/>
      </w:pPr>
      <w:r>
        <w:rPr>
          <w:rFonts w:ascii="宋体" w:hAnsi="宋体" w:eastAsia="宋体" w:cs="宋体"/>
          <w:color w:val="000"/>
          <w:sz w:val="28"/>
          <w:szCs w:val="28"/>
        </w:rPr>
        <w:t xml:space="preserve">下午进行的是蔡明指副校长的讲课《教师的专业成长》。他以幽默诙谐的语言和精美的幻灯片及音乐，向我们讲述了一个个感人肺腑的教育故事。想大声地告诉全城市，今天早晨，我交给你们一个小男孩…著名作家张晓风的《我交给你们一个孩子》深深打动了我们。作为一名教师，当家长交给我们一个欢欣诚实又颖悟的小男孩，多年以后，我们能否还她一个正直忠信有文化的青年？这便需要我们用爱去对待每一位学生。丢掉那些嘲讽和冷漠，丢掉那些急躁和冲动，有时候一句温暖的关切，一个good的手势，一次热烈的鼓掌，一朵红花的嘉奖，都可以让孩子们感到温暖并充满激情。“爱满天下，乐育英才”只有以爱为前提，用爱去教育，才能收获芬芳。作为一名新教师，在今天的培训之后我深感自己的不足，并立志以这些优秀教师为榜样，用爱走好教育的每一步，早日成为一名家长和学生们都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2025-05-03T18:26:46+08:00</dcterms:created>
  <dcterms:modified xsi:type="dcterms:W3CDTF">2025-05-03T18:26:46+08:00</dcterms:modified>
</cp:coreProperties>
</file>

<file path=docProps/custom.xml><?xml version="1.0" encoding="utf-8"?>
<Properties xmlns="http://schemas.openxmlformats.org/officeDocument/2006/custom-properties" xmlns:vt="http://schemas.openxmlformats.org/officeDocument/2006/docPropsVTypes"/>
</file>