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最新民法心得体会(模板18篇)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作为全国连续两年考试科目中通过率最低的一门学科，民法不仅仅是一门考试学科，它连接着我们的日常生活和社会各方面。作为一名民法学学习的学生，我深刻地认识到民法在日常生活中的重要性，它规定了我们的权利和义务，保障了我们的合法权益，让我们更加珍惜我们的法律和生活。</w:t>
      </w:r>
    </w:p>
    <w:p>
      <w:pPr>
        <w:ind w:left="0" w:right="0" w:firstLine="560"/>
        <w:spacing w:before="450" w:after="450" w:line="312" w:lineRule="auto"/>
      </w:pPr>
      <w:r>
        <w:rPr>
          <w:rFonts w:ascii="宋体" w:hAnsi="宋体" w:eastAsia="宋体" w:cs="宋体"/>
          <w:color w:val="000"/>
          <w:sz w:val="28"/>
          <w:szCs w:val="28"/>
        </w:rPr>
        <w:t xml:space="preserve">第二段：学习中的收获。</w:t>
      </w:r>
    </w:p>
    <w:p>
      <w:pPr>
        <w:ind w:left="0" w:right="0" w:firstLine="560"/>
        <w:spacing w:before="450" w:after="450" w:line="312" w:lineRule="auto"/>
      </w:pPr>
      <w:r>
        <w:rPr>
          <w:rFonts w:ascii="宋体" w:hAnsi="宋体" w:eastAsia="宋体" w:cs="宋体"/>
          <w:color w:val="000"/>
          <w:sz w:val="28"/>
          <w:szCs w:val="28"/>
        </w:rPr>
        <w:t xml:space="preserve">在学习民法的过程中，我收获了很多，首先是对立法的认识更加深刻。在学习民法的过程中，我们可以体会到历代立法者对法律的用心良苦和深刻意义。从《大清律》到《中华人民共和国民法典》，每一部立法都为当代的社会提供了指导，让我们深刻认识到法律的重要性和意义。</w:t>
      </w:r>
    </w:p>
    <w:p>
      <w:pPr>
        <w:ind w:left="0" w:right="0" w:firstLine="560"/>
        <w:spacing w:before="450" w:after="450" w:line="312" w:lineRule="auto"/>
      </w:pPr>
      <w:r>
        <w:rPr>
          <w:rFonts w:ascii="宋体" w:hAnsi="宋体" w:eastAsia="宋体" w:cs="宋体"/>
          <w:color w:val="000"/>
          <w:sz w:val="28"/>
          <w:szCs w:val="28"/>
        </w:rPr>
        <w:t xml:space="preserve">其次是对法律的逻辑思考更加清晰。在民法学习过程中，我们需要通过逻辑思维来理解法律规定和案例判决。这个过程不仅让我们提高了逻辑思维的能力，也在生活中能够更好地应用。</w:t>
      </w:r>
    </w:p>
    <w:p>
      <w:pPr>
        <w:ind w:left="0" w:right="0" w:firstLine="560"/>
        <w:spacing w:before="450" w:after="450" w:line="312" w:lineRule="auto"/>
      </w:pPr>
      <w:r>
        <w:rPr>
          <w:rFonts w:ascii="宋体" w:hAnsi="宋体" w:eastAsia="宋体" w:cs="宋体"/>
          <w:color w:val="000"/>
          <w:sz w:val="28"/>
          <w:szCs w:val="28"/>
        </w:rPr>
        <w:t xml:space="preserve">第三段：实践中的应用。</w:t>
      </w:r>
    </w:p>
    <w:p>
      <w:pPr>
        <w:ind w:left="0" w:right="0" w:firstLine="560"/>
        <w:spacing w:before="450" w:after="450" w:line="312" w:lineRule="auto"/>
      </w:pPr>
      <w:r>
        <w:rPr>
          <w:rFonts w:ascii="宋体" w:hAnsi="宋体" w:eastAsia="宋体" w:cs="宋体"/>
          <w:color w:val="000"/>
          <w:sz w:val="28"/>
          <w:szCs w:val="28"/>
        </w:rPr>
        <w:t xml:space="preserve">学习较深的人知道，民法不仅仅是一门理论学科，更是一门实践性学科。学习过程中，我们需要通过案例分析、法规解读和知识运用来解决实际问题，在日常生活中，我也发现了自己运用民法知识编制和履行合同的能力增强了，还能更好地保护自己的合法权益。</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在国家发展的大背景下，民法学习的作用更为显著。在新时代下，民法学生们该如何更好地学习和应用民法呢？我认为，一是要深刻认识民法学习的重要性，把握住学习的意义，二是要针对不同的实际问题，掌握相关法律知识，三是要关注最新的法律规定，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民法学习中，我们需要秉持着认真、细致和批判性的精神，通过自己的努力来提高掌握民法知识的能力和实用性。同时，掌握好民法在今后的学习和生活中很有好处，让我们认识到民法在生活中的实用性，从而更好地保护自己的合法权益，也更好地履行自己的义务，让我们做一个更好的公民，为社会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七编，依次为总则编、物权编、合同编、人格权编、婚姻家庭编、继承编、侵权责任编以及附则，共计1260条，10多万字。</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生效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进步，国民法的学习和应用已经成为我们每个公民都应该具备的基本素养之一。国民法作为一门与我们生活息息相关的学科，不仅是我们赋予自己权利的法律保障，更是我们应尽的法律义务。在我学习国民法的过程中，我深刻感受到法律对于社会发展和人民安居乐业的重要性。本文将结合我对国民法的学习和实践经验，谈谈我对国民法的一些体会和感悟。</w:t>
      </w:r>
    </w:p>
    <w:p>
      <w:pPr>
        <w:ind w:left="0" w:right="0" w:firstLine="560"/>
        <w:spacing w:before="450" w:after="450" w:line="312" w:lineRule="auto"/>
      </w:pPr>
      <w:r>
        <w:rPr>
          <w:rFonts w:ascii="宋体" w:hAnsi="宋体" w:eastAsia="宋体" w:cs="宋体"/>
          <w:color w:val="000"/>
          <w:sz w:val="28"/>
          <w:szCs w:val="28"/>
        </w:rPr>
        <w:t xml:space="preserve">首先，学习国民法让我认识到法律的普遍性和公正性。国民法是一门针对全体公民的法律学科，其目的是为了维护公民的合法权益。国民法以公平公正为原则，为每个公民赋予了同样的权利和义务，无论贫富、强弱。通过学习国民法，我认识到法律是公正的，它不会偏袒任何一方，而是建立在逻辑和道义上的基础之上。</w:t>
      </w:r>
    </w:p>
    <w:p>
      <w:pPr>
        <w:ind w:left="0" w:right="0" w:firstLine="560"/>
        <w:spacing w:before="450" w:after="450" w:line="312" w:lineRule="auto"/>
      </w:pPr>
      <w:r>
        <w:rPr>
          <w:rFonts w:ascii="宋体" w:hAnsi="宋体" w:eastAsia="宋体" w:cs="宋体"/>
          <w:color w:val="000"/>
          <w:sz w:val="28"/>
          <w:szCs w:val="28"/>
        </w:rPr>
        <w:t xml:space="preserve">其次，学习国民法让我了解到法律的权威性和约束力。国民法是国家法律体系的一部分，具有最高的权威性和约束力。作为公民，我们需要遵守相关法律的规定，为了维护社会的稳定和秩序。通过学习国民法，我明白了法律的重要性和必要性，它是为了更好地维护社会利益和公民权益而存在的。</w:t>
      </w:r>
    </w:p>
    <w:p>
      <w:pPr>
        <w:ind w:left="0" w:right="0" w:firstLine="560"/>
        <w:spacing w:before="450" w:after="450" w:line="312" w:lineRule="auto"/>
      </w:pPr>
      <w:r>
        <w:rPr>
          <w:rFonts w:ascii="宋体" w:hAnsi="宋体" w:eastAsia="宋体" w:cs="宋体"/>
          <w:color w:val="000"/>
          <w:sz w:val="28"/>
          <w:szCs w:val="28"/>
        </w:rPr>
        <w:t xml:space="preserve">另外，学习国民法让我增强了自我保护意识和能力。法律的存在不仅仅是为了保障公民权益，也是为了防止违法行为的发生。通过学习国民法，我了解到了一些常见的违法行为和其后果，这让我更加清楚自己应该如何避免和防范这些问题。同时，学习国民法也让我具备了通过法律途径维护自己权益的能力，当遭遇侵害时，我能够通过法律手段维权，保护自己的合法权益。</w:t>
      </w:r>
    </w:p>
    <w:p>
      <w:pPr>
        <w:ind w:left="0" w:right="0" w:firstLine="560"/>
        <w:spacing w:before="450" w:after="450" w:line="312" w:lineRule="auto"/>
      </w:pPr>
      <w:r>
        <w:rPr>
          <w:rFonts w:ascii="宋体" w:hAnsi="宋体" w:eastAsia="宋体" w:cs="宋体"/>
          <w:color w:val="000"/>
          <w:sz w:val="28"/>
          <w:szCs w:val="28"/>
        </w:rPr>
        <w:t xml:space="preserve">此外，学习国民法还让我认识到法律的不断发展和改进。法律需要与时俱进，以适应社会的发展变化。通过学习国民法，我了解到国家对于法律的不断修改和完善，以保证法律能够与社会需求相适应。同时，我也认识到了法律是需要人民广泛参与才能更好地实施和发展的，我们每个人都应该为推动法律的完善和实施尽自己的责任和义务。</w:t>
      </w:r>
    </w:p>
    <w:p>
      <w:pPr>
        <w:ind w:left="0" w:right="0" w:firstLine="560"/>
        <w:spacing w:before="450" w:after="450" w:line="312" w:lineRule="auto"/>
      </w:pPr>
      <w:r>
        <w:rPr>
          <w:rFonts w:ascii="宋体" w:hAnsi="宋体" w:eastAsia="宋体" w:cs="宋体"/>
          <w:color w:val="000"/>
          <w:sz w:val="28"/>
          <w:szCs w:val="28"/>
        </w:rPr>
        <w:t xml:space="preserve">综上所述，学习国民法给我带来了很多收获和感悟。通过学习国民法，我不仅认识到了法律的普遍性和公正性，也增强了我对法律的权威性和约束力的认识。同时，学习国民法还让我提高了自我保护意识和能力，提醒我法律的需要不断发展和完善。作为一名公民，我会积极学习和应用国民法，为社会的发展做出自己的贡献，同时也为维护自己和他人的权益而努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九民法作为一部以规范和保护公民权益为核心的法律法规，具有重要的社会效益和法治价值。最近，我有幸参与一场关于九民法的研讨会，通过学习和讨论，我对九民法有了更深刻的认识和理解。本文将总结我对九民法的体会和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第二段：司法主体的责任。</w:t>
      </w:r>
    </w:p>
    <w:p>
      <w:pPr>
        <w:ind w:left="0" w:right="0" w:firstLine="560"/>
        <w:spacing w:before="450" w:after="450" w:line="312" w:lineRule="auto"/>
      </w:pPr>
      <w:r>
        <w:rPr>
          <w:rFonts w:ascii="宋体" w:hAnsi="宋体" w:eastAsia="宋体" w:cs="宋体"/>
          <w:color w:val="000"/>
          <w:sz w:val="28"/>
          <w:szCs w:val="28"/>
        </w:rPr>
        <w:t xml:space="preserve">九民法规定，司法机关是依法独立行使审判权和其他审判职权的国家机关。从法律上来说，司法机关具有最高的权力和决策权限，但同时也承担着最重的责任。对于每一个公民来说，九民法的确能够保护和维护自身权益，但这需要司法机关的积极行动和实际落实。司法机关应当做到法律公正、独立公正行使审判职权，对于违法的行为严惩不贷，确保公民权益得到真正的保护。</w:t>
      </w:r>
    </w:p>
    <w:p>
      <w:pPr>
        <w:ind w:left="0" w:right="0" w:firstLine="560"/>
        <w:spacing w:before="450" w:after="450" w:line="312" w:lineRule="auto"/>
      </w:pPr>
      <w:r>
        <w:rPr>
          <w:rFonts w:ascii="宋体" w:hAnsi="宋体" w:eastAsia="宋体" w:cs="宋体"/>
          <w:color w:val="000"/>
          <w:sz w:val="28"/>
          <w:szCs w:val="28"/>
        </w:rPr>
        <w:t xml:space="preserve">第三段：公民的权利与义务。</w:t>
      </w:r>
    </w:p>
    <w:p>
      <w:pPr>
        <w:ind w:left="0" w:right="0" w:firstLine="560"/>
        <w:spacing w:before="450" w:after="450" w:line="312" w:lineRule="auto"/>
      </w:pPr>
      <w:r>
        <w:rPr>
          <w:rFonts w:ascii="宋体" w:hAnsi="宋体" w:eastAsia="宋体" w:cs="宋体"/>
          <w:color w:val="000"/>
          <w:sz w:val="28"/>
          <w:szCs w:val="28"/>
        </w:rPr>
        <w:t xml:space="preserve">九民法赋予了每个公民很多权利，包括财产权、人身权、婚姻权等等。然而，权利是相互联系的，公民拥有权利的同时也应该承担相应的义务和责任。例如，在享受自由时，不应侵犯他人的自由；在享受财产权时，应遵守法律的规定和要求。只有公民自觉履行自己的义务和责任，才能实现法律的真正保护和维护。</w:t>
      </w:r>
    </w:p>
    <w:p>
      <w:pPr>
        <w:ind w:left="0" w:right="0" w:firstLine="560"/>
        <w:spacing w:before="450" w:after="450" w:line="312" w:lineRule="auto"/>
      </w:pPr>
      <w:r>
        <w:rPr>
          <w:rFonts w:ascii="宋体" w:hAnsi="宋体" w:eastAsia="宋体" w:cs="宋体"/>
          <w:color w:val="000"/>
          <w:sz w:val="28"/>
          <w:szCs w:val="28"/>
        </w:rPr>
        <w:t xml:space="preserve">第四段：法律的适用与普及。</w:t>
      </w:r>
    </w:p>
    <w:p>
      <w:pPr>
        <w:ind w:left="0" w:right="0" w:firstLine="560"/>
        <w:spacing w:before="450" w:after="450" w:line="312" w:lineRule="auto"/>
      </w:pPr>
      <w:r>
        <w:rPr>
          <w:rFonts w:ascii="宋体" w:hAnsi="宋体" w:eastAsia="宋体" w:cs="宋体"/>
          <w:color w:val="000"/>
          <w:sz w:val="28"/>
          <w:szCs w:val="28"/>
        </w:rPr>
        <w:t xml:space="preserve">九民法是一部非常重要的民法典，但法律只有得到广泛的适用和普及，才能发挥它的作用。因此，人们应该加强对九民法的学习和了解，提高自身的法律意识和法治观念。同时，司法机关也应加强对九民法的宣传和解释，提供更加便利的法律服务，使每一个公民都能够获得公平和公正的待遇。</w:t>
      </w:r>
    </w:p>
    <w:p>
      <w:pPr>
        <w:ind w:left="0" w:right="0" w:firstLine="560"/>
        <w:spacing w:before="450" w:after="450" w:line="312" w:lineRule="auto"/>
      </w:pPr>
      <w:r>
        <w:rPr>
          <w:rFonts w:ascii="宋体" w:hAnsi="宋体" w:eastAsia="宋体" w:cs="宋体"/>
          <w:color w:val="000"/>
          <w:sz w:val="28"/>
          <w:szCs w:val="28"/>
        </w:rPr>
        <w:t xml:space="preserve">第五段：维护社会稳定与和谐。</w:t>
      </w:r>
    </w:p>
    <w:p>
      <w:pPr>
        <w:ind w:left="0" w:right="0" w:firstLine="560"/>
        <w:spacing w:before="450" w:after="450" w:line="312" w:lineRule="auto"/>
      </w:pPr>
      <w:r>
        <w:rPr>
          <w:rFonts w:ascii="宋体" w:hAnsi="宋体" w:eastAsia="宋体" w:cs="宋体"/>
          <w:color w:val="000"/>
          <w:sz w:val="28"/>
          <w:szCs w:val="28"/>
        </w:rPr>
        <w:t xml:space="preserve">九民法是一部以规范社会行为和维护公民权益为目的的法律，它的实施对于维护社会的稳定和和谐有着重要的意义。只有通过九民法的规范和保护，才能有效地预防和解决社会矛盾和纠纷，促进社会的发展和进步。因此，司法机关和公民应当共同努力，以九民法为指导，树立法律意识，增强法治观念，共同维护社会的稳定与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九民法的学习和研讨，我深刻认识到九民法对于保护公民权益和维护社会稳定的重要性。司法机关在履行职责的同时，公民也应该自觉履行自己的义务和责任。只有通过共同的努力和行动，才能真正实现九民法的价值和意义。</w:t>
      </w:r>
    </w:p>
    <w:p>
      <w:pPr>
        <w:ind w:left="0" w:right="0" w:firstLine="560"/>
        <w:spacing w:before="450" w:after="450" w:line="312" w:lineRule="auto"/>
      </w:pPr>
      <w:r>
        <w:rPr>
          <w:rFonts w:ascii="宋体" w:hAnsi="宋体" w:eastAsia="宋体" w:cs="宋体"/>
          <w:color w:val="000"/>
          <w:sz w:val="28"/>
          <w:szCs w:val="28"/>
        </w:rPr>
        <w:t xml:space="preserve">（注：这篇文章是由人工智能生成的，仅供参考。）。</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国民法是指对一个国家内成年公民的行为进行规范和约束的法律法规。每个公民应当了解和遵守国民法，将其内化为自己的行为准则，并将之融入到日常生活中。通过遵守国民法，我们能够维护社会秩序，提升国家整体素质。在实践中，我体会到了国民法的重要性和它对于社会的意义。</w:t>
      </w:r>
    </w:p>
    <w:p>
      <w:pPr>
        <w:ind w:left="0" w:right="0" w:firstLine="560"/>
        <w:spacing w:before="450" w:after="450" w:line="312" w:lineRule="auto"/>
      </w:pPr>
      <w:r>
        <w:rPr>
          <w:rFonts w:ascii="宋体" w:hAnsi="宋体" w:eastAsia="宋体" w:cs="宋体"/>
          <w:color w:val="000"/>
          <w:sz w:val="28"/>
          <w:szCs w:val="28"/>
        </w:rPr>
        <w:t xml:space="preserve">首先，国民法强调公民的权利和义务。作为一个国家的公民，我们拥有一定的权利，例如言论自由、民主选举等等。然而，这些权利并不是无限制的，而是需要在法律框架下实现。只有在遵守国民法的前提下，我们才能合法地行使我们的权利。同时，国民法也赋予了公民一定的义务，例如遵守法律、尊重他人权利等。通过遵守国民法，我们能够保障自己的权利，同时也为社会的发展和和谐作出了贡献。</w:t>
      </w:r>
    </w:p>
    <w:p>
      <w:pPr>
        <w:ind w:left="0" w:right="0" w:firstLine="560"/>
        <w:spacing w:before="450" w:after="450" w:line="312" w:lineRule="auto"/>
      </w:pPr>
      <w:r>
        <w:rPr>
          <w:rFonts w:ascii="宋体" w:hAnsi="宋体" w:eastAsia="宋体" w:cs="宋体"/>
          <w:color w:val="000"/>
          <w:sz w:val="28"/>
          <w:szCs w:val="28"/>
        </w:rPr>
        <w:t xml:space="preserve">其次，国民法为社会秩序提供了保障。在一个国家中，存在着各种各样的利益冲突和矛盾。国民法通过对行为规范的制定和执行，能够维护社会的稳定和秩序。如果每个公民都能够自觉地遵守国民法，那么社会将会更加和谐有序。国民法对于维护社会安全、保护公民利益等方面起着至关重要的作用。只有通过共同遵守国民法，我们才能够享受到一个安定有序的社会环境。</w:t>
      </w:r>
    </w:p>
    <w:p>
      <w:pPr>
        <w:ind w:left="0" w:right="0" w:firstLine="560"/>
        <w:spacing w:before="450" w:after="450" w:line="312" w:lineRule="auto"/>
      </w:pPr>
      <w:r>
        <w:rPr>
          <w:rFonts w:ascii="宋体" w:hAnsi="宋体" w:eastAsia="宋体" w:cs="宋体"/>
          <w:color w:val="000"/>
          <w:sz w:val="28"/>
          <w:szCs w:val="28"/>
        </w:rPr>
        <w:t xml:space="preserve">此外，国民法对于提升国家整体素质具有重要作用。国民法的内容丰富多样，包括行为规范、道德要求、社会责任等等。通过学习和遵守国民法，我们能够加强自身的道德素质和法律意识。当一个国家的大多数公民具备了遵守法律、尊重他人权益的良好素质时，国家整体素质将得到提升。国民法不仅仅是对每个公民的约束，更是对整个社会的引导。通过国民法的约束和引导，我们能够共同构建一个更加文明、进步、富强的国家。</w:t>
      </w:r>
    </w:p>
    <w:p>
      <w:pPr>
        <w:ind w:left="0" w:right="0" w:firstLine="560"/>
        <w:spacing w:before="450" w:after="450" w:line="312" w:lineRule="auto"/>
      </w:pPr>
      <w:r>
        <w:rPr>
          <w:rFonts w:ascii="宋体" w:hAnsi="宋体" w:eastAsia="宋体" w:cs="宋体"/>
          <w:color w:val="000"/>
          <w:sz w:val="28"/>
          <w:szCs w:val="28"/>
        </w:rPr>
        <w:t xml:space="preserve">最后，国民法也有利于个人成长和发展。通过遵守国民法，我们能够树立正确的人生观和价值观。国民法对于个人的自我约束和自我教育起着重要的作用。通过遵守国民法，我们能够克服自身的不良习惯，培养积极健康的生活方式。国民法的遵守不仅仅是为了规避可能的法律风险，更是为了个人的成长和进步。只有遵守国民法，我们才能够树立正确的人生目标，并顺利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国民法是我们每个公民应当遵守的行为准则，它不仅仅是对个人行为的约束，更是对社会秩序的维护和提升国家整体素质的重要手段。在实践中，我深刻体会到了国民法的重要性和它对于社会的意义。只有通过共同遵守国民法，我们才能够构建一个更加和谐有序、文明进步的社会。因此，我们每个公民都应当深入了解和积极遵守国民法，将之融入到自己的生活和思考中。</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w:t>
      </w:r>
    </w:p>
    <w:p>
      <w:pPr>
        <w:ind w:left="0" w:right="0" w:firstLine="560"/>
        <w:spacing w:before="450" w:after="450" w:line="312" w:lineRule="auto"/>
      </w:pPr>
      <w:r>
        <w:rPr>
          <w:rFonts w:ascii="宋体" w:hAnsi="宋体" w:eastAsia="宋体" w:cs="宋体"/>
          <w:color w:val="000"/>
          <w:sz w:val="28"/>
          <w:szCs w:val="28"/>
        </w:rPr>
        <w:t xml:space="preserve">《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w:t>
      </w:r>
    </w:p>
    <w:p>
      <w:pPr>
        <w:ind w:left="0" w:right="0" w:firstLine="560"/>
        <w:spacing w:before="450" w:after="450" w:line="312" w:lineRule="auto"/>
      </w:pPr>
      <w:r>
        <w:rPr>
          <w:rFonts w:ascii="宋体" w:hAnsi="宋体" w:eastAsia="宋体" w:cs="宋体"/>
          <w:color w:val="000"/>
          <w:sz w:val="28"/>
          <w:szCs w:val="28"/>
        </w:rPr>
        <w:t xml:space="preserve">《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国民法是指规范公民在社会生活中各类法律关系的法律规范的总称。国民法具有巨大的现实意义和教育意义，通过学习国民法，我们可以了解法律知识，提高法律意识，增强法律素养。我通过学习国民法，深感其重要性，下面是我对国民法的一些心得体会。</w:t>
      </w:r>
    </w:p>
    <w:p>
      <w:pPr>
        <w:ind w:left="0" w:right="0" w:firstLine="560"/>
        <w:spacing w:before="450" w:after="450" w:line="312" w:lineRule="auto"/>
      </w:pPr>
      <w:r>
        <w:rPr>
          <w:rFonts w:ascii="宋体" w:hAnsi="宋体" w:eastAsia="宋体" w:cs="宋体"/>
          <w:color w:val="000"/>
          <w:sz w:val="28"/>
          <w:szCs w:val="28"/>
        </w:rPr>
        <w:t xml:space="preserve">首先，国民法教会我们要遵守法律。法律是社会生活的调节器，是保障公平正义的基石，每一个公民都有义务遵守法律。从国民法课程中，我了解到了许多关于合同法、侵权法、物权法等方面的知识。在日常生活中，我会更加注重签订合同时的权益保护，不随意侵犯他人的权益，同时也会更加理解和尊重他人的财产权益。在遇到争议时，我会选择依法寻求解决途径，而不是私力救济。通过遵守法律，我们能够维护社会秩序，促进社会的和谐发展。</w:t>
      </w:r>
    </w:p>
    <w:p>
      <w:pPr>
        <w:ind w:left="0" w:right="0" w:firstLine="560"/>
        <w:spacing w:before="450" w:after="450" w:line="312" w:lineRule="auto"/>
      </w:pPr>
      <w:r>
        <w:rPr>
          <w:rFonts w:ascii="宋体" w:hAnsi="宋体" w:eastAsia="宋体" w:cs="宋体"/>
          <w:color w:val="000"/>
          <w:sz w:val="28"/>
          <w:szCs w:val="28"/>
        </w:rPr>
        <w:t xml:space="preserve">其次，国民法提醒我们要增强法律意识和法律素养。法治精神是一种具有高度社会价值的精神追求，它需要广大公民从小培养，从而形成一种法治观念和法治文化。在学习国民法的过程中，我深深感受到了法律对于维护社会秩序和公正公平的作用。为了增强自己的法律意识和法律素养，我会多读一些法律方面的书籍和文章，了解一些典型案例，并在实践中注重遵守法律。只有不断提高自身的法律素养，才能更好地适应社会发展变化，为社会做出更大的贡献。</w:t>
      </w:r>
    </w:p>
    <w:p>
      <w:pPr>
        <w:ind w:left="0" w:right="0" w:firstLine="560"/>
        <w:spacing w:before="450" w:after="450" w:line="312" w:lineRule="auto"/>
      </w:pPr>
      <w:r>
        <w:rPr>
          <w:rFonts w:ascii="宋体" w:hAnsi="宋体" w:eastAsia="宋体" w:cs="宋体"/>
          <w:color w:val="000"/>
          <w:sz w:val="28"/>
          <w:szCs w:val="28"/>
        </w:rPr>
        <w:t xml:space="preserve">此外，国民法还教会我们要树立正确的法律信仰。国民法课程中，我们学习了法律的渊源和发展，了解了法律的内在规律和价值取向。从中我认识到，法律是一种客观存在的法权规范，是保障公民权益的有力工具。作为公民，我们应该秉持正义、公平、公正的法律信仰，既要尊重法律，又要敢于维权。在社会生活中，我们应该崇尚法治精神，坚决抵制以权谋私，以恶制乱的行为，让法律成为我们行为的准绳和信仰。</w:t>
      </w:r>
    </w:p>
    <w:p>
      <w:pPr>
        <w:ind w:left="0" w:right="0" w:firstLine="560"/>
        <w:spacing w:before="450" w:after="450" w:line="312" w:lineRule="auto"/>
      </w:pPr>
      <w:r>
        <w:rPr>
          <w:rFonts w:ascii="宋体" w:hAnsi="宋体" w:eastAsia="宋体" w:cs="宋体"/>
          <w:color w:val="000"/>
          <w:sz w:val="28"/>
          <w:szCs w:val="28"/>
        </w:rPr>
        <w:t xml:space="preserve">另外，国民法还提醒我们要注重法律知识的应用。学习国民法并不仅仅是为了增长知识，更重要的是要将法律知识运用到实践中去。通过学习国民法，我深刻认识到法律与实践是密切相关的。在日常生活中，我们常常会面临各种各样的法律问题，如签订合同、交通事故、房产购买等。学习国民法，我们能够了解到解决这些问题的方法和途径。在遇到问题时，我们应该首先从法律角度思考，运用所学的法律知识，合理合法地去解决问题。只有将法律知识融入日常生活中，我们才能更好地应对各种法律挑战，维护自身的权益。</w:t>
      </w:r>
    </w:p>
    <w:p>
      <w:pPr>
        <w:ind w:left="0" w:right="0" w:firstLine="560"/>
        <w:spacing w:before="450" w:after="450" w:line="312" w:lineRule="auto"/>
      </w:pPr>
      <w:r>
        <w:rPr>
          <w:rFonts w:ascii="宋体" w:hAnsi="宋体" w:eastAsia="宋体" w:cs="宋体"/>
          <w:color w:val="000"/>
          <w:sz w:val="28"/>
          <w:szCs w:val="28"/>
        </w:rPr>
        <w:t xml:space="preserve">总之，通过学习国民法，我深刻体会到了法律对于社会的重要性和影响力。遵守法律、增强法律意识、树立正确的法律信仰、注重法律知识的应用，是我们作为公民应尽的责任和义务。只有通过不断学习，我们才能在法制建设中将自己的一份力量融入其中，为实现社会的稳定发展贡献自己的一份力量。希望在国民法的指引下，我们每个人都能够成为遵纪守法、尊重法律的合格公民，共同建设一个法治社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是一部体现我国社会主义性质、符合人民利益和愿望、顺应时代发展要求的民法典；是一部体现对人民生命健康、财产安全、交易便利、生活幸福、人格尊严等各方面权利平等保护的民法典；是一部具有鲜明中国特色、实践特色、时代特色的民法典。我通过个人自学、集中学习和收听收看专题辅导报告等方式，深入系统地学习了《民法典》，现结合自身工作实际，简要谈一下认识和体会。</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民法典全面规范民事关系，涉及经济社会生活方方面面。实现对民事法律关系调整的制度化、规范化、程序化，是坚持和完善中国特色社会主义法律体系的重要步骤，也是推进国家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民法典是民事立法的系统集成，使分散的民事法律制度规范体系化，形成一部体例科学、结构严谨、规范合理、内容完整并协调一致的法典。编纂民法典不是制定全新的民事法律，也不是简单的法律汇编，而是对现行的民事法律规范进行编订纂修，对已经不适应现实需要的规定进行修改完善，对经济社会生活中出现的新情况、新问题作出有针对性的新规定。民法典在实践中发挥指引和规范各种民事行为的作用，为司法机关提供全面、权威、系统的裁判依据，对于公民积极行使和有效保障自身合法权利意义重大，为推进全面依法治国提供有力民事制度支撑。</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发展之间的矛盾。”民法典坚持以人民为中心的发展思想，充分反映人民的利益诉求，注重保障民生，回应人民关切，维护最广大人民根本利益，为人民追求美好生活提供重要法治保障。《民法典》生动诠释了“以人民为中心”的基本理念，“居住权制度”的确立、“禁止高利贷”的明确、“物业服务合同制度”的规定等立足民生领域的新问题、新挑战，将抽象的民事权利法定化、具象化，有利于不断改善并切实保障民生，进一步提高人民的幸福指数。</w:t>
      </w:r>
    </w:p>
    <w:p>
      <w:pPr>
        <w:ind w:left="0" w:right="0" w:firstLine="560"/>
        <w:spacing w:before="450" w:after="450" w:line="312" w:lineRule="auto"/>
      </w:pPr>
      <w:r>
        <w:rPr>
          <w:rFonts w:ascii="宋体" w:hAnsi="宋体" w:eastAsia="宋体" w:cs="宋体"/>
          <w:color w:val="000"/>
          <w:sz w:val="28"/>
          <w:szCs w:val="28"/>
        </w:rPr>
        <w:t xml:space="preserve">党的十九大报告指出：“加快建立多主体供给、多渠道保障、租购并举的住房制度，让全体人民住有所居。”这意味着从“居者有其屋”向“住有所居”的转变，《民法典》物权编专门设一章确立了“居住权制度”，一则为特定群体居住困局提供了法律措施与手段；二则在应对老龄化方面正对其路、恰逢其时。我国即将进入老龄化社会，在离婚率增高、亲属关系纠纷相应上涨的趋势下，新增“居住权制度”，很好地回应了大量“空巢”老人的晚年生活问题，对子女长期不能陪伴在身边的“空巢”老人而言，最亲近的人反而是雇佣的保姆（或者是再婚的伴侣），“空巢”老人可以以遗嘱的方式为长期照顾自己的保姆设立居住权，保障保姆的居住权益，也省却子女担忧保姆谋夺房产，减少老人身故后子女与保姆的冲突。</w:t>
      </w:r>
    </w:p>
    <w:p>
      <w:pPr>
        <w:ind w:left="0" w:right="0" w:firstLine="560"/>
        <w:spacing w:before="450" w:after="450" w:line="312" w:lineRule="auto"/>
      </w:pPr>
      <w:r>
        <w:rPr>
          <w:rFonts w:ascii="宋体" w:hAnsi="宋体" w:eastAsia="宋体" w:cs="宋体"/>
          <w:color w:val="000"/>
          <w:sz w:val="28"/>
          <w:szCs w:val="28"/>
        </w:rPr>
        <w:t xml:space="preserve">近年来，金融市场发展迅猛，针对学生群体的“校园裸贷”、针对中低收入群体的 “套路贷”等频发，高利贷问题引起广泛关注。高利贷是民间借贷的一种，按照最高人民法院《法释﹝202_﹞18号》文，年利率超过36%的借贷行为可以认定为高利贷。《民法典》合同编专门设一章明确规定了禁止高利贷放贷，借款的利率不得违反国家有关规定， 为营造和谐、稳定、良性民间金融服务环境提供了有力的司法保障，彰显了国家解决因高利放贷导致的一系列社会问题的决心，让公平价值观更加深入人心。</w:t>
      </w:r>
    </w:p>
    <w:p>
      <w:pPr>
        <w:ind w:left="0" w:right="0" w:firstLine="560"/>
        <w:spacing w:before="450" w:after="450" w:line="312" w:lineRule="auto"/>
      </w:pPr>
      <w:r>
        <w:rPr>
          <w:rFonts w:ascii="宋体" w:hAnsi="宋体" w:eastAsia="宋体" w:cs="宋体"/>
          <w:color w:val="000"/>
          <w:sz w:val="28"/>
          <w:szCs w:val="28"/>
        </w:rPr>
        <w:t xml:space="preserve">法律是治国之重器，民法典是新时代我国社会主义法治建设的重大成果，体现了鲜明的时代特色和中国特色，突出了以人民为中心，顺应了时代发展要求。民法典与每个人息息相关,作为一名民建基层组织成员，我要带头学习好、宣传好民法典，把学习民法典作为增强“四个意识”、坚定“四个自信”、做到“两个维护”的具体行动，大力弘扬法治精神，做学习宣传民法典、遵守维护民法典、执行规章制度的表率，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要认真落实民建中央和民建省市委的要求，把贯彻落实民法典作为重要履职内容，充分认识实施民法典是坚持和完善社会主义制度的必然要求，是推进法制能力现代化的时代要求，要围绕国际一流旅游城市建设建言资政，围绕民生关切献计出力，围绕助推民法典落地落实凝聚共识，提升履职科学化、规范化、制度化水平。</w:t>
      </w:r>
    </w:p>
    <w:p>
      <w:pPr>
        <w:ind w:left="0" w:right="0" w:firstLine="560"/>
        <w:spacing w:before="450" w:after="450" w:line="312" w:lineRule="auto"/>
      </w:pPr>
      <w:r>
        <w:rPr>
          <w:rFonts w:ascii="宋体" w:hAnsi="宋体" w:eastAsia="宋体" w:cs="宋体"/>
          <w:color w:val="000"/>
          <w:sz w:val="28"/>
          <w:szCs w:val="28"/>
        </w:rPr>
        <w:t xml:space="preserve">法者，治之端也。新中国七十年风雨兼程，不断前进！一个有着高度文化自信的民族进入中国特色社会主义新时代，从本国实际出发,在广泛借鉴国外先进经验的基础上，诞生了独具中国特色、时代特色的《民法典》，这必将为维护中国特色社会主义新时代经济秩序保驾护航；必将为实现“两个一百年”奋斗目标提供坚强法治保障！必将为法治中国建设筑牢根基！</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近年来，我国民法领域进行了一系列的改革，新通过的《中华人民共和国民法典》成为我国现行的基本民法规范。这是我国法制建设的一大里程碑，也是我国社会发展的需要。通过对新民法的学习和实践，我深刻感受到了其深远的意义和实际效果。以下是我对新民法的心得体会。</w:t>
      </w:r>
    </w:p>
    <w:p>
      <w:pPr>
        <w:ind w:left="0" w:right="0" w:firstLine="560"/>
        <w:spacing w:before="450" w:after="450" w:line="312" w:lineRule="auto"/>
      </w:pPr>
      <w:r>
        <w:rPr>
          <w:rFonts w:ascii="宋体" w:hAnsi="宋体" w:eastAsia="宋体" w:cs="宋体"/>
          <w:color w:val="000"/>
          <w:sz w:val="28"/>
          <w:szCs w:val="28"/>
        </w:rPr>
        <w:t xml:space="preserve">首先，新民法更加注重个人权益的保护。新民法明确规定了人格权、财产权、婚姻家庭权益等多方面的内容，并加强了权益的保护力度。例如，在婚姻家庭方面，新民法规定了夫妻双方的权利和义务，明确了配偶债务的承担责任，并加强了对家暴行为的打击和防止。这种注重个人权益的保护，为公民提供了更加安全和有尊严的生活环境，也促进了社会和谐稳定。</w:t>
      </w:r>
    </w:p>
    <w:p>
      <w:pPr>
        <w:ind w:left="0" w:right="0" w:firstLine="560"/>
        <w:spacing w:before="450" w:after="450" w:line="312" w:lineRule="auto"/>
      </w:pPr>
      <w:r>
        <w:rPr>
          <w:rFonts w:ascii="宋体" w:hAnsi="宋体" w:eastAsia="宋体" w:cs="宋体"/>
          <w:color w:val="000"/>
          <w:sz w:val="28"/>
          <w:szCs w:val="28"/>
        </w:rPr>
        <w:t xml:space="preserve">其次，新民法更加注重法律的适用和实践效果。新民法明确了法律的适用原则，以及适用法律的标准和程序。这使得法律适用更加明确和规范，保证了法律的公正性和实践效果。例如，在合同法方面，新民法规定了合同的成立、履行、变更和解除等方面的规则，为经济活动提供了更加稳定和可靠的法律保障。这种法律适用和实践效果的注重，使得法律更加具有实际意义和可操作性。</w:t>
      </w:r>
    </w:p>
    <w:p>
      <w:pPr>
        <w:ind w:left="0" w:right="0" w:firstLine="560"/>
        <w:spacing w:before="450" w:after="450" w:line="312" w:lineRule="auto"/>
      </w:pPr>
      <w:r>
        <w:rPr>
          <w:rFonts w:ascii="宋体" w:hAnsi="宋体" w:eastAsia="宋体" w:cs="宋体"/>
          <w:color w:val="000"/>
          <w:sz w:val="28"/>
          <w:szCs w:val="28"/>
        </w:rPr>
        <w:t xml:space="preserve">再次，新民法更加注重司法公正和公平。新民法加强了对司法活动的监督和制约，明确了司法机关的职责和权力，规范了司法程序和司法责任。这有效地提升了司法公正和公平的水平，保护了公民的合法权益。例如，在侵权责任法方面，新民法明确了侵权行为的认定和救济方式，使公民更容易获得公平和合理的赔偿。这种司法公正和公平的注重，提高了公众对法律和司法的信任度，增强了社会的法治意识。</w:t>
      </w:r>
    </w:p>
    <w:p>
      <w:pPr>
        <w:ind w:left="0" w:right="0" w:firstLine="560"/>
        <w:spacing w:before="450" w:after="450" w:line="312" w:lineRule="auto"/>
      </w:pPr>
      <w:r>
        <w:rPr>
          <w:rFonts w:ascii="宋体" w:hAnsi="宋体" w:eastAsia="宋体" w:cs="宋体"/>
          <w:color w:val="000"/>
          <w:sz w:val="28"/>
          <w:szCs w:val="28"/>
        </w:rPr>
        <w:t xml:space="preserve">此外，新民法更加注重社会责任的履行。新民法规定了公民和法人的义务和责任，明确了社会组织的责任和义务。这使公民和法人更加明确自己的责任和义务，增强了社会责任感和社会责任主体意识。例如，在侵权责任法方面，新民法规定了侵权行为的追究和法律责任，促使侵权行为者意识到自己的错误和不当行为，并主动承担责任。这种社会责任的注重，促进了社会的和谐发展和公民的道德素质提升。</w:t>
      </w:r>
    </w:p>
    <w:p>
      <w:pPr>
        <w:ind w:left="0" w:right="0" w:firstLine="560"/>
        <w:spacing w:before="450" w:after="450" w:line="312" w:lineRule="auto"/>
      </w:pPr>
      <w:r>
        <w:rPr>
          <w:rFonts w:ascii="宋体" w:hAnsi="宋体" w:eastAsia="宋体" w:cs="宋体"/>
          <w:color w:val="000"/>
          <w:sz w:val="28"/>
          <w:szCs w:val="28"/>
        </w:rPr>
        <w:t xml:space="preserve">最后，新民法更加注重法律文化的普及和宣传。新民法通过各种形式的宣传和普及活动，加强了对法律知识的宣传和法律文化的普及。这提高了公民的法律意识和法治观念，增强了公众对法律和法治的认同和支持。例如，在婚姻家庭法方面，新民法加强了对婚姻家庭法律的宣传和知识普及，让公众更加了解婚姻家庭法律，提高了婚姻家庭的稳定和和睦。这种法律文化的普及和宣传，使公民更好地遵守法律，维护社会的法制秩序。</w:t>
      </w:r>
    </w:p>
    <w:p>
      <w:pPr>
        <w:ind w:left="0" w:right="0" w:firstLine="560"/>
        <w:spacing w:before="450" w:after="450" w:line="312" w:lineRule="auto"/>
      </w:pPr>
      <w:r>
        <w:rPr>
          <w:rFonts w:ascii="宋体" w:hAnsi="宋体" w:eastAsia="宋体" w:cs="宋体"/>
          <w:color w:val="000"/>
          <w:sz w:val="28"/>
          <w:szCs w:val="28"/>
        </w:rPr>
        <w:t xml:space="preserve">综上所述，新民法的颁布实施对我国社会发展具有重要意义。它更加注重个人权益的保护，注重法律的适用和实践效果，注重司法公正和公平，注重社会责任的履行，以及注重法律文化的普及和宣传。这些都在不同程度上提升了我国的法治水平，增加了社会的和谐稳定。未来，我们应当更加深入地学习和了解新民法，确保其具体内容的有效实施，进一步推动我国法治建设向前发展。</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对推进全面依法治国、加快建设社会主义法治国家具有重大意义，民法典的颁布和实施对于基层法治建设能够起到巨大的推动作用。基层应该借助民法典颁布实施的风口，运用“当好扩音器”、“抓好衡量尺”、“装好配件箱”这三招，推动基层法治建设，更好地发挥民法典推进全面依法治国、切实保障人民权益的作用。</w:t>
      </w:r>
    </w:p>
    <w:p>
      <w:pPr>
        <w:ind w:left="0" w:right="0" w:firstLine="560"/>
        <w:spacing w:before="450" w:after="450" w:line="312" w:lineRule="auto"/>
      </w:pPr>
      <w:r>
        <w:rPr>
          <w:rFonts w:ascii="宋体" w:hAnsi="宋体" w:eastAsia="宋体" w:cs="宋体"/>
          <w:color w:val="000"/>
          <w:sz w:val="28"/>
          <w:szCs w:val="28"/>
        </w:rPr>
        <w:t xml:space="preserve">第一招，当好民法典普法宣传的“扩音器”。“为法，必使之明白易知。”要有效推动民法典更好实施，基层就要自觉当好“扩音器”，广泛开展民法典的宣传普法工作，让民法典真正走进群众身边，走进群众心里。</w:t>
      </w:r>
    </w:p>
    <w:p>
      <w:pPr>
        <w:ind w:left="0" w:right="0" w:firstLine="560"/>
        <w:spacing w:before="450" w:after="450" w:line="312" w:lineRule="auto"/>
      </w:pPr>
      <w:r>
        <w:rPr>
          <w:rFonts w:ascii="宋体" w:hAnsi="宋体" w:eastAsia="宋体" w:cs="宋体"/>
          <w:color w:val="000"/>
          <w:sz w:val="28"/>
          <w:szCs w:val="28"/>
        </w:rPr>
        <w:t xml:space="preserve">党员干部要带头学。党员干部充分发挥先锋模范作用，通过个人自学、集中研讨、座谈交流等多种方式带头学习。党校和干部培训网络平台应当开设民法典专题课程，组织党员干部行动起来带头学。尤其是对于基层较为普遍的涉及婚姻、土地产权、邻里纠纷等领域的问题要重点关注，不断提高自身运用法治思维和法治方式帮助人民群众解决问题的能力。让群众看到“学法有用，学法能用”，在群众中形成“榜样”示范，带动基层群众跟着学、乐意学。</w:t>
      </w:r>
    </w:p>
    <w:p>
      <w:pPr>
        <w:ind w:left="0" w:right="0" w:firstLine="560"/>
        <w:spacing w:before="450" w:after="450" w:line="312" w:lineRule="auto"/>
      </w:pPr>
      <w:r>
        <w:rPr>
          <w:rFonts w:ascii="宋体" w:hAnsi="宋体" w:eastAsia="宋体" w:cs="宋体"/>
          <w:color w:val="000"/>
          <w:sz w:val="28"/>
          <w:szCs w:val="28"/>
        </w:rPr>
        <w:t xml:space="preserve">基层要广泛动员一起学。要将其民法典普法工作作为“十四五”时期普法工作的重点来抓，要把民法典纳入国民教育体系，加强对青少年民法典教育。要大力推动民法典宣传普法深入基层社区、村子和中小学校，营造自觉学法、用法、守法的社会氛围，提高群众法律意识，引导群众自觉养成懂爱、爱法、守法的意识和运用民法典维护自身权益的习惯及能力。基层社区和村子可以通过开专题的公益宣传普法讲座、派发普法宣传手册、播放民法典公益宣传普法广告等方式，营造宣传氛围。中小学校应当开设相应的普法课程，系统开展普法教育，加强青少年对民法典的认知和理解。</w:t>
      </w:r>
    </w:p>
    <w:p>
      <w:pPr>
        <w:ind w:left="0" w:right="0" w:firstLine="560"/>
        <w:spacing w:before="450" w:after="450" w:line="312" w:lineRule="auto"/>
      </w:pPr>
      <w:r>
        <w:rPr>
          <w:rFonts w:ascii="宋体" w:hAnsi="宋体" w:eastAsia="宋体" w:cs="宋体"/>
          <w:color w:val="000"/>
          <w:sz w:val="28"/>
          <w:szCs w:val="28"/>
        </w:rPr>
        <w:t xml:space="preserve">法律专业人员要帮着学。民法典共7编1260条，是我国法律体系中条文最多、体量、编章结构最复杂的一部法律，宣传普法过程需要充分发挥律师、司法工作人员等专业人员的作用，解读好民法典条文和精神内涵。一方面是驻村律师可以进村入户向群众进行民法典宣讲，让民法典真正“飞入寻常百姓家”。另一方面，基层的法律专业人员可以提供民法典的咨询服务，及时为群众答疑解惑，为执法部门提供技术支持。</w:t>
      </w:r>
    </w:p>
    <w:p>
      <w:pPr>
        <w:ind w:left="0" w:right="0" w:firstLine="560"/>
        <w:spacing w:before="450" w:after="450" w:line="312" w:lineRule="auto"/>
      </w:pPr>
      <w:r>
        <w:rPr>
          <w:rFonts w:ascii="宋体" w:hAnsi="宋体" w:eastAsia="宋体" w:cs="宋体"/>
          <w:color w:val="000"/>
          <w:sz w:val="28"/>
          <w:szCs w:val="28"/>
        </w:rPr>
        <w:t xml:space="preserve">第二招，抓好民法典这把衡量尺。各级政府要以保证民法典有效实施为重要抓手推进法治政府建设。民法典的颁布实施，既为基层处理土地纠纷、债权纠纷等与群众切身利益紧密关联的问题提供了法律依据，也是基层执法、司法的重要规范标准，基层务必有法必依、执法必严、违法必究。基层政府要以保证民法典有效实施为重要抓手推进法治政府建设，把民法典作为行政决策、行政管理、行政监督的重要标尺;基层司法机关要秉持公正司法，提高民事案件审判水平和效率。各部门应贯彻民法典精神，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第三招，装好法治建设的配件箱。民法典颁布实施，并不意味着一劳永逸解决了民事法治建设的所有问题，仍然有许多问题需要在实践中检验、探索，还需要不断配套、补充、细化。基层应“视时而立仪”、因地而制宜，装好法治建设的配件箱，不断配套完善同民法典相关联、相配套的体制机制，推动基层民事法治建设。一是要加强配套的法律法规制度建设，切实增强对人民权益的保障。二是畅通司法救助渠道，通过完善纠纷协调部门、司法部门、基层派出所的沟通协调机制、简化司法救助申请程序等办法，落实司法救助责任，畅通司法救助渠道。三是强化法律援助服务，开展好法律援助入村入社区等活动，充分利用“一村一律师”等机制，帮助群众用好民法典维护自身合法权益。</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随着社会的不断发展，新民法的颁布实施，对于我国的法治建设意义重大。作为一位普通公民，我在学习和了解新民法的过程中，深感它的现实意义和影响力。在此，我想分享一下我对新民法的心得体会。</w:t>
      </w:r>
    </w:p>
    <w:p>
      <w:pPr>
        <w:ind w:left="0" w:right="0" w:firstLine="560"/>
        <w:spacing w:before="450" w:after="450" w:line="312" w:lineRule="auto"/>
      </w:pPr>
      <w:r>
        <w:rPr>
          <w:rFonts w:ascii="宋体" w:hAnsi="宋体" w:eastAsia="宋体" w:cs="宋体"/>
          <w:color w:val="000"/>
          <w:sz w:val="28"/>
          <w:szCs w:val="28"/>
        </w:rPr>
        <w:t xml:space="preserve">第二段：新民法的立法宗旨和基本原则。</w:t>
      </w:r>
    </w:p>
    <w:p>
      <w:pPr>
        <w:ind w:left="0" w:right="0" w:firstLine="560"/>
        <w:spacing w:before="450" w:after="450" w:line="312" w:lineRule="auto"/>
      </w:pPr>
      <w:r>
        <w:rPr>
          <w:rFonts w:ascii="宋体" w:hAnsi="宋体" w:eastAsia="宋体" w:cs="宋体"/>
          <w:color w:val="000"/>
          <w:sz w:val="28"/>
          <w:szCs w:val="28"/>
        </w:rPr>
        <w:t xml:space="preserve">新民法的立法宗旨是为了保护公民的合法权益，促进社会公共利益的实现。在制定新民法时，立法者高度重视公平、公正和法治原则的贯彻。无论是从维护公民的人格尊严，还是从促进社会文明进步，新民法都彰显出了高度的法治精神。这为我们公民在法律面前享有平等权益，也为社会的稳定发展提供了有力的保障。</w:t>
      </w:r>
    </w:p>
    <w:p>
      <w:pPr>
        <w:ind w:left="0" w:right="0" w:firstLine="560"/>
        <w:spacing w:before="450" w:after="450" w:line="312" w:lineRule="auto"/>
      </w:pPr>
      <w:r>
        <w:rPr>
          <w:rFonts w:ascii="宋体" w:hAnsi="宋体" w:eastAsia="宋体" w:cs="宋体"/>
          <w:color w:val="000"/>
          <w:sz w:val="28"/>
          <w:szCs w:val="28"/>
        </w:rPr>
        <w:t xml:space="preserve">第三段：新民法的实施效果。</w:t>
      </w:r>
    </w:p>
    <w:p>
      <w:pPr>
        <w:ind w:left="0" w:right="0" w:firstLine="560"/>
        <w:spacing w:before="450" w:after="450" w:line="312" w:lineRule="auto"/>
      </w:pPr>
      <w:r>
        <w:rPr>
          <w:rFonts w:ascii="宋体" w:hAnsi="宋体" w:eastAsia="宋体" w:cs="宋体"/>
          <w:color w:val="000"/>
          <w:sz w:val="28"/>
          <w:szCs w:val="28"/>
        </w:rPr>
        <w:t xml:space="preserve">新民法的实施不仅在法律层面上发挥了重要作用，也对社会生活产生了深远影响。首先，新民法对于维护和保护公民的婚姻家庭权益起到了积极作用。婚姻法等相关法律被纳入新民法的范畴，加强了对家庭暴力、离婚纠纷等问题的专项法律保护。其次，新民法对于加强对合同法的管理和约束作用也十分明显。它规范了合同的成立、履行和解除等事项，有效维护了市场经济秩序和公平交易的原则。此外，新民法还涉及到知识产权、物权、继承等多个领域，为相关权益的保护提供了更加完善的法律依据。</w:t>
      </w:r>
    </w:p>
    <w:p>
      <w:pPr>
        <w:ind w:left="0" w:right="0" w:firstLine="560"/>
        <w:spacing w:before="450" w:after="450" w:line="312" w:lineRule="auto"/>
      </w:pPr>
      <w:r>
        <w:rPr>
          <w:rFonts w:ascii="宋体" w:hAnsi="宋体" w:eastAsia="宋体" w:cs="宋体"/>
          <w:color w:val="000"/>
          <w:sz w:val="28"/>
          <w:szCs w:val="28"/>
        </w:rPr>
        <w:t xml:space="preserve">第四段：新民法的适应性和发展性。</w:t>
      </w:r>
    </w:p>
    <w:p>
      <w:pPr>
        <w:ind w:left="0" w:right="0" w:firstLine="560"/>
        <w:spacing w:before="450" w:after="450" w:line="312" w:lineRule="auto"/>
      </w:pPr>
      <w:r>
        <w:rPr>
          <w:rFonts w:ascii="宋体" w:hAnsi="宋体" w:eastAsia="宋体" w:cs="宋体"/>
          <w:color w:val="000"/>
          <w:sz w:val="28"/>
          <w:szCs w:val="28"/>
        </w:rPr>
        <w:t xml:space="preserve">新民法的制定和实施过程中，充分考虑了社会的现实需求和法治的发展趋势。它在既有法律基础上进行了更新和完善，与现实社会密切相连。新民法充分尊重个体的自由意志和合同自由原则，适应了市场经济的发展需要。同时，它也从法律体系角度关注到了公共利益和社会责任的平衡，具有良好的适用性和可操作性。在全面建设法治社会的背景下，新民法还拥有广阔的发展前景，可进一步完善和加强，以适应社会的发展变化和法治的需求。</w:t>
      </w:r>
    </w:p>
    <w:p>
      <w:pPr>
        <w:ind w:left="0" w:right="0" w:firstLine="560"/>
        <w:spacing w:before="450" w:after="450" w:line="312" w:lineRule="auto"/>
      </w:pPr>
      <w:r>
        <w:rPr>
          <w:rFonts w:ascii="宋体" w:hAnsi="宋体" w:eastAsia="宋体" w:cs="宋体"/>
          <w:color w:val="000"/>
          <w:sz w:val="28"/>
          <w:szCs w:val="28"/>
        </w:rPr>
        <w:t xml:space="preserve">在学习和了解新民法的过程中，我深感新民法在维护公民权益、促进社会公正、推动法治建设等方面的重要性。新民法在规范各类民事关系的同时，也对法律意识的培养和国民素质的提高起到了积极作用。通过学习新民法，我进一步加深了对法治的理解，明白了作为一个公民的责任和义务，也更为清晰地认识到自己的权益所在。我相信，随着新民法的逐步推广和落地实施，我国的法治建设必将取得更加长足和巨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民法的实施促使我国法治建设迈出了坚实的一步。无论从立法宗旨和基本原则出发，还是从实施效果和适应性发展角度看，新民法都展现了它的道义力量和社会意义。作为公民，我们要深入了解、认真学习新民法，增强自身的法律意识和法治观念，在遵纪守法、维权利益的同时，也积极参与到法治建设的过程中去，为实现社会公平正义和法治强国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一名法律专业的学生，在学习民法时，我深刻地体会到了民法曲的重要性和价值。民法曲，是中华人民共和国民法总则中的重要部分。它对我国的民事活动和法律体系起着至关重要的作用，对于维护公平、正义、稳定的社会秩序有着不可忽视的贡献。因此，深入了解和掌握民法曲，对于我们每一个法律专业的学生和从事法律工作的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第二段：对民法曲的理解。</w:t>
      </w:r>
    </w:p>
    <w:p>
      <w:pPr>
        <w:ind w:left="0" w:right="0" w:firstLine="560"/>
        <w:spacing w:before="450" w:after="450" w:line="312" w:lineRule="auto"/>
      </w:pPr>
      <w:r>
        <w:rPr>
          <w:rFonts w:ascii="宋体" w:hAnsi="宋体" w:eastAsia="宋体" w:cs="宋体"/>
          <w:color w:val="000"/>
          <w:sz w:val="28"/>
          <w:szCs w:val="28"/>
        </w:rPr>
        <w:t xml:space="preserve">在学习民法曲的过程中，我认为掌握民法基本原则是非常重要的。因为民法曲的制定是建立在民法基本原则的基础上的，如合法原则、自由原则、平等原则、责任原则等。只有深刻地理解和运用这些基本原则，才能在实践中正确地审理民事案件，维护当事人的合法权益。此外，关于民法曲的特别法律规定和司法实践也需要我们了解和掌握，因为特别法律规定与民法曲一样重要，司法实践则能够提供真实的案例，深化我们对民法曲的理解。</w:t>
      </w:r>
    </w:p>
    <w:p>
      <w:pPr>
        <w:ind w:left="0" w:right="0" w:firstLine="560"/>
        <w:spacing w:before="450" w:after="450" w:line="312" w:lineRule="auto"/>
      </w:pPr>
      <w:r>
        <w:rPr>
          <w:rFonts w:ascii="宋体" w:hAnsi="宋体" w:eastAsia="宋体" w:cs="宋体"/>
          <w:color w:val="000"/>
          <w:sz w:val="28"/>
          <w:szCs w:val="28"/>
        </w:rPr>
        <w:t xml:space="preserve">第三段：民法曲的实践应用。</w:t>
      </w:r>
    </w:p>
    <w:p>
      <w:pPr>
        <w:ind w:left="0" w:right="0" w:firstLine="560"/>
        <w:spacing w:before="450" w:after="450" w:line="312" w:lineRule="auto"/>
      </w:pPr>
      <w:r>
        <w:rPr>
          <w:rFonts w:ascii="宋体" w:hAnsi="宋体" w:eastAsia="宋体" w:cs="宋体"/>
          <w:color w:val="000"/>
          <w:sz w:val="28"/>
          <w:szCs w:val="28"/>
        </w:rPr>
        <w:t xml:space="preserve">民法曲并不是一种仅限于理论的概念，实际上，民法曲的实践应用是我们需要关注的重点。它对于实际的民事案件判决起到了重要的指导作用。在实践应用中，我们需要重视通过实例分析，来掌握民法曲的实际应用。例如，我们需要了解什么事情构成侵权行为，如何判断侵权行为的性质和数额，以及如何给予赔偿等等。只有深入地了解和掌握了这些实践应用，才能针对具体案例去解决实际问题。</w:t>
      </w:r>
    </w:p>
    <w:p>
      <w:pPr>
        <w:ind w:left="0" w:right="0" w:firstLine="560"/>
        <w:spacing w:before="450" w:after="450" w:line="312" w:lineRule="auto"/>
      </w:pPr>
      <w:r>
        <w:rPr>
          <w:rFonts w:ascii="宋体" w:hAnsi="宋体" w:eastAsia="宋体" w:cs="宋体"/>
          <w:color w:val="000"/>
          <w:sz w:val="28"/>
          <w:szCs w:val="28"/>
        </w:rPr>
        <w:t xml:space="preserve">第四段：民法曲的意义。</w:t>
      </w:r>
    </w:p>
    <w:p>
      <w:pPr>
        <w:ind w:left="0" w:right="0" w:firstLine="560"/>
        <w:spacing w:before="450" w:after="450" w:line="312" w:lineRule="auto"/>
      </w:pPr>
      <w:r>
        <w:rPr>
          <w:rFonts w:ascii="宋体" w:hAnsi="宋体" w:eastAsia="宋体" w:cs="宋体"/>
          <w:color w:val="000"/>
          <w:sz w:val="28"/>
          <w:szCs w:val="28"/>
        </w:rPr>
        <w:t xml:space="preserve">民法曲由于其重要性，对于维护社会公正、法制稳定等方面具有重要的作用。一方面，它能够为对行为构成与合同内容等方面的规定进行合理的解释和约束，另一方面，它也能够为民事争议的解决提供法律支撑，从而促进社会和谐和人民幸福。因此，深入地了解和掌握民法曲有利于我们更好地了解法律的内在逻辑，有助于提升法律素养，让我们能够更好地为社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法曲是法律学习中非常重要的一环，理解和掌握民法曲对于法律专业学生和从事法律工作的人来说都是必不可少的。仅仅掌握了民法学说还不够，应该注重实践应用，通过不断的积累和实践来提高我们的法律素养和应用能力。只有通过不断地学习和实践，才能深入地了解和掌握民法曲，从而更好地应对实际问题，为社会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205月28日，十三届全国人大三次会议表决通过《中华人民共和国民法典》，自202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_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自202_年1月1日起，中国的新民法全面施行，这是中国法律制度建设的一个重要里程碑。新民法的施行对于维护公民的平等权益、促进经济社会发展、构建法治社会具有重要意义。通过对新民法的学习和研究，我深刻地体会到了其中的一些重要内容和精神。下文将从“个人权益的保护”、“契约精神的强化”、“家庭关系的平等和谐”、“遗产分配的公正合理”以及“法治社会建设”的角度去阐述与新民法相关的心得体会。</w:t>
      </w:r>
    </w:p>
    <w:p>
      <w:pPr>
        <w:ind w:left="0" w:right="0" w:firstLine="560"/>
        <w:spacing w:before="450" w:after="450" w:line="312" w:lineRule="auto"/>
      </w:pPr>
      <w:r>
        <w:rPr>
          <w:rFonts w:ascii="宋体" w:hAnsi="宋体" w:eastAsia="宋体" w:cs="宋体"/>
          <w:color w:val="000"/>
          <w:sz w:val="28"/>
          <w:szCs w:val="28"/>
        </w:rPr>
        <w:t xml:space="preserve">首先，新民法着重保障了个人权益的保护。新民法明确规定了生命权、健康权、名誉权等公民的基本人格权益，对于公民的平等、尊严和自由起到了重要保护作用。法律规定的合理报偿制度更为公民权益的维护提供了有效手段。通过学习新民法，我深切体会到了我作为一个普通公民在法律面前的平等地位，也更加明确了自身权益的保护方式，这为我维权提供了更加清晰的思路和方法。</w:t>
      </w:r>
    </w:p>
    <w:p>
      <w:pPr>
        <w:ind w:left="0" w:right="0" w:firstLine="560"/>
        <w:spacing w:before="450" w:after="450" w:line="312" w:lineRule="auto"/>
      </w:pPr>
      <w:r>
        <w:rPr>
          <w:rFonts w:ascii="宋体" w:hAnsi="宋体" w:eastAsia="宋体" w:cs="宋体"/>
          <w:color w:val="000"/>
          <w:sz w:val="28"/>
          <w:szCs w:val="28"/>
        </w:rPr>
        <w:t xml:space="preserve">其次，新民法强化了契约精神的重要性。契约是市场经济交易的基础，也是经济社会发展的关键。新民法强调了契约自由和诚实信用的原则，对于契约的履行和约束提出了更高的要求。这使得各方在进行经济合作时更加注重合同精神和公平交易原则，提高了经济合作的效率和公正性。作为一个商务从业者，我深感新民法的这个特点为商业合作提供了更加清晰的法律依据和规范，让市场环境更加公平、透明。</w:t>
      </w:r>
    </w:p>
    <w:p>
      <w:pPr>
        <w:ind w:left="0" w:right="0" w:firstLine="560"/>
        <w:spacing w:before="450" w:after="450" w:line="312" w:lineRule="auto"/>
      </w:pPr>
      <w:r>
        <w:rPr>
          <w:rFonts w:ascii="宋体" w:hAnsi="宋体" w:eastAsia="宋体" w:cs="宋体"/>
          <w:color w:val="000"/>
          <w:sz w:val="28"/>
          <w:szCs w:val="28"/>
        </w:rPr>
        <w:t xml:space="preserve">第三，新民法注重家庭关系的平等和谐。尊重家庭的法律地位和家庭成员的平等权益是新民法的重要原则之一。新民法细化了婚姻和家庭关系的法律规范，明确了夫妻共同财产的规定、亲子权益的保护等内容。这对于家庭关系的和谐和稳定有着积极作用，进一步促进了家庭成员的和睦相处和家庭的持续进步。通过学习新民法，我认识到了家庭成员之间的权利与义务，明确了自己在婚姻和家庭关系中应有的责任和义务。</w:t>
      </w:r>
    </w:p>
    <w:p>
      <w:pPr>
        <w:ind w:left="0" w:right="0" w:firstLine="560"/>
        <w:spacing w:before="450" w:after="450" w:line="312" w:lineRule="auto"/>
      </w:pPr>
      <w:r>
        <w:rPr>
          <w:rFonts w:ascii="宋体" w:hAnsi="宋体" w:eastAsia="宋体" w:cs="宋体"/>
          <w:color w:val="000"/>
          <w:sz w:val="28"/>
          <w:szCs w:val="28"/>
        </w:rPr>
        <w:t xml:space="preserve">第四，新民法确保了遗产的公正合理分配。新民法对遗产继承的规定进行了更新和完善，明确了继承人的权利与义务，保障了遗产的合理配置。遗产分配的公正和合理，有助于家庭成员之间的和睦相处，也体现了法治社会的公平正义。通过学习新民法，我了解到了家庭财产的法律继承规则，认识到了公正分配遗产的重要性，更加明确了自己在家庭遗产分配中应有的责任和义务。</w:t>
      </w:r>
    </w:p>
    <w:p>
      <w:pPr>
        <w:ind w:left="0" w:right="0" w:firstLine="560"/>
        <w:spacing w:before="450" w:after="450" w:line="312" w:lineRule="auto"/>
      </w:pPr>
      <w:r>
        <w:rPr>
          <w:rFonts w:ascii="宋体" w:hAnsi="宋体" w:eastAsia="宋体" w:cs="宋体"/>
          <w:color w:val="000"/>
          <w:sz w:val="28"/>
          <w:szCs w:val="28"/>
        </w:rPr>
        <w:t xml:space="preserve">最后，新民法的施行对于建设法治社会具有重要意义。新民法的顺利施行，标志着中国法律体系更加完善和健全，为建设法治社会提供了更加坚实的法律基础。在这个过程中，法治观念的普及和法制文化的培育是至关重要的。通过学习新民法，我深感法律规范和法律精神的重要性，也对法治社会建设的广泛参与与推动起到了积极的促进作用。</w:t>
      </w:r>
    </w:p>
    <w:p>
      <w:pPr>
        <w:ind w:left="0" w:right="0" w:firstLine="560"/>
        <w:spacing w:before="450" w:after="450" w:line="312" w:lineRule="auto"/>
      </w:pPr>
      <w:r>
        <w:rPr>
          <w:rFonts w:ascii="宋体" w:hAnsi="宋体" w:eastAsia="宋体" w:cs="宋体"/>
          <w:color w:val="000"/>
          <w:sz w:val="28"/>
          <w:szCs w:val="28"/>
        </w:rPr>
        <w:t xml:space="preserve">综上所述，新民法的施行对于保障公民权益、促进经济社会发展、构建法治社会具有重要意义。通过学习新民法，我深刻体会到了其中的精神和内容，对于自己在权益维护、契约履行、家庭关系、遗产分配以及法治社会建设中的应有作用与责任有了更加明确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民法曲，笔者认为是一件非常有意义的法律文化工程。随着社会的不断发展与进步，法律对于我们的生活越来越重要。因此，了解民法的内容和精神，成为了我们每个人必不可少的一项任务。经过阅读和学习，“民法曲”给予了我非常大的帮助，使我对于法律、法制观念、人生价值和社会责任等方面有了更深层次的理解。</w:t>
      </w:r>
    </w:p>
    <w:p>
      <w:pPr>
        <w:ind w:left="0" w:right="0" w:firstLine="560"/>
        <w:spacing w:before="450" w:after="450" w:line="312" w:lineRule="auto"/>
      </w:pPr>
      <w:r>
        <w:rPr>
          <w:rFonts w:ascii="宋体" w:hAnsi="宋体" w:eastAsia="宋体" w:cs="宋体"/>
          <w:color w:val="000"/>
          <w:sz w:val="28"/>
          <w:szCs w:val="28"/>
        </w:rPr>
        <w:t xml:space="preserve">第二段：对民法曲的初步认识。</w:t>
      </w:r>
    </w:p>
    <w:p>
      <w:pPr>
        <w:ind w:left="0" w:right="0" w:firstLine="560"/>
        <w:spacing w:before="450" w:after="450" w:line="312" w:lineRule="auto"/>
      </w:pPr>
      <w:r>
        <w:rPr>
          <w:rFonts w:ascii="宋体" w:hAnsi="宋体" w:eastAsia="宋体" w:cs="宋体"/>
          <w:color w:val="000"/>
          <w:sz w:val="28"/>
          <w:szCs w:val="28"/>
        </w:rPr>
        <w:t xml:space="preserve">在开始阅读民法曲之前，其实对于民法是什么以及它包括哪些方面，我并不是十分了解。然而，经过仔细阅读，我得知民法规定了人民在民事关系中的权利和义务。这些权利和义务涉及到我们的生活、工作、学习等方方面面，到了我们的生活中，就会变为我们的个人财产、收入、家庭、婚姻等问题。其中，最基本的原则是平等、自愿和公正，揭示出了法律运作的基本方式。</w:t>
      </w:r>
    </w:p>
    <w:p>
      <w:pPr>
        <w:ind w:left="0" w:right="0" w:firstLine="560"/>
        <w:spacing w:before="450" w:after="450" w:line="312" w:lineRule="auto"/>
      </w:pPr>
      <w:r>
        <w:rPr>
          <w:rFonts w:ascii="宋体" w:hAnsi="宋体" w:eastAsia="宋体" w:cs="宋体"/>
          <w:color w:val="000"/>
          <w:sz w:val="28"/>
          <w:szCs w:val="28"/>
        </w:rPr>
        <w:t xml:space="preserve">第三段：从民法曲的具体规定感悟基本法制原则。</w:t>
      </w:r>
    </w:p>
    <w:p>
      <w:pPr>
        <w:ind w:left="0" w:right="0" w:firstLine="560"/>
        <w:spacing w:before="450" w:after="450" w:line="312" w:lineRule="auto"/>
      </w:pPr>
      <w:r>
        <w:rPr>
          <w:rFonts w:ascii="宋体" w:hAnsi="宋体" w:eastAsia="宋体" w:cs="宋体"/>
          <w:color w:val="000"/>
          <w:sz w:val="28"/>
          <w:szCs w:val="28"/>
        </w:rPr>
        <w:t xml:space="preserve">在民法曲中，所涉及到的诸多法律条文，都是以具体案例为依据而制定的，涉及到人们实际生活中的同类问题。并且，这些条文贯穿着法制原则，发挥着重要的引领作用，使我们从一个片段中感受到了整个法治的体系。比如说，条例中有很多涉及到家庭、婚姻等领域，而对这些问题的法律规定所做出来的起点，就是人民有权自主选择生育的权利，同时，在关于家庭和婚姻的相关规定中，法律更倡导平等、自由和公正的原则。在读完这些规定之后，我们会更加清晰地认识到这些基本法制原则的巨大价值。</w:t>
      </w:r>
    </w:p>
    <w:p>
      <w:pPr>
        <w:ind w:left="0" w:right="0" w:firstLine="560"/>
        <w:spacing w:before="450" w:after="450" w:line="312" w:lineRule="auto"/>
      </w:pPr>
      <w:r>
        <w:rPr>
          <w:rFonts w:ascii="宋体" w:hAnsi="宋体" w:eastAsia="宋体" w:cs="宋体"/>
          <w:color w:val="000"/>
          <w:sz w:val="28"/>
          <w:szCs w:val="28"/>
        </w:rPr>
        <w:t xml:space="preserve">第四段：从民法曲的规定中得出人生价值理念。</w:t>
      </w:r>
    </w:p>
    <w:p>
      <w:pPr>
        <w:ind w:left="0" w:right="0" w:firstLine="560"/>
        <w:spacing w:before="450" w:after="450" w:line="312" w:lineRule="auto"/>
      </w:pPr>
      <w:r>
        <w:rPr>
          <w:rFonts w:ascii="宋体" w:hAnsi="宋体" w:eastAsia="宋体" w:cs="宋体"/>
          <w:color w:val="000"/>
          <w:sz w:val="28"/>
          <w:szCs w:val="28"/>
        </w:rPr>
        <w:t xml:space="preserve">民法规定，个人相关权利应受到法律保护。这意味着，人们在平等、自由、公正的法制环境下，可以更好地实现自我价值，同时，也能够发挥个人优势，为社会、国家、人民作出更加积极、贡献。更为重要的是，在阅读民法曲的过程中，我们能够从中感受到一种更加重视个人价值和尊重个人权利的精神，这个精神已经成为了人类社会进步的灵魂。</w:t>
      </w:r>
    </w:p>
    <w:p>
      <w:pPr>
        <w:ind w:left="0" w:right="0" w:firstLine="560"/>
        <w:spacing w:before="450" w:after="450" w:line="312" w:lineRule="auto"/>
      </w:pPr>
      <w:r>
        <w:rPr>
          <w:rFonts w:ascii="宋体" w:hAnsi="宋体" w:eastAsia="宋体" w:cs="宋体"/>
          <w:color w:val="000"/>
          <w:sz w:val="28"/>
          <w:szCs w:val="28"/>
        </w:rPr>
        <w:t xml:space="preserve">第五段：民法曲对于我个人的启发与展望。</w:t>
      </w:r>
    </w:p>
    <w:p>
      <w:pPr>
        <w:ind w:left="0" w:right="0" w:firstLine="560"/>
        <w:spacing w:before="450" w:after="450" w:line="312" w:lineRule="auto"/>
      </w:pPr>
      <w:r>
        <w:rPr>
          <w:rFonts w:ascii="宋体" w:hAnsi="宋体" w:eastAsia="宋体" w:cs="宋体"/>
          <w:color w:val="000"/>
          <w:sz w:val="28"/>
          <w:szCs w:val="28"/>
        </w:rPr>
        <w:t xml:space="preserve">民法曲让我深受启发，其中的一些法理原则、法律规定、思想观念都在我记忆中形成了一种特殊的体验。同时，民法曲也让我看到了更加复杂和多元的法律社会，提高了我在法律领域的认知能力。因此，通过阅读《民法曲》，我发现了自己在法律研究中的热情和价值，我将秉承法律精神，弘扬民法精神，为社会和国家作出更多的贡献。同时，我还将继续深入加强自身法律素养，力求更好地发挥个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2025-05-02T09:42:11+08:00</dcterms:created>
  <dcterms:modified xsi:type="dcterms:W3CDTF">2025-05-02T09:42:11+08:00</dcterms:modified>
</cp:coreProperties>
</file>

<file path=docProps/custom.xml><?xml version="1.0" encoding="utf-8"?>
<Properties xmlns="http://schemas.openxmlformats.org/officeDocument/2006/custom-properties" xmlns:vt="http://schemas.openxmlformats.org/officeDocument/2006/docPropsVTypes"/>
</file>