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海西培训培训心得体会8篇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家在写心得的时候，一定要保证自己的头脑清晰，心得体会是我们日常生活中经常会写的应用文体，下面是小编为您分享的海西培训培训心得体会8篇，感谢您的参阅。通过这二次的的网上研修学习，浏览查看了各个教育专家的精彩文章和教学心得，领略了他们幽默风趣...</w:t>
      </w:r>
    </w:p>
    <w:p>
      <w:pPr>
        <w:ind w:left="0" w:right="0" w:firstLine="560"/>
        <w:spacing w:before="450" w:after="450" w:line="312" w:lineRule="auto"/>
      </w:pPr>
      <w:r>
        <w:rPr>
          <w:rFonts w:ascii="宋体" w:hAnsi="宋体" w:eastAsia="宋体" w:cs="宋体"/>
          <w:color w:val="000"/>
          <w:sz w:val="28"/>
          <w:szCs w:val="28"/>
        </w:rPr>
        <w:t xml:space="preserve">大家在写心得的时候，一定要保证自己的头脑清晰，心得体会是我们日常生活中经常会写的应用文体，下面是小编为您分享的海西培训培训心得体会8篇，感谢您的参阅。</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文章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 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在教学设计过程中，我依据教育教学原理、应用系统、科学的方法，研究、探索教和学系统</w:t>
      </w:r>
    </w:p>
    <w:p>
      <w:pPr>
        <w:ind w:left="0" w:right="0" w:firstLine="560"/>
        <w:spacing w:before="450" w:after="450" w:line="312" w:lineRule="auto"/>
      </w:pPr>
      <w:r>
        <w:rPr>
          <w:rFonts w:ascii="宋体" w:hAnsi="宋体" w:eastAsia="宋体" w:cs="宋体"/>
          <w:color w:val="000"/>
          <w:sz w:val="28"/>
          <w:szCs w:val="28"/>
        </w:rPr>
        <w:t xml:space="preserve">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宋体" w:hAnsi="宋体" w:eastAsia="宋体" w:cs="宋体"/>
          <w:color w:val="000"/>
          <w:sz w:val="28"/>
          <w:szCs w:val="28"/>
        </w:rPr>
        <w:t xml:space="preserve">近日，我认真学习了彭书记的讲话精神，得出了以下的心得体会：</w:t>
      </w:r>
    </w:p>
    <w:p>
      <w:pPr>
        <w:ind w:left="0" w:right="0" w:firstLine="560"/>
        <w:spacing w:before="450" w:after="450" w:line="312" w:lineRule="auto"/>
      </w:pPr>
      <w:r>
        <w:rPr>
          <w:rFonts w:ascii="宋体" w:hAnsi="宋体" w:eastAsia="宋体" w:cs="宋体"/>
          <w:color w:val="000"/>
          <w:sz w:val="28"/>
          <w:szCs w:val="28"/>
        </w:rPr>
        <w:t xml:space="preserve">首先：要当党和人民满意的好老师，四个方面的具体要求：第一要有理想信念，第二要有道德情操，第三要有扎实学识，第四要有仁爱之心。这是对人民教师最重要、最根本、最核心的要求。习近平总书记指出，一个人遇到好老师是人生的幸运，一个学校拥有好老师是学校的光荣，一个民族源源不断涌现出一批又一批好老师则是民族的希望。这些都深刻阐述了老师的崇高职责和重要地位。我们都是从学生时代过来的，从小学、中学到大学都遇到过很多很好的老师，他们的品格、学识等影响了我们一生。每个人的成长过程中，都会有几位对他影响最大的人，这其中肯定有他的老师在内。我要认真学习贯彻习提出的四有要求，珍惜荣誉，再接再厉，在全区教育战线和教师队伍中继续发挥好表率作用。</w:t>
      </w:r>
    </w:p>
    <w:p>
      <w:pPr>
        <w:ind w:left="0" w:right="0" w:firstLine="560"/>
        <w:spacing w:before="450" w:after="450" w:line="312" w:lineRule="auto"/>
      </w:pPr>
      <w:r>
        <w:rPr>
          <w:rFonts w:ascii="宋体" w:hAnsi="宋体" w:eastAsia="宋体" w:cs="宋体"/>
          <w:color w:val="000"/>
          <w:sz w:val="28"/>
          <w:szCs w:val="28"/>
        </w:rPr>
        <w:t xml:space="preserve">其次，为人师表、以德育人。习近平总书记指出，老师的职责是传道授业解惑，传道是第一位的。就是要把中国特色社会主义理想信念、社会主义核心价值观和中华民族优秀传统文化，通过言传身教传授给下一代，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三，以仁爱之心关怀、教育学生。习把有仁爱之心作为好老师的重要标准，这是老师必须具备的职业道德和职业素养。老师以什么样的道德情操对待学生、影响学生、培养学生，对将来学生以什么样的心态对待社会、对待职业、对待他人具有重要影响。老师用仁爱之心对待学生，学生才能用仁爱之心回报社会。希望广大教师都能深刻学习领会习的要求，关爱学生，尊重学生的个性和特点，包容学生的缺点和不足，善于发现学生的长处和优点，平等对待，因材施教。</w:t>
      </w:r>
    </w:p>
    <w:p>
      <w:pPr>
        <w:ind w:left="0" w:right="0" w:firstLine="560"/>
        <w:spacing w:before="450" w:after="450" w:line="312" w:lineRule="auto"/>
      </w:pPr>
      <w:r>
        <w:rPr>
          <w:rFonts w:ascii="宋体" w:hAnsi="宋体" w:eastAsia="宋体" w:cs="宋体"/>
          <w:color w:val="000"/>
          <w:sz w:val="28"/>
          <w:szCs w:val="28"/>
        </w:rPr>
        <w:t xml:space="preserve">第四，刻苦钻研、与时俱进。现在是知识和信息爆炸的时代，知识更新非常快，加上学生有越来越多的知识来源，可以通过互联网等新渠道获得知识，老师只有比学生更多的知识储备和扎实学识，才能教好学生。老师要主动适应新形势新要求，与时俱进，不断拓宽视野，丰富学识，扩大知识面，提高专业素养和教育教学水平，努力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第五，教师要有教育责任心。从事教师这职业必须要有很强的教育责任心，否则，误人子弟，毁人前程。我们要明白一个道理：如果我们不负责地教学，毁掉的不是一个人的前程而是一代人，甚至几代人。由此可见，从事教师这一职业具有责任心是至关重要的。很多成功的教育专家从踏上讲台那一天起就真正表现出名利任人忙，乾坤若吾静的崇高治学态度，他们把教育当成了人生的追求，把教师这一职业当成了事业在做。所以，他们是成功的，是值得我们学习的。既然选择了为人师表又何必埋怨清贫与寂寞呢？所以，他们在教育教学中关爱学生，百教不厌，课余时间研究、探索教改教法，认认真真工作，踏踏实实做事，学校、社会、家长都十分肯定这类教师，至少他们无愧于人民教师这一光环。</w:t>
      </w:r>
    </w:p>
    <w:p>
      <w:pPr>
        <w:ind w:left="0" w:right="0" w:firstLine="560"/>
        <w:spacing w:before="450" w:after="450" w:line="312" w:lineRule="auto"/>
      </w:pPr>
      <w:r>
        <w:rPr>
          <w:rFonts w:ascii="宋体" w:hAnsi="宋体" w:eastAsia="宋体" w:cs="宋体"/>
          <w:color w:val="000"/>
          <w:sz w:val="28"/>
          <w:szCs w:val="28"/>
        </w:rPr>
        <w:t xml:space="preserve">第六，教师要有教育爱心。爱心，可以拉近人与人之间的距离；爱心，可以筑就人与人之间的情堡。有了爱，便有了依赖、信任、合作。教师在实际工作中要用爱心去教育感化学生纯净的心灵，这样会让学生对你产生敬畏之情。教师用爱心可以转化后进生的厌学情绪，引领导其走向成功之路；教师用爱心可以填补学生失落的情感空白，让其找回自信；教师用爱心可以获得学生个性中的信任，让其无拘无束地学习。</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以上内容就是一秘为您提供的9篇《海西教育培训学习心得体会》，能够帮助到您，是一秘最开心的事情。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回顾本期海西远程教育培训，觉得这种远程培训方式有两大亮点：</w:t>
      </w:r>
    </w:p>
    <w:p>
      <w:pPr>
        <w:ind w:left="0" w:right="0" w:firstLine="560"/>
        <w:spacing w:before="450" w:after="450" w:line="312" w:lineRule="auto"/>
      </w:pPr>
      <w:r>
        <w:rPr>
          <w:rFonts w:ascii="宋体" w:hAnsi="宋体" w:eastAsia="宋体" w:cs="宋体"/>
          <w:color w:val="000"/>
          <w:sz w:val="28"/>
          <w:szCs w:val="28"/>
        </w:rPr>
        <w:t xml:space="preserve">1、培训的内容具有针对性、创新性和实效性。</w:t>
      </w:r>
    </w:p>
    <w:p>
      <w:pPr>
        <w:ind w:left="0" w:right="0" w:firstLine="560"/>
        <w:spacing w:before="450" w:after="450" w:line="312" w:lineRule="auto"/>
      </w:pPr>
      <w:r>
        <w:rPr>
          <w:rFonts w:ascii="宋体" w:hAnsi="宋体" w:eastAsia="宋体" w:cs="宋体"/>
          <w:color w:val="000"/>
          <w:sz w:val="28"/>
          <w:szCs w:val="28"/>
        </w:rPr>
        <w:t xml:space="preserve">2、培训形式灵活性、多样性。</w:t>
      </w:r>
    </w:p>
    <w:p>
      <w:pPr>
        <w:ind w:left="0" w:right="0" w:firstLine="560"/>
        <w:spacing w:before="450" w:after="450" w:line="312" w:lineRule="auto"/>
      </w:pPr>
      <w:r>
        <w:rPr>
          <w:rFonts w:ascii="宋体" w:hAnsi="宋体" w:eastAsia="宋体" w:cs="宋体"/>
          <w:color w:val="000"/>
          <w:sz w:val="28"/>
          <w:szCs w:val="28"/>
        </w:rPr>
        <w:t xml:space="preserve">回眸那一个月来一个个专家、教授精彩的讲座内容，我不仅从中获得了许多信息，还得到了诸多感悟。例如吴丽芳老师的《让儿童在宽广的语境中积累审美经验，提升审美能力》讲座内容图文并茂，详细的案例剖析，充分的理论联系实践，让我们深入浅出地了解了现代学前儿童美术教育的基本观念，更加明确现代学前儿童美术教育的追求已经逐渐从“失衡”走向“和谐”；专题《学前儿童美术欣赏活动的研究和实践》的学习，又了解了开展幼儿美术欣赏活动要明确作品欣赏的独特作用和重要性，要提高自己的欣赏理论和欣赏能力，要选择适合儿童欣赏的作品的三个要点。陈瑶老师《给“我”一个健康的童年》和《给“我”一个快乐的童年》的讲座中，让我们深深领悟到：作为幼儿教师必须提高自身的心理素质，以健康的人格影响幼儿，以关怀、接纳、尊重的态度与幼儿交往，创设能引起幼儿积极情绪体验、满足其兴趣与需要的环境和条件，建立平等、融洽的师生关系、同伴关系，帮助幼儿学习调节情绪和表达情感，使每一个幼儿感到安全、温馨和愉快。</w:t>
      </w:r>
    </w:p>
    <w:p>
      <w:pPr>
        <w:ind w:left="0" w:right="0" w:firstLine="560"/>
        <w:spacing w:before="450" w:after="450" w:line="312" w:lineRule="auto"/>
      </w:pPr>
      <w:r>
        <w:rPr>
          <w:rFonts w:ascii="宋体" w:hAnsi="宋体" w:eastAsia="宋体" w:cs="宋体"/>
          <w:color w:val="000"/>
          <w:sz w:val="28"/>
          <w:szCs w:val="28"/>
        </w:rPr>
        <w:t xml:space="preserve">本次培训特色二：培训形式灵活多样。任何人、任何时间、任何地点、从任何章节开始、学习任何课程。“五个任何”，在学习模式上最直接体现了自主学习的特点，充分满足了现代教育和终身教育的需求。同时，也解决了工作和学习之间的矛盾。另外，学习形式交互化，教授与学员、学员与学员之间，通过网络进行全方位的交流，拉近了教授与学员的心理距离，增加教授与学员的交流机会和范围。并且通过主题论坛、现场评论、网络作业等使指导教师能及时了解学员在学习中遇到的疑点、难点和主要问题，从而更加有针对性地指导学员。</w:t>
      </w:r>
    </w:p>
    <w:p>
      <w:pPr>
        <w:ind w:left="0" w:right="0" w:firstLine="560"/>
        <w:spacing w:before="450" w:after="450" w:line="312" w:lineRule="auto"/>
      </w:pPr>
      <w:r>
        <w:rPr>
          <w:rFonts w:ascii="宋体" w:hAnsi="宋体" w:eastAsia="宋体" w:cs="宋体"/>
          <w:color w:val="000"/>
          <w:sz w:val="28"/>
          <w:szCs w:val="28"/>
        </w:rPr>
        <w:t xml:space="preserve">整个培训过程，对我来说受益匪浅。</w:t>
      </w:r>
    </w:p>
    <w:p>
      <w:pPr>
        <w:ind w:left="0" w:right="0" w:firstLine="560"/>
        <w:spacing w:before="450" w:after="450" w:line="312" w:lineRule="auto"/>
      </w:pPr>
      <w:r>
        <w:rPr>
          <w:rFonts w:ascii="宋体" w:hAnsi="宋体" w:eastAsia="宋体" w:cs="宋体"/>
          <w:color w:val="000"/>
          <w:sz w:val="28"/>
          <w:szCs w:val="28"/>
        </w:rPr>
        <w:t xml:space="preserve">我觉得教师业务进修和专业提高首先要立足一个“新”，因为教师是一个面向未来的职业，需要不断更新教育理念，充足新的知识；其次要着眼一个“宽”，教师要注意不断拓宽知识面，满足教学的需要；再次要加强一个“专”，加强专业的深度，做到居高临下；最后，落实一个“用”，即加强理论与知识的应用，增强所学知识的实用性。总之，海西远程培训让我们更新了知识、开阔了视野、活跃了思维、振奋了精神，获取了许多来自幼教改革前沿的新信息。海西培训，给了我们一把增长知识和提高素质的金钥匙。让我遨游在网络的“图书”世界里！</w:t>
      </w:r>
    </w:p>
    <w:p>
      <w:pPr>
        <w:ind w:left="0" w:right="0" w:firstLine="560"/>
        <w:spacing w:before="450" w:after="450" w:line="312" w:lineRule="auto"/>
      </w:pPr>
      <w:r>
        <w:rPr>
          <w:rFonts w:ascii="宋体" w:hAnsi="宋体" w:eastAsia="宋体" w:cs="宋体"/>
          <w:color w:val="000"/>
          <w:sz w:val="28"/>
          <w:szCs w:val="28"/>
        </w:rPr>
        <w:t xml:space="preserve">通过这些天对海西教育技术课程的学习，使我收获颇丰，主要有以下几方面的体会：</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教学设计”、“信息化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 教学设计：指依据教学理论、学习理论和传播理论，运用系统科学的方法，对教学目标、教学内容、教学媒体、教学策略、教学评价等教学要素和教学环节进行分析、计划并做出具体安排的过程。信息化教学设计：即“信息化教学”的设计，提倡教师不仅要通晓现代信息技术，而且需要掌握如何学会设计以信息技术支撑的教学过程，在教学过程中把信息技术、信息资源和课程有机结合起来，促进教学的最优化，其主要环节包括：单元教学目标分析、教学任务与问题设计、信息资源查找与设计、教学过程设计、学生作品范例设计、评价量规设计、单元实施方案设计、评价修改。</w:t>
      </w:r>
    </w:p>
    <w:p>
      <w:pPr>
        <w:ind w:left="0" w:right="0" w:firstLine="560"/>
        <w:spacing w:before="450" w:after="450" w:line="312" w:lineRule="auto"/>
      </w:pPr>
      <w:r>
        <w:rPr>
          <w:rFonts w:ascii="宋体" w:hAnsi="宋体" w:eastAsia="宋体" w:cs="宋体"/>
          <w:color w:val="000"/>
          <w:sz w:val="28"/>
          <w:szCs w:val="28"/>
        </w:rPr>
        <w:t xml:space="preserve">2、“老师引导———小组讨论——代表发言”的学习形式，不仅学到了很多新知识，而且是一个以符合教学、学生和学生学习发展需求的教学方式。</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3、通过讨论练习进一步明确了“授导型教学设计”、“探究型教学设计”的特征。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w:t>
      </w:r>
    </w:p>
    <w:p>
      <w:pPr>
        <w:ind w:left="0" w:right="0" w:firstLine="560"/>
        <w:spacing w:before="450" w:after="450" w:line="312" w:lineRule="auto"/>
      </w:pPr>
      <w:r>
        <w:rPr>
          <w:rFonts w:ascii="宋体" w:hAnsi="宋体" w:eastAsia="宋体" w:cs="宋体"/>
          <w:color w:val="000"/>
          <w:sz w:val="28"/>
          <w:szCs w:val="28"/>
        </w:rPr>
        <w:t xml:space="preserve">（2）利用信息技术促进学生的综合能力和科技创新能力，培养和提高学生的信息素养、技术素养和科技创新能力；</w:t>
      </w:r>
    </w:p>
    <w:p>
      <w:pPr>
        <w:ind w:left="0" w:right="0" w:firstLine="560"/>
        <w:spacing w:before="450" w:after="450" w:line="312" w:lineRule="auto"/>
      </w:pPr>
      <w:r>
        <w:rPr>
          <w:rFonts w:ascii="宋体" w:hAnsi="宋体" w:eastAsia="宋体" w:cs="宋体"/>
          <w:color w:val="000"/>
          <w:sz w:val="28"/>
          <w:szCs w:val="28"/>
        </w:rPr>
        <w:t xml:space="preserve">（3）利用信息技术促进学生的社会化发展和良好情感、态度、价值观的养成。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择原则，应该是“量课程之体，裁技术之衣”。不应该是课程顺应信息技术，而应该是课程同化信息技术，应该是“课程本位”，而不能是“科技本位”。在整合的过程中，应该注意到三方面的要求：</w:t>
      </w:r>
    </w:p>
    <w:p>
      <w:pPr>
        <w:ind w:left="0" w:right="0" w:firstLine="560"/>
        <w:spacing w:before="450" w:after="450" w:line="312" w:lineRule="auto"/>
      </w:pPr>
      <w:r>
        <w:rPr>
          <w:rFonts w:ascii="宋体" w:hAnsi="宋体" w:eastAsia="宋体" w:cs="宋体"/>
          <w:color w:val="000"/>
          <w:sz w:val="28"/>
          <w:szCs w:val="28"/>
        </w:rPr>
        <w:t xml:space="preserve">（1）课程内容的适用性，必须适合利用信息技术教和学的内容；</w:t>
      </w:r>
    </w:p>
    <w:p>
      <w:pPr>
        <w:ind w:left="0" w:right="0" w:firstLine="560"/>
        <w:spacing w:before="450" w:after="450" w:line="312" w:lineRule="auto"/>
      </w:pPr>
      <w:r>
        <w:rPr>
          <w:rFonts w:ascii="宋体" w:hAnsi="宋体" w:eastAsia="宋体" w:cs="宋体"/>
          <w:color w:val="000"/>
          <w:sz w:val="28"/>
          <w:szCs w:val="28"/>
        </w:rPr>
        <w:t xml:space="preserve">（2）学生的多样化需求，以学生为主体的信息技术应用，学生的个别差异与多样化需求；</w:t>
      </w:r>
    </w:p>
    <w:p>
      <w:pPr>
        <w:ind w:left="0" w:right="0" w:firstLine="560"/>
        <w:spacing w:before="450" w:after="450" w:line="312" w:lineRule="auto"/>
      </w:pPr>
      <w:r>
        <w:rPr>
          <w:rFonts w:ascii="宋体" w:hAnsi="宋体" w:eastAsia="宋体" w:cs="宋体"/>
          <w:color w:val="000"/>
          <w:sz w:val="28"/>
          <w:szCs w:val="28"/>
        </w:rPr>
        <w:t xml:space="preserve">（3）学科领域的不同特点，不同学科培养目标与认知规律的不同应该是技术选择的一个重要方面。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6、让我们明白了多媒体网络教学的优势所在：</w:t>
      </w:r>
    </w:p>
    <w:p>
      <w:pPr>
        <w:ind w:left="0" w:right="0" w:firstLine="560"/>
        <w:spacing w:before="450" w:after="450" w:line="312" w:lineRule="auto"/>
      </w:pPr>
      <w:r>
        <w:rPr>
          <w:rFonts w:ascii="宋体" w:hAnsi="宋体" w:eastAsia="宋体" w:cs="宋体"/>
          <w:color w:val="000"/>
          <w:sz w:val="28"/>
          <w:szCs w:val="28"/>
        </w:rPr>
        <w:t xml:space="preserve">（1）能满足多主题、分层次的教学任务；</w:t>
      </w:r>
    </w:p>
    <w:p>
      <w:pPr>
        <w:ind w:left="0" w:right="0" w:firstLine="560"/>
        <w:spacing w:before="450" w:after="450" w:line="312" w:lineRule="auto"/>
      </w:pPr>
      <w:r>
        <w:rPr>
          <w:rFonts w:ascii="宋体" w:hAnsi="宋体" w:eastAsia="宋体" w:cs="宋体"/>
          <w:color w:val="000"/>
          <w:sz w:val="28"/>
          <w:szCs w:val="28"/>
        </w:rPr>
        <w:t xml:space="preserve">（2）可以预设和提供学习支持功能；</w:t>
      </w:r>
    </w:p>
    <w:p>
      <w:pPr>
        <w:ind w:left="0" w:right="0" w:firstLine="560"/>
        <w:spacing w:before="450" w:after="450" w:line="312" w:lineRule="auto"/>
      </w:pPr>
      <w:r>
        <w:rPr>
          <w:rFonts w:ascii="宋体" w:hAnsi="宋体" w:eastAsia="宋体" w:cs="宋体"/>
          <w:color w:val="000"/>
          <w:sz w:val="28"/>
          <w:szCs w:val="28"/>
        </w:rPr>
        <w:t xml:space="preserve">（3）支持全员成果展示或全参与式的互评；</w:t>
      </w:r>
    </w:p>
    <w:p>
      <w:pPr>
        <w:ind w:left="0" w:right="0" w:firstLine="560"/>
        <w:spacing w:before="450" w:after="450" w:line="312" w:lineRule="auto"/>
      </w:pPr>
      <w:r>
        <w:rPr>
          <w:rFonts w:ascii="宋体" w:hAnsi="宋体" w:eastAsia="宋体" w:cs="宋体"/>
          <w:color w:val="000"/>
          <w:sz w:val="28"/>
          <w:szCs w:val="28"/>
        </w:rPr>
        <w:t xml:space="preserve">（4）具有动态信息发布功能，使教师搜集过程性评价信息成为可能。还有就是网站的持续存在性和交互支持功能可以延展课堂教学的时间和空间。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总之，在今后的工作中，我们一定会更加努力，将所学到的知识充分应用于教育教学的实践中，为学校现代教育技术水平的提高，为信息技术与学科整合的进一步发展，作出自己的贡献。</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理解新思想、新观念；要勇于探索和应用新的教学方法，用心去激发学生学习兴趣，提高教学效果。每次海西继续教育都有不同的侧重点，都有不同教师的教学方法和教育专家的经验交流，透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务必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到达增长学识和才干的原始目的。为此，我们务必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好处，空话一句，亦或只是唯政工程，显个摆了，并没有跳出原先的圈圈，学生知识面并没有得到拓展，知识结构没有得到合理改善，致使城乡教学差距越拉越大，这也许是此刻农村学生考但是城市学生的原因之一吧。(二)要建立科学的教学评价体系。报道经常提到西方国家的小学教育基本上是放羊式的，教师只要管好羊别让狼走就行了，致于羊怎样吃草吃什么草那是</w:t>
      </w:r>
    </w:p>
    <w:p>
      <w:pPr>
        <w:ind w:left="0" w:right="0" w:firstLine="560"/>
        <w:spacing w:before="450" w:after="450" w:line="312" w:lineRule="auto"/>
      </w:pPr>
      <w:r>
        <w:rPr>
          <w:rFonts w:ascii="宋体" w:hAnsi="宋体" w:eastAsia="宋体" w:cs="宋体"/>
          <w:color w:val="000"/>
          <w:sz w:val="28"/>
          <w:szCs w:val="28"/>
        </w:rPr>
        <w:t xml:space="preserve">羊的事，评价孩子的学习潜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期望我们的教育能从是多角度、多方位来评价教学结果和学习潜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比较某某小学语、数基础比某某小学好，但综合小平比但是它。其次，对学生的学习潜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校园集中，这是对农村校园的极大不公平。(三)要建立教育长效机制。“十年种树，百年树人”。教育要有前瞻性，培养教育出来了学生</w:t>
      </w:r>
    </w:p>
    <w:p>
      <w:pPr>
        <w:ind w:left="0" w:right="0" w:firstLine="560"/>
        <w:spacing w:before="450" w:after="450" w:line="312" w:lineRule="auto"/>
      </w:pPr>
      <w:r>
        <w:rPr>
          <w:rFonts w:ascii="宋体" w:hAnsi="宋体" w:eastAsia="宋体" w:cs="宋体"/>
          <w:color w:val="000"/>
          <w:sz w:val="28"/>
          <w:szCs w:val="28"/>
        </w:rPr>
        <w:t xml:space="preserve">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理解新思想、新观念；要勇于探索和应用新的教学方法，用心去激发学生学习兴趣，提高教学效果。每次海西继续教育都有不同的侧重点，都有不同教师的教学方法和教育专家的经验交流，透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务必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到达增长学识和才干的原始目的。为此，我们务必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好处，空话一句，亦或只是唯政工程，显个摆了，并没有跳出原先的圈圈，学生知识面并没有得到拓展，知识结构没有得到合理改善，致使城乡教学差距越拉越大，这也许是此刻农村学生考但是城市学生的原因之一吧。(二)要建立科学的教学评价体系。报道经常提到西方国家的小学教育基本上是放羊式的，教师只要管好羊别让狼走就行了，致于羊怎样吃草吃什么草那是</w:t>
      </w:r>
    </w:p>
    <w:p>
      <w:pPr>
        <w:ind w:left="0" w:right="0" w:firstLine="560"/>
        <w:spacing w:before="450" w:after="450" w:line="312" w:lineRule="auto"/>
      </w:pPr>
      <w:r>
        <w:rPr>
          <w:rFonts w:ascii="宋体" w:hAnsi="宋体" w:eastAsia="宋体" w:cs="宋体"/>
          <w:color w:val="000"/>
          <w:sz w:val="28"/>
          <w:szCs w:val="28"/>
        </w:rPr>
        <w:t xml:space="preserve">羊的事，评价孩子的学习潜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期望我们的教育能从是多角度、多方位来评价教学结果和学习潜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比较某某小学语、数基础比某某小学好，但综合小平比但是它。其次，对学生的学习潜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校园集中，这是对农村校园的极大不公平。(三)要建立教育长效机制。“十年种树，百年树人”。教育要有前瞻性，培养教育出来了学生</w:t>
      </w:r>
    </w:p>
    <w:p>
      <w:pPr>
        <w:ind w:left="0" w:right="0" w:firstLine="560"/>
        <w:spacing w:before="450" w:after="450" w:line="312" w:lineRule="auto"/>
      </w:pPr>
      <w:r>
        <w:rPr>
          <w:rFonts w:ascii="宋体" w:hAnsi="宋体" w:eastAsia="宋体" w:cs="宋体"/>
          <w:color w:val="000"/>
          <w:sz w:val="28"/>
          <w:szCs w:val="28"/>
        </w:rPr>
        <w:t xml:space="preserve">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我参加了徐州市教育局、徐州市财政局组织的徐州市第八期珠心算教师培训班的学习。在这期间，学到了不少知识，特别是教学方法的改革，看到了江苏省如东县丰利小学的老师在教学中运用新课程理念学生有效的学习方式是动手操作、自主探究、合作交流。在珠心算课堂教学中引入探究式学习，将课堂教学模式改为探究准备、创设情景、导入新课的学习。</w:t>
      </w:r>
    </w:p>
    <w:p>
      <w:pPr>
        <w:ind w:left="0" w:right="0" w:firstLine="560"/>
        <w:spacing w:before="450" w:after="450" w:line="312" w:lineRule="auto"/>
      </w:pPr>
      <w:r>
        <w:rPr>
          <w:rFonts w:ascii="宋体" w:hAnsi="宋体" w:eastAsia="宋体" w:cs="宋体"/>
          <w:color w:val="000"/>
          <w:sz w:val="28"/>
          <w:szCs w:val="28"/>
        </w:rPr>
        <w:t xml:space="preserve">如：王晓琴老师教学的两位数减两位数（不退位减法）时，老师先创设情景，五一前学校召开了运动会，今天动物王国也要召开运动会了，请你来当裁判，让学生看情景图，激发学生的学习兴趣，然后教师再引导学生探索构建，出示主题图，问学生你获得了那些信息？你能提出什么问题，根据学生提出的问题，教师引导学生列出算式，再用自己喜欢的方法进行计算，同桌交流，让学生尝试用各种方法解决问题，然后抽部分学生全班展示，交流各种不同的计算方法，让学生发现这些知识的联系和区别。再让学生用珠算进行计算，在珠算教学中，注意让学生进行实拨、空拨、想拨的教学。整个教学过程，学生都处于主体地位，使学生感觉到知识是自己一点一点研究出来的，学生时刻都能体验到成功的快乐，同时在教学中还注重知识与生活实际相结合的教学，处处让学生学以致用，使珠心算学习的价值向纵深发展。</w:t>
      </w:r>
    </w:p>
    <w:p>
      <w:pPr>
        <w:ind w:left="0" w:right="0" w:firstLine="560"/>
        <w:spacing w:before="450" w:after="450" w:line="312" w:lineRule="auto"/>
      </w:pPr>
      <w:r>
        <w:rPr>
          <w:rFonts w:ascii="宋体" w:hAnsi="宋体" w:eastAsia="宋体" w:cs="宋体"/>
          <w:color w:val="000"/>
          <w:sz w:val="28"/>
          <w:szCs w:val="28"/>
        </w:rPr>
        <w:t xml:space="preserve">在培训学习中，了解到珠心算能开发人的智力，一般人是利用大脑左半球进行计算，但珠心算学生在学习珠算过程中大脑右半球也参与了计算，所以，数字处理能力比一般人要高一些，经过长期的练习珠心算，脑功能也就与一般人有所差异。…他们那里的学生确实如此，经过两年左右珠心算基础知识的学习，绝大多数学生都会不同程度地形成一些特殊技能。如：超强的记忆能力、立体的思维能力、独特的创新能力和高强的计算能力。老师把这些能力正确地引导到其它学科的学习中去，促进了多学科的发展，收到了令人惊喜的效果。</w:t>
      </w:r>
    </w:p>
    <w:p>
      <w:pPr>
        <w:ind w:left="0" w:right="0" w:firstLine="560"/>
        <w:spacing w:before="450" w:after="450" w:line="312" w:lineRule="auto"/>
      </w:pPr>
      <w:r>
        <w:rPr>
          <w:rFonts w:ascii="宋体" w:hAnsi="宋体" w:eastAsia="宋体" w:cs="宋体"/>
          <w:color w:val="000"/>
          <w:sz w:val="28"/>
          <w:szCs w:val="28"/>
        </w:rPr>
        <w:t xml:space="preserve">在学习中看到了珠心算教学是铸品牌学校的桥梁，江苏省如东县丰利小学的三算实验教学，突出了个性化教育，不断地为老师和学生营造施展才华的空间，形成了一系列特色的教育。他们那里的老师和学生经常参加省、市、县组织的各种比赛，在活动中都获得了不同层次的奖，在社会上引起了很大的反响，因此，培养了许多的优秀三算实验教师，培养了一批又一批的小神算子。珠心算教学使他们的学校逐渐树起了自己的品牌，三算特色学校。</w:t>
      </w:r>
    </w:p>
    <w:p>
      <w:pPr>
        <w:ind w:left="0" w:right="0" w:firstLine="560"/>
        <w:spacing w:before="450" w:after="450" w:line="312" w:lineRule="auto"/>
      </w:pPr>
      <w:r>
        <w:rPr>
          <w:rFonts w:ascii="宋体" w:hAnsi="宋体" w:eastAsia="宋体" w:cs="宋体"/>
          <w:color w:val="000"/>
          <w:sz w:val="28"/>
          <w:szCs w:val="28"/>
        </w:rPr>
        <w:t xml:space="preserve">总之，通过这次传承珠算文化，创新珠心算教学的培训学习，使我更深刻的认识到珠心算教学不仅有着科学的理论，独特的教学方法，而且有着显著的优越效果。所以，在今后的教学中，我将向有经验的三算实验教师学习，努力搞好三算实验工作。</w:t>
      </w:r>
    </w:p>
    <w:p>
      <w:pPr>
        <w:ind w:left="0" w:right="0" w:firstLine="560"/>
        <w:spacing w:before="450" w:after="450" w:line="312" w:lineRule="auto"/>
      </w:pPr>
      <w:r>
        <w:rPr>
          <w:rFonts w:ascii="宋体" w:hAnsi="宋体" w:eastAsia="宋体" w:cs="宋体"/>
          <w:color w:val="000"/>
          <w:sz w:val="28"/>
          <w:szCs w:val="28"/>
        </w:rPr>
        <w:t xml:space="preserve">当时代的车轮驶进教育资源日益多元化的今天，信息技术也似春风细雨悄然渗入语文课堂教学，面对时代的大潮，虽然已到不惑之年思维和精力锐减的我，依然积极适应时代的要求，学电脑、向青年人学习多媒体技术，把声、图、像、文、情、境与看、思、读、写等诸多手段巧妙融合起来，组成一个立体化、多方位的语文课堂教学形式，使语文教学更加生动、形象、具体、直观。</w:t>
      </w:r>
    </w:p>
    <w:p>
      <w:pPr>
        <w:ind w:left="0" w:right="0" w:firstLine="560"/>
        <w:spacing w:before="450" w:after="450" w:line="312" w:lineRule="auto"/>
      </w:pPr>
      <w:r>
        <w:rPr>
          <w:rFonts w:ascii="宋体" w:hAnsi="宋体" w:eastAsia="宋体" w:cs="宋体"/>
          <w:color w:val="000"/>
          <w:sz w:val="28"/>
          <w:szCs w:val="28"/>
        </w:rPr>
        <w:t xml:space="preserve">在教学中运用影像或动画创设课文情境，[莲 山~课件]能帮助学生掌握感性知识，发展抽象思维。</w:t>
      </w:r>
    </w:p>
    <w:p>
      <w:pPr>
        <w:ind w:left="0" w:right="0" w:firstLine="560"/>
        <w:spacing w:before="450" w:after="450" w:line="312" w:lineRule="auto"/>
      </w:pPr>
      <w:r>
        <w:rPr>
          <w:rFonts w:ascii="宋体" w:hAnsi="宋体" w:eastAsia="宋体" w:cs="宋体"/>
          <w:color w:val="000"/>
          <w:sz w:val="28"/>
          <w:szCs w:val="28"/>
        </w:rPr>
        <w:t xml:space="preserve">如《项链》一课，教学重点是细节描写和场景描写，那么，教学时就可以利用多媒体制作出表现主人公路瓦栽夫人的几处细节变化，如：借项链前她的梦想，借项链时她的神情的变化，可以通过放映图片表现她细腻的内心世界和外部表情的改变，以加深对人物性格的理解。此外，根据课文内容设置了这样的扩展练习：在小说的结尾进行假设，假设她遇到了舞会时的教育部长，她现在会是什么表情？学生们的积极性一下子被调动起来了，有的学生把她塑造成了一个受十年之苦后朴实的、没有奢望的家庭主妇，表情平和；有的把他塑造成了一个刁蛮的斤斤计较的小市民，怨恨嫉妒；也有的把他塑造成了依然心存虚荣幻想，企盼艳羡——总而言之，通过这样的练习，即使学生加深了课文内容的理解，发展他们的抽象思维和创造性思维。实践证明，充分利用网络教学，对于培养学生的素质和能力，提高课堂教学质量有很大的作用。</w:t>
      </w:r>
    </w:p>
    <w:p>
      <w:pPr>
        <w:ind w:left="0" w:right="0" w:firstLine="560"/>
        <w:spacing w:before="450" w:after="450" w:line="312" w:lineRule="auto"/>
      </w:pPr>
      <w:r>
        <w:rPr>
          <w:rFonts w:ascii="宋体" w:hAnsi="宋体" w:eastAsia="宋体" w:cs="宋体"/>
          <w:color w:val="000"/>
          <w:sz w:val="28"/>
          <w:szCs w:val="28"/>
        </w:rPr>
        <w:t xml:space="preserve">经过信息技术辅助语文教学的初步尝试，使我越来越深切地感到，信息技术融入语文教学已到了刻不容缓的时刻，进行信息技术与语文课程的整合，是我们工作在一线的教师必须马上身体力行的要务，也是我们义不容辞的职责。</w:t>
      </w:r>
    </w:p>
    <w:p>
      <w:pPr>
        <w:ind w:left="0" w:right="0" w:firstLine="560"/>
        <w:spacing w:before="450" w:after="450" w:line="312" w:lineRule="auto"/>
      </w:pPr>
      <w:r>
        <w:rPr>
          <w:rFonts w:ascii="宋体" w:hAnsi="宋体" w:eastAsia="宋体" w:cs="宋体"/>
          <w:color w:val="000"/>
          <w:sz w:val="28"/>
          <w:szCs w:val="28"/>
        </w:rPr>
        <w:t xml:space="preserve">数十年来，我时时以一个优秀教师的标准严格要求自己，勤勤恳恳、兢兢业业，热爱学生团结同事，在平凡的岗位上做着不平凡的事业，深受学生的喜爱，家长的信任，并赢得同事、领导的认可。在教学上曾获省级教学能手的称号，在论文的撰写中曾获国家级一等奖、省级二等奖、市级的二等奖等。这几年来曾被评为一次市级先进工作者，两次优秀教师，三次政府嘉奖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w:t>
      </w:r>
    </w:p>
    <w:p>
      <w:pPr>
        <w:ind w:left="0" w:right="0" w:firstLine="560"/>
        <w:spacing w:before="450" w:after="450" w:line="312" w:lineRule="auto"/>
      </w:pPr>
      <w:r>
        <w:rPr>
          <w:rFonts w:ascii="宋体" w:hAnsi="宋体" w:eastAsia="宋体" w:cs="宋体"/>
          <w:color w:val="000"/>
          <w:sz w:val="28"/>
          <w:szCs w:val="28"/>
        </w:rPr>
        <w:t xml:space="preserve">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w:t>
      </w:r>
    </w:p>
    <w:p>
      <w:pPr>
        <w:ind w:left="0" w:right="0" w:firstLine="560"/>
        <w:spacing w:before="450" w:after="450" w:line="312" w:lineRule="auto"/>
      </w:pPr>
      <w:r>
        <w:rPr>
          <w:rFonts w:ascii="宋体" w:hAnsi="宋体" w:eastAsia="宋体" w:cs="宋体"/>
          <w:color w:val="000"/>
          <w:sz w:val="28"/>
          <w:szCs w:val="28"/>
        </w:rPr>
        <w:t xml:space="preserve">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一、更新观念，以新的观念作为指导思想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牢固树立现代教育思想和教育观念，进一步提高了自身职业道德素质，充分认识到现代教育是尊重的教育，是爱的教育。在新课改日渐成熟的这天，我们应争当“有爱心、有构思、有形式、有内涵”的“四有”教师。</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务必具有现代教育观念，并将其运用于教育工作实践，不断思考、摸索，朝着教育家的方向发奋。以教师为本的观念应当转为以学生为本，自觉让出主角地位，让学生成为主角，充分坚信学生，用心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透过自身榜样的力量教给学生做人的道理，教师的价值应体此刻道德情操与知识水平、教学潜质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务必教育民主化，教师与学生是平等的，教师有尊严、学生也有尊严。每一个学生不管成绩好坏，品德是否有缺陷都有他的尊严，应受到尊重。教师要发自内心地爱学生，发奋发现学生多方面的优点，欣赏学生的每一点进步，学生只有感受到老师的爱和尊重，才能愉快地学习，健康的成长。在信息时代，教师很多方面的知识都可能不如学生，那么务必放下架子，与学生建立相互学习的伙伴朋友关联，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透过此次培训，我在教学观上有了必须的转变，不能为了教书而教书，叶圣陶先生说过：“教是为了不教”。为了达成这个目标，教学不光是简单的传授知识，要重在教学生掌握方法，学会学习，不能只让学生“学到什么”还让学生“学会学习”，学生掌握了方法，终身受用，能够自己获取知识，除了学习，还要注重启迪学生的智慧，给学生充分的空间、时刻，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二、用心实践，不断提升完善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才能与时俱进，以全新的眼光观察和指导自己的教学工作，时代对教师提出了十分高的要求，教师要学习的东西越来越多，多学科的知识都要涉及，无论是哪方面的知识都要懂一点才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忙学生确定适当的学习目标，指导学生构成良好的学习习惯，掌握学习策略和发展潜质，创设丰富的教学情境，激发学生的学习动机和学习兴趣，充分调动学生的用心性，为学生带给各种便利，为学生服务，建立一个民主、宽容的课堂气氛，与学生一齐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三、提高教育教学潜质</w:t>
      </w:r>
    </w:p>
    <w:p>
      <w:pPr>
        <w:ind w:left="0" w:right="0" w:firstLine="560"/>
        <w:spacing w:before="450" w:after="450" w:line="312" w:lineRule="auto"/>
      </w:pPr>
      <w:r>
        <w:rPr>
          <w:rFonts w:ascii="宋体" w:hAnsi="宋体" w:eastAsia="宋体" w:cs="宋体"/>
          <w:color w:val="000"/>
          <w:sz w:val="28"/>
          <w:szCs w:val="28"/>
        </w:rPr>
        <w:t xml:space="preserve">在新课改形势下的教育教学本质是把握社会发展对人的发展的基本需要，确立培养目标，把握学生年龄个性特点。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1、教学潜质：</w:t>
      </w:r>
    </w:p>
    <w:p>
      <w:pPr>
        <w:ind w:left="0" w:right="0" w:firstLine="560"/>
        <w:spacing w:before="450" w:after="450" w:line="312" w:lineRule="auto"/>
      </w:pPr>
      <w:r>
        <w:rPr>
          <w:rFonts w:ascii="宋体" w:hAnsi="宋体" w:eastAsia="宋体" w:cs="宋体"/>
          <w:color w:val="000"/>
          <w:sz w:val="28"/>
          <w:szCs w:val="28"/>
        </w:rPr>
        <w:t xml:space="preserve">（1）课前设计潜质。要领会课程标准、激活教材资料。</w:t>
      </w:r>
    </w:p>
    <w:p>
      <w:pPr>
        <w:ind w:left="0" w:right="0" w:firstLine="560"/>
        <w:spacing w:before="450" w:after="450" w:line="312" w:lineRule="auto"/>
      </w:pPr>
      <w:r>
        <w:rPr>
          <w:rFonts w:ascii="宋体" w:hAnsi="宋体" w:eastAsia="宋体" w:cs="宋体"/>
          <w:color w:val="000"/>
          <w:sz w:val="28"/>
          <w:szCs w:val="28"/>
        </w:rPr>
        <w:t xml:space="preserve">（2）课堂驾驭潜质；</w:t>
      </w:r>
    </w:p>
    <w:p>
      <w:pPr>
        <w:ind w:left="0" w:right="0" w:firstLine="560"/>
        <w:spacing w:before="450" w:after="450" w:line="312" w:lineRule="auto"/>
      </w:pPr>
      <w:r>
        <w:rPr>
          <w:rFonts w:ascii="宋体" w:hAnsi="宋体" w:eastAsia="宋体" w:cs="宋体"/>
          <w:color w:val="000"/>
          <w:sz w:val="28"/>
          <w:szCs w:val="28"/>
        </w:rPr>
        <w:t xml:space="preserve">（3）课后反思潜质，反思才能使教师提高教学水平。</w:t>
      </w:r>
    </w:p>
    <w:p>
      <w:pPr>
        <w:ind w:left="0" w:right="0" w:firstLine="560"/>
        <w:spacing w:before="450" w:after="450" w:line="312" w:lineRule="auto"/>
      </w:pPr>
      <w:r>
        <w:rPr>
          <w:rFonts w:ascii="宋体" w:hAnsi="宋体" w:eastAsia="宋体" w:cs="宋体"/>
          <w:color w:val="000"/>
          <w:sz w:val="28"/>
          <w:szCs w:val="28"/>
        </w:rPr>
        <w:t xml:space="preserve">3、科研潜质：</w:t>
      </w:r>
    </w:p>
    <w:p>
      <w:pPr>
        <w:ind w:left="0" w:right="0" w:firstLine="560"/>
        <w:spacing w:before="450" w:after="450" w:line="312" w:lineRule="auto"/>
      </w:pPr>
      <w:r>
        <w:rPr>
          <w:rFonts w:ascii="宋体" w:hAnsi="宋体" w:eastAsia="宋体" w:cs="宋体"/>
          <w:color w:val="000"/>
          <w:sz w:val="28"/>
          <w:szCs w:val="28"/>
        </w:rPr>
        <w:t xml:space="preserve">（1）提高教科研潜质是当务之急：在目标上关注个体潜能发挥；在模式上关注个体主动探究和情感体验；在策略上，关注自主学习与引导学习统一。以人为本，教师成为参与者、引导者，学生成为探究者。</w:t>
      </w:r>
    </w:p>
    <w:p>
      <w:pPr>
        <w:ind w:left="0" w:right="0" w:firstLine="560"/>
        <w:spacing w:before="450" w:after="450" w:line="312" w:lineRule="auto"/>
      </w:pPr>
      <w:r>
        <w:rPr>
          <w:rFonts w:ascii="宋体" w:hAnsi="宋体" w:eastAsia="宋体" w:cs="宋体"/>
          <w:color w:val="000"/>
          <w:sz w:val="28"/>
          <w:szCs w:val="28"/>
        </w:rPr>
        <w:t xml:space="preserve">四、发奋成为研究型教师</w:t>
      </w:r>
    </w:p>
    <w:p>
      <w:pPr>
        <w:ind w:left="0" w:right="0" w:firstLine="560"/>
        <w:spacing w:before="450" w:after="450" w:line="312" w:lineRule="auto"/>
      </w:pPr>
      <w:r>
        <w:rPr>
          <w:rFonts w:ascii="宋体" w:hAnsi="宋体" w:eastAsia="宋体" w:cs="宋体"/>
          <w:color w:val="000"/>
          <w:sz w:val="28"/>
          <w:szCs w:val="28"/>
        </w:rPr>
        <w:t xml:space="preserve">苏霍姆林斯基在《和青年校长的谈话》中谈到：教师的工作就其本身的逻辑、哲学基础和创造性质来说本来就不可能不带有研究因素。这首先是正因，我们与之交往的\'每一个个体，在必须程度上说都是一个具有自己的思想、情感和兴趣的独一无二的世界。如果你想使教育工作给教师带来欢乐，使每一天的上课不致变成单调乏味的义务，那就请你把每个教师引上进行研究的快乐之路吧。是的，在没有读到这段话时，也许有的教师认为搞研究是专家、教研员的事，教师的任务就是管理好学生，完成每一天所教学科资料，领导让干什么我们就做什么，自己的思想行为完全掌握在别人的手中。日复一日、年复一年地就这样机械、重复地工作，久而久之对工作产生了厌倦情绪，这就是人们常说的“磨道效应或职业倦怠”。但新课程背景下的教师要想尽快提升自己的`专业素养和内涵，务必做研究型教师。原因一是参与研究是教师专业成长的一种方式。二是教师工作对象的复杂性。每一天我们应对的是一个个活生生的人，有不一样的思想，有对事物不一样的决定标准，有不一样的情绪反映等方方面面的变化。能够说迎接我们的每一天都是新的。三是教师劳动的创造性。正正因迎接我们的每一天都是新的，要求我们的工作方法和处理事情的技巧有更高的艺术性。四是教育改革的必要性。五是自身发展的迫切性。只有研究才是提高教育质量和自身发展的必选途迳。专家老师从确定研究课题、课题来源及做课题研究注意的问题等方面阐述了教师如何做课题研究，整理摘录出来与大家共勉。</w:t>
      </w:r>
    </w:p>
    <w:p>
      <w:pPr>
        <w:ind w:left="0" w:right="0" w:firstLine="560"/>
        <w:spacing w:before="450" w:after="450" w:line="312" w:lineRule="auto"/>
      </w:pPr>
      <w:r>
        <w:rPr>
          <w:rFonts w:ascii="宋体" w:hAnsi="宋体" w:eastAsia="宋体" w:cs="宋体"/>
          <w:color w:val="000"/>
          <w:sz w:val="28"/>
          <w:szCs w:val="28"/>
        </w:rPr>
        <w:t xml:space="preserve">我参加了这次海西教育培训，这次培训所给予我的启发和经验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 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 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通过海西教育这个平台，我观看了所有专家的视频讲座，参加了线上研讨，感觉受益匪浅。感动越来越现代化的培训学习方式，让我们足不出户就能学到新的知识，掌握最具前沿的专业知识；同时也方便着每位在一线辛勤工作的老师们；一样的培训，不一样的收获。下面谈谈本人对本次远程网络培训的收获：</w:t>
      </w:r>
    </w:p>
    <w:p>
      <w:pPr>
        <w:ind w:left="0" w:right="0" w:firstLine="560"/>
        <w:spacing w:before="450" w:after="450" w:line="312" w:lineRule="auto"/>
      </w:pPr>
      <w:r>
        <w:rPr>
          <w:rFonts w:ascii="宋体" w:hAnsi="宋体" w:eastAsia="宋体" w:cs="宋体"/>
          <w:color w:val="000"/>
          <w:sz w:val="28"/>
          <w:szCs w:val="28"/>
        </w:rPr>
        <w:t xml:space="preserve">一、重新认识自主探究的学习模式</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只有合作学习、自主探究的学习模式才能真正的调动学生学习的积极性，使学生获得最深的体验和理解，。对比以往的教师讲学生听的传统模式我深感其不足和落后。今后的教学我会以以学生的眼界去设计教学思想，重新定位教师在课堂上的角色，并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二、通过学习，提升了我的教学水平</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化学素养；怎样才能将一根根主线贯穿于我的日常教学过程之中。因此有利于今后备课上课水平的提高，有利于全面考量三维目标，立体教学，全面达成教育教学目的，提高教育教学实效。通过本次学习，使我受益匪浅，在以后的教学工作中，我将着重加强教材的分析，利用</w:t>
      </w:r>
    </w:p>
    <w:p>
      <w:pPr>
        <w:ind w:left="0" w:right="0" w:firstLine="560"/>
        <w:spacing w:before="450" w:after="450" w:line="312" w:lineRule="auto"/>
      </w:pPr>
      <w:r>
        <w:rPr>
          <w:rFonts w:ascii="宋体" w:hAnsi="宋体" w:eastAsia="宋体" w:cs="宋体"/>
          <w:color w:val="000"/>
          <w:sz w:val="28"/>
          <w:szCs w:val="28"/>
        </w:rPr>
        <w:t xml:space="preserve">所学理论去备钻研教材、了解孩子的实际需求，并制定相应的教学目标，在不断实施、反思中，逐步提高自己的教学水平，让孩子们在一个个探究活动中，都能充分、有效地接收新的信息，从而拓展他们各方面的素质。</w:t>
      </w:r>
    </w:p>
    <w:p>
      <w:pPr>
        <w:ind w:left="0" w:right="0" w:firstLine="560"/>
        <w:spacing w:before="450" w:after="450" w:line="312" w:lineRule="auto"/>
      </w:pPr>
      <w:r>
        <w:rPr>
          <w:rFonts w:ascii="宋体" w:hAnsi="宋体" w:eastAsia="宋体" w:cs="宋体"/>
          <w:color w:val="000"/>
          <w:sz w:val="28"/>
          <w:szCs w:val="28"/>
        </w:rPr>
        <w:t xml:space="preserve">三、通过学习，使我重新树立了科学的教育观。</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而在本次的学习中，我们看到的每一个课例，老师们不再高高在上，而就像是孩子的好朋友一样，根据活动的需要为孩子营造了一个非常自主、宽松的学习环境，通过环境的创设、课例的展示、老师的提示，使学生在与老师的有效互动中，玩中学、玩中练，让学生体验到活动的乐趣，这不仅能充分发挥整个活动原有的教学思想、教学目的，还能使学生的学习变得亲切、自由和欢悦，使教学效果起到事半功倍的作用。对于学生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通过海西网的培训，不仅为我们老师提供继续学习的机会，还让我们认识了许多的新朋友，在相互的交流切磋中增进自己的专业素养。在接下来的工作中，我决心通过自己的不懈努力和学习，尽快地提高自己的专业知识和教学水平，与时俱进，尽职尽责，使自己成为一名新时期合格乃至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2025-07-08T05:08:31+08:00</dcterms:created>
  <dcterms:modified xsi:type="dcterms:W3CDTF">2025-07-08T05:08:31+08:00</dcterms:modified>
</cp:coreProperties>
</file>

<file path=docProps/custom.xml><?xml version="1.0" encoding="utf-8"?>
<Properties xmlns="http://schemas.openxmlformats.org/officeDocument/2006/custom-properties" xmlns:vt="http://schemas.openxmlformats.org/officeDocument/2006/docPropsVTypes"/>
</file>