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高中历史新教材培训心得5篇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对待心得体会的写作，首要关注的就是个人情感的表达是否足够深刻，写好一篇心得之后，要对其进行反复思考检查，这样的文章才更有价值，小编今天就为您带来了高中历史新教材培训心得5篇，相信一定会对你有所帮助。光阴荏苒，时光飞逝，一转眼，我在中学任...</w:t>
      </w:r>
    </w:p>
    <w:p>
      <w:pPr>
        <w:ind w:left="0" w:right="0" w:firstLine="560"/>
        <w:spacing w:before="450" w:after="450" w:line="312" w:lineRule="auto"/>
      </w:pPr>
      <w:r>
        <w:rPr>
          <w:rFonts w:ascii="宋体" w:hAnsi="宋体" w:eastAsia="宋体" w:cs="宋体"/>
          <w:color w:val="000"/>
          <w:sz w:val="28"/>
          <w:szCs w:val="28"/>
        </w:rPr>
        <w:t xml:space="preserve">我们对待心得体会的写作，首要关注的就是个人情感的表达是否足够深刻，写好一篇心得之后，要对其进行反复思考检查，这样的文章才更有价值，小编今天就为您带来了高中历史新教材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荏苒，时光飞逝，一转眼，我在中学任教已经整整三十多年了，回首这些年的酸甜苦辣，不禁感慨万千，随着岁月的流转、教龄的延长，我对高中历史教学的认识不断升华，教学水平不断提高，教学经验不断积累。现在把自己的一些心得在这里和大家作个交流，在我多年的教学生涯中，我为了上好每一堂历史课，总是努力做好以下几个方面的工作：</w:t>
      </w:r>
    </w:p>
    <w:p>
      <w:pPr>
        <w:ind w:left="0" w:right="0" w:firstLine="560"/>
        <w:spacing w:before="450" w:after="450" w:line="312" w:lineRule="auto"/>
      </w:pPr>
      <w:r>
        <w:rPr>
          <w:rFonts w:ascii="宋体" w:hAnsi="宋体" w:eastAsia="宋体" w:cs="宋体"/>
          <w:color w:val="000"/>
          <w:sz w:val="28"/>
          <w:szCs w:val="28"/>
        </w:rPr>
        <w:t xml:space="preserve">历史课，尤其是高中历史课，理论较为抽象，往往给人以枯燥无味之感，学生的学习兴趣往往不是很浓，如何培养、激发学生学习兴趣？我认为应紧紧抓住历史课的学科特点，历史课是中学阶段最能反映历史发展的一门学科，学科内容与社会生活中的很多问题都有着密切的联系。所以我在上课时，结合教科书的内容，有针对性地增添许多现实生活中活生生的社会现象和事例，使书本中抽象的理论知识与生动形象的事例相结合。这样学生不仅接受所学知识，而且也加深对知识的理解，激发兴趣，引发思考，提高教学效果。</w:t>
      </w:r>
    </w:p>
    <w:p>
      <w:pPr>
        <w:ind w:left="0" w:right="0" w:firstLine="560"/>
        <w:spacing w:before="450" w:after="450" w:line="312" w:lineRule="auto"/>
      </w:pPr>
      <w:r>
        <w:rPr>
          <w:rFonts w:ascii="宋体" w:hAnsi="宋体" w:eastAsia="宋体" w:cs="宋体"/>
          <w:color w:val="000"/>
          <w:sz w:val="28"/>
          <w:szCs w:val="28"/>
        </w:rPr>
        <w:t xml:space="preserve">课堂教学方法灵活多样，所以因学科而异，因学生而异。我在教学实践中，坚持以“讲“为主，”“读、议”结合。</w:t>
      </w:r>
    </w:p>
    <w:p>
      <w:pPr>
        <w:ind w:left="0" w:right="0" w:firstLine="560"/>
        <w:spacing w:before="450" w:after="450" w:line="312" w:lineRule="auto"/>
      </w:pPr>
      <w:r>
        <w:rPr>
          <w:rFonts w:ascii="宋体" w:hAnsi="宋体" w:eastAsia="宋体" w:cs="宋体"/>
          <w:color w:val="000"/>
          <w:sz w:val="28"/>
          <w:szCs w:val="28"/>
        </w:rPr>
        <w:t xml:space="preserve">运用讲解的方法。向学生传授知识，在教师有计划、有目的的指导下启发学生思维，表达教师情感，完成一定的教学任务，讲解是思想历史课教师必备的一项教学艺术，讲解能在较短的时间内，较简洁地向学生传授大量的知识，引导学生在原有的认知结构的基础上，感知、理解、巩固和应用所学知识。</w:t>
      </w:r>
    </w:p>
    <w:p>
      <w:pPr>
        <w:ind w:left="0" w:right="0" w:firstLine="560"/>
        <w:spacing w:before="450" w:after="450" w:line="312" w:lineRule="auto"/>
      </w:pPr>
      <w:r>
        <w:rPr>
          <w:rFonts w:ascii="宋体" w:hAnsi="宋体" w:eastAsia="宋体" w:cs="宋体"/>
          <w:color w:val="000"/>
          <w:sz w:val="28"/>
          <w:szCs w:val="28"/>
        </w:rPr>
        <w:t xml:space="preserve">以“讲”为主，并非“满堂灌”，我在讲解之前，经常要求同学认真看书，积极做好准备，阅读要着眼于逐步培养学生的自学能力，使学生在阅读中学习独立思考，学会怎样读书，通过阅读，使学生理解教材内容，抓住学习的要点，增强学习的能动性，提高听课的效率。</w:t>
      </w:r>
    </w:p>
    <w:p>
      <w:pPr>
        <w:ind w:left="0" w:right="0" w:firstLine="560"/>
        <w:spacing w:before="450" w:after="450" w:line="312" w:lineRule="auto"/>
      </w:pPr>
      <w:r>
        <w:rPr>
          <w:rFonts w:ascii="宋体" w:hAnsi="宋体" w:eastAsia="宋体" w:cs="宋体"/>
          <w:color w:val="000"/>
          <w:sz w:val="28"/>
          <w:szCs w:val="28"/>
        </w:rPr>
        <w:t xml:space="preserve">除了“讲、读”之外，在教学中，我还经常组织学生对某些问题展开讨论，讨论主要是在教师指导下，由全班或小组成员围绕某一个理论或实际问题各抒己见，展开辩论，相互学习，共同研究，达到理解知识，提高能力的目的。</w:t>
      </w:r>
    </w:p>
    <w:p>
      <w:pPr>
        <w:ind w:left="0" w:right="0" w:firstLine="560"/>
        <w:spacing w:before="450" w:after="450" w:line="312" w:lineRule="auto"/>
      </w:pPr>
      <w:r>
        <w:rPr>
          <w:rFonts w:ascii="宋体" w:hAnsi="宋体" w:eastAsia="宋体" w:cs="宋体"/>
          <w:color w:val="000"/>
          <w:sz w:val="28"/>
          <w:szCs w:val="28"/>
        </w:rPr>
        <w:t xml:space="preserve">“练”是教学过程中的重要环节，是学生在老师指导下巩固知识的一个途径，教师讲得再好，如果不进行巩固，这些知识就会逐渐被忘记。“练”不是盲目的追求练习的数量和练习的次数，不能搞题海战术，加重学生负担，要练得当，讲求效率，即要巧练。</w:t>
      </w:r>
    </w:p>
    <w:p>
      <w:pPr>
        <w:ind w:left="0" w:right="0" w:firstLine="560"/>
        <w:spacing w:before="450" w:after="450" w:line="312" w:lineRule="auto"/>
      </w:pPr>
      <w:r>
        <w:rPr>
          <w:rFonts w:ascii="宋体" w:hAnsi="宋体" w:eastAsia="宋体" w:cs="宋体"/>
          <w:color w:val="000"/>
          <w:sz w:val="28"/>
          <w:szCs w:val="28"/>
        </w:rPr>
        <w:t xml:space="preserve">巧设练习，促进学生思维能力的、发展，认知心理学认为：学生的学习过程是一个把教材知识结构转化为自己的认识结构的过</w:t>
      </w:r>
    </w:p>
    <w:p>
      <w:pPr>
        <w:ind w:left="0" w:right="0" w:firstLine="560"/>
        <w:spacing w:before="450" w:after="450" w:line="312" w:lineRule="auto"/>
      </w:pPr>
      <w:r>
        <w:rPr>
          <w:rFonts w:ascii="宋体" w:hAnsi="宋体" w:eastAsia="宋体" w:cs="宋体"/>
          <w:color w:val="000"/>
          <w:sz w:val="28"/>
          <w:szCs w:val="28"/>
        </w:rPr>
        <w:t xml:space="preserve">程，有效的练习可以促进它的完成，课堂练习不仅仅是对所学新知识的简单复和反馈，而是要成为学生掌握知识、形成技能、发展思维、培养兴趣的广阔天地。</w:t>
      </w:r>
    </w:p>
    <w:p>
      <w:pPr>
        <w:ind w:left="0" w:right="0" w:firstLine="560"/>
        <w:spacing w:before="450" w:after="450" w:line="312" w:lineRule="auto"/>
      </w:pPr>
      <w:r>
        <w:rPr>
          <w:rFonts w:ascii="宋体" w:hAnsi="宋体" w:eastAsia="宋体" w:cs="宋体"/>
          <w:color w:val="000"/>
          <w:sz w:val="28"/>
          <w:szCs w:val="28"/>
        </w:rPr>
        <w:t xml:space="preserve">无论是单科的简答题还是文科综合的历史题，突出特点是注重能力的考查。题目设计灵活，角度多变，源于教材，高于教材，活于教材。但万变不离其宗，题在书外，理在书中；意料之外，情理之中。试题设计都紧紧依据社会历史经济生活中的热点问题、公众问题，采用显性或隐性的方式来设置情景材料，体现了理论联系实际的原则；但一般都要求从以下几个角度考虑回答，即“是什么”，“为什么”，“怎么样”，“怎么办”，“何意义”等，题目要求回答其中的某一个或几个方面，有的则要求全面回答。设问强调知识间的内在联系，突出对学生学习方法和学习能力以及对知识的创新运用能力的考查，即对学科思想方法领悟和掌握程度的考查。所以我在教学中突出在以下几个方面训练学生：</w:t>
      </w:r>
    </w:p>
    <w:p>
      <w:pPr>
        <w:ind w:left="0" w:right="0" w:firstLine="560"/>
        <w:spacing w:before="450" w:after="450" w:line="312" w:lineRule="auto"/>
      </w:pPr>
      <w:r>
        <w:rPr>
          <w:rFonts w:ascii="宋体" w:hAnsi="宋体" w:eastAsia="宋体" w:cs="宋体"/>
          <w:color w:val="000"/>
          <w:sz w:val="28"/>
          <w:szCs w:val="28"/>
        </w:rPr>
        <w:t xml:space="preserve">第一，认真审题，把握命题旨意。一是要在仔细阅读情景材料的基础上，弄清材料包含哪几层意思，有的可能有一层，有的可能有多层，然后归纳出各层意思所揭示的中心旨意。二是要明确题目的设问指向，即弄清是回答“是什么”的问题还是“为什么”的问题，是“怎么办”的问题还是“何意义”的问题，是运用经济常识、哲学常识还是运用历史常识。</w:t>
      </w:r>
    </w:p>
    <w:p>
      <w:pPr>
        <w:ind w:left="0" w:right="0" w:firstLine="560"/>
        <w:spacing w:before="450" w:after="450" w:line="312" w:lineRule="auto"/>
      </w:pPr>
      <w:r>
        <w:rPr>
          <w:rFonts w:ascii="宋体" w:hAnsi="宋体" w:eastAsia="宋体" w:cs="宋体"/>
          <w:color w:val="000"/>
          <w:sz w:val="28"/>
          <w:szCs w:val="28"/>
        </w:rPr>
        <w:t xml:space="preserve">第二，回归教材，寻找理论依据。在审题的过程中，要从材</w:t>
      </w:r>
    </w:p>
    <w:p>
      <w:pPr>
        <w:ind w:left="0" w:right="0" w:firstLine="560"/>
        <w:spacing w:before="450" w:after="450" w:line="312" w:lineRule="auto"/>
      </w:pPr>
      <w:r>
        <w:rPr>
          <w:rFonts w:ascii="宋体" w:hAnsi="宋体" w:eastAsia="宋体" w:cs="宋体"/>
          <w:color w:val="000"/>
          <w:sz w:val="28"/>
          <w:szCs w:val="28"/>
        </w:rPr>
        <w:t xml:space="preserve">料的中心旨意中“折射”理论依据，即课本在这个问题上所运用的基础知识、基本原理以及党和政府在现阶段的路线、方针和政策。第三，事理交融，科学组织答案。用课本所讲的理论知识或党和政府在现阶段的重大路线、方针和政策，结合题干材料简明扼要地分析，说明材料中所反映的问题，精确地组织答案。具体要求是：观点原理要准确，紧扣题意来表达，事理交融要点齐，扼要简洁层次明。</w:t>
      </w:r>
    </w:p>
    <w:p>
      <w:pPr>
        <w:ind w:left="0" w:right="0" w:firstLine="560"/>
        <w:spacing w:before="450" w:after="450" w:line="312" w:lineRule="auto"/>
      </w:pPr>
      <w:r>
        <w:rPr>
          <w:rFonts w:ascii="宋体" w:hAnsi="宋体" w:eastAsia="宋体" w:cs="宋体"/>
          <w:color w:val="000"/>
          <w:sz w:val="28"/>
          <w:szCs w:val="28"/>
        </w:rPr>
        <w:t xml:space="preserve">总之，随着教龄的递增，相信在未来的教学生涯中，我会继续努力，不断积累，不断提高，在平凡的工作岗位上作出更多、更好的业绩。</w:t>
      </w:r>
    </w:p>
    <w:p>
      <w:pPr>
        <w:ind w:left="0" w:right="0" w:firstLine="560"/>
        <w:spacing w:before="450" w:after="450" w:line="312" w:lineRule="auto"/>
      </w:pPr>
      <w:r>
        <w:rPr>
          <w:rFonts w:ascii="宋体" w:hAnsi="宋体" w:eastAsia="宋体" w:cs="宋体"/>
          <w:color w:val="000"/>
          <w:sz w:val="28"/>
          <w:szCs w:val="28"/>
        </w:rPr>
        <w:t xml:space="preserve">为期一周的历史新课程远程培训就要结束了，回顾这段学习的日子，让我收获了许多。在培训学习专家和其他老师理念的过程中，也引导着自己不断思考历史教学的方方面面。在此，简单概述本次学习的体会。</w:t>
      </w:r>
    </w:p>
    <w:p>
      <w:pPr>
        <w:ind w:left="0" w:right="0" w:firstLine="560"/>
        <w:spacing w:before="450" w:after="450" w:line="312" w:lineRule="auto"/>
      </w:pPr>
      <w:r>
        <w:rPr>
          <w:rFonts w:ascii="宋体" w:hAnsi="宋体" w:eastAsia="宋体" w:cs="宋体"/>
          <w:color w:val="000"/>
          <w:sz w:val="28"/>
          <w:szCs w:val="28"/>
        </w:rPr>
        <w:t xml:space="preserve">首先，作为新教师，必须转变教育观念，这是课改的前提和基础。如果没有正确、先进的教育理念，就不会有自觉而有效的实践。长期以来，我们的课堂是教师满堂灌，学生被动地听。而新课改是要改变以教为主的课堂教学模式，课堂教育除了要教知识与技能，还要注重教学的过程与方法的选择，并且要关注学生的情感教育、态度、价值观的培养。在今后的教学中，我想我们老师应该做到：学生才是课堂活动的主体，教学过程中应该由重教师“教”转向重学生“学”，这样才能真正调动起学生的学习积极性。</w:t>
      </w:r>
    </w:p>
    <w:p>
      <w:pPr>
        <w:ind w:left="0" w:right="0" w:firstLine="560"/>
        <w:spacing w:before="450" w:after="450" w:line="312" w:lineRule="auto"/>
      </w:pPr>
      <w:r>
        <w:rPr>
          <w:rFonts w:ascii="宋体" w:hAnsi="宋体" w:eastAsia="宋体" w:cs="宋体"/>
          <w:color w:val="000"/>
          <w:sz w:val="28"/>
          <w:szCs w:val="28"/>
        </w:rPr>
        <w:t xml:space="preserve">其次，要认真钻研课标，重新审视教材，研究教材教法。以往的历史课教学是以教学大纲为基础，只有全国统一的一本历史教材，教师上课只需要一本书而已。而新课改中，我们实行的是一标多材，共有四个版本的教材，且每种教材的内容会有些许的不同，而高考却是依据课标而非教材。这就要求我们在教学的过程中，应牢牢树立一个观点：历史的新课标的要求和理念是讲授增减的唯一依据。在备课中，应深入研究课标内涵，把握课标的各项具体要求，针对课标的不同要求制定课堂教学实施过程。在今后的历史教学中，我决定每节课之前，将课标内容首先在黑板上标出，让学生第一时间去把握课标，从而有的放矢，不做无用功。从备课到教学的实施过程中应时时处处将课标理念贯彻进来，指导自己的教学。</w:t>
      </w:r>
    </w:p>
    <w:p>
      <w:pPr>
        <w:ind w:left="0" w:right="0" w:firstLine="560"/>
        <w:spacing w:before="450" w:after="450" w:line="312" w:lineRule="auto"/>
      </w:pPr>
      <w:r>
        <w:rPr>
          <w:rFonts w:ascii="宋体" w:hAnsi="宋体" w:eastAsia="宋体" w:cs="宋体"/>
          <w:color w:val="000"/>
          <w:sz w:val="28"/>
          <w:szCs w:val="28"/>
        </w:rPr>
        <w:t xml:space="preserve">第三，要转变以往的教学方式方法。注重学生活跃的思维方式的培养。新课标应时下，学生的思维活跃和批判精神应作为新课改下的首要问题来探索。老师应鼓励学生发表自己的见解，让学生大胆地陈述自己对事件的看法，并应该敢于质疑老师的教学。老师不再是高高在上的知识的传授者，而应是一个平等的对话者的姿态与学生共同学习和探讨，培养学生的民主气氛。所以在今后的历史教学中，我将努力做到：上课先由学生阅读，各个小组之间可以就课文内容互相提问，由学生自己得出结论；对于有争论的问题，可以让学生自己大胆地发表自己的意见，教师也可以提出自己的观点供学生参考；教师在教学的过程中，针对学生比较感兴趣的问题，积极动手查找资料，制作资料册或小报，作为平时成绩的一部分。总之，教师的组织教学的过程中，应该始终摆正自己的位置，将学生置于整个课堂教学过程的主体之中。</w:t>
      </w:r>
    </w:p>
    <w:p>
      <w:pPr>
        <w:ind w:left="0" w:right="0" w:firstLine="560"/>
        <w:spacing w:before="450" w:after="450" w:line="312" w:lineRule="auto"/>
      </w:pPr>
      <w:r>
        <w:rPr>
          <w:rFonts w:ascii="宋体" w:hAnsi="宋体" w:eastAsia="宋体" w:cs="宋体"/>
          <w:color w:val="000"/>
          <w:sz w:val="28"/>
          <w:szCs w:val="28"/>
        </w:rPr>
        <w:t xml:space="preserve">不过，在这次的远程培训中，我和其他一些教师一样有着不少的疑惑，主要有如下几个方面：</w:t>
      </w:r>
    </w:p>
    <w:p>
      <w:pPr>
        <w:ind w:left="0" w:right="0" w:firstLine="560"/>
        <w:spacing w:before="450" w:after="450" w:line="312" w:lineRule="auto"/>
      </w:pPr>
      <w:r>
        <w:rPr>
          <w:rFonts w:ascii="宋体" w:hAnsi="宋体" w:eastAsia="宋体" w:cs="宋体"/>
          <w:color w:val="000"/>
          <w:sz w:val="28"/>
          <w:szCs w:val="28"/>
        </w:rPr>
        <w:t xml:space="preserve">第一、就是新课改对教师提出了难度颇大的挑战。常言道：江山易改，本性难移，要改变已经根深蒂固的原有的教学观念，决非一朝一夕能够做到的，这个过程必定是要经历一个较长的磨合期。同时，新课改一切都是新的，缺乏足够实施案例，因此需要教师发挥能动性，不断的探索与提高。</w:t>
      </w:r>
    </w:p>
    <w:p>
      <w:pPr>
        <w:ind w:left="0" w:right="0" w:firstLine="560"/>
        <w:spacing w:before="450" w:after="450" w:line="312" w:lineRule="auto"/>
      </w:pPr>
      <w:r>
        <w:rPr>
          <w:rFonts w:ascii="宋体" w:hAnsi="宋体" w:eastAsia="宋体" w:cs="宋体"/>
          <w:color w:val="000"/>
          <w:sz w:val="28"/>
          <w:szCs w:val="28"/>
        </w:rPr>
        <w:t xml:space="preserve">第二、新课改对学生提出了比较高的要求。课外需要投入大量的时间，学生在以往的学习中已经养成了被动接受、不会积极动脑的习惯，要改变他们的惰性，也是一个艰巨的任务，同时，对于学生基础好的学生来说，他们在课堂上可以按照教师的要求动起来，但对于我们普通高中的学生，提出问题往往是一问三不知，怎么开展课堂教学，发挥学生的能动性？</w:t>
      </w:r>
    </w:p>
    <w:p>
      <w:pPr>
        <w:ind w:left="0" w:right="0" w:firstLine="560"/>
        <w:spacing w:before="450" w:after="450" w:line="312" w:lineRule="auto"/>
      </w:pPr>
      <w:r>
        <w:rPr>
          <w:rFonts w:ascii="宋体" w:hAnsi="宋体" w:eastAsia="宋体" w:cs="宋体"/>
          <w:color w:val="000"/>
          <w:sz w:val="28"/>
          <w:szCs w:val="28"/>
        </w:rPr>
        <w:t xml:space="preserve">其三、新课改过程中，新课标相应的配套体系还不完善，评价制度无法统一。对于一线的教师怎么教没有明确的指导要求，这都是目前我们所面临的问题。</w:t>
      </w:r>
    </w:p>
    <w:p>
      <w:pPr>
        <w:ind w:left="0" w:right="0" w:firstLine="560"/>
        <w:spacing w:before="450" w:after="450" w:line="312" w:lineRule="auto"/>
      </w:pPr>
      <w:r>
        <w:rPr>
          <w:rFonts w:ascii="宋体" w:hAnsi="宋体" w:eastAsia="宋体" w:cs="宋体"/>
          <w:color w:val="000"/>
          <w:sz w:val="28"/>
          <w:szCs w:val="28"/>
        </w:rPr>
        <w:t xml:space="preserve">针对上述问题，我作为一名参加工作不久的普通的中学历史教师只是提出自己的一些看法而已。真正要解决，那还需要广大历史教师的共同努力，在新课程改革的指引下，在实践中不断探索，掌握学生的认知心理，扬长避短，力图使学生通过历史教学，逐渐掌握开启历史之门的金钥匙，成为能够认识历史的真正主人。既然选择了这个职业，同样就选择了付出奉献，更要终身学习，更新观念，脚踏实地，充分利用自己的长处来完善自己，我们更要不断的学习，不断的反思，不断的进步，更要不断地从新课程标准、历史学科特点、历史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宋体" w:hAnsi="宋体" w:eastAsia="宋体" w:cs="宋体"/>
          <w:color w:val="000"/>
          <w:sz w:val="28"/>
          <w:szCs w:val="28"/>
        </w:rPr>
        <w:t xml:space="preserve">10月16-18日，我参加了在xx广饶高中举行的人教版新教材培训。10月17日上午广西教育学院教研部历史教研员夏辉辉结合大量的案例谈了《基于核心素养的历史教学设计》，下午人民教育出版社历史编辑室副编审余桂元介绍了部编中国历史高一教科书的编写特点及教学关注。18日上午上午东营市实验中学与广饶县实验中学的两位老师分别执教了《西汉建立和“文景之治”》与《汉武帝巩固大一统王朝》，接着东营与威海的两位专家针对这两节公开课作了精彩的点评。</w:t>
      </w:r>
    </w:p>
    <w:p>
      <w:pPr>
        <w:ind w:left="0" w:right="0" w:firstLine="560"/>
        <w:spacing w:before="450" w:after="450" w:line="312" w:lineRule="auto"/>
      </w:pPr>
      <w:r>
        <w:rPr>
          <w:rFonts w:ascii="宋体" w:hAnsi="宋体" w:eastAsia="宋体" w:cs="宋体"/>
          <w:color w:val="000"/>
          <w:sz w:val="28"/>
          <w:szCs w:val="28"/>
        </w:rPr>
        <w:t xml:space="preserve">夏辉辉主要从三个方面提出了自己的认识和见解：</w:t>
      </w:r>
    </w:p>
    <w:p>
      <w:pPr>
        <w:ind w:left="0" w:right="0" w:firstLine="560"/>
        <w:spacing w:before="450" w:after="450" w:line="312" w:lineRule="auto"/>
      </w:pPr>
      <w:r>
        <w:rPr>
          <w:rFonts w:ascii="宋体" w:hAnsi="宋体" w:eastAsia="宋体" w:cs="宋体"/>
          <w:color w:val="000"/>
          <w:sz w:val="28"/>
          <w:szCs w:val="28"/>
        </w:rPr>
        <w:t xml:space="preserve">1. 历史学科核心素养主要包括五个方面：唯物史观、时空观念、史料实证、历史解释、家国情怀。</w:t>
      </w:r>
    </w:p>
    <w:p>
      <w:pPr>
        <w:ind w:left="0" w:right="0" w:firstLine="560"/>
        <w:spacing w:before="450" w:after="450" w:line="312" w:lineRule="auto"/>
      </w:pPr>
      <w:r>
        <w:rPr>
          <w:rFonts w:ascii="宋体" w:hAnsi="宋体" w:eastAsia="宋体" w:cs="宋体"/>
          <w:color w:val="000"/>
          <w:sz w:val="28"/>
          <w:szCs w:val="28"/>
        </w:rPr>
        <w:t xml:space="preserve">2.厘清核心素养中的几对关系，一是厘清学生发展核心素养与学科素养之间的关系，二是厘清历史学科核心素养各要素之间的关系。</w:t>
      </w:r>
    </w:p>
    <w:p>
      <w:pPr>
        <w:ind w:left="0" w:right="0" w:firstLine="560"/>
        <w:spacing w:before="450" w:after="450" w:line="312" w:lineRule="auto"/>
      </w:pPr>
      <w:r>
        <w:rPr>
          <w:rFonts w:ascii="宋体" w:hAnsi="宋体" w:eastAsia="宋体" w:cs="宋体"/>
          <w:color w:val="000"/>
          <w:sz w:val="28"/>
          <w:szCs w:val="28"/>
        </w:rPr>
        <w:t xml:space="preserve">3.核心目标教学，寻找核心素养中的“核心”。夏老师认为一节课的核心目标是撬动地球、提升认知的阿基米德支点，如果教学目标不清，则教学无中心，史学无神韵，观念无灵魂。因此，夏老师建议：一在总的历史坐标上挖掘历史课堂核心目标；二在历史的细节处挖掘历史课堂核心目标。</w:t>
      </w:r>
    </w:p>
    <w:p>
      <w:pPr>
        <w:ind w:left="0" w:right="0" w:firstLine="560"/>
        <w:spacing w:before="450" w:after="450" w:line="312" w:lineRule="auto"/>
      </w:pPr>
      <w:r>
        <w:rPr>
          <w:rFonts w:ascii="宋体" w:hAnsi="宋体" w:eastAsia="宋体" w:cs="宋体"/>
          <w:color w:val="000"/>
          <w:sz w:val="28"/>
          <w:szCs w:val="28"/>
        </w:rPr>
        <w:t xml:space="preserve">余桂元老师指出要读懂教材用好教材，理解课标与教科书的关系，并从以下五个方面作了介绍：</w:t>
      </w:r>
    </w:p>
    <w:p>
      <w:pPr>
        <w:ind w:left="0" w:right="0" w:firstLine="560"/>
        <w:spacing w:before="450" w:after="450" w:line="312" w:lineRule="auto"/>
      </w:pPr>
      <w:r>
        <w:rPr>
          <w:rFonts w:ascii="宋体" w:hAnsi="宋体" w:eastAsia="宋体" w:cs="宋体"/>
          <w:color w:val="000"/>
          <w:sz w:val="28"/>
          <w:szCs w:val="28"/>
        </w:rPr>
        <w:t xml:space="preserve">1.立足时序，建立时空观念</w:t>
      </w:r>
    </w:p>
    <w:p>
      <w:pPr>
        <w:ind w:left="0" w:right="0" w:firstLine="560"/>
        <w:spacing w:before="450" w:after="450" w:line="312" w:lineRule="auto"/>
      </w:pPr>
      <w:r>
        <w:rPr>
          <w:rFonts w:ascii="宋体" w:hAnsi="宋体" w:eastAsia="宋体" w:cs="宋体"/>
          <w:color w:val="000"/>
          <w:sz w:val="28"/>
          <w:szCs w:val="28"/>
        </w:rPr>
        <w:t xml:space="preserve">新编历史教材按时序编排，即按照从古至今的顺序，叙述历史发展的基本脉络，呈现清晰的历史发展线索，传授最基础的历史知识，在总体打通的前提下，分阶段设置单元，概述每个历史发展时期的阶段性特征。与此同时，以文字叙述与历史地图呈现相结合的方式，引导学生关注这些历史进程的空间背景，了解我国历代疆域变化，形成初步的时空观。例如高一上册共分为四个单元：史前时期、夏商周时期、秦汉时期、三国两晋南北朝时期，就是按照时序进行编排的。</w:t>
      </w:r>
    </w:p>
    <w:p>
      <w:pPr>
        <w:ind w:left="0" w:right="0" w:firstLine="560"/>
        <w:spacing w:before="450" w:after="450" w:line="312" w:lineRule="auto"/>
      </w:pPr>
      <w:r>
        <w:rPr>
          <w:rFonts w:ascii="宋体" w:hAnsi="宋体" w:eastAsia="宋体" w:cs="宋体"/>
          <w:color w:val="000"/>
          <w:sz w:val="28"/>
          <w:szCs w:val="28"/>
        </w:rPr>
        <w:t xml:space="preserve">2.点线结合，呈现历史面貌</w:t>
      </w:r>
    </w:p>
    <w:p>
      <w:pPr>
        <w:ind w:left="0" w:right="0" w:firstLine="560"/>
        <w:spacing w:before="450" w:after="450" w:line="312" w:lineRule="auto"/>
      </w:pPr>
      <w:r>
        <w:rPr>
          <w:rFonts w:ascii="宋体" w:hAnsi="宋体" w:eastAsia="宋体" w:cs="宋体"/>
          <w:color w:val="000"/>
          <w:sz w:val="28"/>
          <w:szCs w:val="28"/>
        </w:rPr>
        <w:t xml:space="preserve">新编高一教材更加关注的是那些最基本、最典型的历史人物、历史事件和历史现象，即人们常说的具有典型意义的“点” ，由若干点串起一条条线，每一条线通常能纵向说明某一方面、某一领域的问题，贯通解释中国古代史上各个发展阶段以至整个古代历史的整体面貌，这就构成了我们习惯上所说的“面”。这样，就能收到“点线结合”，“以点带面”的功效。</w:t>
      </w:r>
    </w:p>
    <w:p>
      <w:pPr>
        <w:ind w:left="0" w:right="0" w:firstLine="560"/>
        <w:spacing w:before="450" w:after="450" w:line="312" w:lineRule="auto"/>
      </w:pPr>
      <w:r>
        <w:rPr>
          <w:rFonts w:ascii="宋体" w:hAnsi="宋体" w:eastAsia="宋体" w:cs="宋体"/>
          <w:color w:val="000"/>
          <w:sz w:val="28"/>
          <w:szCs w:val="28"/>
        </w:rPr>
        <w:t xml:space="preserve">3.图文并茂，培养学科感情</w:t>
      </w:r>
    </w:p>
    <w:p>
      <w:pPr>
        <w:ind w:left="0" w:right="0" w:firstLine="560"/>
        <w:spacing w:before="450" w:after="450" w:line="312" w:lineRule="auto"/>
      </w:pPr>
      <w:r>
        <w:rPr>
          <w:rFonts w:ascii="宋体" w:hAnsi="宋体" w:eastAsia="宋体" w:cs="宋体"/>
          <w:color w:val="000"/>
          <w:sz w:val="28"/>
          <w:szCs w:val="28"/>
        </w:rPr>
        <w:t xml:space="preserve">编者追求以通俗易懂的文字表述、格式各样的栏目和多姿多彩的图片，全方位的落实课标规定的知识点，呈现给学生图文并茂、赏心悦目、严谨科学的历史教科书，让学生养成对历史的感情。</w:t>
      </w:r>
    </w:p>
    <w:p>
      <w:pPr>
        <w:ind w:left="0" w:right="0" w:firstLine="560"/>
        <w:spacing w:before="450" w:after="450" w:line="312" w:lineRule="auto"/>
      </w:pPr>
      <w:r>
        <w:rPr>
          <w:rFonts w:ascii="宋体" w:hAnsi="宋体" w:eastAsia="宋体" w:cs="宋体"/>
          <w:color w:val="000"/>
          <w:sz w:val="28"/>
          <w:szCs w:val="28"/>
        </w:rPr>
        <w:t xml:space="preserve">4.精心谋划，构建教学平台</w:t>
      </w:r>
    </w:p>
    <w:p>
      <w:pPr>
        <w:ind w:left="0" w:right="0" w:firstLine="560"/>
        <w:spacing w:before="450" w:after="450" w:line="312" w:lineRule="auto"/>
      </w:pPr>
      <w:r>
        <w:rPr>
          <w:rFonts w:ascii="宋体" w:hAnsi="宋体" w:eastAsia="宋体" w:cs="宋体"/>
          <w:color w:val="000"/>
          <w:sz w:val="28"/>
          <w:szCs w:val="28"/>
        </w:rPr>
        <w:t xml:space="preserve">①教科书各板块相辅相成，各司其职、分工合作。正文是核心，导言与辅助栏目、课后活动、知识拓展，以及大事年表，共同构成有机整体。</w:t>
      </w:r>
    </w:p>
    <w:p>
      <w:pPr>
        <w:ind w:left="0" w:right="0" w:firstLine="560"/>
        <w:spacing w:before="450" w:after="450" w:line="312" w:lineRule="auto"/>
      </w:pPr>
      <w:r>
        <w:rPr>
          <w:rFonts w:ascii="宋体" w:hAnsi="宋体" w:eastAsia="宋体" w:cs="宋体"/>
          <w:color w:val="000"/>
          <w:sz w:val="28"/>
          <w:szCs w:val="28"/>
        </w:rPr>
        <w:t xml:space="preserve">②新版课程标准为课改创造了条件，也给教科书的编写提出了空前的挑战，随着知识点的减少，教科书串联上的许多节点出不来，需要找出合适的链接体系，或明显、或隐含的为教学创造条件，构建平台。</w:t>
      </w:r>
    </w:p>
    <w:p>
      <w:pPr>
        <w:ind w:left="0" w:right="0" w:firstLine="560"/>
        <w:spacing w:before="450" w:after="450" w:line="312" w:lineRule="auto"/>
      </w:pPr>
      <w:r>
        <w:rPr>
          <w:rFonts w:ascii="宋体" w:hAnsi="宋体" w:eastAsia="宋体" w:cs="宋体"/>
          <w:color w:val="000"/>
          <w:sz w:val="28"/>
          <w:szCs w:val="28"/>
        </w:rPr>
        <w:t xml:space="preserve">5.完善配套，丰富教学资源</w:t>
      </w:r>
    </w:p>
    <w:p>
      <w:pPr>
        <w:ind w:left="0" w:right="0" w:firstLine="560"/>
        <w:spacing w:before="450" w:after="450" w:line="312" w:lineRule="auto"/>
      </w:pPr>
      <w:r>
        <w:rPr>
          <w:rFonts w:ascii="宋体" w:hAnsi="宋体" w:eastAsia="宋体" w:cs="宋体"/>
          <w:color w:val="000"/>
          <w:sz w:val="28"/>
          <w:szCs w:val="28"/>
        </w:rPr>
        <w:t xml:space="preserve">传统的教学资源主要有教师教学用书、同步解析与测评、地图册等，此外还有许多新媒体，如配套光盘、人教网站、面对面培训、远程培训等等。</w:t>
      </w:r>
    </w:p>
    <w:p>
      <w:pPr>
        <w:ind w:left="0" w:right="0" w:firstLine="560"/>
        <w:spacing w:before="450" w:after="450" w:line="312" w:lineRule="auto"/>
      </w:pPr>
      <w:r>
        <w:rPr>
          <w:rFonts w:ascii="宋体" w:hAnsi="宋体" w:eastAsia="宋体" w:cs="宋体"/>
          <w:color w:val="000"/>
          <w:sz w:val="28"/>
          <w:szCs w:val="28"/>
        </w:rPr>
        <w:t xml:space="preserve">?西汉建立和“文景之治”》与《汉武帝巩固大一统王朝》两节示范课各具特色，教学方法先进，板块教学应用得心应手，板块名称独具匠心，教学流程清晰顺畅，问题设计独特而巧妙，师生互动积极而热烈，知识点落实到位，学生学习的积极性高涨，真正实现了有效教学、高效课堂。</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本教材的编写时序性很强是以通史体例从中国的古代历史再到近代现代，其内容丰富主题明确、课与课之间逻辑清楚。教材内容栏目众多、史料丰富、</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宋体" w:hAnsi="宋体" w:eastAsia="宋体" w:cs="宋体"/>
          <w:color w:val="000"/>
          <w:sz w:val="28"/>
          <w:szCs w:val="28"/>
        </w:rPr>
        <w:t xml:space="preserve">从新教材的封面上发现这样一个问题;教材的封面与专家组强调的家国情怀与培养学生的家国意识存在契合，以及在仔细观看从第一单元到第二单元的过程中发现强调统一这个概念重点突出</w:t>
      </w:r>
    </w:p>
    <w:p>
      <w:pPr>
        <w:ind w:left="0" w:right="0" w:firstLine="560"/>
        <w:spacing w:before="450" w:after="450" w:line="312" w:lineRule="auto"/>
      </w:pPr>
      <w:r>
        <w:rPr>
          <w:rFonts w:ascii="宋体" w:hAnsi="宋体" w:eastAsia="宋体" w:cs="宋体"/>
          <w:color w:val="000"/>
          <w:sz w:val="28"/>
          <w:szCs w:val="28"/>
        </w:rPr>
        <w:t xml:space="preserve">高中新课程改革已拉开帷幕，20xx年版普通高中历史课程标准，也已经。看完之后既兴奋又担忧，兴奋的是面对新时期的各种新变化、新问题、新成果，新课标都有了明确的解答与对策，让历史教学与现实生活紧密地结合在一起，担忧的是在具体的教学过程中如何能高效地将这些变化反映在日常的教学中，如何认真落实核心素养这一关键任务。为此我们认为课堂教学必须紧紧围绕着培养学生核心素养这一主线展开。</w:t>
      </w:r>
    </w:p>
    <w:p>
      <w:pPr>
        <w:ind w:left="0" w:right="0" w:firstLine="560"/>
        <w:spacing w:before="450" w:after="450" w:line="312" w:lineRule="auto"/>
      </w:pPr>
      <w:r>
        <w:rPr>
          <w:rFonts w:ascii="宋体" w:hAnsi="宋体" w:eastAsia="宋体" w:cs="宋体"/>
          <w:color w:val="000"/>
          <w:sz w:val="28"/>
          <w:szCs w:val="28"/>
        </w:rPr>
        <w:t xml:space="preserve">首先我们要明确什么是核心素养。学科核心素养是学科育人价值的集中体现，是学生通过学科学习而逐步形成的正确价值观念、必备品格和关键能力。包括唯物史观、时空观念、史料实证、历史解释、家国情怀五个方面。通过诸素养的培育，达到立德树人的要求。如何培养核心素养是我们在教学过程中应该重点解决的问题。</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教学目标是课堂教学活动的出发点，而教学目标的设计则直接关系到学生核心素养的培养与发展。教师在设计教学目标时，要深刻领会历史学科核心素养的内涵，仔细研读历史课程标准，把握好历史核心素养的具体目标及其之间的内在联系，并要充分认识到，学生核心素养的培养与发展是一个循序渐进、不断深化的过程，不是所有的核心素养目标都能在一节课中完成的。衡量教学目标是否有效，一看它是否贴切，即目标是否准确，与实际的教学内容、学生的认知水平和心理特征相契合，具有可检测性；二看它是否具体，即目标阐述是否细化、多层，具有可操作性；三看它是否适度，即目标是否符合学生的内在需求，是否适合学生已有的思维结构与能力层次；四看它是否落实到位，即目标是否落到了整个课堂教学活动中去。</w:t>
      </w:r>
    </w:p>
    <w:p>
      <w:pPr>
        <w:ind w:left="0" w:right="0" w:firstLine="560"/>
        <w:spacing w:before="450" w:after="450" w:line="312" w:lineRule="auto"/>
      </w:pPr>
      <w:r>
        <w:rPr>
          <w:rFonts w:ascii="宋体" w:hAnsi="宋体" w:eastAsia="宋体" w:cs="宋体"/>
          <w:color w:val="000"/>
          <w:sz w:val="28"/>
          <w:szCs w:val="28"/>
        </w:rPr>
        <w:t xml:space="preserve">所谓“问题情境”是指在具体目标指引下，能够通过、理解、归纳等策略达成目标的空间学习环境，它具有一定的针对性、启发性、新颖性、趣味性、互动性。创设问题情境能够激发学生探究问题和解决问题的积极性和创造性的思维活动，真正促进学生变被动学习为主动学习，由“学会”向“会学”的学习方式转变，是实现培养与发展学生核心素养的有效手段。</w:t>
      </w:r>
    </w:p>
    <w:p>
      <w:pPr>
        <w:ind w:left="0" w:right="0" w:firstLine="560"/>
        <w:spacing w:before="450" w:after="450" w:line="312" w:lineRule="auto"/>
      </w:pPr>
      <w:r>
        <w:rPr>
          <w:rFonts w:ascii="宋体" w:hAnsi="宋体" w:eastAsia="宋体" w:cs="宋体"/>
          <w:color w:val="000"/>
          <w:sz w:val="28"/>
          <w:szCs w:val="28"/>
        </w:rPr>
        <w:t xml:space="preserve">在教学中，教师要找准“问题情境”这个切入点，创设形式多样的问题情境，挖掘学生的潜能，以提高学生对问题探究的内驱力，培养学生的求异思维和创新精神。教师可用悬念创设问题情境以培养学生的史料实证意识和历史解释的能力。</w:t>
      </w:r>
    </w:p>
    <w:p>
      <w:pPr>
        <w:ind w:left="0" w:right="0" w:firstLine="560"/>
        <w:spacing w:before="450" w:after="450" w:line="312" w:lineRule="auto"/>
      </w:pPr>
      <w:r>
        <w:rPr>
          <w:rFonts w:ascii="宋体" w:hAnsi="宋体" w:eastAsia="宋体" w:cs="宋体"/>
          <w:color w:val="000"/>
          <w:sz w:val="28"/>
          <w:szCs w:val="28"/>
        </w:rPr>
        <w:t xml:space="preserve">创新精神和实践能力是学生重要的核心素养。在教学中，教师应抓牢“合作探究”这个着力点。所谓“合作探究学习”就是从学科领域或社会生活中选择和确定研究主题，在教学中创设一种探究的情境，通过学生分工、合作、阅读、思考、讨论、交流等活动形式，获得知识、技能、态度与价值观的发展，培养学生的探索精神、创新能力和实践能力的学习方式和学习过程。这种以小组合作方式进行的专题探究活动，一方面，通过自己动手搜集史料，促进学生带着证据意识对历史问题进行探究，既培养了学生掌握探究问题的方法和技能，又发展了学生的思维能力，形成了史料实证的意识；另一方面，通过小组的分工与合作，尤其是对研究成果的不断研磨，不仅提高了学生理解历史与解释历史的素养，而且提升了学生的交流能力、合作精神和竞争意识。</w:t>
      </w:r>
    </w:p>
    <w:p>
      <w:pPr>
        <w:ind w:left="0" w:right="0" w:firstLine="560"/>
        <w:spacing w:before="450" w:after="450" w:line="312" w:lineRule="auto"/>
      </w:pPr>
      <w:r>
        <w:rPr>
          <w:rFonts w:ascii="宋体" w:hAnsi="宋体" w:eastAsia="宋体" w:cs="宋体"/>
          <w:color w:val="000"/>
          <w:sz w:val="28"/>
          <w:szCs w:val="28"/>
        </w:rPr>
        <w:t xml:space="preserve">从学科教学的角度来看，历史核心素养的形成不仅需要知识与技能的习得，更需要习得过程中的体验和感悟，并内化为优秀的品格，外化为崇高的行为。可见，历史教学过程是一个知识与情感相互交织的学习和体验过程，但情感教育不是在朝夕之间便可速成，而是一种“情动—体验—理解—内化”的过程。</w:t>
      </w:r>
    </w:p>
    <w:p>
      <w:pPr>
        <w:ind w:left="0" w:right="0" w:firstLine="560"/>
        <w:spacing w:before="450" w:after="450" w:line="312" w:lineRule="auto"/>
      </w:pPr>
      <w:r>
        <w:rPr>
          <w:rFonts w:ascii="宋体" w:hAnsi="宋体" w:eastAsia="宋体" w:cs="宋体"/>
          <w:color w:val="000"/>
          <w:sz w:val="28"/>
          <w:szCs w:val="28"/>
        </w:rPr>
        <w:t xml:space="preserve">为此，教师在课堂教学中，必须运用多种行之有效的方法将情感态度价值观无痕地渗透到历史课堂教学中，陶冶学生的情操。不仅可以激发学生的学习兴趣，又可以在感知、体验和思考历史的过程中，深化对史事的认识与判断，进而生成鲜明的历史价值观。此外，还可以编演历史剧，通过扮演历史角色，让学生穿越时空，与历史人物“对话”，进行心灵的碰撞，进而对历史做出价值评判；通过参观博物馆、纪念馆等，观“景”生“情”，让学生在体验历史的基础上，生成鲜明的情感态度价值观。</w:t>
      </w:r>
    </w:p>
    <w:p>
      <w:pPr>
        <w:ind w:left="0" w:right="0" w:firstLine="560"/>
        <w:spacing w:before="450" w:after="450" w:line="312" w:lineRule="auto"/>
      </w:pPr>
      <w:r>
        <w:rPr>
          <w:rFonts w:ascii="宋体" w:hAnsi="宋体" w:eastAsia="宋体" w:cs="宋体"/>
          <w:color w:val="000"/>
          <w:sz w:val="28"/>
          <w:szCs w:val="28"/>
        </w:rPr>
        <w:t xml:space="preserve">教学评价是课程改革的一大难点，也是培养学生核心素养的一个支撑点。</w:t>
      </w:r>
    </w:p>
    <w:p>
      <w:pPr>
        <w:ind w:left="0" w:right="0" w:firstLine="560"/>
        <w:spacing w:before="450" w:after="450" w:line="312" w:lineRule="auto"/>
      </w:pPr>
      <w:r>
        <w:rPr>
          <w:rFonts w:ascii="宋体" w:hAnsi="宋体" w:eastAsia="宋体" w:cs="宋体"/>
          <w:color w:val="000"/>
          <w:sz w:val="28"/>
          <w:szCs w:val="28"/>
        </w:rPr>
        <w:t xml:space="preserve">为了促进学生的全面发展，教师要建构一种多元的评价模式：</w:t>
      </w:r>
    </w:p>
    <w:p>
      <w:pPr>
        <w:ind w:left="0" w:right="0" w:firstLine="560"/>
        <w:spacing w:before="450" w:after="450" w:line="312" w:lineRule="auto"/>
      </w:pPr>
      <w:r>
        <w:rPr>
          <w:rFonts w:ascii="宋体" w:hAnsi="宋体" w:eastAsia="宋体" w:cs="宋体"/>
          <w:color w:val="000"/>
          <w:sz w:val="28"/>
          <w:szCs w:val="28"/>
        </w:rPr>
        <w:t xml:space="preserve">评价目标的多元化、评价主体的多元化、评价方式的多元化和评价标准的多元化。</w:t>
      </w:r>
    </w:p>
    <w:p>
      <w:pPr>
        <w:ind w:left="0" w:right="0" w:firstLine="560"/>
        <w:spacing w:before="450" w:after="450" w:line="312" w:lineRule="auto"/>
      </w:pPr>
      <w:r>
        <w:rPr>
          <w:rFonts w:ascii="宋体" w:hAnsi="宋体" w:eastAsia="宋体" w:cs="宋体"/>
          <w:color w:val="000"/>
          <w:sz w:val="28"/>
          <w:szCs w:val="28"/>
        </w:rPr>
        <w:t xml:space="preserve">评价目标的多元化，是指在对学生学习历史课程的评价时，既要重视学生对历史知识的理解与历史技能的掌握，也要重视对发现问题和解决问题能力的评价，更要重视学生情感、态度与价值观的形成和发展的评价；评价主体的多元化，是指要充分重视学生在评价过程中的主体地位，不仅仅是教师评价学生，还应该有学生自我评价，相互评价，甚至家长参评等；评价方式的多元化，是指要以过程性评价为主，既要看学生对历史知识掌握的结果，更要看学生在学习过程中是否感悟历史，进而体验到一种历史情怀。评价的手段也要灵活、多样，除了纸笔测试外，还可以采用历史剧表演、历史小论文撰写、历史调查活动、历史档案等方式；评价标准的多元化，是指要尊重学生的个体差异，针对不同学生的优劣势与存在的问题，提出解决问题的最佳方案，尤其是对于缺乏信心学生的评价更要鼓励和支持，以充分发挥评价的激励和发展性作用。</w:t>
      </w:r>
    </w:p>
    <w:p>
      <w:pPr>
        <w:ind w:left="0" w:right="0" w:firstLine="560"/>
        <w:spacing w:before="450" w:after="450" w:line="312" w:lineRule="auto"/>
      </w:pPr>
      <w:r>
        <w:rPr>
          <w:rFonts w:ascii="宋体" w:hAnsi="宋体" w:eastAsia="宋体" w:cs="宋体"/>
          <w:color w:val="000"/>
          <w:sz w:val="28"/>
          <w:szCs w:val="28"/>
        </w:rPr>
        <w:t xml:space="preserve">总之，培养与发展学生的历史核心素养绝非一朝一夕之事，必须靠我们历史教师在观念上更新，在专业上提升，在教学中渗透，在日常中积累，唯其如此，才能真正培养学生的优秀品格与创新能力，使学生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2025-05-02T08:14:26+08:00</dcterms:created>
  <dcterms:modified xsi:type="dcterms:W3CDTF">2025-05-02T08:14:26+08:00</dcterms:modified>
</cp:coreProperties>
</file>

<file path=docProps/custom.xml><?xml version="1.0" encoding="utf-8"?>
<Properties xmlns="http://schemas.openxmlformats.org/officeDocument/2006/custom-properties" xmlns:vt="http://schemas.openxmlformats.org/officeDocument/2006/docPropsVTypes"/>
</file>