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中药药材心得体会分享（热门22篇）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中药药材心得体会分享篇一近年来，中药药材在...</w:t>
      </w:r>
    </w:p>
    <w:p>
      <w:pPr>
        <w:ind w:left="0" w:right="0" w:firstLine="560"/>
        <w:spacing w:before="450" w:after="450" w:line="312" w:lineRule="auto"/>
      </w:pPr>
      <w:r>
        <w:rPr>
          <w:rFonts w:ascii="宋体" w:hAnsi="宋体" w:eastAsia="宋体" w:cs="宋体"/>
          <w:color w:val="000"/>
          <w:sz w:val="28"/>
          <w:szCs w:val="28"/>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中药材作为中华民族传统文化的一部分，一直以来都备受重视。中药材对于中医药学的发展做出了重要贡献，同时也受到了世界各国的广泛关注。我曾有幸参观了一次中药材园区，对中药材有了更为深入的了解。在这篇文章中，我想要分享我的参观心得与体会。</w:t>
      </w:r>
    </w:p>
    <w:p>
      <w:pPr>
        <w:ind w:left="0" w:right="0" w:firstLine="560"/>
        <w:spacing w:before="450" w:after="450" w:line="312" w:lineRule="auto"/>
      </w:pPr>
      <w:r>
        <w:rPr>
          <w:rFonts w:ascii="宋体" w:hAnsi="宋体" w:eastAsia="宋体" w:cs="宋体"/>
          <w:color w:val="000"/>
          <w:sz w:val="28"/>
          <w:szCs w:val="28"/>
        </w:rPr>
        <w:t xml:space="preserve">第二段：中药材的历史与传承。</w:t>
      </w:r>
    </w:p>
    <w:p>
      <w:pPr>
        <w:ind w:left="0" w:right="0" w:firstLine="560"/>
        <w:spacing w:before="450" w:after="450" w:line="312" w:lineRule="auto"/>
      </w:pPr>
      <w:r>
        <w:rPr>
          <w:rFonts w:ascii="宋体" w:hAnsi="宋体" w:eastAsia="宋体" w:cs="宋体"/>
          <w:color w:val="000"/>
          <w:sz w:val="28"/>
          <w:szCs w:val="28"/>
        </w:rPr>
        <w:t xml:space="preserve">中药材的历史可以追溯到远古时期，其源头可以追溯到神话传说。而中药材的传承至今已有数千年之久，中药材的文化深度与价值不可估量。中药材蕴含着人们长期积累的智慧和经验，它与中华民族的历史和文化密不可分。中药材的传承需要有人承接与传递，这就需要有更多人对中药材进行认知与了解。</w:t>
      </w:r>
    </w:p>
    <w:p>
      <w:pPr>
        <w:ind w:left="0" w:right="0" w:firstLine="560"/>
        <w:spacing w:before="450" w:after="450" w:line="312" w:lineRule="auto"/>
      </w:pPr>
      <w:r>
        <w:rPr>
          <w:rFonts w:ascii="宋体" w:hAnsi="宋体" w:eastAsia="宋体" w:cs="宋体"/>
          <w:color w:val="000"/>
          <w:sz w:val="28"/>
          <w:szCs w:val="28"/>
        </w:rPr>
        <w:t xml:space="preserve">第三段：中药材的分类与功效。</w:t>
      </w:r>
    </w:p>
    <w:p>
      <w:pPr>
        <w:ind w:left="0" w:right="0" w:firstLine="560"/>
        <w:spacing w:before="450" w:after="450" w:line="312" w:lineRule="auto"/>
      </w:pPr>
      <w:r>
        <w:rPr>
          <w:rFonts w:ascii="宋体" w:hAnsi="宋体" w:eastAsia="宋体" w:cs="宋体"/>
          <w:color w:val="000"/>
          <w:sz w:val="28"/>
          <w:szCs w:val="28"/>
        </w:rPr>
        <w:t xml:space="preserve">中药材是指采自自然界、经过人工加工制成的药用材料。按其来源分为植物性、动物性、矿物性。各种中药材都有着自己的功效和作用。例如黄芪，具有益气、益阳、固表等功效；当归，是女性调节血气、补血的神药，乌骨鸡可做参茸炖乌骨鸡，杜仲有着温肾祛湿、补腰壮阳的功效。</w:t>
      </w:r>
    </w:p>
    <w:p>
      <w:pPr>
        <w:ind w:left="0" w:right="0" w:firstLine="560"/>
        <w:spacing w:before="450" w:after="450" w:line="312" w:lineRule="auto"/>
      </w:pPr>
      <w:r>
        <w:rPr>
          <w:rFonts w:ascii="宋体" w:hAnsi="宋体" w:eastAsia="宋体" w:cs="宋体"/>
          <w:color w:val="000"/>
          <w:sz w:val="28"/>
          <w:szCs w:val="28"/>
        </w:rPr>
        <w:t xml:space="preserve">第四段：中药材的产地与采收。</w:t>
      </w:r>
    </w:p>
    <w:p>
      <w:pPr>
        <w:ind w:left="0" w:right="0" w:firstLine="560"/>
        <w:spacing w:before="450" w:after="450" w:line="312" w:lineRule="auto"/>
      </w:pPr>
      <w:r>
        <w:rPr>
          <w:rFonts w:ascii="宋体" w:hAnsi="宋体" w:eastAsia="宋体" w:cs="宋体"/>
          <w:color w:val="000"/>
          <w:sz w:val="28"/>
          <w:szCs w:val="28"/>
        </w:rPr>
        <w:t xml:space="preserve">中药材生长的环境决定了其品质与功效。中国是个中药材大国，有着丰富的中药材资源。不同中药材生长的环境各不相同，如何采摘、储存等也有规定。采摘中药材要严格按照采摘规划，注意清洗和晾干。不同的中药材有不同的采摘方法，采摘时间也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药材是人类宝贵的财富，具有着极为重要的地位。了解中药材不仅可以了解我们的传统文化，还有助于人们更好地保护中药材资源，同时也可以尝试使用中药进行保健。参观中药材园区，得到的不仅仅是知识，还有弥足珍贵的亲身体验。希望更多的人能够了解和认识中药材，为中华医药的发展与传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第一段：对中药的理解和重要性（200字）。</w:t>
      </w:r>
    </w:p>
    <w:p>
      <w:pPr>
        <w:ind w:left="0" w:right="0" w:firstLine="560"/>
        <w:spacing w:before="450" w:after="450" w:line="312" w:lineRule="auto"/>
      </w:pPr>
      <w:r>
        <w:rPr>
          <w:rFonts w:ascii="宋体" w:hAnsi="宋体" w:eastAsia="宋体" w:cs="宋体"/>
          <w:color w:val="000"/>
          <w:sz w:val="28"/>
          <w:szCs w:val="28"/>
        </w:rPr>
        <w:t xml:space="preserve">中药作为我国传统的宝贵文化遗产，拥有数千年的历史。中药所使用的药材，是一种独特而且宝贵的资源，拥有丰富的药理作用，可以治疗许多疾病。在现代医学发展的同时，人们更加关注中药的研究和应用，不断发现其中的药效和潜力。作为一名学习中医的学生，我深切地体会到中药药材的重要性，并从中获得了许多体会和收获。</w:t>
      </w:r>
    </w:p>
    <w:p>
      <w:pPr>
        <w:ind w:left="0" w:right="0" w:firstLine="560"/>
        <w:spacing w:before="450" w:after="450" w:line="312" w:lineRule="auto"/>
      </w:pPr>
      <w:r>
        <w:rPr>
          <w:rFonts w:ascii="宋体" w:hAnsi="宋体" w:eastAsia="宋体" w:cs="宋体"/>
          <w:color w:val="000"/>
          <w:sz w:val="28"/>
          <w:szCs w:val="28"/>
        </w:rPr>
        <w:t xml:space="preserve">第二段：中药药材的了解和认知（200字）。</w:t>
      </w:r>
    </w:p>
    <w:p>
      <w:pPr>
        <w:ind w:left="0" w:right="0" w:firstLine="560"/>
        <w:spacing w:before="450" w:after="450" w:line="312" w:lineRule="auto"/>
      </w:pPr>
      <w:r>
        <w:rPr>
          <w:rFonts w:ascii="宋体" w:hAnsi="宋体" w:eastAsia="宋体" w:cs="宋体"/>
          <w:color w:val="000"/>
          <w:sz w:val="28"/>
          <w:szCs w:val="28"/>
        </w:rPr>
        <w:t xml:space="preserve">在学习中医期间，我学习了许多中药药材的知识。每一种中药都有其独特的性味、功效和用途。其中一种药材是当归，它被广泛用于妇科疾病的治疗。当归具有调经活血的作用，可以缓解经期不调、痛经等问题。另一种常见的中药是黄芪，它具有提高免疫力的功效，并可用于治疗疲劳、食欲不振等症状。通过学习中药药材的相关知识，我能够更好地理解中药的治疗原理和适应症，为将来的临床实践打下坚实的基础。</w:t>
      </w:r>
    </w:p>
    <w:p>
      <w:pPr>
        <w:ind w:left="0" w:right="0" w:firstLine="560"/>
        <w:spacing w:before="450" w:after="450" w:line="312" w:lineRule="auto"/>
      </w:pPr>
      <w:r>
        <w:rPr>
          <w:rFonts w:ascii="宋体" w:hAnsi="宋体" w:eastAsia="宋体" w:cs="宋体"/>
          <w:color w:val="000"/>
          <w:sz w:val="28"/>
          <w:szCs w:val="28"/>
        </w:rPr>
        <w:t xml:space="preserve">第三段：中药的研究和应用（200字）。</w:t>
      </w:r>
    </w:p>
    <w:p>
      <w:pPr>
        <w:ind w:left="0" w:right="0" w:firstLine="560"/>
        <w:spacing w:before="450" w:after="450" w:line="312" w:lineRule="auto"/>
      </w:pPr>
      <w:r>
        <w:rPr>
          <w:rFonts w:ascii="宋体" w:hAnsi="宋体" w:eastAsia="宋体" w:cs="宋体"/>
          <w:color w:val="000"/>
          <w:sz w:val="28"/>
          <w:szCs w:val="28"/>
        </w:rPr>
        <w:t xml:space="preserve">中药的研究和应用正日益受到重视。许多科学家致力于研究中药的活性成分和药理机制，以便更好地理解中药的疗效，并能够开发出更安全、有效的中药制剂。例如，近年来，研究发现中草药柴胡中的活性成分能够治疗抑郁症，这为中药的临床应用提供了全新的思路。此外，一些中药制剂也逐渐进入国际市场，受到世界各地人们的认可和青睐。中药的研究和应用不仅有助于推动中医药的发展，也对世界的健康事业产生了积极的影响。</w:t>
      </w:r>
    </w:p>
    <w:p>
      <w:pPr>
        <w:ind w:left="0" w:right="0" w:firstLine="560"/>
        <w:spacing w:before="450" w:after="450" w:line="312" w:lineRule="auto"/>
      </w:pPr>
      <w:r>
        <w:rPr>
          <w:rFonts w:ascii="宋体" w:hAnsi="宋体" w:eastAsia="宋体" w:cs="宋体"/>
          <w:color w:val="000"/>
          <w:sz w:val="28"/>
          <w:szCs w:val="28"/>
        </w:rPr>
        <w:t xml:space="preserve">第四段：中药的挑战和未来发展（300字）。</w:t>
      </w:r>
    </w:p>
    <w:p>
      <w:pPr>
        <w:ind w:left="0" w:right="0" w:firstLine="560"/>
        <w:spacing w:before="450" w:after="450" w:line="312" w:lineRule="auto"/>
      </w:pPr>
      <w:r>
        <w:rPr>
          <w:rFonts w:ascii="宋体" w:hAnsi="宋体" w:eastAsia="宋体" w:cs="宋体"/>
          <w:color w:val="000"/>
          <w:sz w:val="28"/>
          <w:szCs w:val="28"/>
        </w:rPr>
        <w:t xml:space="preserve">然而，中药的研究和应用还面临一些挑战。首先，中药药材的质量和标准化问题仍然存在。由于中药药材的种植和加工存在着差异，导致中药制剂的质量参差不齐。其次，中药的药理机制和适应症还需要进一步的研究和验证。虽然有许多中药在临床上得到了广泛的应用和认可，但仍需要更多的科学研究来证实其疗效和安全性。未来，我们需要加大对中药的研究力度，提高中药的质量控制水平，进一步推动中药的研究和应用，使其在现代医学领域发挥更大的作用。</w:t>
      </w:r>
    </w:p>
    <w:p>
      <w:pPr>
        <w:ind w:left="0" w:right="0" w:firstLine="560"/>
        <w:spacing w:before="450" w:after="450" w:line="312" w:lineRule="auto"/>
      </w:pPr>
      <w:r>
        <w:rPr>
          <w:rFonts w:ascii="宋体" w:hAnsi="宋体" w:eastAsia="宋体" w:cs="宋体"/>
          <w:color w:val="000"/>
          <w:sz w:val="28"/>
          <w:szCs w:val="28"/>
        </w:rPr>
        <w:t xml:space="preserve">第五段：个人体会和展望（200字）。</w:t>
      </w:r>
    </w:p>
    <w:p>
      <w:pPr>
        <w:ind w:left="0" w:right="0" w:firstLine="560"/>
        <w:spacing w:before="450" w:after="450" w:line="312" w:lineRule="auto"/>
      </w:pPr>
      <w:r>
        <w:rPr>
          <w:rFonts w:ascii="宋体" w:hAnsi="宋体" w:eastAsia="宋体" w:cs="宋体"/>
          <w:color w:val="000"/>
          <w:sz w:val="28"/>
          <w:szCs w:val="28"/>
        </w:rPr>
        <w:t xml:space="preserve">通过学习中医和了解中药药材，我深切地感受到中药的独特魅力和潜力。中药具有温和而有效的治疗作用，可以治疗许多慢性病和疑难杂症。未来，我希望能够进一步深入研究中药，并做出自己的贡献。我相信，随着科学技术的不断进步，中药必将在现代医学中发挥更大的作用，为人们的健康保驾护航。</w:t>
      </w:r>
    </w:p>
    <w:p>
      <w:pPr>
        <w:ind w:left="0" w:right="0" w:firstLine="560"/>
        <w:spacing w:before="450" w:after="450" w:line="312" w:lineRule="auto"/>
      </w:pPr>
      <w:r>
        <w:rPr>
          <w:rFonts w:ascii="宋体" w:hAnsi="宋体" w:eastAsia="宋体" w:cs="宋体"/>
          <w:color w:val="000"/>
          <w:sz w:val="28"/>
          <w:szCs w:val="28"/>
        </w:rPr>
        <w:t xml:space="preserve">总结：通过学习中医和研究中药，我对中药药材有了更深入的了解，并认识到中药的重要性和潜力。中药的研究和应用正日益受到重视，但仍面临一些挑战。然而，我对中药的未来发展感到乐观，相信它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作为中药学专业的学生，我们在学习过程中除了掌握理论知识外，还需进行实验和实训。鉴定中药材是其中一项重要的实训内容，通过这个过程，我们不仅能够巩固理论知识，还能培养自己的观察力和实践能力。在这次实训中，我体会到了鉴定中药材的重要性，也学会了如何准确地辨别中药材。以下是我在实训中的心得体会。</w:t>
      </w:r>
    </w:p>
    <w:p>
      <w:pPr>
        <w:ind w:left="0" w:right="0" w:firstLine="560"/>
        <w:spacing w:before="450" w:after="450" w:line="312" w:lineRule="auto"/>
      </w:pPr>
      <w:r>
        <w:rPr>
          <w:rFonts w:ascii="宋体" w:hAnsi="宋体" w:eastAsia="宋体" w:cs="宋体"/>
          <w:color w:val="000"/>
          <w:sz w:val="28"/>
          <w:szCs w:val="28"/>
        </w:rPr>
        <w:t xml:space="preserve">首先，鉴定中药材的过程需要高度的细致和耐心。在实训中，我们学习了中药材的外观特征、气味和质地等方面的知识，并通过观察、闻味和触摸等方式进行鉴别。然而，这个过程并不简单，有时中药材之间的差异微小，很难一眼就能辨认出来。因此，我们需要耐心地观察和比较，甚至需要借助放大镜或显微镜等工具进行观察。只有经过仔细的观察和比较，才能确保鉴定的准确性。</w:t>
      </w:r>
    </w:p>
    <w:p>
      <w:pPr>
        <w:ind w:left="0" w:right="0" w:firstLine="560"/>
        <w:spacing w:before="450" w:after="450" w:line="312" w:lineRule="auto"/>
      </w:pPr>
      <w:r>
        <w:rPr>
          <w:rFonts w:ascii="宋体" w:hAnsi="宋体" w:eastAsia="宋体" w:cs="宋体"/>
          <w:color w:val="000"/>
          <w:sz w:val="28"/>
          <w:szCs w:val="28"/>
        </w:rPr>
        <w:t xml:space="preserve">其次，鉴定中药材需要丰富的知识储备和实践经验。中药材种类繁多，每一种中药材都有其独特的特点和鉴别方法。在实训过程中，我们学习了大量的中药材知识，并进行了大量的实践操作。通过学习和实践，我们逐渐积累了丰富的中药材知识和实践经验。这些知识和经验在鉴定中药材时起到了重要的作用，使我们能够快速准确地辨别中药材，避免了鉴定错误。</w:t>
      </w:r>
    </w:p>
    <w:p>
      <w:pPr>
        <w:ind w:left="0" w:right="0" w:firstLine="560"/>
        <w:spacing w:before="450" w:after="450" w:line="312" w:lineRule="auto"/>
      </w:pPr>
      <w:r>
        <w:rPr>
          <w:rFonts w:ascii="宋体" w:hAnsi="宋体" w:eastAsia="宋体" w:cs="宋体"/>
          <w:color w:val="000"/>
          <w:sz w:val="28"/>
          <w:szCs w:val="28"/>
        </w:rPr>
        <w:t xml:space="preserve">第三，鉴定中药材需要细致入微的观察能力。中药材的区别常常取决于一些微小的细节。比如，在鉴定菊花和金银花时，我们需要观察花束的形状、花序的形态等特征；在鉴定花椒和水果味时，则需要观察果实的形态和质地等。这些观察需要我们不仅仅是表面的看，还要深入了解中药材的内部结构和特点。只有通过细致入微的观察，我们才能准确地辨认中药材，确保鉴定的准确性。</w:t>
      </w:r>
    </w:p>
    <w:p>
      <w:pPr>
        <w:ind w:left="0" w:right="0" w:firstLine="560"/>
        <w:spacing w:before="450" w:after="450" w:line="312" w:lineRule="auto"/>
      </w:pPr>
      <w:r>
        <w:rPr>
          <w:rFonts w:ascii="宋体" w:hAnsi="宋体" w:eastAsia="宋体" w:cs="宋体"/>
          <w:color w:val="000"/>
          <w:sz w:val="28"/>
          <w:szCs w:val="28"/>
        </w:rPr>
        <w:t xml:space="preserve">第四，鉴定中药材需要严格的实验操作和规范。在实训中，我们需要按照实验操作规范进行操作，严格遵守实验室安全规范。中药材的鉴定往往需要进行短期沸腾、蒸馏等操作，其中涉及到使用酒精和高温等因素。在操作过程中，我们必须要细致入微地操作，并注意安全措施，以确保自身的安全和实验结果的准确性。</w:t>
      </w:r>
    </w:p>
    <w:p>
      <w:pPr>
        <w:ind w:left="0" w:right="0" w:firstLine="560"/>
        <w:spacing w:before="450" w:after="450" w:line="312" w:lineRule="auto"/>
      </w:pPr>
      <w:r>
        <w:rPr>
          <w:rFonts w:ascii="宋体" w:hAnsi="宋体" w:eastAsia="宋体" w:cs="宋体"/>
          <w:color w:val="000"/>
          <w:sz w:val="28"/>
          <w:szCs w:val="28"/>
        </w:rPr>
        <w:t xml:space="preserve">最后，鉴定中药材需要不断的学习和实践。中药材的鉴定是一个不断学习和实践的过程，学习了新的鉴定知识后，需要通过实践不断巩固和提高自己的技能。鉴定中药材是一个综合能力的考验，需要我们将理论知识与实践操作相结合，通过不断的学习和实践，我们才能够成为更好的中药材鉴定人员。</w:t>
      </w:r>
    </w:p>
    <w:p>
      <w:pPr>
        <w:ind w:left="0" w:right="0" w:firstLine="560"/>
        <w:spacing w:before="450" w:after="450" w:line="312" w:lineRule="auto"/>
      </w:pPr>
      <w:r>
        <w:rPr>
          <w:rFonts w:ascii="宋体" w:hAnsi="宋体" w:eastAsia="宋体" w:cs="宋体"/>
          <w:color w:val="000"/>
          <w:sz w:val="28"/>
          <w:szCs w:val="28"/>
        </w:rPr>
        <w:t xml:space="preserve">总之，通过这次鉴定中药材的实训，我对中药材的鉴定有了更深入的了解，也提高了自己的观察力和实践能力。鉴定中药材需要细致入微的观察能力、丰富的知识储备和实践经验，以及严格的实验操作和规范。学习鉴定中药材需要不断地学习和实践，只有通过不断的学习和实践，我们才能够成为更好的中药材鉴定人员。我相信，通过这次实训，我不仅获得了鉴定中药材的技能，也为将来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参观中药材园是我的一个美妙经历。中药材作为传统的中医药疗法的重要组成部分，对于促进人体健康和治疗疾病有着重要的作用。这次参观不仅让我对中药材有了更深入的了解，还使我充分认识到其价值和重要性。在这篇文章中，我将会分享我参观中药材园的心得体会。</w:t>
      </w:r>
    </w:p>
    <w:p>
      <w:pPr>
        <w:ind w:left="0" w:right="0" w:firstLine="560"/>
        <w:spacing w:before="450" w:after="450" w:line="312" w:lineRule="auto"/>
      </w:pPr>
      <w:r>
        <w:rPr>
          <w:rFonts w:ascii="宋体" w:hAnsi="宋体" w:eastAsia="宋体" w:cs="宋体"/>
          <w:color w:val="000"/>
          <w:sz w:val="28"/>
          <w:szCs w:val="28"/>
        </w:rPr>
        <w:t xml:space="preserve">第二段：中药材所展现的传统文化和科学性。</w:t>
      </w:r>
    </w:p>
    <w:p>
      <w:pPr>
        <w:ind w:left="0" w:right="0" w:firstLine="560"/>
        <w:spacing w:before="450" w:after="450" w:line="312" w:lineRule="auto"/>
      </w:pPr>
      <w:r>
        <w:rPr>
          <w:rFonts w:ascii="宋体" w:hAnsi="宋体" w:eastAsia="宋体" w:cs="宋体"/>
          <w:color w:val="000"/>
          <w:sz w:val="28"/>
          <w:szCs w:val="28"/>
        </w:rPr>
        <w:t xml:space="preserve">参观中药材园之后，我对于中药材的传统文化和科学性有了更深入的理解。中草药的使用可追溯至数千年前的古代中国，中药材的使用积累了丰富的经验和智慧，凝聚着中华民族的传统文化。同时，现代科学也证明了中药材所含有的成分和对疾病的治疗效果。这种结合传统文化和现代科学的特点使得中药材在世界范围内备受关注和认可。</w:t>
      </w:r>
    </w:p>
    <w:p>
      <w:pPr>
        <w:ind w:left="0" w:right="0" w:firstLine="560"/>
        <w:spacing w:before="450" w:after="450" w:line="312" w:lineRule="auto"/>
      </w:pPr>
      <w:r>
        <w:rPr>
          <w:rFonts w:ascii="宋体" w:hAnsi="宋体" w:eastAsia="宋体" w:cs="宋体"/>
          <w:color w:val="000"/>
          <w:sz w:val="28"/>
          <w:szCs w:val="28"/>
        </w:rPr>
        <w:t xml:space="preserve">第三段：了解中药材的功效与运用。</w:t>
      </w:r>
    </w:p>
    <w:p>
      <w:pPr>
        <w:ind w:left="0" w:right="0" w:firstLine="560"/>
        <w:spacing w:before="450" w:after="450" w:line="312" w:lineRule="auto"/>
      </w:pPr>
      <w:r>
        <w:rPr>
          <w:rFonts w:ascii="宋体" w:hAnsi="宋体" w:eastAsia="宋体" w:cs="宋体"/>
          <w:color w:val="000"/>
          <w:sz w:val="28"/>
          <w:szCs w:val="28"/>
        </w:rPr>
        <w:t xml:space="preserve">通过参观中药材园，我了解到不同中药材有着不同的功效和运用。例如，人参具有补气补血、益精生髓的作用；雪莲花能够清热解毒、化痰止咳；川芎具有活血化淤、行气止痛的功效等等。不同的中药材配合使用，可以起到不同的治疗作用。这使我深受启发，意识到中药材的复杂性和独特性。</w:t>
      </w:r>
    </w:p>
    <w:p>
      <w:pPr>
        <w:ind w:left="0" w:right="0" w:firstLine="560"/>
        <w:spacing w:before="450" w:after="450" w:line="312" w:lineRule="auto"/>
      </w:pPr>
      <w:r>
        <w:rPr>
          <w:rFonts w:ascii="宋体" w:hAnsi="宋体" w:eastAsia="宋体" w:cs="宋体"/>
          <w:color w:val="000"/>
          <w:sz w:val="28"/>
          <w:szCs w:val="28"/>
        </w:rPr>
        <w:t xml:space="preserve">第四段：感受中药材的绿色生态以及可持续性。</w:t>
      </w:r>
    </w:p>
    <w:p>
      <w:pPr>
        <w:ind w:left="0" w:right="0" w:firstLine="560"/>
        <w:spacing w:before="450" w:after="450" w:line="312" w:lineRule="auto"/>
      </w:pPr>
      <w:r>
        <w:rPr>
          <w:rFonts w:ascii="宋体" w:hAnsi="宋体" w:eastAsia="宋体" w:cs="宋体"/>
          <w:color w:val="000"/>
          <w:sz w:val="28"/>
          <w:szCs w:val="28"/>
        </w:rPr>
        <w:t xml:space="preserve">参观中药材园还让我深刻感受到中药材的绿色生态和可持续性。中药材种植通常采用有机种植方法，不使用化肥和农药。这种种植方式对于保护生态环境和人类健康有着积极的影响。同时，受益于中药材的可持续性，中药材种植也成为了带动当地经济发展的重要产业。这种可持续性使得中药材有着重要的经济价值和社会意义。</w:t>
      </w:r>
    </w:p>
    <w:p>
      <w:pPr>
        <w:ind w:left="0" w:right="0" w:firstLine="560"/>
        <w:spacing w:before="450" w:after="450" w:line="312" w:lineRule="auto"/>
      </w:pPr>
      <w:r>
        <w:rPr>
          <w:rFonts w:ascii="宋体" w:hAnsi="宋体" w:eastAsia="宋体" w:cs="宋体"/>
          <w:color w:val="000"/>
          <w:sz w:val="28"/>
          <w:szCs w:val="28"/>
        </w:rPr>
        <w:t xml:space="preserve">通过这次参观，我对中药材有了更深刻的认识和体会。中药材作为传统文化的重要组成部分，具有丰富的功效和运用，既是中国传统医药的宝贵财富，也是人类健康的宝库。同时，中药材的种植和运用还具有绿色生态和可持续性的特点，为保护环境和促进经济发展发挥着重要的作用。我对中药材的价值和重要性有了更加深入的认识，对中医药和传统文化也有了更深刻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中药材园，我对中药材有了更深入的了解和体会。中药材的传统文化和科学性使得其在全球范围内备受关注和认可。同时，中药材的功效与运用以及其绿色生态和可持续性也使我深受启发。我对中药材的价值和重要性有了更加深入的认识，对中医药和传统文化也有了更深刻的理解。这次参观是我人生中的一次宝贵经历，我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近日，我有幸参观了一家中药材厂，并亲眼见识了中药材的加工过程。在这次参观中，我深切感受到了中药材的独特魅力，并对中药材的重要性有了更为深刻的认识。以下是我对这次参观心得的总结。</w:t>
      </w:r>
    </w:p>
    <w:p>
      <w:pPr>
        <w:ind w:left="0" w:right="0" w:firstLine="560"/>
        <w:spacing w:before="450" w:after="450" w:line="312" w:lineRule="auto"/>
      </w:pPr>
      <w:r>
        <w:rPr>
          <w:rFonts w:ascii="宋体" w:hAnsi="宋体" w:eastAsia="宋体" w:cs="宋体"/>
          <w:color w:val="000"/>
          <w:sz w:val="28"/>
          <w:szCs w:val="28"/>
        </w:rPr>
        <w:t xml:space="preserve">首先，参观中药材厂让我深刻体会到了中药材作为中医药重要组成部分的重要性。中药材在中医药领域有着悠久的历史，并被广泛运用于中医的诊断和治疗过程中。通过参观，我了解到中药材厂是通过采购、加工、储存、销售等环节来确保中药材的质量和效用。中药材的制作需要经过一系列的工序，例如采摘、烘干、研磨等。这些步骤虽然看似简单，但却需要经验丰富的工人来完成。可见中药材作为中医药的主要药材，对中医药事业的发展起着重要作用。</w:t>
      </w:r>
    </w:p>
    <w:p>
      <w:pPr>
        <w:ind w:left="0" w:right="0" w:firstLine="560"/>
        <w:spacing w:before="450" w:after="450" w:line="312" w:lineRule="auto"/>
      </w:pPr>
      <w:r>
        <w:rPr>
          <w:rFonts w:ascii="宋体" w:hAnsi="宋体" w:eastAsia="宋体" w:cs="宋体"/>
          <w:color w:val="000"/>
          <w:sz w:val="28"/>
          <w:szCs w:val="28"/>
        </w:rPr>
        <w:t xml:space="preserve">其次，参观的过程也让我对中药材的药效有了更为深入的了解。在中药材厂内，我看到了许多我熟悉的中药材，例如白芍、黄连等。这些中药材均有其独特的药效和作用。例如，白芍能够活血化瘀、养血安神；黄连具有清热解毒、干湿泄热的功效。在各个工序的运作中，我了解到中药材的不同部位具有不同的药效，对于中药材的选择和加工都需要特别的注意。通过这次参观，我对中药材的药效有了更为深入的了解，也更加认识到中药材的重要价值。</w:t>
      </w:r>
    </w:p>
    <w:p>
      <w:pPr>
        <w:ind w:left="0" w:right="0" w:firstLine="560"/>
        <w:spacing w:before="450" w:after="450" w:line="312" w:lineRule="auto"/>
      </w:pPr>
      <w:r>
        <w:rPr>
          <w:rFonts w:ascii="宋体" w:hAnsi="宋体" w:eastAsia="宋体" w:cs="宋体"/>
          <w:color w:val="000"/>
          <w:sz w:val="28"/>
          <w:szCs w:val="28"/>
        </w:rPr>
        <w:t xml:space="preserve">再次，参观中药材厂也让我感受到了中药材产业的发展潜力和前景。我了解到，目前国内外对中医药的需求不断增长，中药材产业也在不断发展壮大。中药材作为中药行业的核心，具有巨大的市场潜力。中药材产业链条上的各个环节，例如中药种植、中药材的采摘、炮制加工等，都是中药材产业发展不可或缺的一部分。在参观中药材厂的过程中，我看到了一支技术过硬、经验丰富的团队，他们对中药材的加工非常用心，确保了中药材的质量和药效。正是这些努力，不断推动着中药材产业的发展，使得中医药事业在国际上取得了广泛的认可与应用。</w:t>
      </w:r>
    </w:p>
    <w:p>
      <w:pPr>
        <w:ind w:left="0" w:right="0" w:firstLine="560"/>
        <w:spacing w:before="450" w:after="450" w:line="312" w:lineRule="auto"/>
      </w:pPr>
      <w:r>
        <w:rPr>
          <w:rFonts w:ascii="宋体" w:hAnsi="宋体" w:eastAsia="宋体" w:cs="宋体"/>
          <w:color w:val="000"/>
          <w:sz w:val="28"/>
          <w:szCs w:val="28"/>
        </w:rPr>
        <w:t xml:space="preserve">最后，在这次参观中，我也对中药材的保护意识有了更加深刻的认识。中药材作为重要的药材资源，受到了环境、气候和人为因素的影响，数量已经呈现下降的趋势。在参观中药材厂的过程中，我了解到了中药材的种植、保护以及可持续发展的重要性。只有保护好中药材资源，才能够确保中医药事业的可持续发展，并将中药文化传承下去。因此，中药材的种植和保护是每个中医药从业者以及社会大众都应该重视的问题。</w:t>
      </w:r>
    </w:p>
    <w:p>
      <w:pPr>
        <w:ind w:left="0" w:right="0" w:firstLine="560"/>
        <w:spacing w:before="450" w:after="450" w:line="312" w:lineRule="auto"/>
      </w:pPr>
      <w:r>
        <w:rPr>
          <w:rFonts w:ascii="宋体" w:hAnsi="宋体" w:eastAsia="宋体" w:cs="宋体"/>
          <w:color w:val="000"/>
          <w:sz w:val="28"/>
          <w:szCs w:val="28"/>
        </w:rPr>
        <w:t xml:space="preserve">通过这次中药材厂的参观，我对中药材的重要性、药效、产业前景和保护意识有了更为深刻的认识。中药材作为中医药不可或缺的一部分，对于中医药事业的发展具有重要作用。我们应该加强对中药材的研究和开发，传承并发扬中药文化，为人类的健康贡献更多力量。同时，我们也要加强中药材资源的保护，确保中药材产业的可持续发展。相信在不久的将来，中药材产业会迈上一个新的台阶，为中医药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鉴定中药材是中医药学专业学生的必修课程之一，通过实训课程，我们学会了如何正确地辨别和鉴定中药材。本文将分享我在实训中的心得体会，希望能对大家在学习和实践中有所帮助。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第二段：实训前的准备工作（200字）。</w:t>
      </w:r>
    </w:p>
    <w:p>
      <w:pPr>
        <w:ind w:left="0" w:right="0" w:firstLine="560"/>
        <w:spacing w:before="450" w:after="450" w:line="312" w:lineRule="auto"/>
      </w:pPr>
      <w:r>
        <w:rPr>
          <w:rFonts w:ascii="宋体" w:hAnsi="宋体" w:eastAsia="宋体" w:cs="宋体"/>
          <w:color w:val="000"/>
          <w:sz w:val="28"/>
          <w:szCs w:val="28"/>
        </w:rPr>
        <w:t xml:space="preserve">首先，在开始实训之前，我们需要了解每种中药材的形态特征、产地、性味归经等相关知识。同时，我们还要了解常用的鉴别方法和工具，如显微镜、电子显微镜以及红外光谱仪等，在开始实际操作之前，掌握这些基本知识和技术是非常重要的。</w:t>
      </w:r>
    </w:p>
    <w:p>
      <w:pPr>
        <w:ind w:left="0" w:right="0" w:firstLine="560"/>
        <w:spacing w:before="450" w:after="450" w:line="312" w:lineRule="auto"/>
      </w:pPr>
      <w:r>
        <w:rPr>
          <w:rFonts w:ascii="宋体" w:hAnsi="宋体" w:eastAsia="宋体" w:cs="宋体"/>
          <w:color w:val="000"/>
          <w:sz w:val="28"/>
          <w:szCs w:val="28"/>
        </w:rPr>
        <w:t xml:space="preserve">第三段：实训中的鉴定技巧（300字）。</w:t>
      </w:r>
    </w:p>
    <w:p>
      <w:pPr>
        <w:ind w:left="0" w:right="0" w:firstLine="560"/>
        <w:spacing w:before="450" w:after="450" w:line="312" w:lineRule="auto"/>
      </w:pPr>
      <w:r>
        <w:rPr>
          <w:rFonts w:ascii="宋体" w:hAnsi="宋体" w:eastAsia="宋体" w:cs="宋体"/>
          <w:color w:val="000"/>
          <w:sz w:val="28"/>
          <w:szCs w:val="28"/>
        </w:rPr>
        <w:t xml:space="preserve">在实验室中，我们通过观察中药材的外部特征，如颜色、形状、气味、质地等，来判断其品质和真伪。此外，我们还运用组织学和化学鉴定方法，例如显微镜观察细胞结构、提取药材中的有效成分进行化学检测，这些技巧能够帮助我们更准确地鉴定中药材的真实性。</w:t>
      </w:r>
    </w:p>
    <w:p>
      <w:pPr>
        <w:ind w:left="0" w:right="0" w:firstLine="560"/>
        <w:spacing w:before="450" w:after="450" w:line="312" w:lineRule="auto"/>
      </w:pPr>
      <w:r>
        <w:rPr>
          <w:rFonts w:ascii="宋体" w:hAnsi="宋体" w:eastAsia="宋体" w:cs="宋体"/>
          <w:color w:val="000"/>
          <w:sz w:val="28"/>
          <w:szCs w:val="28"/>
        </w:rPr>
        <w:t xml:space="preserve">第四段：实训中遇到的困难及解决方法（300字）。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们面临着许多困难，例如分辨相似中药材的差异、判断中药材是否受到了贮藏或加工误处理等。针对这些问题，我们需要不断学习和实践，充分利用实验室的设备和文献资源，以及请教老师和同学的经验，来解决我们遇到的困难。</w:t>
      </w:r>
    </w:p>
    <w:p>
      <w:pPr>
        <w:ind w:left="0" w:right="0" w:firstLine="560"/>
        <w:spacing w:before="450" w:after="450" w:line="312" w:lineRule="auto"/>
      </w:pPr>
      <w:r>
        <w:rPr>
          <w:rFonts w:ascii="宋体" w:hAnsi="宋体" w:eastAsia="宋体" w:cs="宋体"/>
          <w:color w:val="000"/>
          <w:sz w:val="28"/>
          <w:szCs w:val="28"/>
        </w:rPr>
        <w:t xml:space="preserve">第五段：实训的收获与建议（300字）。</w:t>
      </w:r>
    </w:p>
    <w:p>
      <w:pPr>
        <w:ind w:left="0" w:right="0" w:firstLine="560"/>
        <w:spacing w:before="450" w:after="450" w:line="312" w:lineRule="auto"/>
      </w:pPr>
      <w:r>
        <w:rPr>
          <w:rFonts w:ascii="宋体" w:hAnsi="宋体" w:eastAsia="宋体" w:cs="宋体"/>
          <w:color w:val="000"/>
          <w:sz w:val="28"/>
          <w:szCs w:val="28"/>
        </w:rPr>
        <w:t xml:space="preserve">通过实训，我不仅学到了许多中药材的鉴定知识和技巧，还培养了具体的观察力和判断力。同时，也更加深入地理解了中药材的重要性和价值。对于今后的学习和实践，我建议同学们注重基本知识的学习和积累，活跃参与实训活动，勇于提问和探索，并多与同学合作交流，互相启发和帮助，提高鉴定能力和团队合作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鉴定中药材的实训不仅是培养中医药学学生基本技能的重要环节，也是了解中药材特征及其应用的重要途径。通过这次实训，我深刻认识到中药材的鉴定是一门需要综合运用知识、技术和经验的学科。相信通过不断学习和实践，我们可以在中药材鉴定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中药药材心得体会分享篇二十二</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