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精选如何成为四有好老师心得体会范文5篇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教师无疑是竖起一个好教师的标杆，有了这个标杆，教师们会更加努力，按照标杆的指引，以更大的热情去做好教育事业。以下是小编为大家整理的关于的内容，供大家参考，希望能够给大家带来借鉴或帮助。篇1：如何成为四有好老师心得体会____在__...</w:t>
      </w:r>
    </w:p>
    <w:p>
      <w:pPr>
        <w:ind w:left="0" w:right="0" w:firstLine="560"/>
        <w:spacing w:before="450" w:after="450" w:line="312" w:lineRule="auto"/>
      </w:pPr>
      <w:r>
        <w:rPr>
          <w:rFonts w:ascii="宋体" w:hAnsi="宋体" w:eastAsia="宋体" w:cs="宋体"/>
          <w:color w:val="000"/>
          <w:sz w:val="28"/>
          <w:szCs w:val="28"/>
        </w:rPr>
        <w:t xml:space="preserve">“四有”好教师无疑是竖起一个好教师的标杆，有了这个标杆，教师们会更加努力，按照标杆的指引，以更大的热情去做好教育事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篇1：如何成为四有好老师心得体会</w:t>
      </w:r>
    </w:p>
    <w:p>
      <w:pPr>
        <w:ind w:left="0" w:right="0" w:firstLine="560"/>
        <w:spacing w:before="450" w:after="450" w:line="312" w:lineRule="auto"/>
      </w:pPr>
      <w:r>
        <w:rPr>
          <w:rFonts w:ascii="宋体" w:hAnsi="宋体" w:eastAsia="宋体" w:cs="宋体"/>
          <w:color w:val="000"/>
          <w:sz w:val="28"/>
          <w:szCs w:val="28"/>
        </w:rPr>
        <w:t xml:space="preserve">____在__师范大学师生座谈会上对老师提出了4点要求，即要“有理想信念、有道德情操、有扎实知识、有仁爱之心”的“四有”标准，让我们看到了差距，明确了方向。在落实学校党委“不忘初心牢记使命”主题教育活动中，青年教师马克思主义学会第__组于20__年__月__日召开了“不忘初心、牢记使命”—争做新时代“四有好老师”学习交流活动。会上，每名青马教师围绕教师的初心、“四有好老师”的标准，结合自身工作岗位进行深入的交流和分享，气氛活跃、问题实际、内容深入，进一步明确了教师初心、岗位初心和使命担当，对“四有好老师”的使命担当有了新的认识和努力方向。</w:t>
      </w:r>
    </w:p>
    <w:p>
      <w:pPr>
        <w:ind w:left="0" w:right="0" w:firstLine="560"/>
        <w:spacing w:before="450" w:after="450" w:line="312" w:lineRule="auto"/>
      </w:pPr>
      <w:r>
        <w:rPr>
          <w:rFonts w:ascii="宋体" w:hAnsi="宋体" w:eastAsia="宋体" w:cs="宋体"/>
          <w:color w:val="000"/>
          <w:sz w:val="28"/>
          <w:szCs w:val="28"/>
        </w:rPr>
        <w:t xml:space="preserve">一、坚定理想信念，做有高度的好老师</w:t>
      </w:r>
    </w:p>
    <w:p>
      <w:pPr>
        <w:ind w:left="0" w:right="0" w:firstLine="560"/>
        <w:spacing w:before="450" w:after="450" w:line="312" w:lineRule="auto"/>
      </w:pPr>
      <w:r>
        <w:rPr>
          <w:rFonts w:ascii="宋体" w:hAnsi="宋体" w:eastAsia="宋体" w:cs="宋体"/>
          <w:color w:val="000"/>
          <w:sz w:val="28"/>
          <w:szCs w:val="28"/>
        </w:rPr>
        <w:t xml:space="preserve">作为一名高校教师，要做同学们理想信念的引领者。努力为国家培养社会主义合格建设者和可靠接班人，是老师的使命和责任。作为一名人民教师要始终把立德树人作为根本任务，培养有情怀、有担当、有素养的医学人才是我们的责任所在。青年教师应当加强自身道德修养，涵养家国情怀，把个人理想、个人追求和党和国家的前途命运紧密相连，牢记党的宗旨，以小我成就大我，彰显自己的人生价值，实现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二、坚守道德情操，做有厚度的好老师</w:t>
      </w:r>
    </w:p>
    <w:p>
      <w:pPr>
        <w:ind w:left="0" w:right="0" w:firstLine="560"/>
        <w:spacing w:before="450" w:after="450" w:line="312" w:lineRule="auto"/>
      </w:pPr>
      <w:r>
        <w:rPr>
          <w:rFonts w:ascii="宋体" w:hAnsi="宋体" w:eastAsia="宋体" w:cs="宋体"/>
          <w:color w:val="000"/>
          <w:sz w:val="28"/>
          <w:szCs w:val="28"/>
        </w:rPr>
        <w:t xml:space="preserve">古今中外凡师者，莫不与“德”紧密相连，《左传》有云：“太上有立德，其次有立功，其次有立言。虽久不废，此之谓不朽。”从其中的顺序之中可以看出，为人师者德为先。一支高素质教师队伍，首先要求其有高尚的师德，有宽旷的胸怀，有“甘为孺子牛”的精神，有一颗热爱学生的心。学高为师，德高为范，在日常的学生管理中要努力做高尚品德的感染者。为人师者要不断提高自身道德修养，用自身的修养去影响和改变学生，言传身教，注意在细节、小事上去引导学生。同时，要有“捧着一颗心来，不带半根草去”的奉献精神，无条件地去关怀、关注每一个学生，对不同学生进行不同的引导和鼓励，发现学生身上的闪光点，使他们更加自信地走出校园，走上工作岗位。</w:t>
      </w:r>
    </w:p>
    <w:p>
      <w:pPr>
        <w:ind w:left="0" w:right="0" w:firstLine="560"/>
        <w:spacing w:before="450" w:after="450" w:line="312" w:lineRule="auto"/>
      </w:pPr>
      <w:r>
        <w:rPr>
          <w:rFonts w:ascii="宋体" w:hAnsi="宋体" w:eastAsia="宋体" w:cs="宋体"/>
          <w:color w:val="000"/>
          <w:sz w:val="28"/>
          <w:szCs w:val="28"/>
        </w:rPr>
        <w:t xml:space="preserve">三、拥有扎实学识，做有广度的好老师</w:t>
      </w:r>
    </w:p>
    <w:p>
      <w:pPr>
        <w:ind w:left="0" w:right="0" w:firstLine="560"/>
        <w:spacing w:before="450" w:after="450" w:line="312" w:lineRule="auto"/>
      </w:pPr>
      <w:r>
        <w:rPr>
          <w:rFonts w:ascii="宋体" w:hAnsi="宋体" w:eastAsia="宋体" w:cs="宋体"/>
          <w:color w:val="000"/>
          <w:sz w:val="28"/>
          <w:szCs w:val="28"/>
        </w:rPr>
        <w:t xml:space="preserve">教育家说过：“为了使学生获得一点知识的亮光，教师应吸进整个光的海洋。”在信息化新时代做好老师，要有广博的通用知识和宽阔的胸怀视野。一名好的老师应该是智慧型的老师，具备学习、处世、生活、育人的智慧，既授人以鱼，又授人以渔，能够在各个方面给学生以帮助和指导。要成为一名扎实学识的好老师，要加强业务学习，增强创新意识，在实践中提高自己的教育教学能力，尊重学生的人格、尊重学生在学习方面的思考、尊重学生的创造思维，努力做到因人、因时、因势利导。</w:t>
      </w:r>
    </w:p>
    <w:p>
      <w:pPr>
        <w:ind w:left="0" w:right="0" w:firstLine="560"/>
        <w:spacing w:before="450" w:after="450" w:line="312" w:lineRule="auto"/>
      </w:pPr>
      <w:r>
        <w:rPr>
          <w:rFonts w:ascii="宋体" w:hAnsi="宋体" w:eastAsia="宋体" w:cs="宋体"/>
          <w:color w:val="000"/>
          <w:sz w:val="28"/>
          <w:szCs w:val="28"/>
        </w:rPr>
        <w:t xml:space="preserve">四、倾注仁爱之心，做有温度的好老师</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好老师应该是仁师，没有爱心的人不可能成为好老师。高尔基说：“谁爱孩子，孩子就爱谁。只有爱孩子的人，他才可以教育孩子。”努力做与学生共同学习的伙伴。现在老师不再是知识惟一的载体了，学生可以从各种渠道获取知识、掌握信息，老师只是其中一个渠道。作为优秀辅导员的代表，大连海事大学的曲建武老师在一次报告中讲到：一个孩子对于学校来说可能只是千(万)分之一，但对于他的家庭而言则意味着百分之百。好老师对学生的教育和引导应该是充满爱心和信任的，在严爱相济的前提下晓之以理、动之以情，让学生“亲其师”、“信其道”。在越来越多元的社会环境影响下，现在的学生们创造力更强，自我意识也更强，这时就需要我们有更多的耐心，真诚与他们交流，站在学生的角度去了解他们的内心感受，理解他们的真实想法，帮助剖析他们的问题，再予以引导，指引同学们向上向善。</w:t>
      </w:r>
    </w:p>
    <w:p>
      <w:pPr>
        <w:ind w:left="0" w:right="0" w:firstLine="560"/>
        <w:spacing w:before="450" w:after="450" w:line="312" w:lineRule="auto"/>
      </w:pPr>
      <w:r>
        <w:rPr>
          <w:rFonts w:ascii="宋体" w:hAnsi="宋体" w:eastAsia="宋体" w:cs="宋体"/>
          <w:color w:val="000"/>
          <w:sz w:val="28"/>
          <w:szCs w:val="28"/>
        </w:rPr>
        <w:t xml:space="preserve">“善之本在教，教之本在师。”作为一名青马学会教师，既要不忘初心，用学识点亮学生打开知识的宝库，更要用人格照亮人生信仰的光芒;既要用爱引领学生成长成才，更要牢记立德树人的神圣使命;既要时刻践行“四有好老师”的标准，更要真正成为学生成长成才的引路人和知心人。真正用师爱用师魂用扎实学识用道德情操培养有家国情怀、有社会担当、有精湛医技、有人文关怀的“四有”医学人才。</w:t>
      </w:r>
    </w:p>
    <w:p>
      <w:pPr>
        <w:ind w:left="0" w:right="0" w:firstLine="560"/>
        <w:spacing w:before="450" w:after="450" w:line="312" w:lineRule="auto"/>
      </w:pPr>
      <w:r>
        <w:rPr>
          <w:rFonts w:ascii="黑体" w:hAnsi="黑体" w:eastAsia="黑体" w:cs="黑体"/>
          <w:color w:val="000000"/>
          <w:sz w:val="34"/>
          <w:szCs w:val="34"/>
          <w:b w:val="1"/>
          <w:bCs w:val="1"/>
        </w:rPr>
        <w:t xml:space="preserve">篇2：如何成为四有好老师心得体会</w:t>
      </w:r>
    </w:p>
    <w:p>
      <w:pPr>
        <w:ind w:left="0" w:right="0" w:firstLine="560"/>
        <w:spacing w:before="450" w:after="450" w:line="312" w:lineRule="auto"/>
      </w:pPr>
      <w:r>
        <w:rPr>
          <w:rFonts w:ascii="宋体" w:hAnsi="宋体" w:eastAsia="宋体" w:cs="宋体"/>
          <w:color w:val="000"/>
          <w:sz w:val="28"/>
          <w:szCs w:val="28"/>
        </w:rPr>
        <w:t xml:space="preserve">作为一名教育工作者，我们立志成为一名有理想信念、有道德情操、有扎实知识、有仁爱之心的“四有”好老师，就是立下了君子之志。只要我们这个志向坚定，就能像阳明先生一样拥有勤学、改过、责善这三大法宝，帮助自己成为一名拥有君子美德的“四有”好老师。</w:t>
      </w:r>
    </w:p>
    <w:p>
      <w:pPr>
        <w:ind w:left="0" w:right="0" w:firstLine="560"/>
        <w:spacing w:before="450" w:after="450" w:line="312" w:lineRule="auto"/>
      </w:pPr>
      <w:r>
        <w:rPr>
          <w:rFonts w:ascii="宋体" w:hAnsi="宋体" w:eastAsia="宋体" w:cs="宋体"/>
          <w:color w:val="000"/>
          <w:sz w:val="28"/>
          <w:szCs w:val="28"/>
        </w:rPr>
        <w:t xml:space="preserve">坚定了这个志向，外界再多的诱惑都不会让我们迷路。我们会永远追求先进性、纯洁性，不会把双眼紧盯着挣钱快的行业向往，紧盯着滔天的权势羡慕，不会整天去比吃比穿比富贵，整天对着清贫唉声叹气，牢骚满腹。</w:t>
      </w:r>
    </w:p>
    <w:p>
      <w:pPr>
        <w:ind w:left="0" w:right="0" w:firstLine="560"/>
        <w:spacing w:before="450" w:after="450" w:line="312" w:lineRule="auto"/>
      </w:pPr>
      <w:r>
        <w:rPr>
          <w:rFonts w:ascii="宋体" w:hAnsi="宋体" w:eastAsia="宋体" w:cs="宋体"/>
          <w:color w:val="000"/>
          <w:sz w:val="28"/>
          <w:szCs w:val="28"/>
        </w:rPr>
        <w:t xml:space="preserve">坚定了这个志向，我们会一心一意追求光明磊落，即使犯错误，也不会扭扭捏捏遮遮掩掩，而是堂堂正正地改正错误，力争做一名受学生爱戴的老师。据我观察，凡是在教育教学中善于反思的老师，他们的成长都会比那些自以为是、没有志向的老师进步快，收获多。</w:t>
      </w:r>
    </w:p>
    <w:p>
      <w:pPr>
        <w:ind w:left="0" w:right="0" w:firstLine="560"/>
        <w:spacing w:before="450" w:after="450" w:line="312" w:lineRule="auto"/>
      </w:pPr>
      <w:r>
        <w:rPr>
          <w:rFonts w:ascii="宋体" w:hAnsi="宋体" w:eastAsia="宋体" w:cs="宋体"/>
          <w:color w:val="000"/>
          <w:sz w:val="28"/>
          <w:szCs w:val="28"/>
        </w:rPr>
        <w:t xml:space="preserve">坚定了这个志向，我们会广泛而深入地学习科学文献和文艺文献，怀着满腔热情进行教育教学研究，勤奋努力，孜孜不倦地寻找科学的教育教学方法，与时俱进，让自己学识渊博，成为学者型老师。让自己教法灵活有效，能针对不同学生采用恰当的方式激发他们的学习兴趣，引导学生养成终身学习和探究的习惯。绝不会只满足于把教材和教参读懂，把教材和教参上的内容灌输给学生即可。</w:t>
      </w:r>
    </w:p>
    <w:p>
      <w:pPr>
        <w:ind w:left="0" w:right="0" w:firstLine="560"/>
        <w:spacing w:before="450" w:after="450" w:line="312" w:lineRule="auto"/>
      </w:pPr>
      <w:r>
        <w:rPr>
          <w:rFonts w:ascii="宋体" w:hAnsi="宋体" w:eastAsia="宋体" w:cs="宋体"/>
          <w:color w:val="000"/>
          <w:sz w:val="28"/>
          <w:szCs w:val="28"/>
        </w:rPr>
        <w:t xml:space="preserve">坚定了这个志向，我们会成为一名拥有仁爱之心的人。能做到把个人荣辱与国家命运紧紧联系在一起，只做那些有利于学生全面发展、有利于社会团结和谐、有利于国家繁荣富强的事情，不会只计较眼前得失，急功近利，让学生学无所用，成长为书呆子和空心人。</w:t>
      </w:r>
    </w:p>
    <w:p>
      <w:pPr>
        <w:ind w:left="0" w:right="0" w:firstLine="560"/>
        <w:spacing w:before="450" w:after="450" w:line="312" w:lineRule="auto"/>
      </w:pPr>
      <w:r>
        <w:rPr>
          <w:rFonts w:ascii="宋体" w:hAnsi="宋体" w:eastAsia="宋体" w:cs="宋体"/>
          <w:color w:val="000"/>
          <w:sz w:val="28"/>
          <w:szCs w:val="28"/>
        </w:rPr>
        <w:t xml:space="preserve">坚定了这个志向，我们会淡泊以明志，宁静以致远。认为人生没有什么可争夺的东西。如果需要争，会重在享受比赛的过程，至于结果，顺其自然，做到友谊第一，比赛第二，从而拥有有闲雅的风度，宽容的胸怀;做到在教育教学过程中，注重对学习过程的评价，不再把学习结果的评价当作唯一评价;将“立德树人”永远放在首位，让学生更有团队意识，大局观念，心怀天下，学有所长，成为有担当、能创新、能奉献的人才。</w:t>
      </w:r>
    </w:p>
    <w:p>
      <w:pPr>
        <w:ind w:left="0" w:right="0" w:firstLine="560"/>
        <w:spacing w:before="450" w:after="450" w:line="312" w:lineRule="auto"/>
      </w:pPr>
      <w:r>
        <w:rPr>
          <w:rFonts w:ascii="黑体" w:hAnsi="黑体" w:eastAsia="黑体" w:cs="黑体"/>
          <w:color w:val="000000"/>
          <w:sz w:val="34"/>
          <w:szCs w:val="34"/>
          <w:b w:val="1"/>
          <w:bCs w:val="1"/>
        </w:rPr>
        <w:t xml:space="preserve">篇3：如何成为四有好老师心得体会</w:t>
      </w:r>
    </w:p>
    <w:p>
      <w:pPr>
        <w:ind w:left="0" w:right="0" w:firstLine="560"/>
        <w:spacing w:before="450" w:after="450" w:line="312" w:lineRule="auto"/>
      </w:pPr>
      <w:r>
        <w:rPr>
          <w:rFonts w:ascii="宋体" w:hAnsi="宋体" w:eastAsia="宋体" w:cs="宋体"/>
          <w:color w:val="000"/>
          <w:sz w:val="28"/>
          <w:szCs w:val="28"/>
        </w:rPr>
        <w:t xml:space="preserve">新时代，作为一名教师，忠诚党的教育事业，热爱教学工作，关爱学生，是我的本职工作，更是我的初心使命所在。</w:t>
      </w:r>
    </w:p>
    <w:p>
      <w:pPr>
        <w:ind w:left="0" w:right="0" w:firstLine="560"/>
        <w:spacing w:before="450" w:after="450" w:line="312" w:lineRule="auto"/>
      </w:pPr>
      <w:r>
        <w:rPr>
          <w:rFonts w:ascii="宋体" w:hAnsi="宋体" w:eastAsia="宋体" w:cs="宋体"/>
          <w:color w:val="000"/>
          <w:sz w:val="28"/>
          <w:szCs w:val="28"/>
        </w:rPr>
        <w:t xml:space="preserve">师者，传道授业解惑也。人类数千年文明的延续，在很大程度上靠教育来传承。教师作为教育工作者，是人类文明的主要传承者之一。教学中，我能认真钻研专业理论，在实践中不断提升教育观念，丰富和优化自己的知识结构，以期厚积薄发，不断提高教学水平。我所带的《信息论基础》属于理论型课程，是应用概率论、随机过程和数理统计等数学方法来研究信息传输规律的学科，学习过程比较抽象、枯燥，学生容易失去学习兴趣，为此我不断探索各种有效的教学方法及教学模式，结合生活中的实例，对课程的相关内容进行演示和实验，化难为易，让学生体验信息传输的过程，提高学习兴趣。</w:t>
      </w:r>
    </w:p>
    <w:p>
      <w:pPr>
        <w:ind w:left="0" w:right="0" w:firstLine="560"/>
        <w:spacing w:before="450" w:after="450" w:line="312" w:lineRule="auto"/>
      </w:pPr>
      <w:r>
        <w:rPr>
          <w:rFonts w:ascii="宋体" w:hAnsi="宋体" w:eastAsia="宋体" w:cs="宋体"/>
          <w:color w:val="000"/>
          <w:sz w:val="28"/>
          <w:szCs w:val="28"/>
        </w:rPr>
        <w:t xml:space="preserve">教与学是双向互动的过程，是心与心的呼应。教师只有热爱学生，才能教育好学生，才能使教育发挥最大限度的作用。我深知，只有了解学生，尊重学生，时刻把学生放在心上，才能体察学生的内心世界，与学生建立起和谐友爱的师生关联。课堂上，我经常鼓励学生敢于提出疑问，进行深度思考，逐步培养学生勤于思考、敢于质疑的习惯。工作中，我不仅重视对学生知识的传授，更注重学生学习能力的培养和健全人格的塑造，不断引导他们学会处理学业问题，人际交往问题，并积极帮助他们进行未来职业规划，让他们能较快适应未来社会生活的挑战。</w:t>
      </w:r>
    </w:p>
    <w:p>
      <w:pPr>
        <w:ind w:left="0" w:right="0" w:firstLine="560"/>
        <w:spacing w:before="450" w:after="450" w:line="312" w:lineRule="auto"/>
      </w:pPr>
      <w:r>
        <w:rPr>
          <w:rFonts w:ascii="宋体" w:hAnsi="宋体" w:eastAsia="宋体" w:cs="宋体"/>
          <w:color w:val="000"/>
          <w:sz w:val="28"/>
          <w:szCs w:val="28"/>
        </w:rPr>
        <w:t xml:space="preserve">我会尽最大的努力去热爱我的工作，全身心地投入到教学工作中去，努力成为有理想信念、有道德情操、有扎实学识、有仁爱之心的好教师。</w:t>
      </w:r>
    </w:p>
    <w:p>
      <w:pPr>
        <w:ind w:left="0" w:right="0" w:firstLine="560"/>
        <w:spacing w:before="450" w:after="450" w:line="312" w:lineRule="auto"/>
      </w:pPr>
      <w:r>
        <w:rPr>
          <w:rFonts w:ascii="黑体" w:hAnsi="黑体" w:eastAsia="黑体" w:cs="黑体"/>
          <w:color w:val="000000"/>
          <w:sz w:val="34"/>
          <w:szCs w:val="34"/>
          <w:b w:val="1"/>
          <w:bCs w:val="1"/>
        </w:rPr>
        <w:t xml:space="preserve">篇4：如何成为四有好老师心得体会</w:t>
      </w:r>
    </w:p>
    <w:p>
      <w:pPr>
        <w:ind w:left="0" w:right="0" w:firstLine="560"/>
        <w:spacing w:before="450" w:after="450" w:line="312" w:lineRule="auto"/>
      </w:pPr>
      <w:r>
        <w:rPr>
          <w:rFonts w:ascii="宋体" w:hAnsi="宋体" w:eastAsia="宋体" w:cs="宋体"/>
          <w:color w:val="000"/>
          <w:sz w:val="28"/>
          <w:szCs w:val="28"/>
        </w:rPr>
        <w:t xml:space="preserve">从2024年踏上三尺讲台，我已经从教15年了。刚开始工作时，心里就有这样一个信念：我要把我的每一个学生教好，让他们将来成为对社会有用的人，要做一个让学生喜欢的老师。因此，我不断地向身边优秀的同事学习，学习他们对待学生的那份循循善诱，学习他们对教学工作的一丝不苟，学习他们对教育事业的那份执着，争当一名“四有”好老师。</w:t>
      </w:r>
    </w:p>
    <w:p>
      <w:pPr>
        <w:ind w:left="0" w:right="0" w:firstLine="560"/>
        <w:spacing w:before="450" w:after="450" w:line="312" w:lineRule="auto"/>
      </w:pPr>
      <w:r>
        <w:rPr>
          <w:rFonts w:ascii="宋体" w:hAnsi="宋体" w:eastAsia="宋体" w:cs="宋体"/>
          <w:color w:val="000"/>
          <w:sz w:val="28"/>
          <w:szCs w:val="28"/>
        </w:rPr>
        <w:t xml:space="preserve">在我们祖先的文明里，倡导的是以德为根本，做人先立德，做事德先行。xxx的一番话，提出了思政课的新要求，真是犹如及时雨，在中华民族高速发展的当口，为我们的教育给出了一剂良方，明确了方向，那就是——立德树人、思政当先!在教学活动中重点对学生的思想政治素养加以培养，能循序渐进的提高学生的思想道德认知水平，在提高学生专业技术水平的基础上，也能保障学生健康成长的目标，为他们将来在服务社会建设作出积极有效的思想教育和引导。</w:t>
      </w:r>
    </w:p>
    <w:p>
      <w:pPr>
        <w:ind w:left="0" w:right="0" w:firstLine="560"/>
        <w:spacing w:before="450" w:after="450" w:line="312" w:lineRule="auto"/>
      </w:pPr>
      <w:r>
        <w:rPr>
          <w:rFonts w:ascii="宋体" w:hAnsi="宋体" w:eastAsia="宋体" w:cs="宋体"/>
          <w:color w:val="000"/>
          <w:sz w:val="28"/>
          <w:szCs w:val="28"/>
        </w:rPr>
        <w:t xml:space="preserve">教师最大的享受和乐趣就在于觉得自己是学生所需要的，是学生所感到亲切的，是能够给学生带来欢乐的。作为年轻教师，深知自己的路很长，需要不断地学习。扎实的知识，是一个与时俱进的概念，作为教师不仅要教好学生，还要勤勉学习。在这个知识爆炸的时代，教师面临的教书难度越来越大，因为学生学习的途径也越来越多，如果教师固步自封就会被学生淘汰，被社会淘汰。因此，教师要甘当小学生，要面向世界，面向未来，不仅要学习书本的知识，更要加强学习课外的知识，不断丰富自己的思想，提高自己的认知能力，这样才能的到学生的尊重，才能得到社会的认可。</w:t>
      </w:r>
    </w:p>
    <w:p>
      <w:pPr>
        <w:ind w:left="0" w:right="0" w:firstLine="560"/>
        <w:spacing w:before="450" w:after="450" w:line="312" w:lineRule="auto"/>
      </w:pPr>
      <w:r>
        <w:rPr>
          <w:rFonts w:ascii="宋体" w:hAnsi="宋体" w:eastAsia="宋体" w:cs="宋体"/>
          <w:color w:val="000"/>
          <w:sz w:val="28"/>
          <w:szCs w:val="28"/>
        </w:rPr>
        <w:t xml:space="preserve">教学改革是提高教学质量的动力之源，而学生是中心，我们需要认识到教学改革的重要性和紧迫性，通过实践教学内容和教学方法的改进，使教学的过程变成师生共同参与教学活动的过程，提升学生学习效果。在教学过程中，通过一些典型的案例，对其进行分析，同时，把学生分组对案例进行讨论，让学生各抒己见，然后进行讲解分析，这样的教学方法可以使学生掌握基础知识的同时提高了解决问题的能力。通过雨课堂，提前将问题推送，让学生课下分组准备，在课上，让学生和我互换角色，学生上去讲课，我在下面听课，最后我再来一个总结与补充。这样的翻转式课堂起到了较好的效果，能够使学生生动的掌握所学知识。</w:t>
      </w:r>
    </w:p>
    <w:p>
      <w:pPr>
        <w:ind w:left="0" w:right="0" w:firstLine="560"/>
        <w:spacing w:before="450" w:after="450" w:line="312" w:lineRule="auto"/>
      </w:pPr>
      <w:r>
        <w:rPr>
          <w:rFonts w:ascii="宋体" w:hAnsi="宋体" w:eastAsia="宋体" w:cs="宋体"/>
          <w:color w:val="000"/>
          <w:sz w:val="28"/>
          <w:szCs w:val="28"/>
        </w:rPr>
        <w:t xml:space="preserve">当今社会，“四有”好教师无疑是竖起一个好教师的标杆，有了这个标杆，我们会更加努力，按照标杆的指引，以更大的热情去做好教育事业。</w:t>
      </w:r>
    </w:p>
    <w:p>
      <w:pPr>
        <w:ind w:left="0" w:right="0" w:firstLine="560"/>
        <w:spacing w:before="450" w:after="450" w:line="312" w:lineRule="auto"/>
      </w:pPr>
      <w:r>
        <w:rPr>
          <w:rFonts w:ascii="黑体" w:hAnsi="黑体" w:eastAsia="黑体" w:cs="黑体"/>
          <w:color w:val="000000"/>
          <w:sz w:val="34"/>
          <w:szCs w:val="34"/>
          <w:b w:val="1"/>
          <w:bCs w:val="1"/>
        </w:rPr>
        <w:t xml:space="preserve">篇5：如何成为四有好老师心得体会</w:t>
      </w:r>
    </w:p>
    <w:p>
      <w:pPr>
        <w:ind w:left="0" w:right="0" w:firstLine="560"/>
        <w:spacing w:before="450" w:after="450" w:line="312" w:lineRule="auto"/>
      </w:pPr>
      <w:r>
        <w:rPr>
          <w:rFonts w:ascii="宋体" w:hAnsi="宋体" w:eastAsia="宋体" w:cs="宋体"/>
          <w:color w:val="000"/>
          <w:sz w:val="28"/>
          <w:szCs w:val="28"/>
        </w:rPr>
        <w:t xml:space="preserve">人或许就是有一种惰性，忙碌了一天的我总想在下班后，能放下工作，甚至放下学习。可如果生活每天只是陀螺般的旋转，然后就静止，总感觉少了些什么。正在思考之际，《论语》就这么悄无声息地出现在我的生命里。</w:t>
      </w:r>
    </w:p>
    <w:p>
      <w:pPr>
        <w:ind w:left="0" w:right="0" w:firstLine="560"/>
        <w:spacing w:before="450" w:after="450" w:line="312" w:lineRule="auto"/>
      </w:pPr>
      <w:r>
        <w:rPr>
          <w:rFonts w:ascii="宋体" w:hAnsi="宋体" w:eastAsia="宋体" w:cs="宋体"/>
          <w:color w:val="000"/>
          <w:sz w:val="28"/>
          <w:szCs w:val="28"/>
        </w:rPr>
        <w:t xml:space="preserve">每天清晨上班途中，或每天下班路上，或睡前的那段时间里，耳边会响起智者的声音。他告诉我何为君子，何为快乐，何为生命的本质。我是一个容易患得患失的人，因为有时候自己在乎的太多，心里紧绷的那根弦就会高低起伏，烦恼也就逐渐增多。然而《论语》告诉我，当自己能够超脱生物性的需要，那么就能走上生命的觉醒。面对生活中的苦与乐，都应该以平静、谦虚的心态去看待它，因为拂去事物表面的样子，在其深处，都在教会我们成长，以君子为目标，日日雕琢，成为一个有修养的人，在谈吐间展现自信，在相处时给人舒适，在是非前流露智慧……已经是成年人的我，总感觉自己还没有长大，总缺一个大人在我迷茫时给我一些意见，而现在我明白经典里藏着智慧，需要自己去品读，那个内化的过程才是真正地觉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