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高中生社会实践心得体会（优质22篇）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高中生社会实践心得体会篇一从我们中学时期，学校...</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从我们中学时期，学校就开始鼓励我们去参加社会实践了，参加社会实践，不仅能够增长我们的见识，还能锻炼我们的心智。下面是一篇高中生社会实践心得体会范文，欢迎阅读参考!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之旅。一路很艰辛，从学校到码头需要打的，看着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点时，我们终于抵达了x中学，开始时还走错了地方，去了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本地人，在与岛民的交谈过程中存在着语言不通的困难，但我们却以微笑化解了隔阂。我们找了各种不同职业的人进行调查，包括个体户、环卫人员以及普通的居民。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严格遵守商场的规矩。俗话说：国有国法，家有家规。自然，作为一个单位也有相应的规定了。社会实践活动给生活在象牙塔中的高中生们提供了广泛接触基层、了解基层的机会。在这次实践中我们有深入基层，能从中学到了很多书本上学不到的东西。也真实的理解了“从群众中来，到群众中去”的真正涵义。的确，感性认识到只有到实践中去、到基层中去检验才知道其正确与否，同样，只有在实践中把个人的命运同社会、同国家的命运联系起来，才是青年成长成才的正确之路。“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做事勤快，不能偷懒，不仅要做好本职工作，还要帮助其他人。虚心向别人学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通过这次的社会实践热门思想汇报，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以前我觉得卖东西是挺简单的，但是到了店，我开始做事情之后，才发现没那么的容易，就像水果，如何的去摆放，什么时候做促销，该用什么样的形式来包装，怎样的确保水果是新鲜好看的，都是需要有一些技巧，在这次的实践之中，我也是学到了这些，懂得原来想开好一个，不是到批发市场进一批水果摆在那儿就可以的，而且亲戚也是开过多年的水果店，该如何的去做这些事情，而且不同的一个季节，要对应主推不同的水果，虽然是有一些水果一年四季都是可以卖的，但是如果进错货了，可能就堆在水果店，可能很久都卖不出去，像现在冬天还好一些，要是夏天，就特别容易坏掉的。</w:t>
      </w:r>
    </w:p>
    <w:p>
      <w:pPr>
        <w:ind w:left="0" w:right="0" w:firstLine="560"/>
        <w:spacing w:before="450" w:after="450" w:line="312" w:lineRule="auto"/>
      </w:pPr>
      <w:r>
        <w:rPr>
          <w:rFonts w:ascii="宋体" w:hAnsi="宋体" w:eastAsia="宋体" w:cs="宋体"/>
          <w:color w:val="000"/>
          <w:sz w:val="28"/>
          <w:szCs w:val="28"/>
        </w:rPr>
        <w:t xml:space="preserve">和的沟通是挺重要的，我以前也是知道要和客户做朋友，但是真的到了实践中，却发现并不是那么的容易。不同的人，有不同的沟通方式，每次看到亲戚那么娴熟的和客户打招呼，我知道有些是经常来的，不过也是有一些新的客户来买水果，亲戚也是应付的从容，而且也是让购买的客户感觉很满意，愿意下次再来，而我就没有那么的厉害，虽然水果有标价，但是遇到打折，或者称重的时候，我都偶尔会出错，更何况去向客户介绍水果了。毕竟不是每个人来水果店买水果都是目的明确的，他们可能只是走进来看看，有没有想吃的，或者有没有新进的水果。</w:t>
      </w:r>
    </w:p>
    <w:p>
      <w:pPr>
        <w:ind w:left="0" w:right="0" w:firstLine="560"/>
        <w:spacing w:before="450" w:after="450" w:line="312" w:lineRule="auto"/>
      </w:pPr>
      <w:r>
        <w:rPr>
          <w:rFonts w:ascii="宋体" w:hAnsi="宋体" w:eastAsia="宋体" w:cs="宋体"/>
          <w:color w:val="000"/>
          <w:sz w:val="28"/>
          <w:szCs w:val="28"/>
        </w:rPr>
        <w:t xml:space="preserve">而在沟通之中，我也是知道，自己其实和社会上的人还是有蛮大的差距，不过我也是知道，我还只是个高中生，不过我也是要尽早的去锻炼自己，毕竟以后也是需要工作，多和社会的人员去打交道的。通过这次的实践也是让我知道，要做好一件事需要付出很多的努力，而自己也是要在学校里面努力的去学习，多进步，以后考个更好的学校，让自己再出来工作的时候，能有更充分个准备和基础。</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寒假来临，我作为一名高中的学生对自己还是有一个规划的，过去一直一开就没有机会去实践，缺乏社会经验，很多事情都没有做好，我认为这是有问题的，在工作当中一定要把这些事情处理好，我也相信只有不断的去挑战自己的工作才能够做好这些必要的事情，在工作当中我也一直都非常用心，我知道有些事情是应该要有一个端正的态度，不能自己说什么是什么，这次的社会实践我学习到了很多，是我的在学校没有接触过的，作为一名高中学生我对此充满了期待，这次的实践让我也有了一些心得。</w:t>
      </w:r>
    </w:p>
    <w:p>
      <w:pPr>
        <w:ind w:left="0" w:right="0" w:firstLine="560"/>
        <w:spacing w:before="450" w:after="450" w:line="312" w:lineRule="auto"/>
      </w:pPr>
      <w:r>
        <w:rPr>
          <w:rFonts w:ascii="宋体" w:hAnsi="宋体" w:eastAsia="宋体" w:cs="宋体"/>
          <w:color w:val="000"/>
          <w:sz w:val="28"/>
          <w:szCs w:val="28"/>
        </w:rPr>
        <w:t xml:space="preserve">我一直都相信不管是做一件什么事情都要知道有哪些地方做的还不足，有哪些需要纠正的，这些都是摆在我们面前的问题，在实践的过程当中我一直虚心的在学习请教，这次去到了超市做一名收银员，我感觉自己进步了很多，这是我第一次工作，以前是没有时间，也没有这种机会，我感受的就是赚钱的不易，我这x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x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x个月来我明白的不仅仅是自己的不足，更多是一些道理，只有努力到最后才能知道自己到底能坚持到什么程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当我抱着激动的心情来到x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一次经历社区效劳。对于一个高中生而言，敢于接受挑战是一种根本的素质。虽天气寒冷，冷风冽冽，我毅然踏上了社区效劳的道路。想通过，亲身体验社区效劳让自己更进一步了解社会，在实践中增长见识，锻炼自己的才干，培养自己的韧性，想通过社区效劳，找出自己的缺乏和差距所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根底，只是，我觉得个别惭愧，都怪自己不够争气，不珍惜这好的时间和时机去好好读书，整天都无所事事，在家里一点事也不会做。是这一次社会实践给了我学习的.时机，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根底的知识就够用了，可到了实习的时候才知道原来自己要学的东西还有很多，以后自己要走的路还很长，不能只安于现状，一定要奋勇直前。人是在不断前进中成长起来的，虽然会有很多坎坷，但总是会有方法解决的。做人不怕失败，最怕失败后永远不能站起来。一定要相信自己，因为我总是对自己说“勇敢点，挫折？怕什么，风雨过后一定会有彩虹的〞。于是，我便有着一个坚决的信念，那就是克服自己在成长中的困难，坚决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回想这次社区效劳活动，我学到了很多，从我接触的每个人身上学到很多社会经验，自己的能力也得到了提高，而这些在学校里是学不到的。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高中生社会实践心得体会篇二十一</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高中生社会实践心得体会篇二十二</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x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2025-06-18T15:40:42+08:00</dcterms:created>
  <dcterms:modified xsi:type="dcterms:W3CDTF">2025-06-18T15:40:42+08:00</dcterms:modified>
</cp:coreProperties>
</file>

<file path=docProps/custom.xml><?xml version="1.0" encoding="utf-8"?>
<Properties xmlns="http://schemas.openxmlformats.org/officeDocument/2006/custom-properties" xmlns:vt="http://schemas.openxmlformats.org/officeDocument/2006/docPropsVTypes"/>
</file>