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教师能力提升培训心得体会2024字范文6篇</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w:t>
      </w:r>
    </w:p>
    <w:p>
      <w:pPr>
        <w:ind w:left="0" w:right="0" w:firstLine="560"/>
        <w:spacing w:before="450" w:after="450" w:line="312" w:lineRule="auto"/>
      </w:pPr>
      <w:r>
        <w:rPr>
          <w:rFonts w:ascii="宋体" w:hAnsi="宋体" w:eastAsia="宋体" w:cs="宋体"/>
          <w:color w:val="000"/>
          <w:sz w:val="28"/>
          <w:szCs w:val="28"/>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等方面的改进，最后总结培训对自身职业成长的深远意义。接下来小编给大家带来教师能力提升培训心得体会2024字范文6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教师能力提升培训心得体会1</w:t>
      </w:r>
    </w:p>
    <w:p>
      <w:pPr>
        <w:ind w:left="0" w:right="0" w:firstLine="560"/>
        <w:spacing w:before="450" w:after="450" w:line="312" w:lineRule="auto"/>
      </w:pPr>
      <w:r>
        <w:rPr>
          <w:rFonts w:ascii="宋体" w:hAnsi="宋体" w:eastAsia="宋体" w:cs="宋体"/>
          <w:color w:val="000"/>
          <w:sz w:val="28"/>
          <w:szCs w:val="28"/>
        </w:rPr>
        <w:t xml:space="preserve">教师作为阳光下最崇高的职业，肩负着青少年健康成长的社会重责。教师的素养高低，直接决定着青少年的未来。参加工作以来的这段工作经历，让我深刻体会到了良好的教师素养对学生、对教学的极端重要性。“用心关爱，敬业奉献”，不断提高自身素养，对每一位教师都有着特别的意义。</w:t>
      </w:r>
    </w:p>
    <w:p>
      <w:pPr>
        <w:ind w:left="0" w:right="0" w:firstLine="560"/>
        <w:spacing w:before="450" w:after="450" w:line="312" w:lineRule="auto"/>
      </w:pPr>
      <w:r>
        <w:rPr>
          <w:rFonts w:ascii="宋体" w:hAnsi="宋体" w:eastAsia="宋体" w:cs="宋体"/>
          <w:color w:val="000"/>
          <w:sz w:val="28"/>
          <w:szCs w:val="28"/>
        </w:rPr>
        <w:t xml:space="preserve">一、用心关爱每一位学生</w:t>
      </w:r>
    </w:p>
    <w:p>
      <w:pPr>
        <w:ind w:left="0" w:right="0" w:firstLine="560"/>
        <w:spacing w:before="450" w:after="450" w:line="312" w:lineRule="auto"/>
      </w:pPr>
      <w:r>
        <w:rPr>
          <w:rFonts w:ascii="宋体" w:hAnsi="宋体" w:eastAsia="宋体" w:cs="宋体"/>
          <w:color w:val="000"/>
          <w:sz w:val="28"/>
          <w:szCs w:val="28"/>
        </w:rPr>
        <w:t xml:space="preserve">学生是教师教育教学活动的对象，而且是一群特殊的对象。每一位学生都是拥有不同家庭背景、不同学习习惯、不同爱好、不同个性的个体。简而言之，每一位学生都是独特的。这是每一位教师在面对学生之前都必须要认识到的问题。按照现代教育教学的理念，教学不只是一个“传道、授业、解惑”的过程，教师的感情投入对于教学效果也有着很重要的影响。我听过这样一句话：“请把学生当人看”，用词激烈，却发人深省。学生也是有血有肉的，他们不仅需要我们知识的灌输，更需要爱的关怀。根据这些时间的教学体验，我觉得作为教师应该从以下几方面关爱学生：</w:t>
      </w:r>
    </w:p>
    <w:p>
      <w:pPr>
        <w:ind w:left="0" w:right="0" w:firstLine="560"/>
        <w:spacing w:before="450" w:after="450" w:line="312" w:lineRule="auto"/>
      </w:pPr>
      <w:r>
        <w:rPr>
          <w:rFonts w:ascii="宋体" w:hAnsi="宋体" w:eastAsia="宋体" w:cs="宋体"/>
          <w:color w:val="000"/>
          <w:sz w:val="28"/>
          <w:szCs w:val="28"/>
        </w:rPr>
        <w:t xml:space="preserve">（一）、付出真心。不管什么样的学生，你是不是真心对他，他都是一清二楚的，关爱学生不是口号，不是形式，是实实在在的付出才行。</w:t>
      </w:r>
    </w:p>
    <w:p>
      <w:pPr>
        <w:ind w:left="0" w:right="0" w:firstLine="560"/>
        <w:spacing w:before="450" w:after="450" w:line="312" w:lineRule="auto"/>
      </w:pPr>
      <w:r>
        <w:rPr>
          <w:rFonts w:ascii="宋体" w:hAnsi="宋体" w:eastAsia="宋体" w:cs="宋体"/>
          <w:color w:val="000"/>
          <w:sz w:val="28"/>
          <w:szCs w:val="28"/>
        </w:rPr>
        <w:t xml:space="preserve">（二）、信任与尊重。每个人都有自尊，当然也包括学生。而且学生还处在未成年时期，心里更加脆弱，一点点的猜疑、漠视都可能引起学生心理的巨大变化，更别说更严重的行为了。所以作为老师在这方面一定要小心翼翼。</w:t>
      </w:r>
    </w:p>
    <w:p>
      <w:pPr>
        <w:ind w:left="0" w:right="0" w:firstLine="560"/>
        <w:spacing w:before="450" w:after="450" w:line="312" w:lineRule="auto"/>
      </w:pPr>
      <w:r>
        <w:rPr>
          <w:rFonts w:ascii="宋体" w:hAnsi="宋体" w:eastAsia="宋体" w:cs="宋体"/>
          <w:color w:val="000"/>
          <w:sz w:val="28"/>
          <w:szCs w:val="28"/>
        </w:rPr>
        <w:t xml:space="preserve">（三）、宽容。宽容就是要教师拥有广阔的胸怀。正如前面所说，每教师能力提升心得体会一个学生都是独特的，所以会有些习惯、行为、态度等是老师所不能认同甚至是容忍的。但是作为教育者，如果我们不宽容，就相当于对这些学生关上了教育的大门。“有教无类”这句话应该是我们宽容学生的最好理由。</w:t>
      </w:r>
    </w:p>
    <w:p>
      <w:pPr>
        <w:ind w:left="0" w:right="0" w:firstLine="560"/>
        <w:spacing w:before="450" w:after="450" w:line="312" w:lineRule="auto"/>
      </w:pPr>
      <w:r>
        <w:rPr>
          <w:rFonts w:ascii="宋体" w:hAnsi="宋体" w:eastAsia="宋体" w:cs="宋体"/>
          <w:color w:val="000"/>
          <w:sz w:val="28"/>
          <w:szCs w:val="28"/>
        </w:rPr>
        <w:t xml:space="preserve">二、良好的师生关系是教育教学成功的必要条件</w:t>
      </w:r>
    </w:p>
    <w:p>
      <w:pPr>
        <w:ind w:left="0" w:right="0" w:firstLine="560"/>
        <w:spacing w:before="450" w:after="450" w:line="312" w:lineRule="auto"/>
      </w:pPr>
      <w:r>
        <w:rPr>
          <w:rFonts w:ascii="宋体" w:hAnsi="宋体" w:eastAsia="宋体" w:cs="宋体"/>
          <w:color w:val="000"/>
          <w:sz w:val="28"/>
          <w:szCs w:val="28"/>
        </w:rPr>
        <w:t xml:space="preserve">与学生和谐相处、建立良好的师生关系，是教师的必备素养，也是教育教学成功的必要条件。现在教育理念认为：教师和学生在人格上是平等的，在交互活动中是民主的，在相处的氛围上是和谐的。只有与学生建立良好的师生关系，学生才会信任教师，才会向教师敞开心扉，才会乐于向教师说出真情实感，才会把教师当作朋友。而如果每个学生都能跟老师做朋友，那教师的教育教学工作就事半功倍了。当然，根据我们的教学经验，每个人都会或多或少碰到一些自己不喜欢的、甚至跟自己作对的学生。我们还要搞好关系吗？当然！从近处说，与这些学生建立良好的关系至少能保证你的教学活动能顺利进行，避免干扰。从远了说，这里有一个笑话跟大家共同学习：“学校新来一年轻教师，校长语重心长地对他说：考100分的学生你要对他好，以后他会成为科学家；考80分的学生你要对他好，他可能和你做同事；考试不及格的学生你要对他好，以后他会捐钱给学校的；考试作弊的学生你也要对他好，他将来会当官的；中途退学的同学你也要对他好，他会成为比尔盖茨或乔布斯！”</w:t>
      </w:r>
    </w:p>
    <w:p>
      <w:pPr>
        <w:ind w:left="0" w:right="0" w:firstLine="560"/>
        <w:spacing w:before="450" w:after="450" w:line="312" w:lineRule="auto"/>
      </w:pPr>
      <w:r>
        <w:rPr>
          <w:rFonts w:ascii="宋体" w:hAnsi="宋体" w:eastAsia="宋体" w:cs="宋体"/>
          <w:color w:val="000"/>
          <w:sz w:val="28"/>
          <w:szCs w:val="28"/>
        </w:rPr>
        <w:t xml:space="preserve">三、教学技能是教师必备素养</w:t>
      </w:r>
    </w:p>
    <w:p>
      <w:pPr>
        <w:ind w:left="0" w:right="0" w:firstLine="560"/>
        <w:spacing w:before="450" w:after="450" w:line="312" w:lineRule="auto"/>
      </w:pPr>
      <w:r>
        <w:rPr>
          <w:rFonts w:ascii="宋体" w:hAnsi="宋体" w:eastAsia="宋体" w:cs="宋体"/>
          <w:color w:val="000"/>
          <w:sz w:val="28"/>
          <w:szCs w:val="28"/>
        </w:rPr>
        <w:t xml:space="preserve">教学是教师的本职工作，其核心在于知识的传授。作为教师，相信我们都具备了相当的知识储备，但是如何把知识有效地传授给学生，是我们老师要面临的重大课题，这就是教学技能的重要性。根据教育教学的经验，我觉得应该从这些方面来提高教学技能：</w:t>
      </w:r>
    </w:p>
    <w:p>
      <w:pPr>
        <w:ind w:left="0" w:right="0" w:firstLine="560"/>
        <w:spacing w:before="450" w:after="450" w:line="312" w:lineRule="auto"/>
      </w:pPr>
      <w:r>
        <w:rPr>
          <w:rFonts w:ascii="宋体" w:hAnsi="宋体" w:eastAsia="宋体" w:cs="宋体"/>
          <w:color w:val="000"/>
          <w:sz w:val="28"/>
          <w:szCs w:val="28"/>
        </w:rPr>
        <w:t xml:space="preserve">（一）了解学生。刚开始参加工作时因为不了解学生走了不少弯路，因此我更加认识到了它的重要性。了解学生，就是要了解学生的学习基础、学习习惯、学习接受能力，只有做到这些才能有的放矢。</w:t>
      </w:r>
    </w:p>
    <w:p>
      <w:pPr>
        <w:ind w:left="0" w:right="0" w:firstLine="560"/>
        <w:spacing w:before="450" w:after="450" w:line="312" w:lineRule="auto"/>
      </w:pPr>
      <w:r>
        <w:rPr>
          <w:rFonts w:ascii="宋体" w:hAnsi="宋体" w:eastAsia="宋体" w:cs="宋体"/>
          <w:color w:val="000"/>
          <w:sz w:val="28"/>
          <w:szCs w:val="28"/>
        </w:rPr>
        <w:t xml:space="preserve">（二）理解课程。如前所述，教师都具备相应的专业知识素质，但是在教学的最初阶段，我却经历过“茶壶里煮饺子，有货倒不出来”的那种尴尬，就是因为对于课程的理解和把握能力不足。</w:t>
      </w:r>
    </w:p>
    <w:p>
      <w:pPr>
        <w:ind w:left="0" w:right="0" w:firstLine="560"/>
        <w:spacing w:before="450" w:after="450" w:line="312" w:lineRule="auto"/>
      </w:pPr>
      <w:r>
        <w:rPr>
          <w:rFonts w:ascii="宋体" w:hAnsi="宋体" w:eastAsia="宋体" w:cs="宋体"/>
          <w:color w:val="000"/>
          <w:sz w:val="28"/>
          <w:szCs w:val="28"/>
        </w:rPr>
        <w:t xml:space="preserve">（三）设计教案。了解学生和理解课程都能够帮助提高教学效果，但这丝毫不能降低撰设计教案的重要性。在一次自以为非常熟悉的一节课上的一塌糊涂之后，我深刻认识到了实际教案的重要性。设计教案，不仅是熟悉教学内容，还要对教学环节、教学手段巧妙地进行配置，甚至要考虑到突发情况。</w:t>
      </w:r>
    </w:p>
    <w:p>
      <w:pPr>
        <w:ind w:left="0" w:right="0" w:firstLine="560"/>
        <w:spacing w:before="450" w:after="450" w:line="312" w:lineRule="auto"/>
      </w:pPr>
      <w:r>
        <w:rPr>
          <w:rFonts w:ascii="宋体" w:hAnsi="宋体" w:eastAsia="宋体" w:cs="宋体"/>
          <w:color w:val="000"/>
          <w:sz w:val="28"/>
          <w:szCs w:val="28"/>
        </w:rPr>
        <w:t xml:space="preserve">（四）合理运用各种教学手段。教学手段的丰富也是一节课成功的重要条件。除了传统的讲授之外，还要合理的运用提问、自学、讨论、绘图、多媒体展示等教学手段，对我们青年教师来讲更应该如此。</w:t>
      </w:r>
    </w:p>
    <w:p>
      <w:pPr>
        <w:ind w:left="0" w:right="0" w:firstLine="560"/>
        <w:spacing w:before="450" w:after="450" w:line="312" w:lineRule="auto"/>
      </w:pPr>
      <w:r>
        <w:rPr>
          <w:rFonts w:ascii="宋体" w:hAnsi="宋体" w:eastAsia="宋体" w:cs="宋体"/>
          <w:color w:val="000"/>
          <w:sz w:val="28"/>
          <w:szCs w:val="28"/>
        </w:rPr>
        <w:t xml:space="preserve">四、学习班主任管理技巧</w:t>
      </w:r>
    </w:p>
    <w:p>
      <w:pPr>
        <w:ind w:left="0" w:right="0" w:firstLine="560"/>
        <w:spacing w:before="450" w:after="450" w:line="312" w:lineRule="auto"/>
      </w:pPr>
      <w:r>
        <w:rPr>
          <w:rFonts w:ascii="宋体" w:hAnsi="宋体" w:eastAsia="宋体" w:cs="宋体"/>
          <w:color w:val="000"/>
          <w:sz w:val="28"/>
          <w:szCs w:val="28"/>
        </w:rPr>
        <w:t xml:space="preserve">参加工作以来虽然没有担任过班主任，但是在优秀班主任老师的影响下，我也在不断积极向他们学习如何进行班主任管理。我觉得班主任管理不只是用心付出就可以了，还要掌握相应的方法和技巧：</w:t>
      </w:r>
    </w:p>
    <w:p>
      <w:pPr>
        <w:ind w:left="0" w:right="0" w:firstLine="560"/>
        <w:spacing w:before="450" w:after="450" w:line="312" w:lineRule="auto"/>
      </w:pPr>
      <w:r>
        <w:rPr>
          <w:rFonts w:ascii="宋体" w:hAnsi="宋体" w:eastAsia="宋体" w:cs="宋体"/>
          <w:color w:val="000"/>
          <w:sz w:val="28"/>
          <w:szCs w:val="28"/>
        </w:rPr>
        <w:t xml:space="preserve">（一）、言传身教、以身作则。孔子说过“其身正，不令而行；其身不正，虽令不从。”所以作为一个班主任一定要作为学生的模范、榜样。</w:t>
      </w:r>
    </w:p>
    <w:p>
      <w:pPr>
        <w:ind w:left="0" w:right="0" w:firstLine="560"/>
        <w:spacing w:before="450" w:after="450" w:line="312" w:lineRule="auto"/>
      </w:pPr>
      <w:r>
        <w:rPr>
          <w:rFonts w:ascii="宋体" w:hAnsi="宋体" w:eastAsia="宋体" w:cs="宋体"/>
          <w:color w:val="000"/>
          <w:sz w:val="28"/>
          <w:szCs w:val="28"/>
        </w:rPr>
        <w:t xml:space="preserve">（二）、树立积极向上的班级目标，引领学生前进。有了目标，人们才知道奋力前行。我想班级管理也是一样，只有大家确定了共同的奋斗目标，才会共同努力。</w:t>
      </w:r>
    </w:p>
    <w:p>
      <w:pPr>
        <w:ind w:left="0" w:right="0" w:firstLine="560"/>
        <w:spacing w:before="450" w:after="450" w:line="312" w:lineRule="auto"/>
      </w:pPr>
      <w:r>
        <w:rPr>
          <w:rFonts w:ascii="宋体" w:hAnsi="宋体" w:eastAsia="宋体" w:cs="宋体"/>
          <w:color w:val="000"/>
          <w:sz w:val="28"/>
          <w:szCs w:val="28"/>
        </w:rPr>
        <w:t xml:space="preserve">（三）建立并维持良好的班级管理秩序。我认为班级管理首先不只是班主任的工作，而且班主任一个人毕竟有限，只靠一个人在努力也不可能面面俱到，所以，一个良好和有能力的班委组织是必要和必须的。另一方面，我们要相信学生有能力管理好班级组织，而且这对学生来讲也是一个锻炼和提高的过程。</w:t>
      </w:r>
    </w:p>
    <w:p>
      <w:pPr>
        <w:ind w:left="0" w:right="0" w:firstLine="560"/>
        <w:spacing w:before="450" w:after="450" w:line="312" w:lineRule="auto"/>
      </w:pPr>
      <w:r>
        <w:rPr>
          <w:rFonts w:ascii="宋体" w:hAnsi="宋体" w:eastAsia="宋体" w:cs="宋体"/>
          <w:color w:val="000"/>
          <w:sz w:val="28"/>
          <w:szCs w:val="28"/>
        </w:rPr>
        <w:t xml:space="preserve">作为一名参加工作时间并不长的教师，在这段工作经历中遇到了很多的困难和挫折，当然也收获了很多经验和教训，让我深刻的认识到了提高教师素养的重要性和必要性。在接下来的工作中，我要继续努力提高自身的素养，积极把“用心关爱、敬业奉献”用到日常教学工作中，切实提高自身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教师能力提升培训心得体会2</w:t>
      </w:r>
    </w:p>
    <w:p>
      <w:pPr>
        <w:ind w:left="0" w:right="0" w:firstLine="560"/>
        <w:spacing w:before="450" w:after="450" w:line="312" w:lineRule="auto"/>
      </w:pPr>
      <w:r>
        <w:rPr>
          <w:rFonts w:ascii="宋体" w:hAnsi="宋体" w:eastAsia="宋体" w:cs="宋体"/>
          <w:color w:val="000"/>
          <w:sz w:val="28"/>
          <w:szCs w:val="28"/>
        </w:rPr>
        <w:t xml:space="preserve">作为一名刚入职一年的青年教师，上学期，我有幸参加了栖霞区的心理教师培训，与一般的学习培训不同。随着时代的发展，对人的素质提出了更高的要求，所以拥有健康的心理是现代人必须具备的条件和基础。从素质教育的角度来看，健康的心理是培养良好素质的保证。然而，在实施素质教育的过程中，由于社会、学校、家庭等各种因素的影响，一些教师厌教，一些学生厌学，严重影响了教与学的工作。因此，教师的心理健康教育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认清自己，学会缓解心理压力，提高心理承受能力；调节情绪，保持心理平衡；从自己心情愉快的角度去思考、处理问题、建立良好的人际关系；愿意为工作做出贡献，合理规划和安排自己的时间；培养多种兴趣爱好，只有这样才能积极乐观健康地投入到工作领域中去。</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生的心理健康对他们的一生有着非常重要的影响。给予学生精神上的鼓励和信心，了解学生不良心理产生的原因，不仅包括学校因素，如单调的学习生活，还包括家庭和社会因素，如家庭生活环境、教养环境、社会风气等。我们无法改变社会现状，只能依靠自己的力量创造和谐的环境。比如，我们可以尽力营造一个健康、舒适、快乐、学习的氛围，让孩子一踏进学校就会快乐、愿意学习。学校有很大的吸引力，老师是原因之一。这样，孩子们会很乐意学习。也可以和父母交流思想，互相配合。根本的出发点是把他们充分渗透到学校教育的过程中去。</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教师能力提升培训心得体会3</w:t>
      </w:r>
    </w:p>
    <w:p>
      <w:pPr>
        <w:ind w:left="0" w:right="0" w:firstLine="560"/>
        <w:spacing w:before="450" w:after="450" w:line="312" w:lineRule="auto"/>
      </w:pPr>
      <w:r>
        <w:rPr>
          <w:rFonts w:ascii="宋体" w:hAnsi="宋体" w:eastAsia="宋体" w:cs="宋体"/>
          <w:color w:val="000"/>
          <w:sz w:val="28"/>
          <w:szCs w:val="28"/>
        </w:rPr>
        <w:t xml:space="preserve">20xx年3月18日至20xx年3月19日非常有幸参加了xx教体局组织的xx县校（园）长暨骨干教师能力提升培训会，整个培训共有四个讲座，每个讲座都深入浅出从不同角度切入，但都直击心灵，引人深思。</w:t>
      </w:r>
    </w:p>
    <w:p>
      <w:pPr>
        <w:ind w:left="0" w:right="0" w:firstLine="560"/>
        <w:spacing w:before="450" w:after="450" w:line="312" w:lineRule="auto"/>
      </w:pPr>
      <w:r>
        <w:rPr>
          <w:rFonts w:ascii="宋体" w:hAnsi="宋体" w:eastAsia="宋体" w:cs="宋体"/>
          <w:color w:val="000"/>
          <w:sz w:val="28"/>
          <w:szCs w:val="28"/>
        </w:rPr>
        <w:t xml:space="preserve">第一场讲座是来自厦门市教育科学研究院的章立早老师关于《教师专业发展的实践与反思》的讲座，在这场讲座中章老师用他激情、幽默又不失理论支撑的语言以及一个个鲜活的事例感染着在场的所有人，其中，令我印象最为深刻的是章老师提出的阅读能提高人的眼光这一观点，并对教育提出了一个新的定义，即钱理群说的“教育就是爱读书的校长和爱读书的教师带领孩子们一起读书”针对这一点，作为语文老师的我更加明白了阅读对一个孩子是多么的重要。因此，在未来的教学中我也会把阅读深入贯彻到每一个学生身上。</w:t>
      </w:r>
    </w:p>
    <w:p>
      <w:pPr>
        <w:ind w:left="0" w:right="0" w:firstLine="560"/>
        <w:spacing w:before="450" w:after="450" w:line="312" w:lineRule="auto"/>
      </w:pPr>
      <w:r>
        <w:rPr>
          <w:rFonts w:ascii="宋体" w:hAnsi="宋体" w:eastAsia="宋体" w:cs="宋体"/>
          <w:color w:val="000"/>
          <w:sz w:val="28"/>
          <w:szCs w:val="28"/>
        </w:rPr>
        <w:t xml:space="preserve">第二场讲座是陶树坤老师关于《重常规谋发展提升育人质量》的讲座，陶老师提到了学校常规管理包括行政、校园、教育教学、学生这四个方面的内容，行政管理就是要严格执行教育法律法规；建章立制；依规治校；分工负责，科学管理；规范学校管理过程；抓好开学和期末工作；坚持工作例会制度；民主管理学校；抓好档案资料管理；规范书刊管理；加强校长自我管理。接着又根据自己的亲身经历提出了“学校中做管理的几乎都没有学过管理”这一观点，告诉我们一个道理：“管理不是学出来的，而是做出来的。”教育教学管理即严格执行课程计划和课程标准；实行岗位目标责任制；抓好政治业务学习；抓好师德修养工作；加强年级组、教研组和备课组工作机制建设；规范教学工作；落实教学工作检查；加强教育教学研究；改进和完善评价制度；加强思想品德教育；加强学校家庭和社会的联系；抓好学校体育艺术工作；加强教职工出勤管理；健全教师业务档案。校园管理即合理配置校园设施；建立健全安全工作机和工作制度；维护校园良好秩序；加强对生的安全教育；做好安全防范工作；实行故报告制度；加强卫生工作；高好校园绿保持校园整洁；抓好校园文化建设；规范室内布置。听了陶老师理论与实例相结合的剖析，真的受益良多。在未来的教学工作中我将会结合实际将这些理论运用于其中。</w:t>
      </w:r>
    </w:p>
    <w:p>
      <w:pPr>
        <w:ind w:left="0" w:right="0" w:firstLine="560"/>
        <w:spacing w:before="450" w:after="450" w:line="312" w:lineRule="auto"/>
      </w:pPr>
      <w:r>
        <w:rPr>
          <w:rFonts w:ascii="宋体" w:hAnsi="宋体" w:eastAsia="宋体" w:cs="宋体"/>
          <w:color w:val="000"/>
          <w:sz w:val="28"/>
          <w:szCs w:val="28"/>
        </w:rPr>
        <w:t xml:space="preserve">第二天相继听了高家余校长以及韩利永校长分别关于《学校管理》以及《畅谈教育共谋发展》的讲座，都各有收获，首先是高校长分享了自己的一个个扭转乾坤的实例以及自己从中总结出的经验，正可谓“话糙理不糙”，从中学到了不少的经验。而韩校长的讲座内容可谓倍感亲切，同样作为云南衡水的一员，关于集团的理念以及相关活动早已耳濡目染，可再次听到仍然心潮澎湃，这估计就是作为衡实人发自内心的自豪吧！</w:t>
      </w:r>
    </w:p>
    <w:p>
      <w:pPr>
        <w:ind w:left="0" w:right="0" w:firstLine="560"/>
        <w:spacing w:before="450" w:after="450" w:line="312" w:lineRule="auto"/>
      </w:pPr>
      <w:r>
        <w:rPr>
          <w:rFonts w:ascii="宋体" w:hAnsi="宋体" w:eastAsia="宋体" w:cs="宋体"/>
          <w:color w:val="000"/>
          <w:sz w:val="28"/>
          <w:szCs w:val="28"/>
        </w:rPr>
        <w:t xml:space="preserve">总之，通过这两天的培训，即开阔了自己的眼界，也提高了自己的理论水平，相信在未来的工作和生活中，这必定会是不可多得的财富。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教师能力提升培训心得体会4</w:t>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教师能力提升培训心得体会5</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子。就去的老师的形象，我们要做一个有智慧、有爱心、让自己快乐也要让学子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子。让学子喜欢上课，从而在各个方面提高自己的水平。在讲座中说：一堂课下来，教师一定要明白在教学子什么，学子发展了没有，改变了没有，学子走出教室与走进教室有无变化？这就要求我们教师在备课的时候绝对不仅是在备教材，更多的是要关注学子，关注学子能学会什么，是否发展了。</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子是学习和发展的主体。要关注学子的个体差异和不同的学习需求，充分激发学子的主动参与意识和进取精神，积极倡导自主、合作、探究的学习方式，为学子全面发展和终身发展奠定基础”。新课程将改变教师与学子的传统角色、教学方式和学习方式，积极倡导学子主动学习和主动探究的精神，教师要不断地实现自我更新。新课改强调教师是学习活动的组织者和引导者，同时认为学子才是课堂的主体，老师应尽可能地把课堂还给学子，让尽可能多的学子参与课堂，把“主宰”权还给学子。我认为，学习的目的是为了学以致用，而不是单纯地为了考试，为了升学，因此，作为教师确实有必要转变一下自己的角色地位，顺应课改的需求，把放飞心灵的空间和时间留给学子，营造宽松自由的课堂氛围，在这种轻松的氛围里真正地引导学子们积极、主动地学习，这样一来，学子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教师能力提升培训心得体会6</w:t>
      </w:r>
    </w:p>
    <w:p>
      <w:pPr>
        <w:ind w:left="0" w:right="0" w:firstLine="560"/>
        <w:spacing w:before="450" w:after="450" w:line="312" w:lineRule="auto"/>
      </w:pPr>
      <w:r>
        <w:rPr>
          <w:rFonts w:ascii="宋体" w:hAnsi="宋体" w:eastAsia="宋体" w:cs="宋体"/>
          <w:color w:val="000"/>
          <w:sz w:val="28"/>
          <w:szCs w:val="28"/>
        </w:rPr>
        <w:t xml:space="preserve">在20xx年12月12日至20xx年3月13日期间，我参加了大足县教师进修校举办的提升教师教育教学能力培训学习。在培训学习中，我聆听了专家的报告，他们以鲜活的案例和丰富的知识内涵及精湛的理论阐述，给了我强烈的感染和深深的理论引领，还看了一些优秀教师的示范课，使我每一天都能感受到思想火花的冲击，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当我听了刘晓白老师的《新课程下教师专业化发展》、肖兴英老师的《小学语文新课标解读及说课》、王祥述老师的《小学数学新课标解读及说课》、黄海和罗明安老师的《现代教育技术基础及操作》，还有教委副主任伍天泽作的《校园安全知识培训》的专题报告后，心中不由地涌起了“一个人能走多远，看他与谁同行，一个人有多优秀，看他有什么人指点，一个人有多成功，看他与什么人相伴，有几位好同伴，将会成就你的一生。”这句话。在贯彻新《纲要》精神的过程中，刘晓白老师带来的思想道德教育：鼓励教师安心——是最高的境界；激发教师负起责任、开拓视野；勉励教师不辱使命——建设现代教育；激起我心中的许多感想。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肖兴英老师和王祥述老师的课堂设计案例研究，能以实际的案例直观展现，教学与实践相结合的教学，体现新课改指导下角色的转变；教会了我们设计、研究的方法，展示了一种活灵活现的教学氛围，更是让我感受到新课改清新的气息。就如古人说的“授人以鱼不如授人以渔”。伍主任的校园安全知识与日常教育教学的关系和重要性的阐述，使我们强化了安全责任意识。作为一名教师，我认为这些观念的形成是很重要的。有了这些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肖兴英和王祥述两位老师讲的《怎样说课、评课》的讲座，如用一堂生动的课展示说课、评课的方法及要点，使我在说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让我印象深刻的是刘哓白老师的讲座，深深的感染了我。他那活到老、学到老的敬业精神，兢兢业业地工作，对教育事业深深地爱，让我们感受到无形的压力及敬佩的心情，心中不由联想起“春蚕到死丝方尽，蜡炬成灰泪始干”这一古诗句的深深意境；深深地感受到学习的魅力所在；在聆听他强调教师的专业发展，如何让课堂教学回归原生态的报告后；在头脑中产生无限思绪，似有一种无形的动力激励我们要温故而知新，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中途期间，龙岗一小的邓燕和张久捷、刁贞兵三位老师在我校分别上了二年级语文《浅水洼里的小鱼》、三年级数学《用有余数的除法解决问题的练习》、四年级的科学《血液是怎样循环的》教学观摩课；在培训学习后期，龙岗一小的王艳和兰文贵老师在我校三桥村小分别上了语文作文写作和数学《24时计时法》的示范课，为村小老师的小班教学提供了展示平台。他们能根据《纲要》的要求，分别给我们展示了一堂堂别开生面的优质示范课，给了我们全新的感觉，为我们今后的教学提供了一个学习的平台。使我深深地感受到，作为一名教师，尤其是一线教师，重要的工作阵地就是课堂。09年12月22日，我代表学员上了学习汇报课：三年级数学《统计》，得到了专家的肯定，同时也给我提了有价值的教学建议，这对我在今后日常教学中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2025-08-09T05:26:41+08:00</dcterms:created>
  <dcterms:modified xsi:type="dcterms:W3CDTF">2025-08-09T05:26:41+08:00</dcterms:modified>
</cp:coreProperties>
</file>

<file path=docProps/custom.xml><?xml version="1.0" encoding="utf-8"?>
<Properties xmlns="http://schemas.openxmlformats.org/officeDocument/2006/custom-properties" xmlns:vt="http://schemas.openxmlformats.org/officeDocument/2006/docPropsVTypes"/>
</file>