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消防安全知识学习心得怎么写6篇</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火灾猛于虎，其危害足以摧毁生活的安宁与美好，给生命财产带来灭顶之灾。我们绝不能心存侥幸，必须时刻将消防安全铭记于心，从日常的细微处做起，检查消防隐患、学习消防知识、掌握逃生技能。莫等灾难降临才追悔莫及，让我们携手关注消防，用行动守护家园，为...</w:t>
      </w:r>
    </w:p>
    <w:p>
      <w:pPr>
        <w:ind w:left="0" w:right="0" w:firstLine="560"/>
        <w:spacing w:before="450" w:after="450" w:line="312" w:lineRule="auto"/>
      </w:pPr>
      <w:r>
        <w:rPr>
          <w:rFonts w:ascii="宋体" w:hAnsi="宋体" w:eastAsia="宋体" w:cs="宋体"/>
          <w:color w:val="000"/>
          <w:sz w:val="28"/>
          <w:szCs w:val="28"/>
        </w:rPr>
        <w:t xml:space="preserve">火灾猛于虎，其危害足以摧毁生活的安宁与美好，给生命财产带来灭顶之灾。我们绝不能心存侥幸，必须时刻将消防安全铭记于心，从日常的细微处做起，检查消防隐患、学习消防知识、掌握逃生技能。莫等灾难降临才追悔莫及，让我们携手关注消防，用行动守护家园，为自己和他人撑起一片安全的天空，让幸福生活得以延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w:t>
      </w:r>
    </w:p>
    <w:p>
      <w:pPr>
        <w:ind w:left="0" w:right="0" w:firstLine="560"/>
        <w:spacing w:before="450" w:after="450" w:line="312" w:lineRule="auto"/>
      </w:pPr>
      <w:r>
        <w:rPr>
          <w:rFonts w:ascii="宋体" w:hAnsi="宋体" w:eastAsia="宋体" w:cs="宋体"/>
          <w:color w:val="000"/>
          <w:sz w:val="28"/>
          <w:szCs w:val="28"/>
        </w:rPr>
        <w:t xml:space="preserve">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这一周是消防安全周，在周四的班队课上，老师给我们看了一个关于消防安全的视频，使我颇有感触，也给我们这些同学敲了一个警钟。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同时也给人类带来了灾难。而火灾带来的危害，人人都懂，但在日常工作中却往往被忽视被麻痹，侥幸心理代替，往往要等到确实发生了事故，造成了损失，才会回过头来警醒，因此为增强消防意识，我管理处组织了一次消防演习。</w:t>
      </w:r>
    </w:p>
    <w:p>
      <w:pPr>
        <w:ind w:left="0" w:right="0" w:firstLine="560"/>
        <w:spacing w:before="450" w:after="450" w:line="312" w:lineRule="auto"/>
      </w:pPr>
      <w:r>
        <w:rPr>
          <w:rFonts w:ascii="宋体" w:hAnsi="宋体" w:eastAsia="宋体" w:cs="宋体"/>
          <w:color w:val="000"/>
          <w:sz w:val="28"/>
          <w:szCs w:val="28"/>
        </w:rPr>
        <w:t xml:space="preserve">这次消防演习我们分成演习领导小组现场处理小组设备保障小组后勤保障小组警戒小组及疏散小组，各组进行了现场消防灭火演习。此次演习程序秩序井然，效果良好。演习从15：00分开始，15：30分结束。整个演习从报警接警查警出动灭火战斗展开，应急疏散到大厦西侧。紧接着，是义务消防队员和业主代表在大厦1楼西侧车场进行灭火器湿地毯灭火互动环节。随着义务消防队员熟练的灭火示范动作“拔插销对火源压把手”将熊熊烈火倾刻扑灭，实战场面尽在眼前。“我来。我来。我来。”现场出现你争我夺的场面，大家都想身临其境去学习消防知识，有很多人是第一次现场近距离感受和参与灭火，一次次扑灭熊熊烈火，消防安全就在每个人心中蔓延。</w:t>
      </w:r>
    </w:p>
    <w:p>
      <w:pPr>
        <w:ind w:left="0" w:right="0" w:firstLine="560"/>
        <w:spacing w:before="450" w:after="450" w:line="312" w:lineRule="auto"/>
      </w:pPr>
      <w:r>
        <w:rPr>
          <w:rFonts w:ascii="宋体" w:hAnsi="宋体" w:eastAsia="宋体" w:cs="宋体"/>
          <w:color w:val="000"/>
          <w:sz w:val="28"/>
          <w:szCs w:val="28"/>
        </w:rPr>
        <w:t xml:space="preserve">这次演习加强消防安全责任意识，增强整体抵御火灾的`能力，也充分发挥了团结互助的团队精神。让我们一起行动起来，用知识守护生命，共同创造出一个良好的消防安全环境。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写作网，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主管部门和学校工作安排，20xx年9月21日下午，我校在教学楼前进行了消防知识培训及演练。此次活动，也得到县消防中队的大力支持，活动中岗位人员尽职尽责。同时也是高一新生的军训时间，各位教官也组织高一的学生们疏散有序迅速，整个过程组织严密，消防逃生演练取得了圆满成功，现心得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各班班主任为组员的演练领导小组，并印发方案，部署演练工作。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县消防队消防员亲自进行指导，使演练具有科学性和可操作性，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前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高一学生参与紧急情况逃生演练活动的全体人员到达了指定岗位，军训教官指导学生有秩序地从各班教室内迅速撤离，整个疏散过程快静有序，用时很短，经过详细清点人数，疏散中无一学生遗留在教室，疏散中也无一学生出现伤情，到达目的地，马上清点人数，向现场负责人汇报，疏散完毕后，还在办公楼前进行了灭火演练，县消防队就如何识别消防器材是否过期，如保使用灭火器，如何拔打119及发生火灾如何进行逃生对学生消防法制教育，在灭火演练过程中，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迎接消防安全月11月的到来，加强公司所有人员对于消防安全工作的认识，减少安全隐患，同时提高抗御火灾的能力，10月29日上午10点，南京淼孚自动化有限公司诚邀江苏安渠消防中心的教员陈迪，举办了一次专业系统的消防安全知识讲座，届时，全体员工参加了此次培训。</w:t>
      </w:r>
    </w:p>
    <w:p>
      <w:pPr>
        <w:ind w:left="0" w:right="0" w:firstLine="560"/>
        <w:spacing w:before="450" w:after="450" w:line="312" w:lineRule="auto"/>
      </w:pPr>
      <w:r>
        <w:rPr>
          <w:rFonts w:ascii="宋体" w:hAnsi="宋体" w:eastAsia="宋体" w:cs="宋体"/>
          <w:color w:val="000"/>
          <w:sz w:val="28"/>
          <w:szCs w:val="28"/>
        </w:rPr>
        <w:t xml:space="preserve">火灾无情，生命安全大于天，珍惜生命，警钟长鸣，培训课堂上，陈教官通过震撼的火灾图片触目惊心的惨烈火灾视频案例，警戒告知我们的不只是对火灾悲剧的唏嘘，对死难者的沉痛哀悼，我们要做的是把消防安全意识提高到一定高度，懂得基本消防义务，火灾基本知识以及火灾逃生技能。特别是从发生火灾的起因强调提高安全防范意识的重要性;从日常生活中的火灾隐患看加强学习消防知识的必要性;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短短几十分钟的培训学习，让我们对消防安全有了更深一步的了解，更认识到消防安全管理和培训是任何一家企业都必不可少的一项工作，不仅关系到公司的财产利益员工，更重要的是和每一个员工的生命安全切身利益息息相关。对此，主要有以下两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治理的主旨所在，可是火灾的危害，在我们日常工作生活中却总是被忽视，被麻痹，侥幸心理强烈，真正等到发生火灾事故造成损失时，才会幡然警醒，这就是没有把防范火灾的工作放在第一位所导致的，只有真正的.将消防安全作为头等大事来抓，积极的加以防范，才会及时发现和消除隐患。</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企业公司是人员密集的地方，电气设备较多，火灾隐患几率高，所以，一定要对火灾隐患开展防患工作，尽可能的排除一切火灾隐患。通过这次培训，我觉得无论是一线员工还是领导管理人员，都应对岗位和部门可能涉及的火灾风险和消防通道等消防相关设施有充分的了解，定期接受和学习相关专家的消防安全教育的培训，包括：消防法规消防安全制度保障消防安全的操作规程;各部门岗位的防火措施各种消防设施的性能灭火器的使用方法，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千里之堤，毁于蚁穴。火灾的防范虽说要从大处着眼，但更应该从小处做起，做好消防安全工作，是直接关系到企业和员工生命财产的一件大事，在以后的工作生活中，我们要把学到的消防知识充分运用到工作生活中去，更加努力的提高消防知识水平，为保证公司和个人的生命财产安全贡献自己一份力量。总之，消防安全事关企业的稳定职工的生命安全，工作任重而道远，我们只有把各项工作常抓不懈，消除隐患预防为主，才能保证企业消防安全局面的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2025-05-03T07:44:02+08:00</dcterms:created>
  <dcterms:modified xsi:type="dcterms:W3CDTF">2025-05-03T07:44:02+08:00</dcterms:modified>
</cp:coreProperties>
</file>

<file path=docProps/custom.xml><?xml version="1.0" encoding="utf-8"?>
<Properties xmlns="http://schemas.openxmlformats.org/officeDocument/2006/custom-properties" xmlns:vt="http://schemas.openxmlformats.org/officeDocument/2006/docPropsVTypes"/>
</file>