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202_年平凡的世界感悟(实用12篇)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平凡的世界感悟篇一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路遥，他平凡，因为他只是中国当代众多作家中的一个；《平凡的世界》，它平凡，因为它只是一部小说，具体的说是一部全景式地表现中国当代城乡社会生活的长篇小说。</w:t>
      </w:r>
    </w:p>
    <w:p>
      <w:pPr>
        <w:ind w:left="0" w:right="0" w:firstLine="560"/>
        <w:spacing w:before="450" w:after="450" w:line="312" w:lineRule="auto"/>
      </w:pPr>
      <w:r>
        <w:rPr>
          <w:rFonts w:ascii="宋体" w:hAnsi="宋体" w:eastAsia="宋体" w:cs="宋体"/>
          <w:color w:val="000"/>
          <w:sz w:val="28"/>
          <w:szCs w:val="28"/>
        </w:rPr>
        <w:t xml:space="preserve">然而，在这部小说中，作者在近十年间广阔背景上通过复杂的矛盾纠葛，刻划出了社会各阶层众多普通人的形象。劳动与爱情，挫折与追求，痛苦与欢乐，日常生活与巨大社会冲突，纷繁地交织在一起，放在有着不同思想的两代人身上，色彩是那么鲜明。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孙少平与田润叶虽然青梅竹马，但门当户对的封建腐朽思想至使在苦难中挣扎，从未放弃的铁骨男儿，却在此时不敢越过雷池半步，从而使一段美好的爱情化为乌有，造成了一个不算悲局的悲局。使人遗憾。</w:t>
      </w:r>
    </w:p>
    <w:p>
      <w:pPr>
        <w:ind w:left="0" w:right="0" w:firstLine="560"/>
        <w:spacing w:before="450" w:after="450" w:line="312" w:lineRule="auto"/>
      </w:pPr>
      <w:r>
        <w:rPr>
          <w:rFonts w:ascii="宋体" w:hAnsi="宋体" w:eastAsia="宋体" w:cs="宋体"/>
          <w:color w:val="000"/>
          <w:sz w:val="28"/>
          <w:szCs w:val="28"/>
        </w:rPr>
        <w:t xml:space="preserve">孙家两小子到底有什么魔力，使田家两位小姐都钟情于他们，这是当大队书纪的田福堂永远解不开的谜。因为他虽也有过年青，但却没有一颗年青的心。这是他无法拥有的，因此他也就无法体会到，无法理解。所以就要从中插一手，百般阻拦。最后他不也没有阻止的了润生娶带有孩子的红梅吗？青年人的思想不是他一个封建的朽木所能懂得，拥有的。</w:t>
      </w:r>
    </w:p>
    <w:p>
      <w:pPr>
        <w:ind w:left="0" w:right="0" w:firstLine="560"/>
        <w:spacing w:before="450" w:after="450" w:line="312" w:lineRule="auto"/>
      </w:pPr>
      <w:r>
        <w:rPr>
          <w:rFonts w:ascii="宋体" w:hAnsi="宋体" w:eastAsia="宋体" w:cs="宋体"/>
          <w:color w:val="000"/>
          <w:sz w:val="28"/>
          <w:szCs w:val="28"/>
        </w:rPr>
        <w:t xml:space="preserve">就在那物欲横流，思想半个疙瘩的年代，少平要比少安更坚强，更执着，思想也更前卫一些，他有一个另人羡慕的头脑，坚韧的性格。他和晓霞排除各种阻力，没有那些世俗的关念，走到了一起，可谓非常不易，实属难得。</w:t>
      </w:r>
    </w:p>
    <w:p>
      <w:pPr>
        <w:ind w:left="0" w:right="0" w:firstLine="560"/>
        <w:spacing w:before="450" w:after="450" w:line="312" w:lineRule="auto"/>
      </w:pPr>
      <w:r>
        <w:rPr>
          <w:rFonts w:ascii="宋体" w:hAnsi="宋体" w:eastAsia="宋体" w:cs="宋体"/>
          <w:color w:val="000"/>
          <w:sz w:val="28"/>
          <w:szCs w:val="28"/>
        </w:rPr>
        <w:t xml:space="preserve">然而，现实又是多么残忍，有情人却不能成眷属，遗憾至极。但晓霞的死并不能作为最后的结局，同样不能从少平心中抹掉。用看门老大爷和一句话说：“晓霞是个好娃娃。”不错，她是青年人的代表，是一个时代的象征。</w:t>
      </w:r>
    </w:p>
    <w:p>
      <w:pPr>
        <w:ind w:left="0" w:right="0" w:firstLine="560"/>
        <w:spacing w:before="450" w:after="450" w:line="312" w:lineRule="auto"/>
      </w:pPr>
      <w:r>
        <w:rPr>
          <w:rFonts w:ascii="宋体" w:hAnsi="宋体" w:eastAsia="宋体" w:cs="宋体"/>
          <w:color w:val="000"/>
          <w:sz w:val="28"/>
          <w:szCs w:val="28"/>
        </w:rPr>
        <w:t xml:space="preserve">《平凡的世界》只所以平凡，就在于它是发生在我们周围普通人身上的普通话小事，但它却有着无限的内涵，反映一个社会在一定时期的精神状况和人心所向：新中国刚刚成立，百废俱兴，社会还要不断完善，不断进步，这就需要年青的一代去拼搏，去奋斗。这是真理。</w:t>
      </w:r>
    </w:p>
    <w:p>
      <w:pPr>
        <w:ind w:left="0" w:right="0" w:firstLine="560"/>
        <w:spacing w:before="450" w:after="450" w:line="312" w:lineRule="auto"/>
      </w:pPr>
      <w:r>
        <w:rPr>
          <w:rFonts w:ascii="宋体" w:hAnsi="宋体" w:eastAsia="宋体" w:cs="宋体"/>
          <w:color w:val="000"/>
          <w:sz w:val="28"/>
          <w:szCs w:val="28"/>
        </w:rPr>
        <w:t xml:space="preserve">路遥他是否平凡，在于他的内心与精神；《平凡的世界》是否平凡，在于它的涵。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 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凡，是我们个人的特点。因为相对于永不停歇的历史长流来说，我们显得太过于渺小。不过是寄蜉蝣于天地，渺沧海之一粟。而这个世界亦是平凡的。因为生与死，先进与落后，贫穷与富有早已使它披上平凡的外衣。</w:t>
      </w:r>
    </w:p>
    <w:p>
      <w:pPr>
        <w:ind w:left="0" w:right="0" w:firstLine="560"/>
        <w:spacing w:before="450" w:after="450" w:line="312" w:lineRule="auto"/>
      </w:pPr>
      <w:r>
        <w:rPr>
          <w:rFonts w:ascii="宋体" w:hAnsi="宋体" w:eastAsia="宋体" w:cs="宋体"/>
          <w:color w:val="000"/>
          <w:sz w:val="28"/>
          <w:szCs w:val="28"/>
        </w:rPr>
        <w:t xml:space="preserve">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宋体" w:hAnsi="宋体" w:eastAsia="宋体" w:cs="宋体"/>
          <w:color w:val="000"/>
          <w:sz w:val="28"/>
          <w:szCs w:val="28"/>
        </w:rPr>
        <w:t xml:space="preserve">火把虽然低垂，但火舌却一直向上燃烧。看淡个人的平凡，追逐内心的梦想。即使天寒地冻，路遥马亡。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读完《平凡的世界》这本书，我的心充满了情感。这本书主要讲的是生产责任制之前的贫困和生产责任制之后的利益。这本书里的人物让我觉得数不胜数:金波为了他的朋友打败了班长，我钦佩他的忠诚。蓝翔的孝心甚至给了我一个鼓励，哭了半天要一些露水。四处奔跑的精神让我深受鼓舞。还有少安和秀莲的能力更值得一提。这两个人经营着这个砖窑，整天毫无怨言地努力工作，并像往常一样继续工作。还有田和金的精明。</w:t>
      </w:r>
    </w:p>
    <w:p>
      <w:pPr>
        <w:ind w:left="0" w:right="0" w:firstLine="560"/>
        <w:spacing w:before="450" w:after="450" w:line="312" w:lineRule="auto"/>
      </w:pPr>
      <w:r>
        <w:rPr>
          <w:rFonts w:ascii="宋体" w:hAnsi="宋体" w:eastAsia="宋体" w:cs="宋体"/>
          <w:color w:val="000"/>
          <w:sz w:val="28"/>
          <w:szCs w:val="28"/>
        </w:rPr>
        <w:t xml:space="preserve">让我们回顾一下过去，它是否就像作者所说的那样:它包含了青春的激情、痛苦和错误、劳动的汗水、人生的辛酸以及这个温暖而寒冷的世界的复杂经历。只是我们生活在一个能吃能穿的时代。然而，事实就是如此。在地球的某些角落，也会有吃不饱穿不饱的人，更不用说在过去，吃鱼是一种奢侈，就像那样。吃鱼事件。我从来没有吃过鱼，所以我不愿意扔鱼骨，造成悲剧。</w:t>
      </w:r>
    </w:p>
    <w:p>
      <w:pPr>
        <w:ind w:left="0" w:right="0" w:firstLine="560"/>
        <w:spacing w:before="450" w:after="450" w:line="312" w:lineRule="auto"/>
      </w:pPr>
      <w:r>
        <w:rPr>
          <w:rFonts w:ascii="宋体" w:hAnsi="宋体" w:eastAsia="宋体" w:cs="宋体"/>
          <w:color w:val="000"/>
          <w:sz w:val="28"/>
          <w:szCs w:val="28"/>
        </w:rPr>
        <w:t xml:space="preserve">非凡的事情，我不认为这是你所做的伟大事业，即使你做了伟大的事情，这只是一个热的时刻，就像那些明星一样，难道这不是一个热的时刻吗？做非凡的事情并不容易。我们应该从身边的小事做起，拥有高尚的品德，尊敬父母，帮助他人，并有战胜和超越自己的信心和勇气。</w:t>
      </w:r>
    </w:p>
    <w:p>
      <w:pPr>
        <w:ind w:left="0" w:right="0" w:firstLine="560"/>
        <w:spacing w:before="450" w:after="450" w:line="312" w:lineRule="auto"/>
      </w:pPr>
      <w:r>
        <w:rPr>
          <w:rFonts w:ascii="宋体" w:hAnsi="宋体" w:eastAsia="宋体" w:cs="宋体"/>
          <w:color w:val="000"/>
          <w:sz w:val="28"/>
          <w:szCs w:val="28"/>
        </w:rPr>
        <w:t xml:space="preserve">一个人的一生注定是平凡而短暂的，但是为什么有些人不虚度一生，而有些人却一辈子无所事事呢？这取决于我们自己的努力，这也可以说是一种理想的力量。爱迪生发明电灯时尝试了1000多次，失败了1000多次，但最终他成功了，因为他坚持不懈的努力和发明的梦想。我们可能还不能发明任何东西，但我们可以树立一个理想和榜样。</w:t>
      </w:r>
    </w:p>
    <w:p>
      <w:pPr>
        <w:ind w:left="0" w:right="0" w:firstLine="560"/>
        <w:spacing w:before="450" w:after="450" w:line="312" w:lineRule="auto"/>
      </w:pPr>
      <w:r>
        <w:rPr>
          <w:rFonts w:ascii="宋体" w:hAnsi="宋体" w:eastAsia="宋体" w:cs="宋体"/>
          <w:color w:val="000"/>
          <w:sz w:val="28"/>
          <w:szCs w:val="28"/>
        </w:rPr>
        <w:t xml:space="preserve">当我们活在当下，我们不应该怀念和后悔过去，也不应该期待未来的繁荣。因为没有人能预测未来会发生什么，期望越大，失望越大。我认为我们应该活在当下，一步一步为我们未来的理想打下坚实的基础。首先，我们必须做好我们的学习。简而言之，要做一些非凡的事情，简单中有困难，简单中也有困难。</w:t>
      </w:r>
    </w:p>
    <w:p>
      <w:pPr>
        <w:ind w:left="0" w:right="0" w:firstLine="560"/>
        <w:spacing w:before="450" w:after="450" w:line="312" w:lineRule="auto"/>
      </w:pPr>
      <w:r>
        <w:rPr>
          <w:rFonts w:ascii="宋体" w:hAnsi="宋体" w:eastAsia="宋体" w:cs="宋体"/>
          <w:color w:val="000"/>
          <w:sz w:val="28"/>
          <w:szCs w:val="28"/>
        </w:rPr>
        <w:t xml:space="preserve">读完这本书，我收获了很多，理解了很多。关于这本书，我记得更多的是平凡和非凡之间的区别，让我知道我应该在这个平凡的世界里做一些不平凡的事情。我也看到了旧社会的黑暗和农民的苦难。让我看看这个强大的祖国来之不易。</w:t>
      </w:r>
    </w:p>
    <w:p>
      <w:pPr>
        <w:ind w:left="0" w:right="0" w:firstLine="560"/>
        <w:spacing w:before="450" w:after="450" w:line="312" w:lineRule="auto"/>
      </w:pPr>
      <w:r>
        <w:rPr>
          <w:rFonts w:ascii="宋体" w:hAnsi="宋体" w:eastAsia="宋体" w:cs="宋体"/>
          <w:color w:val="000"/>
          <w:sz w:val="28"/>
          <w:szCs w:val="28"/>
        </w:rPr>
        <w:t xml:space="preserve">从现在开始，让我们努力学习，朝着理想和非凡的方向前进！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下面是小编收集整理的关于《平凡的世界》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大全，希望你喜欢。</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在读完《平凡的世界》这本书后，我才感到了自己的微不足道，曾经的抱怨、不公是多么的幼稚。与主人公的经历比起来，我们是多么渺小，从小学一路走来，没有经历什么挫折，而我们自称的是考试失败，感情失落等等，与少安、少平相比较我们又算什么呢?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书中内容主要围绕少平，少安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奋斗进取的精神。那个平凡的世界却孕育出了这样不平凡的人，这让我想到了一句话，把平凡的事情做好即不平凡，把简单的事情做好即不简单。借此，也希望大家有空的时候能看看这本书，想必也定会受益良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多少年来我一直激励着自己，人岂可庸庸碌碌地度过一生，人该有自己的目标，该有自己的理想，应该在人生的旅途中留下光辉的一页。但对于眼前的一切又是那么苍白，原因正是我缺乏对困难挑战的毅力和决心。这可能是我经受的挫折太少，换种说法，可能是缺少磨练。一生之中，从小学到进入重点中学，进而到念大学，到现在踏上社会工作，未曾有过大风大浪的冲击，意志明显不够坚强，在自己身上反而产生了一种惰性。这正是我人生中的缺憾，而如今正是路遥用了他那不朽的著作，撕去了华丽的外衣露出了不全的原貌。</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高尔基曾多次提及“贫穷是一所大学”，路遥笔下的孙少平正是从贫穷这所大学中走出来的。孙少平在给他的妹妹兰香的信中是这样写道：</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主，勇敢的面对我们不熟悉的世界，不要怕苦难。如果能深刻理解苦难，苦难就会给人带来崇高感。亲爱的妹妹，我多么希望你的一生充满快乐，有位了不起的人说过：“痛苦难道是白忍受的吗？它应该使我们更伟大！”</w:t>
      </w:r>
    </w:p>
    <w:p>
      <w:pPr>
        <w:ind w:left="0" w:right="0" w:firstLine="560"/>
        <w:spacing w:before="450" w:after="450" w:line="312" w:lineRule="auto"/>
      </w:pPr>
      <w:r>
        <w:rPr>
          <w:rFonts w:ascii="宋体" w:hAnsi="宋体" w:eastAsia="宋体" w:cs="宋体"/>
          <w:color w:val="000"/>
          <w:sz w:val="28"/>
          <w:szCs w:val="28"/>
        </w:rPr>
        <w:t xml:space="preserve">平凡而朴实的言语，渗透着铮铮铁骨的豪迈之气，孙少平，他从学生时代的“非洲人”开始，从成年后的“揽工汉”开始，经历的是极端艰苦的人生奋斗，并在痛苦的磨砺中形成一种对苦难的骄傲感、崇高感。正是这种人生哲学的支撑，使他忍受剧烈的肌肤之痛，接受常人难于忍受的人生考验，甚至在地层深处，在矿井这一凶险的“黑暗世界”里，也不失“吃钢咬铁”的硬汉风度和不畏艰险的强者气质。</w:t>
      </w:r>
    </w:p>
    <w:p>
      <w:pPr>
        <w:ind w:left="0" w:right="0" w:firstLine="560"/>
        <w:spacing w:before="450" w:after="450" w:line="312" w:lineRule="auto"/>
      </w:pPr>
      <w:r>
        <w:rPr>
          <w:rFonts w:ascii="宋体" w:hAnsi="宋体" w:eastAsia="宋体" w:cs="宋体"/>
          <w:color w:val="000"/>
          <w:sz w:val="28"/>
          <w:szCs w:val="28"/>
        </w:rPr>
        <w:t xml:space="preserve">看完《平凡的世界》，使精神贫瘠的我又一次得到了精神食粮，弥补了内心的又一片空白，精神最重要，它是人的支柱，有了它，人才能干好一件事。从读书到现在，我细细地回想自己的经历，发现我在外界的困难最多、压力最大的时候，取得的成绩却是最显著的。此时，我想到了我身边的许多人也正是如此，在失败和悲痛中奋起，在困难和绝望中奋起，我们的许多同学也何尝不是这样。在感悟了苦难后，更多的是获得了一种拼搏的精神和毅力。</w:t>
      </w:r>
    </w:p>
    <w:p>
      <w:pPr>
        <w:ind w:left="0" w:right="0" w:firstLine="560"/>
        <w:spacing w:before="450" w:after="450" w:line="312" w:lineRule="auto"/>
      </w:pPr>
      <w:r>
        <w:rPr>
          <w:rFonts w:ascii="宋体" w:hAnsi="宋体" w:eastAsia="宋体" w:cs="宋体"/>
          <w:color w:val="000"/>
          <w:sz w:val="28"/>
          <w:szCs w:val="28"/>
        </w:rPr>
        <w:t xml:space="preserve">但是我们中也有一些人从小到大都生活在远离困苦、无忧无虑的环境中，他们不了解苦难，或并未亲生感受过苦难，未真正体会过苦难的滋味。许多时候，家长，社会，乃至心理学家们，一次次感叹于我们年轻的一代，太脆弱，经受不起风吹浪打、苦难挫折，象一株株树苗，风一吹即折断或倒下，也许我们正缺少对苦难的磨难和思考。我是多么希望我们这一代，个个经受得起困难，个个如孙少平那样是个不畏艰险“吃铁咬钢”的强者。这需要我们从苦难中去感悟人生，在苦难中树立起人生的坚强意志和奋斗目标。</w:t>
      </w:r>
    </w:p>
    <w:p>
      <w:pPr>
        <w:ind w:left="0" w:right="0" w:firstLine="560"/>
        <w:spacing w:before="450" w:after="450" w:line="312" w:lineRule="auto"/>
      </w:pPr>
      <w:r>
        <w:rPr>
          <w:rFonts w:ascii="宋体" w:hAnsi="宋体" w:eastAsia="宋体" w:cs="宋体"/>
          <w:color w:val="000"/>
          <w:sz w:val="28"/>
          <w:szCs w:val="28"/>
        </w:rPr>
        <w:t xml:space="preserve">人的成熟离不开这样那样的痛苦经历。曲折，加速着人的意志的成熟；挫折，培养着人的性格的成熟。把痛苦看作一种精神财富吧，战胜痛苦，收获的必将是成功和快乐。</w:t>
      </w:r>
    </w:p>
    <w:p>
      <w:pPr>
        <w:ind w:left="0" w:right="0" w:firstLine="560"/>
        <w:spacing w:before="450" w:after="450" w:line="312" w:lineRule="auto"/>
      </w:pPr>
      <w:r>
        <w:rPr>
          <w:rFonts w:ascii="宋体" w:hAnsi="宋体" w:eastAsia="宋体" w:cs="宋体"/>
          <w:color w:val="000"/>
          <w:sz w:val="28"/>
          <w:szCs w:val="28"/>
        </w:rPr>
        <w:t xml:space="preserve">记得作家尼古拉·奥斯特洛夫斯基的《钢铁是怎样炼成的》中有这样一段自白：“人最宝贵的是生命。生命属于每个人只有一次。人的一生应该这样度过：当他回首往事时，不会因为虚度年华而悔恨，也不会因为碌碌无为而愧疚。”对于我或对于象我这样的年轻人，这些言语有着巨大的鞭策力。我们不一定会有保尔或孙少平他们的经历，但我们应多感受苦难，因为任何人的成长、成才、取得成就的过程都不可能是一帆风顺。如今我再也不用去旁征博引那一句“世界上没有不经过艰苦的磨难而成就大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小说以陕北黄土高原双水村孙、田、金三家的命运为中心，反映了从“”后期到改革初期广阔的社会原貌。</w:t>
      </w:r>
    </w:p>
    <w:p>
      <w:pPr>
        <w:ind w:left="0" w:right="0" w:firstLine="560"/>
        <w:spacing w:before="450" w:after="450" w:line="312" w:lineRule="auto"/>
      </w:pPr>
      <w:r>
        <w:rPr>
          <w:rFonts w:ascii="宋体" w:hAnsi="宋体" w:eastAsia="宋体" w:cs="宋体"/>
          <w:color w:val="000"/>
          <w:sz w:val="28"/>
          <w:szCs w:val="28"/>
        </w:rPr>
        <w:t xml:space="preserve">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孙少平在变革的时代中经受着各种社会冲突对自己内心世界的反复冲突，而且通过每一次冲击迫使他进行着不断的思考。人在平凡的世界中的生活是扎实，真正的读书人在平凡的世界中的生活应是定目标、正确方法加上持之以恒的努力，这些才是我认为的平凡的世界里平凡人真正实践经历的社会生活。</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美国石油大王洛克菲勒曾说过：“在这个世界上，永远没有穷富世袭之说，也永远没有成败之说，有的只是找奋斗找成功的真理。我坚信，我们的命运由我们的行为决定，而并非完全由我们的出生决定。”</w:t>
      </w:r>
    </w:p>
    <w:p>
      <w:pPr>
        <w:ind w:left="0" w:right="0" w:firstLine="560"/>
        <w:spacing w:before="450" w:after="450" w:line="312" w:lineRule="auto"/>
      </w:pPr>
      <w:r>
        <w:rPr>
          <w:rFonts w:ascii="宋体" w:hAnsi="宋体" w:eastAsia="宋体" w:cs="宋体"/>
          <w:color w:val="000"/>
          <w:sz w:val="28"/>
          <w:szCs w:val="28"/>
        </w:rPr>
        <w:t xml:space="preserve">当我翻开第一页的时候，就被一个雨雪描写的场面吸引了：“……细蒙蒙的雨丝夹着一星半点雪花，正纷纷玲玲的飘洒着……”可能这本书给我的第一个感受就是过度而非常自然的由春天到夏天，夏天到秋天……相同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好在，生活中没有永恒的痛苦，但也没有永远的幸福。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刚开始读这本书的时候我就被深深地吸引，身边但凡读过这本书的人，没有说不好的。这本书的语言十分平实，很认真也很吸引人。</w:t>
      </w:r>
    </w:p>
    <w:p>
      <w:pPr>
        <w:ind w:left="0" w:right="0" w:firstLine="560"/>
        <w:spacing w:before="450" w:after="450" w:line="312" w:lineRule="auto"/>
      </w:pPr>
      <w:r>
        <w:rPr>
          <w:rFonts w:ascii="宋体" w:hAnsi="宋体" w:eastAsia="宋体" w:cs="宋体"/>
          <w:color w:val="000"/>
          <w:sz w:val="28"/>
          <w:szCs w:val="28"/>
        </w:rPr>
        <w:t xml:space="preserve">《平凡的世界》讲述的是七十年代中期到八十年代中期的中国城乡社会生活。通过农村两兄弟少安与少平的生活和奋斗经历，刻画出在时代大背景下那一代人的生活劳动方式、爱情与现实的冲突、对理想追求的奋斗、以及日常生活的痛苦和喜悦。</w:t>
      </w:r>
    </w:p>
    <w:p>
      <w:pPr>
        <w:ind w:left="0" w:right="0" w:firstLine="560"/>
        <w:spacing w:before="450" w:after="450" w:line="312" w:lineRule="auto"/>
      </w:pPr>
      <w:r>
        <w:rPr>
          <w:rFonts w:ascii="宋体" w:hAnsi="宋体" w:eastAsia="宋体" w:cs="宋体"/>
          <w:color w:val="000"/>
          <w:sz w:val="28"/>
          <w:szCs w:val="28"/>
        </w:rPr>
        <w:t xml:space="preserve">我读这本书最大的感受就是真实与吸引人。他再现了七十年代中下阶层的真实生活，反映了社会所经历的曲折道路。读起来让人觉得爱不释手，虽然现代社会已经与当时相差很大，但他所具备的时代意义在现在也是有价值的。正如路遥本人在书里说的那样，不能因为时代的局限性而不肯定一部作品，因为对社会认识再深刻的作家也无法超越整个时代的大背景。</w:t>
      </w:r>
    </w:p>
    <w:p>
      <w:pPr>
        <w:ind w:left="0" w:right="0" w:firstLine="560"/>
        <w:spacing w:before="450" w:after="450" w:line="312" w:lineRule="auto"/>
      </w:pPr>
      <w:r>
        <w:rPr>
          <w:rFonts w:ascii="宋体" w:hAnsi="宋体" w:eastAsia="宋体" w:cs="宋体"/>
          <w:color w:val="000"/>
          <w:sz w:val="28"/>
          <w:szCs w:val="28"/>
        </w:rPr>
        <w:t xml:space="preserve">他带给我最大的影响，就是让我思考作为一个平凡人的努力。世界很大，社会也很大、很复杂，很多东西对于整个社会而言是微不足道的，但对于我们自身而言却可能是至关重要的。很多的欢乐与痛苦，一旦上升到社会的大层面上，可能就会显得那么渺小，但对于我们每一个生活在其中的普通人，却又实实在在影响着我们的痛苦、喜乐与生活。少安对于爱情的选择，让我们思索社会观念、贫穷差别对于自由选择的阻碍；少平不甘于被囚禁于小乡村的奋斗，和他强烈的对于读书、知识的渴望又让我钦佩一个平凡人的努力。</w:t>
      </w:r>
    </w:p>
    <w:p>
      <w:pPr>
        <w:ind w:left="0" w:right="0" w:firstLine="560"/>
        <w:spacing w:before="450" w:after="450" w:line="312" w:lineRule="auto"/>
      </w:pPr>
      <w:r>
        <w:rPr>
          <w:rFonts w:ascii="宋体" w:hAnsi="宋体" w:eastAsia="宋体" w:cs="宋体"/>
          <w:color w:val="000"/>
          <w:sz w:val="28"/>
          <w:szCs w:val="28"/>
        </w:rPr>
        <w:t xml:space="preserve">可能每个人的心里面都偶尔会有不甘于平凡的雄心壮志，但在偌大的世界里我们又不可避免的成为平凡的那个人。就算是这样，这本书也让我意识到平凡的人所做的努力也是伟大的，任何一个人所做的一切努力和奋斗都有着不可取代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70年代中期至80年代中期农村生活的全景式画卷。既透露出作者对家乡父老温馨动人的情愫，又体现了作者对生活,对社会，对历史，对人生富于哲理性的深刻思考与理解。读起来严峻悲壮，真切动人。</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这所大学中走出来的。孙少平在给妹妹兰香的信中这样写道：我们出生于贫困的农民家庭，但永远不要鄙薄我们的出生，它给我们带来的好处将使我们一生受用不尽，但我们一定要从我们出生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平凡而朴实的言语，却渗透着孙少平那铮铮铁骨的豪迈之气!</w:t>
      </w:r>
    </w:p>
    <w:p>
      <w:pPr>
        <w:ind w:left="0" w:right="0" w:firstLine="560"/>
        <w:spacing w:before="450" w:after="450" w:line="312" w:lineRule="auto"/>
      </w:pPr>
      <w:r>
        <w:rPr>
          <w:rFonts w:ascii="宋体" w:hAnsi="宋体" w:eastAsia="宋体" w:cs="宋体"/>
          <w:color w:val="000"/>
          <w:sz w:val="28"/>
          <w:szCs w:val="28"/>
        </w:rPr>
        <w:t xml:space="preserve">苦难的奋斗，平凡的伟大。平凡的世界，蒸腾着不凡的真情;一群普通的人，演绎着悲壮的人生：让人时而悲伤，时而欢笑，激动，喜悦，难过，神伤，一心都沉浸在那片遥远又熟悉的黄土地。读《平凡的世界》，已经遗忘了的中国变迁历史又渐渐浮现在眼前。这是恢宏的巨著，是饱蘸着热情与爱在书写历史长卷，那些贫穷与苦难，那些坚韧与顽强，从古至今都是中国民族最沉重的记忆，也是我们最值得骄傲的灵魂。</w:t>
      </w:r>
    </w:p>
    <w:p>
      <w:pPr>
        <w:ind w:left="0" w:right="0" w:firstLine="560"/>
        <w:spacing w:before="450" w:after="450" w:line="312" w:lineRule="auto"/>
      </w:pPr>
      <w:r>
        <w:rPr>
          <w:rFonts w:ascii="宋体" w:hAnsi="宋体" w:eastAsia="宋体" w:cs="宋体"/>
          <w:color w:val="000"/>
          <w:sz w:val="28"/>
          <w:szCs w:val="28"/>
        </w:rPr>
        <w:t xml:space="preserve">曾经不平凡的人物，影响了曾经不平凡的历史，都已经烟消云散。不平凡的世界，不平凡的人生，都只是沧海一粟。日月运行，花开花落。人生一世，草木一秋。枯荣谁评说!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是这群不平凡的人构成了这个平凡的世界。在《平凡的世界》史诗般壮阔的长卷中，爱情，这一美丽的词儿，充满了瑰丽的芬芳。路遥曾经感叹：“雪夜之中，依偎在街角的恋人是最幸福的，也是最让我羡慕渴望的！”读路遥的《平凡的世界》，你便能看见这样的爱情。</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