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最新银行转型心得体会(通用8篇)</w:t>
      </w:r>
      <w:bookmarkEnd w:id="1"/>
    </w:p>
    <w:p>
      <w:pPr>
        <w:jc w:val="center"/>
        <w:spacing w:before="0" w:after="450"/>
      </w:pPr>
      <w:r>
        <w:rPr>
          <w:rFonts w:ascii="Arial" w:hAnsi="Arial" w:eastAsia="Arial" w:cs="Arial"/>
          <w:color w:val="999999"/>
          <w:sz w:val="20"/>
          <w:szCs w:val="20"/>
        </w:rPr>
        <w:t xml:space="preserve">来源：网络  作者：流年似水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那么下面我就给大家讲一讲心得体会怎么写才比较好，我们一起来看一看吧。银行转型心得体会篇一在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银行转型心得体会篇一</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 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银行转型心得体会篇二</w:t>
      </w:r>
    </w:p>
    <w:p>
      <w:pPr>
        <w:ind w:left="0" w:right="0" w:firstLine="560"/>
        <w:spacing w:before="450" w:after="450" w:line="312" w:lineRule="auto"/>
      </w:pPr>
      <w:r>
        <w:rPr>
          <w:rFonts w:ascii="宋体" w:hAnsi="宋体" w:eastAsia="宋体" w:cs="宋体"/>
          <w:color w:val="000"/>
          <w:sz w:val="28"/>
          <w:szCs w:val="28"/>
        </w:rPr>
        <w:t xml:space="preserve">银行是现代社会金融体系中最重要的组成部分之一，也是经济转型和发展的关键推动者。然而，随着科技的迅猛发展和时代的变革，传统银行面临着巨大的转型压力。在这样的背景下，我有幸参与了一家银行的转型过程，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第二段：转型的需求和挑战。</w:t>
      </w:r>
    </w:p>
    <w:p>
      <w:pPr>
        <w:ind w:left="0" w:right="0" w:firstLine="560"/>
        <w:spacing w:before="450" w:after="450" w:line="312" w:lineRule="auto"/>
      </w:pPr>
      <w:r>
        <w:rPr>
          <w:rFonts w:ascii="宋体" w:hAnsi="宋体" w:eastAsia="宋体" w:cs="宋体"/>
          <w:color w:val="000"/>
          <w:sz w:val="28"/>
          <w:szCs w:val="28"/>
        </w:rPr>
        <w:t xml:space="preserve">传统银行面临着诸多问题，如繁琐的业务流程、低效的服务体验以及繁重的人力成本等。这些问题使得传统银行在面对快速发展的互联网金融和新兴科技的冲击时显得力不从心。转型是银行唯一的选择，但转型过程中也面临着许多挑战。首先，银行需要拥抱数字化，将业务流程和服务方式向线上迁移，这需要大量的技术投入和人员培训。其次，银行需要调整组织结构和内部文化，培养开放创新的思维方式。最后，银行还需要积极开展合作与创新，与其他金融科技公司紧密合作，共同推动行业发展。</w:t>
      </w:r>
    </w:p>
    <w:p>
      <w:pPr>
        <w:ind w:left="0" w:right="0" w:firstLine="560"/>
        <w:spacing w:before="450" w:after="450" w:line="312" w:lineRule="auto"/>
      </w:pPr>
      <w:r>
        <w:rPr>
          <w:rFonts w:ascii="宋体" w:hAnsi="宋体" w:eastAsia="宋体" w:cs="宋体"/>
          <w:color w:val="000"/>
          <w:sz w:val="28"/>
          <w:szCs w:val="28"/>
        </w:rPr>
        <w:t xml:space="preserve">第三段：转型的机遇和策略。</w:t>
      </w:r>
    </w:p>
    <w:p>
      <w:pPr>
        <w:ind w:left="0" w:right="0" w:firstLine="560"/>
        <w:spacing w:before="450" w:after="450" w:line="312" w:lineRule="auto"/>
      </w:pPr>
      <w:r>
        <w:rPr>
          <w:rFonts w:ascii="宋体" w:hAnsi="宋体" w:eastAsia="宋体" w:cs="宋体"/>
          <w:color w:val="000"/>
          <w:sz w:val="28"/>
          <w:szCs w:val="28"/>
        </w:rPr>
        <w:t xml:space="preserve">尽管转型面临诸多挑战，但同时也带来了巨大的机遇。数字化的转型为银行创造了更多的商机和利润增长点。例如，通过互联网金融和移动支付的方式，银行可以拓展更广泛的客户群体，提供更多样化的金融产品和服务。另外，转型也为银行带来了更高效的运营和管理方式，通过有效利用大数据和人工智能等技术，银行可以提高风控和决策能力，降低运营成本。在转型过程中，银行需要制定清晰的战略，明确目标和路径。这包括加强科技人才的引进和培养，推动数字化技术的应用，加强与金融科技公司的合作，以及持续创新和优化产品和服务。</w:t>
      </w:r>
    </w:p>
    <w:p>
      <w:pPr>
        <w:ind w:left="0" w:right="0" w:firstLine="560"/>
        <w:spacing w:before="450" w:after="450" w:line="312" w:lineRule="auto"/>
      </w:pPr>
      <w:r>
        <w:rPr>
          <w:rFonts w:ascii="宋体" w:hAnsi="宋体" w:eastAsia="宋体" w:cs="宋体"/>
          <w:color w:val="000"/>
          <w:sz w:val="28"/>
          <w:szCs w:val="28"/>
        </w:rPr>
        <w:t xml:space="preserve">第四段：转型的实践和经验。</w:t>
      </w:r>
    </w:p>
    <w:p>
      <w:pPr>
        <w:ind w:left="0" w:right="0" w:firstLine="560"/>
        <w:spacing w:before="450" w:after="450" w:line="312" w:lineRule="auto"/>
      </w:pPr>
      <w:r>
        <w:rPr>
          <w:rFonts w:ascii="宋体" w:hAnsi="宋体" w:eastAsia="宋体" w:cs="宋体"/>
          <w:color w:val="000"/>
          <w:sz w:val="28"/>
          <w:szCs w:val="28"/>
        </w:rPr>
        <w:t xml:space="preserve">在实际转型中，一家银行需要采取一系列的举措来推动转型的顺利进行。首先，银行需要建立开放的创新机制，鼓励员工提出新的业务和产品创意，并给予相应的激励和支持。其次，银行需要与科技公司和创新型机构合作，共同研发和推进新的金融科技应用，提高服务质量和客户体验。再次，银行需要加大对数字化技术的投入和应用，通过建立全面的数字化平台，实现各类金融服务的在线化和自动化。最后，银行需要注重客户的体验和反馈，不断改进和优化产品和服务，以满足客户日益增长的个性化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银行的转型是当前金融行业发展的一个重要趋势，在转型过程中，银行不仅面临着诸多的挑战，同时也可以从中获得巨大的机遇。通过有效的策略和实践，银行可以实现自身的转型和升级，为客户提供更广泛、个性化的金融服务，并保持行业竞争的优势。转型过程中，银行还需要注重社会责任和风险管理，在合理利用技术和创新的同时，保护客户和金融体系的安全和稳定。通过转型，银行将迎来一个更加充满机遇和挑战的未来。</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银行转型心得体会篇三</w:t>
      </w:r>
    </w:p>
    <w:p>
      <w:pPr>
        <w:ind w:left="0" w:right="0" w:firstLine="560"/>
        <w:spacing w:before="450" w:after="450" w:line="312" w:lineRule="auto"/>
      </w:pPr>
      <w:r>
        <w:rPr>
          <w:rFonts w:ascii="宋体" w:hAnsi="宋体" w:eastAsia="宋体" w:cs="宋体"/>
          <w:color w:val="000"/>
          <w:sz w:val="28"/>
          <w:szCs w:val="28"/>
        </w:rPr>
        <w:t xml:space="preserve">随着银行业竞争日趋加剧和各网点转型的不断深入，我行既面临着重大机遇，也接受着严峻挑战。网点转型是为了提升网点的软实力，进而有效提升我行网点的核心竞争力与可持续发展能力，在这个前提下，农行大力推进软转型既有必要，又有巨大的现实意义。通过两次参加网点转型我有不一样的体会，此次作为内训师参加了泸水县支行的网点转型，本人有如下一些心得体会：</w:t>
      </w:r>
    </w:p>
    <w:p>
      <w:pPr>
        <w:ind w:left="0" w:right="0" w:firstLine="560"/>
        <w:spacing w:before="450" w:after="450" w:line="312" w:lineRule="auto"/>
      </w:pPr>
      <w:r>
        <w:rPr>
          <w:rFonts w:ascii="宋体" w:hAnsi="宋体" w:eastAsia="宋体" w:cs="宋体"/>
          <w:color w:val="000"/>
          <w:sz w:val="28"/>
          <w:szCs w:val="28"/>
        </w:rPr>
        <w:t xml:space="preserve">网点软转型的最终目标是要实现网点功能的提升，实现网点功能由原来的交易核算主导型向营销服务主导型转变，把推进网点转型作为提高员工满意度和客户满意度，提高网点的营销服务能力和核心竞争力的法宝。所以我们内训师在对每个网点转型的过程中，都对转型的内容、步骤、目标要求等前期工作通过多渠道了解都尽力做到心中有数。并通过对每位员工进行访问，了解大家的想法，以便接下来导入工作的顺利进行。</w:t>
      </w:r>
    </w:p>
    <w:p>
      <w:pPr>
        <w:ind w:left="0" w:right="0" w:firstLine="560"/>
        <w:spacing w:before="450" w:after="450" w:line="312" w:lineRule="auto"/>
      </w:pPr>
      <w:r>
        <w:rPr>
          <w:rFonts w:ascii="宋体" w:hAnsi="宋体" w:eastAsia="宋体" w:cs="宋体"/>
          <w:color w:val="000"/>
          <w:sz w:val="28"/>
          <w:szCs w:val="28"/>
        </w:rPr>
        <w:t xml:space="preserve">“以客户为中心”不是空洞的口号，而是要成为实实在在的行动，体现在转型的细微方面。作为内训师，我们对前台流程梳理主要以员工前期各自为阵单纯办理业务的情况，现在通过岗位之间的联动营销来实现新的流程的运转，以网点主任、个人客户经理、低柜为营销核心，其余员工推荐为主要目的，把一些可能实现营销、难营销的客户推荐出来，让专职客户经理来维护营销的手段，最终提高网点业绩。制定了泸水县支行协同营销分配方案，现场导入对于计价考核以及绩效考核办法的新转变，实现前台流程的真正体现，最终业绩取得了显著的提高，从单一营销向岗位间协同营销、综合营销、交叉营销转变，形成以客户为中心的营销模式，以客户需求为驱动，提高主动营销意识，提高可持续发展能力，从而使客户的满意度得到大幅提升。</w:t>
      </w:r>
    </w:p>
    <w:p>
      <w:pPr>
        <w:ind w:left="0" w:right="0" w:firstLine="560"/>
        <w:spacing w:before="450" w:after="450" w:line="312" w:lineRule="auto"/>
      </w:pPr>
      <w:r>
        <w:rPr>
          <w:rFonts w:ascii="宋体" w:hAnsi="宋体" w:eastAsia="宋体" w:cs="宋体"/>
          <w:color w:val="000"/>
          <w:sz w:val="28"/>
          <w:szCs w:val="28"/>
        </w:rPr>
        <w:t xml:space="preserve">同时，我也深深体会到网点导入和6s的管理最重要的还是后期的固化工作，如果仅仅只是导入的这个月大家为配合我们的工作而这么做，我们离开后又开始慢慢恢复原样的话是完全没有意义的，在没有参加内训师团队之前，其实一年来福贡县支行导入后的一年在6s方面已经开始慢慢松散，经过这次有幸参加泸水县支行导入还是以内训师的身份也让我意识到很多之前没有注意的问题也让自身得到一个小小的提升。今后，我需要在工作中自省自查，在做好本职工作的同时，努力思考问题，解决问题，为我行的转型战略献计献策，把顾客满意作为重要抓手，使各项工作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银行转型心得体会篇四</w:t>
      </w:r>
    </w:p>
    <w:p>
      <w:pPr>
        <w:ind w:left="0" w:right="0" w:firstLine="560"/>
        <w:spacing w:before="450" w:after="450" w:line="312" w:lineRule="auto"/>
      </w:pPr>
      <w:r>
        <w:rPr>
          <w:rFonts w:ascii="宋体" w:hAnsi="宋体" w:eastAsia="宋体" w:cs="宋体"/>
          <w:color w:val="000"/>
          <w:sz w:val="28"/>
          <w:szCs w:val="28"/>
        </w:rPr>
        <w:t xml:space="preserve">随着数字化时代的来临，各个行业都在进行着转型升级，银行业也不例外。作为金融行业的重要一环，银行在转型过程中面临着许多挑战和机遇。最近我有幸参与了我所在银行的一次转型项目，亲身体验了这一过程。在此，我想分享一下自己的收获和体会。</w:t>
      </w:r>
    </w:p>
    <w:p>
      <w:pPr>
        <w:ind w:left="0" w:right="0" w:firstLine="560"/>
        <w:spacing w:before="450" w:after="450" w:line="312" w:lineRule="auto"/>
      </w:pPr>
      <w:r>
        <w:rPr>
          <w:rFonts w:ascii="宋体" w:hAnsi="宋体" w:eastAsia="宋体" w:cs="宋体"/>
          <w:color w:val="000"/>
          <w:sz w:val="28"/>
          <w:szCs w:val="28"/>
        </w:rPr>
        <w:t xml:space="preserve">首先，银行转型要有清晰的目标和规划。一家银行的转型是一个庞大的工程，需要全面考虑各个方面的因素。在转型开始之前，银行首先要明确转型的目标，并制定详细的规划。这个目标可以是提高客户满意度，提高运营效率，加强风险管理等。规划的过程要充分进行调研和分析，了解当前行业和市场的状况，评估自身的实力和优势，并且制定出合适的策略和措施。只有有了清晰的目标和规划，银行转型才能顺利进行。</w:t>
      </w:r>
    </w:p>
    <w:p>
      <w:pPr>
        <w:ind w:left="0" w:right="0" w:firstLine="560"/>
        <w:spacing w:before="450" w:after="450" w:line="312" w:lineRule="auto"/>
      </w:pPr>
      <w:r>
        <w:rPr>
          <w:rFonts w:ascii="宋体" w:hAnsi="宋体" w:eastAsia="宋体" w:cs="宋体"/>
          <w:color w:val="000"/>
          <w:sz w:val="28"/>
          <w:szCs w:val="28"/>
        </w:rPr>
        <w:t xml:space="preserve">其次，银行转型需要注重新技术的应用。数字化是当今社会的大趋势，新的科技手段也不断涌现。银行转型要与时俱进，积极运用新技术来提升自身的服务和能力。例如，云计算、大数据和人工智能等技术的应用，可以帮助银行更好地管理客户资料、做出准确的决策和提供个性化的服务。在转型的过程中，我们的银行就引入了一套先进的客户关系管理系统，在客户管理、销售推荐等方面都取得了很好的效果。新技术不仅可以提高银行内部的运作效率，还可以提升客户体验，增加竞争力。</w:t>
      </w:r>
    </w:p>
    <w:p>
      <w:pPr>
        <w:ind w:left="0" w:right="0" w:firstLine="560"/>
        <w:spacing w:before="450" w:after="450" w:line="312" w:lineRule="auto"/>
      </w:pPr>
      <w:r>
        <w:rPr>
          <w:rFonts w:ascii="宋体" w:hAnsi="宋体" w:eastAsia="宋体" w:cs="宋体"/>
          <w:color w:val="000"/>
          <w:sz w:val="28"/>
          <w:szCs w:val="28"/>
        </w:rPr>
        <w:t xml:space="preserve">再次，银行转型需要注重团队的建设和管理。一个成功的转型项目需要有一个强大的团队，这个团队要由专业能力强、知识广泛的人员组成，并且要有良好的协作和沟通能力。在转型过程中，我们团队内部进行了多次头脑风暴和讨论，各个部门之间的行动也要紧密配合。另外，团队建设也需要领导层的正确引导和扶持，要有明确的管理体系和流程，以及有效的激励机制。一个团队是否凝聚力强，执行力高，决定了转型的成败。</w:t>
      </w:r>
    </w:p>
    <w:p>
      <w:pPr>
        <w:ind w:left="0" w:right="0" w:firstLine="560"/>
        <w:spacing w:before="450" w:after="450" w:line="312" w:lineRule="auto"/>
      </w:pPr>
      <w:r>
        <w:rPr>
          <w:rFonts w:ascii="宋体" w:hAnsi="宋体" w:eastAsia="宋体" w:cs="宋体"/>
          <w:color w:val="000"/>
          <w:sz w:val="28"/>
          <w:szCs w:val="28"/>
        </w:rPr>
        <w:t xml:space="preserve">再者，银行转型还需要注重与外部合作和创新。转型过程中尤其需要引入外部的专业机构或人才来进行咨询和帮助。外部的专家可以帮助银行发现潜在的问题和机会，并给出专业的解决方案。同时，银行也需要与其他行业进行合作和创新，为客户提供更多元化的服务。例如，我们银行与一家电商企业合作，在支付和贷款方面开展合作，这样客户可以在电商平台上直接办理金融相关业务，方便快捷。外部合作和创新可以提供更多的机会和可能性。</w:t>
      </w:r>
    </w:p>
    <w:p>
      <w:pPr>
        <w:ind w:left="0" w:right="0" w:firstLine="560"/>
        <w:spacing w:before="450" w:after="450" w:line="312" w:lineRule="auto"/>
      </w:pPr>
      <w:r>
        <w:rPr>
          <w:rFonts w:ascii="宋体" w:hAnsi="宋体" w:eastAsia="宋体" w:cs="宋体"/>
          <w:color w:val="000"/>
          <w:sz w:val="28"/>
          <w:szCs w:val="28"/>
        </w:rPr>
        <w:t xml:space="preserve">总之，银行转型是一项复杂而又必要的任务。在转型过程中，我们应该要有明确的目标和规划，注重新技术的应用，关注团队的建设和管理，以及与外部合作和创新。只有这样，银行才能在转型中不断进步，适应时代的需求，提供更好的服务和体验。我相信，在转型的道路上，银行会迎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银行转型心得体会篇五</w:t>
      </w:r>
    </w:p>
    <w:p>
      <w:pPr>
        <w:ind w:left="0" w:right="0" w:firstLine="560"/>
        <w:spacing w:before="450" w:after="450" w:line="312" w:lineRule="auto"/>
      </w:pPr>
      <w:r>
        <w:rPr>
          <w:rFonts w:ascii="宋体" w:hAnsi="宋体" w:eastAsia="宋体" w:cs="宋体"/>
          <w:color w:val="000"/>
          <w:sz w:val="28"/>
          <w:szCs w:val="28"/>
        </w:rPr>
        <w:t xml:space="preserve">随着科技的发展和新技术的应用，银行业正在进行转型，以适应市场和客户的需求。这种转型不仅涉及到科技的运用和人力资源的调整，也需要银行理念的更新和市场风险的应对。银行的转型始终围绕着如何提高客户满意度和业务效率，这也是银行业未来可持续发展的关键因素。在这个过程中，我们需要重新审视银行的定位和使命，以更好地适应社会和市场的变化。</w:t>
      </w:r>
    </w:p>
    <w:p>
      <w:pPr>
        <w:ind w:left="0" w:right="0" w:firstLine="560"/>
        <w:spacing w:before="450" w:after="450" w:line="312" w:lineRule="auto"/>
      </w:pPr>
      <w:r>
        <w:rPr>
          <w:rFonts w:ascii="宋体" w:hAnsi="宋体" w:eastAsia="宋体" w:cs="宋体"/>
          <w:color w:val="000"/>
          <w:sz w:val="28"/>
          <w:szCs w:val="28"/>
        </w:rPr>
        <w:t xml:space="preserve">第二段：新的商业模式。</w:t>
      </w:r>
    </w:p>
    <w:p>
      <w:pPr>
        <w:ind w:left="0" w:right="0" w:firstLine="560"/>
        <w:spacing w:before="450" w:after="450" w:line="312" w:lineRule="auto"/>
      </w:pPr>
      <w:r>
        <w:rPr>
          <w:rFonts w:ascii="宋体" w:hAnsi="宋体" w:eastAsia="宋体" w:cs="宋体"/>
          <w:color w:val="000"/>
          <w:sz w:val="28"/>
          <w:szCs w:val="28"/>
        </w:rPr>
        <w:t xml:space="preserve">银行在转型的同时，也在不断尝试新的商业模式。以招商银行为例，它在推出大向智慧银行的过程中，创新性地发挥了技术的优势，深度联通智能硬件、数据与服务等方面，为客户提供全新的金融智能化服务。这种商业模式的成功背后，更多体现了银行对未来技术和客户需求的预判以及勇于尝试的创新精神。</w:t>
      </w:r>
    </w:p>
    <w:p>
      <w:pPr>
        <w:ind w:left="0" w:right="0" w:firstLine="560"/>
        <w:spacing w:before="450" w:after="450" w:line="312" w:lineRule="auto"/>
      </w:pPr>
      <w:r>
        <w:rPr>
          <w:rFonts w:ascii="宋体" w:hAnsi="宋体" w:eastAsia="宋体" w:cs="宋体"/>
          <w:color w:val="000"/>
          <w:sz w:val="28"/>
          <w:szCs w:val="28"/>
        </w:rPr>
        <w:t xml:space="preserve">第三段：银行的合作与创新。</w:t>
      </w:r>
    </w:p>
    <w:p>
      <w:pPr>
        <w:ind w:left="0" w:right="0" w:firstLine="560"/>
        <w:spacing w:before="450" w:after="450" w:line="312" w:lineRule="auto"/>
      </w:pPr>
      <w:r>
        <w:rPr>
          <w:rFonts w:ascii="宋体" w:hAnsi="宋体" w:eastAsia="宋体" w:cs="宋体"/>
          <w:color w:val="000"/>
          <w:sz w:val="28"/>
          <w:szCs w:val="28"/>
        </w:rPr>
        <w:t xml:space="preserve">为了更好地应对未来的挑战和机遇，银行需要进行开放式创新，鼓励员工创新思维和合作精神。同时，银行业也需要更多地与科技公司合作，共同探索金融科技的应用和发展，推动产业发展。比如，浦发银行和腾讯互联网+银行达成战略合作，双方将在产品、营销、技术等方面开展深度合作，提升金融科技的应用。</w:t>
      </w:r>
    </w:p>
    <w:p>
      <w:pPr>
        <w:ind w:left="0" w:right="0" w:firstLine="560"/>
        <w:spacing w:before="450" w:after="450" w:line="312" w:lineRule="auto"/>
      </w:pPr>
      <w:r>
        <w:rPr>
          <w:rFonts w:ascii="宋体" w:hAnsi="宋体" w:eastAsia="宋体" w:cs="宋体"/>
          <w:color w:val="000"/>
          <w:sz w:val="28"/>
          <w:szCs w:val="28"/>
        </w:rPr>
        <w:t xml:space="preserve">第四段：银行的服务升级。</w:t>
      </w:r>
    </w:p>
    <w:p>
      <w:pPr>
        <w:ind w:left="0" w:right="0" w:firstLine="560"/>
        <w:spacing w:before="450" w:after="450" w:line="312" w:lineRule="auto"/>
      </w:pPr>
      <w:r>
        <w:rPr>
          <w:rFonts w:ascii="宋体" w:hAnsi="宋体" w:eastAsia="宋体" w:cs="宋体"/>
          <w:color w:val="000"/>
          <w:sz w:val="28"/>
          <w:szCs w:val="28"/>
        </w:rPr>
        <w:t xml:space="preserve">银行的服务升级是银行业转型的重点之一。银行需要根据不同客户需求，提供更加个性化和优质的服务。比如，中国银行在智能金融方面取得了一定的成果，通过数据挖掘，构建客户画像，进行精准营销和风险控制。此外，银行还需要在移动化、云化、社交化、数据化等方面积极探索，提高业务效率和客户满意度。</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银行在转型过程中，还需要面临诸如业务风险、信息安全、参与竞争等问题。因此，银行业需要持续关注行业发展趋势，完善公司治理结构和风险管理体系，灵活应对市场波动。同时，我们也期待银行业能够更好地发挥社会责任，为经济社会的可持续发展做出积极贡献。银行的转型，需要银行业从全局出发，深入思考和共同行动，方可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银行转型心得体会篇六</w:t>
      </w:r>
    </w:p>
    <w:p>
      <w:pPr>
        <w:ind w:left="0" w:right="0" w:firstLine="560"/>
        <w:spacing w:before="450" w:after="450" w:line="312" w:lineRule="auto"/>
      </w:pPr>
      <w:r>
        <w:rPr>
          <w:rFonts w:ascii="宋体" w:hAnsi="宋体" w:eastAsia="宋体" w:cs="宋体"/>
          <w:color w:val="000"/>
          <w:sz w:val="28"/>
          <w:szCs w:val="28"/>
        </w:rPr>
        <w:t xml:space="preserve">入行以来的所感所想虽然进入建行才两月有余，但这恰处于我们青年人中学生的一个人生转折点；所处的新环境，所接触的新人群，所遇到的新事物??让愈加我们越来越想想眼花缭乱，甚至有几分疲于应付。这一时刻，我们的内心深处波澜起伏，选配但是我觉得我们感受最深的还是建行的组织机构文化和建行的人员配置，我体味也就想想两点着重谈谈我的感受。组织文化也就是通常所说的企业文化，已是大家接触的比较用法多的词汇，但是怎么样什么是组织文化？建行作为全球十大银行，是由许许多多的要素组成的；这些要素要有机地业务整合起来，除了我们有一套严密的组织形势外和规章制度外，更需要有一种粘合剂，以无形的软力量构成建行滚滚向前发展的内在驱动力。建行的文化是什么？目前还没有一个为大家所熟知的`统一的说法。但是，我们如果一点一滴地解剖“企业文化”的意义，我们会发现原来我们一直以我们的实际行动来演绎着最优秀的企业文化。组织文化（企业文化）是现阶段一个企业的在长期的实践活动中，所形成的员工普遍认可和遵循的具有本企业特色的社会规范、行为规范和思维模式。概括地讲企业文化有三个要素：组织精神、组织价值观和组织形象。首先，谈谈我们的组织精神。“始终走在中国经济的最前列，成为世界一流银行！”是建行到建党一百周年之际的战略远景，伟大的了不起事业需要并将产生崇高的精神，崇高的精神支撑和推动着伟大的事业。</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银行转型心得体会篇七</w:t>
      </w:r>
    </w:p>
    <w:p>
      <w:pPr>
        <w:ind w:left="0" w:right="0" w:firstLine="560"/>
        <w:spacing w:before="450" w:after="450" w:line="312" w:lineRule="auto"/>
      </w:pPr>
      <w:r>
        <w:rPr>
          <w:rFonts w:ascii="宋体" w:hAnsi="宋体" w:eastAsia="宋体" w:cs="宋体"/>
          <w:color w:val="000"/>
          <w:sz w:val="28"/>
          <w:szCs w:val="28"/>
        </w:rPr>
        <w:t xml:space="preserve">国外银行的营业网点转型从上世纪90年代就已经开始，英国的巴克莱银行率先在同行中启动了营业网点的大规模转型，开始放弃了以传统封闭式高柜为中心的服务型网点建设架构，转变为开放式销售低柜为中心的销售型网点建设架构，这种转型的背后是对营业网点在银行业销售体系中定位的变化。</w:t>
      </w:r>
    </w:p>
    <w:p>
      <w:pPr>
        <w:ind w:left="0" w:right="0" w:firstLine="560"/>
        <w:spacing w:before="450" w:after="450" w:line="312" w:lineRule="auto"/>
      </w:pPr>
      <w:r>
        <w:rPr>
          <w:rFonts w:ascii="宋体" w:hAnsi="宋体" w:eastAsia="宋体" w:cs="宋体"/>
          <w:color w:val="000"/>
          <w:sz w:val="28"/>
          <w:szCs w:val="28"/>
        </w:rPr>
        <w:t xml:space="preserve">国内银行业的网点转型从20002年开始就已经有银行进行了局部的尝试，笔者在某外企工作期间，主要负责银行业销售化转型的顾问工作，曾辅导国内多家银行进行过这方面的尝试，积累了国内最早的银行网点销售化转型的`经验。</w:t>
      </w:r>
    </w:p>
    <w:p>
      <w:pPr>
        <w:ind w:left="0" w:right="0" w:firstLine="560"/>
        <w:spacing w:before="450" w:after="450" w:line="312" w:lineRule="auto"/>
      </w:pPr>
      <w:r>
        <w:rPr>
          <w:rFonts w:ascii="宋体" w:hAnsi="宋体" w:eastAsia="宋体" w:cs="宋体"/>
          <w:color w:val="000"/>
          <w:sz w:val="28"/>
          <w:szCs w:val="28"/>
        </w:rPr>
        <w:t xml:space="preserve">在近几年为银行提供专业化营销咨询服务的过程中，全程规划主持了若干同类的项目，并成功地辅导了某全国性股份制银行的营业网点销售化转型，现将一些成功的心得总结出来，供同行参考。</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银行转型心得体会篇八</w:t>
      </w:r>
    </w:p>
    <w:p>
      <w:pPr>
        <w:ind w:left="0" w:right="0" w:firstLine="560"/>
        <w:spacing w:before="450" w:after="450" w:line="312" w:lineRule="auto"/>
      </w:pPr>
      <w:r>
        <w:rPr>
          <w:rFonts w:ascii="宋体" w:hAnsi="宋体" w:eastAsia="宋体" w:cs="宋体"/>
          <w:color w:val="000"/>
          <w:sz w:val="28"/>
          <w:szCs w:val="28"/>
        </w:rPr>
        <w:t xml:space="preserve">银行业是中国金融行业中的重要组成部分。随着市场变化和金融创新，银行转型成为行业发展的重要议题。我在银行工作多年，深深感受到银行转型对于个人和企业客户的价值和意义，也有一些体会和心得想和大家分享。</w:t>
      </w:r>
    </w:p>
    <w:p>
      <w:pPr>
        <w:ind w:left="0" w:right="0" w:firstLine="560"/>
        <w:spacing w:before="450" w:after="450" w:line="312" w:lineRule="auto"/>
      </w:pPr>
      <w:r>
        <w:rPr>
          <w:rFonts w:ascii="宋体" w:hAnsi="宋体" w:eastAsia="宋体" w:cs="宋体"/>
          <w:color w:val="000"/>
          <w:sz w:val="28"/>
          <w:szCs w:val="28"/>
        </w:rPr>
        <w:t xml:space="preserve">第二段：认知改变。</w:t>
      </w:r>
    </w:p>
    <w:p>
      <w:pPr>
        <w:ind w:left="0" w:right="0" w:firstLine="560"/>
        <w:spacing w:before="450" w:after="450" w:line="312" w:lineRule="auto"/>
      </w:pPr>
      <w:r>
        <w:rPr>
          <w:rFonts w:ascii="宋体" w:hAnsi="宋体" w:eastAsia="宋体" w:cs="宋体"/>
          <w:color w:val="000"/>
          <w:sz w:val="28"/>
          <w:szCs w:val="28"/>
        </w:rPr>
        <w:t xml:space="preserve">银行转型涉及到组织、文化、服务、产品等多个方面的改变。对于银行员工而言，我们需要进行认知改变，从传统的资产负债表经营模式向客户需求为导向的综合金融服务模式转变。这个转变不仅意味着银行需要培养新的服务理念，更需要我们深刻理解客户需求，与客户进行互动和合作，找到适合客户的金融产品和服务。</w:t>
      </w:r>
    </w:p>
    <w:p>
      <w:pPr>
        <w:ind w:left="0" w:right="0" w:firstLine="560"/>
        <w:spacing w:before="450" w:after="450" w:line="312" w:lineRule="auto"/>
      </w:pPr>
      <w:r>
        <w:rPr>
          <w:rFonts w:ascii="宋体" w:hAnsi="宋体" w:eastAsia="宋体" w:cs="宋体"/>
          <w:color w:val="000"/>
          <w:sz w:val="28"/>
          <w:szCs w:val="28"/>
        </w:rPr>
        <w:t xml:space="preserve">第三段：服务升级。</w:t>
      </w:r>
    </w:p>
    <w:p>
      <w:pPr>
        <w:ind w:left="0" w:right="0" w:firstLine="560"/>
        <w:spacing w:before="450" w:after="450" w:line="312" w:lineRule="auto"/>
      </w:pPr>
      <w:r>
        <w:rPr>
          <w:rFonts w:ascii="宋体" w:hAnsi="宋体" w:eastAsia="宋体" w:cs="宋体"/>
          <w:color w:val="000"/>
          <w:sz w:val="28"/>
          <w:szCs w:val="28"/>
        </w:rPr>
        <w:t xml:space="preserve">银行转型最重要的目标是提高服务质量和客户体验。在数字化浪潮和互联网金融的冲击下，传统银行服务面临很大的挑战。为此，银行需要通过建设智能化、高效化、便捷化的服务平台来满足客户需求。同时，银行员工需要转变以往单一的柜台服务方式，要向移动平台客户服务、金融顾问、风险控制和协同管理等多方面发展，提升服务品质和客户体验，赢得客户信任和忠诚度。</w:t>
      </w:r>
    </w:p>
    <w:p>
      <w:pPr>
        <w:ind w:left="0" w:right="0" w:firstLine="560"/>
        <w:spacing w:before="450" w:after="450" w:line="312" w:lineRule="auto"/>
      </w:pPr>
      <w:r>
        <w:rPr>
          <w:rFonts w:ascii="宋体" w:hAnsi="宋体" w:eastAsia="宋体" w:cs="宋体"/>
          <w:color w:val="000"/>
          <w:sz w:val="28"/>
          <w:szCs w:val="28"/>
        </w:rPr>
        <w:t xml:space="preserve">第四段：科技助力。</w:t>
      </w:r>
    </w:p>
    <w:p>
      <w:pPr>
        <w:ind w:left="0" w:right="0" w:firstLine="560"/>
        <w:spacing w:before="450" w:after="450" w:line="312" w:lineRule="auto"/>
      </w:pPr>
      <w:r>
        <w:rPr>
          <w:rFonts w:ascii="宋体" w:hAnsi="宋体" w:eastAsia="宋体" w:cs="宋体"/>
          <w:color w:val="000"/>
          <w:sz w:val="28"/>
          <w:szCs w:val="28"/>
        </w:rPr>
        <w:t xml:space="preserve">随着互联网技术和人工智能算法的发展，金融科技已经成为银行转型的重要趋势。银行需要依托科技手段，不断探索和应用新技术，推进业务创新和服务升级。如现在普遍的移动支付、网上银行以及虚拟信用卡等仅仅是现今已经广泛应用的服务项目，银行还需要加强人脸识别、语言识别、数据分析等技术的应用与创新，使其更好地为客户提供服务和帮助客户更好地控制风险。</w:t>
      </w:r>
    </w:p>
    <w:p>
      <w:pPr>
        <w:ind w:left="0" w:right="0" w:firstLine="560"/>
        <w:spacing w:before="450" w:after="450" w:line="312" w:lineRule="auto"/>
      </w:pPr>
      <w:r>
        <w:rPr>
          <w:rFonts w:ascii="宋体" w:hAnsi="宋体" w:eastAsia="宋体" w:cs="宋体"/>
          <w:color w:val="000"/>
          <w:sz w:val="28"/>
          <w:szCs w:val="28"/>
        </w:rPr>
        <w:t xml:space="preserve">第五段：发展前景和风险。</w:t>
      </w:r>
    </w:p>
    <w:p>
      <w:pPr>
        <w:ind w:left="0" w:right="0" w:firstLine="560"/>
        <w:spacing w:before="450" w:after="450" w:line="312" w:lineRule="auto"/>
      </w:pPr>
      <w:r>
        <w:rPr>
          <w:rFonts w:ascii="宋体" w:hAnsi="宋体" w:eastAsia="宋体" w:cs="宋体"/>
          <w:color w:val="000"/>
          <w:sz w:val="28"/>
          <w:szCs w:val="28"/>
        </w:rPr>
        <w:t xml:space="preserve">银行转型是银行发展的必经之路，也是银行行业迎接未来市场竞争的必然选择。但是银行转型也需要考虑到相关的风险。转型期间银行需要大力推进转型，进行创新，但同时要谨防风险，做好风险防范工作。银行要在保证业务发展的同时，坚持合规经营和稳健风控，让股东信任银行，让客户满意银行，给未来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转型面临着复杂和严峻的挑战，同时也真正为银行带来了机遇。我们需要不断思考和探索，协调各方面的工作力量，不断拓展业务领域和提升服务能力，才能够走向成功。银行员工应该适应变革，勇担重任，加强知识和技能储备，积极参与银行改革和转型，为银行和客户创造价值和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2025-06-17T14:25:50+08:00</dcterms:created>
  <dcterms:modified xsi:type="dcterms:W3CDTF">2025-06-17T14:25:50+08:00</dcterms:modified>
</cp:coreProperties>
</file>

<file path=docProps/custom.xml><?xml version="1.0" encoding="utf-8"?>
<Properties xmlns="http://schemas.openxmlformats.org/officeDocument/2006/custom-properties" xmlns:vt="http://schemas.openxmlformats.org/officeDocument/2006/docPropsVTypes"/>
</file>